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5A" w:rsidRDefault="00B9605A" w:rsidP="00B9605A">
      <w:pPr>
        <w:spacing w:line="276" w:lineRule="auto"/>
        <w:jc w:val="both"/>
        <w:rPr>
          <w:lang w:val="es-MX"/>
        </w:rPr>
      </w:pPr>
      <w:r>
        <w:rPr>
          <w:lang w:val="es-MX"/>
        </w:rPr>
        <w:t>La Ley N° 21.516 de Presupuestos para el Sector Público del año 2023 creó en la Partida N°12, Capítulo N°02, el Programa Presupuestario N°15 denominado Fondo Infraestructura para el Desarrollo, cuyas Glosas presupuestarias solicitan la siguiente información para el segundo trimestre del año 2023:</w:t>
      </w:r>
    </w:p>
    <w:p w:rsidR="00820AD6" w:rsidRDefault="00B9605A" w:rsidP="00B9605A">
      <w:pPr>
        <w:pStyle w:val="Ttulo1"/>
        <w:spacing w:line="276" w:lineRule="auto"/>
        <w:rPr>
          <w:lang w:val="es-MX"/>
        </w:rPr>
      </w:pPr>
      <w:r>
        <w:rPr>
          <w:lang w:val="es-MX"/>
        </w:rPr>
        <w:t>GLOSA N° 01</w:t>
      </w:r>
    </w:p>
    <w:p w:rsidR="00B9605A" w:rsidRPr="00B9605A" w:rsidRDefault="00B9605A" w:rsidP="00B9605A">
      <w:pPr>
        <w:spacing w:line="276" w:lineRule="auto"/>
        <w:rPr>
          <w:lang w:val="es-MX"/>
        </w:rPr>
      </w:pPr>
    </w:p>
    <w:p w:rsidR="00820AD6" w:rsidRPr="00820AD6" w:rsidRDefault="00820AD6" w:rsidP="00B9605A">
      <w:pPr>
        <w:spacing w:line="276" w:lineRule="auto"/>
        <w:jc w:val="both"/>
        <w:rPr>
          <w:i/>
          <w:lang w:val="es-MX"/>
        </w:rPr>
      </w:pPr>
      <w:r w:rsidRPr="00820AD6">
        <w:rPr>
          <w:i/>
          <w:lang w:val="es-MX"/>
        </w:rPr>
        <w:t>“La Dirección General de Obras Públicas deberá informar, de manera trimestral, por medios electrónicos y en formato procesable, a la Comisión Especial Mixta de Presupuestos, a la Comisión de Obras Públicas del Senado y a la Comisión de Obras Públicas, Transportes y Telecomunicaciones de la Cámara de Diputados, la nómina de personas contratadas, cargo, remuneración promedio mensual y tareas.”</w:t>
      </w:r>
    </w:p>
    <w:p w:rsidR="00C87BC0" w:rsidRPr="00C87BC0" w:rsidRDefault="00C87BC0" w:rsidP="00C87BC0">
      <w:pPr>
        <w:spacing w:line="276" w:lineRule="auto"/>
        <w:rPr>
          <w:lang w:val="es-MX"/>
        </w:rPr>
      </w:pPr>
      <w:r w:rsidRPr="00C87BC0">
        <w:rPr>
          <w:b/>
          <w:lang w:val="es-MX"/>
        </w:rPr>
        <w:t>Respuesta</w:t>
      </w:r>
      <w:r w:rsidRPr="00C87BC0">
        <w:rPr>
          <w:lang w:val="es-MX"/>
        </w:rPr>
        <w:t>:</w:t>
      </w:r>
    </w:p>
    <w:p w:rsidR="00820AD6" w:rsidRDefault="00820AD6" w:rsidP="00B9605A">
      <w:pPr>
        <w:spacing w:line="276" w:lineRule="auto"/>
        <w:jc w:val="both"/>
        <w:rPr>
          <w:lang w:val="es-MX"/>
        </w:rPr>
        <w:sectPr w:rsidR="00820AD6" w:rsidSect="00C87BC0">
          <w:footerReference w:type="default" r:id="rId8"/>
          <w:headerReference w:type="first" r:id="rId9"/>
          <w:pgSz w:w="12240" w:h="15840" w:code="1"/>
          <w:pgMar w:top="1418" w:right="1701" w:bottom="1418" w:left="1701" w:header="709" w:footer="709" w:gutter="0"/>
          <w:cols w:space="708"/>
          <w:titlePg/>
          <w:docGrid w:linePitch="360"/>
        </w:sectPr>
      </w:pPr>
      <w:r w:rsidRPr="00820AD6">
        <w:rPr>
          <w:lang w:val="es-MX"/>
        </w:rPr>
        <w:t>A continuación, se entrega la nómina de personas contratadas, cargo, remuneración promedio mensual y tareas</w:t>
      </w:r>
      <w:r w:rsidR="00A102F8">
        <w:rPr>
          <w:lang w:val="es-MX"/>
        </w:rPr>
        <w:t xml:space="preserve"> del programa Fondo de Infraestructura para el Desarrollo</w:t>
      </w:r>
      <w:r>
        <w:rPr>
          <w:lang w:val="es-MX"/>
        </w:rPr>
        <w:t>:</w:t>
      </w:r>
    </w:p>
    <w:p w:rsidR="00820AD6" w:rsidRDefault="00820AD6" w:rsidP="00B9605A">
      <w:pPr>
        <w:spacing w:line="276" w:lineRule="auto"/>
        <w:jc w:val="both"/>
        <w:rPr>
          <w:lang w:val="es-MX"/>
        </w:rPr>
      </w:pPr>
      <w:r w:rsidRPr="00A102F8">
        <w:rPr>
          <w:b/>
          <w:lang w:val="es-MX"/>
        </w:rPr>
        <w:lastRenderedPageBreak/>
        <w:t>TABLA N° 1</w:t>
      </w:r>
      <w:r>
        <w:rPr>
          <w:lang w:val="es-MX"/>
        </w:rPr>
        <w:t>: Nómina de honorarios Programa Fondo de Infraestructura para el Desarrollo.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4"/>
        <w:gridCol w:w="1416"/>
        <w:gridCol w:w="7796"/>
        <w:gridCol w:w="1518"/>
      </w:tblGrid>
      <w:tr w:rsidR="009C4515" w:rsidRPr="009C4515" w:rsidTr="009C4515">
        <w:trPr>
          <w:trHeight w:val="270"/>
          <w:tblHeader/>
        </w:trPr>
        <w:tc>
          <w:tcPr>
            <w:tcW w:w="871" w:type="pct"/>
            <w:shd w:val="clear" w:color="000000" w:fill="D6DCE4"/>
            <w:vAlign w:val="center"/>
            <w:hideMark/>
          </w:tcPr>
          <w:p w:rsidR="009C4515" w:rsidRPr="009C4515" w:rsidRDefault="009C4515" w:rsidP="009C4515">
            <w:pPr>
              <w:spacing w:after="0" w:line="240" w:lineRule="auto"/>
              <w:jc w:val="center"/>
              <w:rPr>
                <w:rFonts w:ascii="Century Gothic" w:eastAsia="Times New Roman" w:hAnsi="Century Gothic" w:cs="Calibri"/>
                <w:b/>
                <w:bCs/>
                <w:color w:val="000000"/>
                <w:sz w:val="16"/>
                <w:szCs w:val="16"/>
                <w:lang w:eastAsia="es-CL"/>
              </w:rPr>
            </w:pPr>
            <w:r w:rsidRPr="009C4515">
              <w:rPr>
                <w:rFonts w:ascii="Century Gothic" w:eastAsia="Times New Roman" w:hAnsi="Century Gothic" w:cs="Calibri"/>
                <w:b/>
                <w:bCs/>
                <w:color w:val="000000"/>
                <w:sz w:val="16"/>
                <w:szCs w:val="16"/>
                <w:lang w:eastAsia="es-CL"/>
              </w:rPr>
              <w:t>NOMBRE</w:t>
            </w:r>
          </w:p>
        </w:tc>
        <w:tc>
          <w:tcPr>
            <w:tcW w:w="545" w:type="pct"/>
            <w:shd w:val="clear" w:color="000000" w:fill="D6DCE4"/>
            <w:vAlign w:val="center"/>
            <w:hideMark/>
          </w:tcPr>
          <w:p w:rsidR="009C4515" w:rsidRPr="009C4515" w:rsidRDefault="009C4515" w:rsidP="009C4515">
            <w:pPr>
              <w:spacing w:after="0" w:line="240" w:lineRule="auto"/>
              <w:jc w:val="center"/>
              <w:rPr>
                <w:rFonts w:ascii="Century Gothic" w:eastAsia="Times New Roman" w:hAnsi="Century Gothic" w:cs="Calibri"/>
                <w:b/>
                <w:bCs/>
                <w:color w:val="000000"/>
                <w:sz w:val="16"/>
                <w:szCs w:val="16"/>
                <w:lang w:eastAsia="es-CL"/>
              </w:rPr>
            </w:pPr>
            <w:r w:rsidRPr="009C4515">
              <w:rPr>
                <w:rFonts w:ascii="Century Gothic" w:eastAsia="Times New Roman" w:hAnsi="Century Gothic" w:cs="Calibri"/>
                <w:b/>
                <w:bCs/>
                <w:color w:val="000000"/>
                <w:sz w:val="16"/>
                <w:szCs w:val="16"/>
                <w:lang w:eastAsia="es-CL"/>
              </w:rPr>
              <w:t>CARGO</w:t>
            </w:r>
          </w:p>
        </w:tc>
        <w:tc>
          <w:tcPr>
            <w:tcW w:w="3000" w:type="pct"/>
            <w:shd w:val="clear" w:color="000000" w:fill="D6DCE4"/>
            <w:noWrap/>
            <w:vAlign w:val="center"/>
            <w:hideMark/>
          </w:tcPr>
          <w:p w:rsidR="009C4515" w:rsidRPr="009C4515" w:rsidRDefault="009C4515" w:rsidP="009C4515">
            <w:pPr>
              <w:spacing w:after="0" w:line="240" w:lineRule="auto"/>
              <w:jc w:val="center"/>
              <w:rPr>
                <w:rFonts w:ascii="Century Gothic" w:eastAsia="Times New Roman" w:hAnsi="Century Gothic" w:cs="Calibri"/>
                <w:b/>
                <w:bCs/>
                <w:color w:val="000000"/>
                <w:sz w:val="16"/>
                <w:szCs w:val="16"/>
                <w:lang w:eastAsia="es-CL"/>
              </w:rPr>
            </w:pPr>
            <w:r w:rsidRPr="009C4515">
              <w:rPr>
                <w:rFonts w:ascii="Century Gothic" w:eastAsia="Times New Roman" w:hAnsi="Century Gothic" w:cs="Calibri"/>
                <w:b/>
                <w:bCs/>
                <w:color w:val="000000"/>
                <w:sz w:val="16"/>
                <w:szCs w:val="16"/>
                <w:lang w:eastAsia="es-CL"/>
              </w:rPr>
              <w:t>TAREAS O  FUNCIONES</w:t>
            </w:r>
          </w:p>
        </w:tc>
        <w:tc>
          <w:tcPr>
            <w:tcW w:w="584" w:type="pct"/>
            <w:shd w:val="clear" w:color="000000" w:fill="F2F2F2"/>
            <w:vAlign w:val="center"/>
            <w:hideMark/>
          </w:tcPr>
          <w:p w:rsidR="009C4515" w:rsidRPr="009C4515" w:rsidRDefault="009C4515" w:rsidP="009C4515">
            <w:pPr>
              <w:spacing w:after="0" w:line="240" w:lineRule="auto"/>
              <w:jc w:val="center"/>
              <w:rPr>
                <w:rFonts w:ascii="Century Gothic" w:eastAsia="Times New Roman" w:hAnsi="Century Gothic" w:cs="Calibri"/>
                <w:b/>
                <w:bCs/>
                <w:color w:val="000000"/>
                <w:sz w:val="16"/>
                <w:szCs w:val="16"/>
                <w:lang w:eastAsia="es-CL"/>
              </w:rPr>
            </w:pPr>
            <w:r w:rsidRPr="009C4515">
              <w:rPr>
                <w:rFonts w:ascii="Century Gothic" w:eastAsia="Times New Roman" w:hAnsi="Century Gothic" w:cs="Calibri"/>
                <w:b/>
                <w:bCs/>
                <w:color w:val="000000"/>
                <w:sz w:val="16"/>
                <w:szCs w:val="16"/>
                <w:lang w:eastAsia="es-CL"/>
              </w:rPr>
              <w:t>PROMEDIO</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ALEXIS BORQUEZ REYEZ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2.574.000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ALMENDRA CATILAO POBLETE</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1.600.000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ALVARO HUECHE FUENTES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2.470.000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BRAYAN LAVANDERO </w:t>
            </w:r>
            <w:proofErr w:type="spellStart"/>
            <w:r w:rsidRPr="009C4515">
              <w:rPr>
                <w:rFonts w:ascii="Century Gothic" w:eastAsia="Times New Roman" w:hAnsi="Century Gothic" w:cs="Calibri"/>
                <w:color w:val="000000"/>
                <w:sz w:val="16"/>
                <w:szCs w:val="16"/>
                <w:lang w:eastAsia="es-CL"/>
              </w:rPr>
              <w:t>LAVANDERO</w:t>
            </w:r>
            <w:proofErr w:type="spellEnd"/>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2.477.650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CARLOS PILQUIMAN SANCHEZ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2.574.000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CATALINA CAMPOS MARDONES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2.445.926</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FERNANDA VALENZUELA CERDA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2.470.000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MANUELA AQUEVEQUE PIÑERA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1.000.000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MARIO GOMEZ VIDAL</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1.372.124</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PATRICIO CUEVAS ABURTO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TÉCNICO AL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2.477.650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AGUILERA MEDINA JUDITH CAROLINA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ELABORAR Y GESTIONAR LA DOCUMENTACIÓN PARA CONTRATOS DE OBRA, CONSULTORÍA, SERVICIO, DISEÑO, ESTUDIO Y ASESORÍA: PUBLICACIONES; ADJUDICACIONES; CONVENIOS Y LIQUIDACIONES DE LAS OBRAS DEL FONDO FIDE AÑO 2023.</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1.400.000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AGUILERA SERRANO FELIPE</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APOYAR EN LA INCORPORACIÓN DE LAS INDICACIONES Y REQUERIMIENTOS DE PAC EN LOS ESTUDIOS Y OBRAS QUE REALIZA LA DIRECCIÓN DE AEROPUERTOS.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2.147.000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BARRIGA NOCHES ROBERTO CAMILO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VELAR POR EL CUMPLIMIENTO DE LAS BASES DE LICITACIÓN DE LOS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2.541.965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 xml:space="preserve">CARDENAS BENIZ LUIS EDUARDO </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VELAR POR EL CUMPLIMIENTO DE LAS BASES DE LICITACIÓN DE LOS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2.730.770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DÍAZ BAEZA RICHARD WILDO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APOYAR LA CONFECCIÓN DE CARPETAS DE LICITACIÓN DE OBRAS Y ASESORÍAS.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2.446.710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FONTALBA ASTETE PABLO PATRICIO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DISEÑAR PROYECTOS DE EDIFICACIÓN AEROPORTUARIA CONCESIONADA Y NO CONCESIONADA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2.343.288</w:t>
            </w:r>
          </w:p>
        </w:tc>
      </w:tr>
      <w:tr w:rsidR="009C4515" w:rsidRPr="009C4515" w:rsidTr="009C4515">
        <w:trPr>
          <w:trHeight w:val="30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MARTINEZ PALOMINOS RODRIGO ESTEBAN</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APOYAR EN LA GESTIÓN TÉCNICA DE LA UNIDAD DE GESTIÓN TÉCNICA DE LA DIVISIÓN DE INFRAESTRUCTURA AEROPORTUARIA.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2.644.126</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MOLINA FRITZ MARTITA JAVIERA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DISEÑAR PROYECTOS DE EDIFICACIÓN AEROPORTUARIA CONCESIONADA Y NO CONCESIONADA.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2.067.124</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NEIRA RUIZ VÍCTOR ANDRÉS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REVISAR LOS ANTECEDENTES DE LICITACIÓN DE LAS OBRAS QUE DETERMINE EL JEFE DEL DEPARTAMENTO DE CONSTRUCCIÓN.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2.446.710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ORLANDI SARTI FLORENCIA IGNACIA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ELABORAR Y GESTIONAR LA DOCUMENTACIÓN PARA CONTRATOS DE OBRA, CONSULTORÍA, SERVICIO, DISEÑO, ESTUDIO Y ASESORÍA: PUBLICACIONES; ADJUDICACIONES; CONVENIOS Y LIQUIDACIONES DE LAS OBRAS DEL FONDO FIDE AÑO 2023.</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2.067.124</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PALMA PASSIG JESÚS VICENTE</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POR EL CUMPLIMIENTO DE LAS BASES DE LICITACIÓN DE LOS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2.794.273</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PÉREZ ZAMORANO FELIPE IGNACIO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LICITACIÓN DE CONTRATOS DE OBRAS Y CONSULTORÍAS.   INFORMAR OPORTUNAMENTE A SU JEFATURA DIRECTA Y A INSPECTORES FISCALES POSIBLES DIFICULTADES ADMINISTRATIVAS PARA EL DESARROLLO DE LOS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2.396.805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SERRANO CORTES MARÍA JOSÉ</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POR EL CUMPLIMIENTO DE LAS BASES DE LICITACIÓN DE LOS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2.446.710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VILLA LIEBSCH GUSTAVO ALEXANDER</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AGENTE PÚBLICO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POR EL CUMPLIMIENTO DE LAS BASES DE LICITACIÓN DE LOS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2.541.965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ABURTO ALVARADO INGRID ISABEL</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CONTROLAR Y DIGITALIZAR TODA LA DOCUMENTACIÓN DEL PROCESO DE PAGO DE LOS COMPROBANTES TD</w:t>
            </w:r>
            <w:proofErr w:type="gramStart"/>
            <w:r w:rsidRPr="009C4515">
              <w:rPr>
                <w:rFonts w:ascii="Century Gothic" w:eastAsia="Times New Roman" w:hAnsi="Century Gothic" w:cs="Calibri"/>
                <w:color w:val="000000"/>
                <w:sz w:val="16"/>
                <w:szCs w:val="16"/>
                <w:lang w:eastAsia="es-CL"/>
              </w:rPr>
              <w:t>:2</w:t>
            </w:r>
            <w:proofErr w:type="gramEnd"/>
            <w:r w:rsidRPr="009C4515">
              <w:rPr>
                <w:rFonts w:ascii="Century Gothic" w:eastAsia="Times New Roman" w:hAnsi="Century Gothic" w:cs="Calibri"/>
                <w:color w:val="000000"/>
                <w:sz w:val="16"/>
                <w:szCs w:val="16"/>
                <w:lang w:eastAsia="es-CL"/>
              </w:rPr>
              <w:t>, TD:6, TD:20 Y DE LA DOCUMENTACIÓN DE RESPALDO DE LOS MISMOS, RELACIONADA AL PROCESO DE PAGO DE LOS SERVICIOS MOP, ADEMÁS DE LA CUSTODIA DE LOS DIFERENTES TIPOS DE DOCUMENTOS CONTABLES, TALES COMO TD 1, 3, 8, 11, 13, 21 Y 31, PARA LA CORRECTA RENDICIÓN DE CUENTAS ANTE LA CONTRALORÍA GENERAL DE LA REPÚBLICA.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837.854</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ÁVILA ORELLANA DIEGO ALONSO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DE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REPORTERÍA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1.513.997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CABELLO SANQUEA BORIC EDUARDO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DE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REPORTERÍA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850.400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LAFQUEN CONEJEROS CECILIA IVONNE</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DE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REPORTERÍA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1.513.997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MOLINA MARTINEZ RICARDO ALBERTO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COORDINADORA NACIONAL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DE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REPORTERIA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1.513.997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NAVARRETE GARRIDO TERESA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DE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REPORTERIA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1.513.997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NEIRA MERA JUAN PABLO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DE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REPORTERIA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1.513.997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ORTIZ VERGARA DANIEL</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DE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REPORTERIA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1.513.997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PÉREZ MUÑOZ XIMENA LILIANA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EN FORMA PERMANENTE, A LA AUTORIDAD SUPERIOR DEL SERVICIO, EN MATERIAS PRESUPUESTARIAS, FINANCIERAS Y ADMINISTRATIVAS VINCULADAS AL DESARROLLO DEL PROGRAMA 215 DE LA DGOP, FONDO DE INFRAESTRUCTURA PARA EL DESARROLLO AÑO 2023.</w:t>
            </w:r>
            <w:r w:rsidRPr="009C4515">
              <w:rPr>
                <w:rFonts w:ascii="Century Gothic" w:eastAsia="Times New Roman" w:hAnsi="Century Gothic" w:cs="Calibri"/>
                <w:color w:val="000000"/>
                <w:sz w:val="16"/>
                <w:szCs w:val="16"/>
                <w:lang w:eastAsia="es-CL"/>
              </w:rPr>
              <w:br/>
              <w:t>2. EFECTUAR SEGUIMIENTO Y APOYO PERMANENTE A LA EJECUCIÓN DEL PRESUPUESTO DEL PROGRAMA DESDE LAS PLATAFORMAS E INFORMACIÓN PRESUPUESTARIA, FINANCIERA Y CONTABLE QUE ADMINISTRA LA DIRECCIÓN DE CONTABILIDAD Y FINANZAS.</w:t>
            </w:r>
            <w:r w:rsidRPr="009C4515">
              <w:rPr>
                <w:rFonts w:ascii="Century Gothic" w:eastAsia="Times New Roman" w:hAnsi="Century Gothic" w:cs="Calibri"/>
                <w:color w:val="000000"/>
                <w:sz w:val="16"/>
                <w:szCs w:val="16"/>
                <w:lang w:eastAsia="es-CL"/>
              </w:rPr>
              <w:br/>
              <w:t>3. ASESORAR Y APOYAR EN LA IMPLEMENTACIÓN DE PROCEDIMIENTOS INTERNOS PARA EL DESARROLLO DEL PROGRAMA ESPECIAL, VINCULADOS A MATERIAS DEL QUEHACER DE LA DIRECCIÓN.</w:t>
            </w:r>
            <w:r w:rsidRPr="009C4515">
              <w:rPr>
                <w:rFonts w:ascii="Century Gothic" w:eastAsia="Times New Roman" w:hAnsi="Century Gothic" w:cs="Calibri"/>
                <w:color w:val="000000"/>
                <w:sz w:val="16"/>
                <w:szCs w:val="16"/>
                <w:lang w:eastAsia="es-CL"/>
              </w:rPr>
              <w:br/>
              <w:t>4. REALIZAR TODAS AQUELLAS LABORES DE COORDINACIÓN ENTRE LA DIRECCIÓN DE CONTABILIDAD Y FINANZAS, LA DIRECCIÓN GENERAL Y LOS SERVICIOS DEL MINISTERIO PARA EL DESARROLLO DEL PROGRAMA 215.</w:t>
            </w:r>
            <w:r w:rsidRPr="009C4515">
              <w:rPr>
                <w:rFonts w:ascii="Century Gothic" w:eastAsia="Times New Roman" w:hAnsi="Century Gothic" w:cs="Calibri"/>
                <w:color w:val="000000"/>
                <w:sz w:val="16"/>
                <w:szCs w:val="16"/>
                <w:lang w:eastAsia="es-CL"/>
              </w:rPr>
              <w:br/>
              <w:t>5. Y TODAS AQUELLAS OTRAS FUNCIONES VINCULADAS AL PROGRAMA, QUE LE ENCARGUE EL JEFE SUPERIOR DEL</w:t>
            </w:r>
            <w:r w:rsidRPr="009C4515">
              <w:rPr>
                <w:rFonts w:ascii="Century Gothic" w:eastAsia="Times New Roman" w:hAnsi="Century Gothic" w:cs="Calibri"/>
                <w:color w:val="000000"/>
                <w:sz w:val="16"/>
                <w:szCs w:val="16"/>
                <w:lang w:eastAsia="es-CL"/>
              </w:rPr>
              <w:br/>
              <w:t>SERVICIO.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3.981.007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ROJAS ROSALES LORENA IVONNE</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REPORTERIA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1.372.096</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RUZ NAVARRETE MIGUEL</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DE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REPORTERÍA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1.513.997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VILLEGAS BERRÍOS DIEGO ISRAEL</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TRAMITACIÓN DE PRESUPUESTO MEDIANTE ASIGNACIÓN Y REASIGNACIÓN DE PRESUPUESTO REGIONAL Y COMPROMISOS DE FONDOS.</w:t>
            </w:r>
            <w:r w:rsidRPr="009C4515">
              <w:rPr>
                <w:rFonts w:ascii="Century Gothic" w:eastAsia="Times New Roman" w:hAnsi="Century Gothic" w:cs="Calibri"/>
                <w:color w:val="000000"/>
                <w:sz w:val="16"/>
                <w:szCs w:val="16"/>
                <w:lang w:eastAsia="es-CL"/>
              </w:rPr>
              <w:br/>
              <w:t>2. REVISIÓN Y CURSE DE ÓRDENES DE PAGO.</w:t>
            </w:r>
            <w:r w:rsidRPr="009C4515">
              <w:rPr>
                <w:rFonts w:ascii="Century Gothic" w:eastAsia="Times New Roman" w:hAnsi="Century Gothic" w:cs="Calibri"/>
                <w:color w:val="000000"/>
                <w:sz w:val="16"/>
                <w:szCs w:val="16"/>
                <w:lang w:eastAsia="es-CL"/>
              </w:rPr>
              <w:br/>
              <w:t>3. TRAMITACIÓN DE FONDOS INTERNOS A RENDIR.</w:t>
            </w:r>
            <w:r w:rsidRPr="009C4515">
              <w:rPr>
                <w:rFonts w:ascii="Century Gothic" w:eastAsia="Times New Roman" w:hAnsi="Century Gothic" w:cs="Calibri"/>
                <w:color w:val="000000"/>
                <w:sz w:val="16"/>
                <w:szCs w:val="16"/>
                <w:lang w:eastAsia="es-CL"/>
              </w:rPr>
              <w:br/>
              <w:t>4. REVISIÓN DE RESPALDO DOCUMENTAL PARA LA RENDICIÓN DE CUENTAS A CONTRALORÍA GENERAL DE LA REPÚBLICA.</w:t>
            </w:r>
            <w:r w:rsidRPr="009C4515">
              <w:rPr>
                <w:rFonts w:ascii="Century Gothic" w:eastAsia="Times New Roman" w:hAnsi="Century Gothic" w:cs="Calibri"/>
                <w:color w:val="000000"/>
                <w:sz w:val="16"/>
                <w:szCs w:val="16"/>
                <w:lang w:eastAsia="es-CL"/>
              </w:rPr>
              <w:br/>
              <w:t>5. ANÁLISIS DE CUENTAS CONTABLES.</w:t>
            </w:r>
            <w:r w:rsidRPr="009C4515">
              <w:rPr>
                <w:rFonts w:ascii="Century Gothic" w:eastAsia="Times New Roman" w:hAnsi="Century Gothic" w:cs="Calibri"/>
                <w:color w:val="000000"/>
                <w:sz w:val="16"/>
                <w:szCs w:val="16"/>
                <w:lang w:eastAsia="es-CL"/>
              </w:rPr>
              <w:br/>
              <w:t>6. GESTIÓN DE DOCUMENTOS EN GARANTÍA ASOCIADAS A LOS CONTRATOS MOP.</w:t>
            </w:r>
            <w:r w:rsidRPr="009C4515">
              <w:rPr>
                <w:rFonts w:ascii="Century Gothic" w:eastAsia="Times New Roman" w:hAnsi="Century Gothic" w:cs="Calibri"/>
                <w:color w:val="000000"/>
                <w:sz w:val="16"/>
                <w:szCs w:val="16"/>
                <w:lang w:eastAsia="es-CL"/>
              </w:rPr>
              <w:br/>
              <w:t>7. GENERACIÓN DE REPORTERÍA DE EJECUCIÓN PRESUPUESTARIA Y CONTABLE, A REQUERIMIENTO.</w:t>
            </w:r>
            <w:r w:rsidRPr="009C4515">
              <w:rPr>
                <w:rFonts w:ascii="Century Gothic" w:eastAsia="Times New Roman" w:hAnsi="Century Gothic" w:cs="Calibri"/>
                <w:color w:val="000000"/>
                <w:sz w:val="16"/>
                <w:szCs w:val="16"/>
                <w:lang w:eastAsia="es-CL"/>
              </w:rPr>
              <w:br/>
              <w:t>8. GESTIONES ADMINISTRATIVAS Y DE COORDINACIÓN CON LOS ENCARGADOS REGIONALES.</w:t>
            </w:r>
            <w:r w:rsidRPr="009C4515">
              <w:rPr>
                <w:rFonts w:ascii="Century Gothic" w:eastAsia="Times New Roman" w:hAnsi="Century Gothic" w:cs="Calibri"/>
                <w:color w:val="000000"/>
                <w:sz w:val="16"/>
                <w:szCs w:val="16"/>
                <w:lang w:eastAsia="es-CL"/>
              </w:rPr>
              <w:br/>
              <w:t>9. USO DE SISTEMAS INFORMÁTICOS MINISTERIALES. (SAFI, SICOF, U OTRO).</w:t>
            </w:r>
            <w:r w:rsidRPr="009C4515">
              <w:rPr>
                <w:rFonts w:ascii="Century Gothic" w:eastAsia="Times New Roman" w:hAnsi="Century Gothic" w:cs="Calibri"/>
                <w:color w:val="000000"/>
                <w:sz w:val="16"/>
                <w:szCs w:val="16"/>
                <w:lang w:eastAsia="es-CL"/>
              </w:rPr>
              <w:br/>
              <w:t>10. OTRAS GESTIONES AFINES QUE LE ASIGNE SU JEFE DIRECTO.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1.423.157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CAMILA ARMIJO BERRÍOS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REALIZAR ANÁLISIS DE LAS MODIFICACIONES DE CONTRATOS DE CONCESIÓN ASOCIADAS AL PROGRAMA “FONDO DE INFRAESTRUCTURA PARA EL DESARROLLO – 2023”, U OTROS QUE PUDIERE REQUERIR EL JEFE DEL DEPARTAMENTO DE ANÁLISIS DE CONTRATOS DE CONCESIÓN O EL JEFE DE LA DIVISIÓN JURÍDICA, EN PARTICULAR, ANALIZAR ANTECEDENTES DE LA PROBLEMÁTICA PARA VERIFICAR SU PERTINENCIA, SOLICITAR ANTECEDENTES A LA DIVISIÓN DE CONSTRUCCIÓN, A LA DIVISIÓN DE OPERACIONES, DIVISIÓN DE ESTUDIOS Y ANÁLISIS FINANCIERO Y AL INSPECTOR FISCAL PARA REALIZAR ANÁLISIS, INFORMAR ACERCA DE DICHO ANÁLISIS, PROPONER ESTRATEGIAS PARA ABORDAR LA MODIFICACIÓN Y PARTICIPAR EN REUNIONES CON CLIENTES INTERNOS PARA GENERAR ACUERDOS ACERCA DE LA MODIFICACIÓN DE CONTRATO. </w:t>
            </w:r>
            <w:r w:rsidRPr="009C4515">
              <w:rPr>
                <w:rFonts w:ascii="Century Gothic" w:eastAsia="Times New Roman" w:hAnsi="Century Gothic" w:cs="Calibri"/>
                <w:color w:val="000000"/>
                <w:sz w:val="16"/>
                <w:szCs w:val="16"/>
                <w:lang w:eastAsia="es-CL"/>
              </w:rPr>
              <w:br/>
              <w:t xml:space="preserve">2. ELABORAR Y PRESENTAR BORRADORES DE ACTOS ADMINISTRATIVOS QUE DEN ORIGEN A MODIFICACIONES DE CONTRATOS ASOCIADAS AL PROGRAMA “FONDO DE INFRAESTRUCTURA PARA EL DESARROLLO – 2023”, U OTROS QUE PUDIERE REQUERIR EL JEFE DEL DEPARTAMENTO DE ANÁLISIS DE CONTRATOS DE CONCESIÓN O EL JEFE DE LA DIVISIÓN JURÍDICA, QUE COMPRENDEN RESOLUCIONES DE URGENCIA, DECRETOS SUPREMOS, CONVENIOS AD-REFERÉNDUM Y/O CONVENIOS COMPLEMENTARIOS, DE CONFORMIDAD A LO DISPUESTO EN LOS ARTÍCULOS 19° Y/O 20° DE LA LEY DE CONCESIONES DE OBRAS PÚBLICAS Y 69° Y/O 70° DE SU REGLAMENTO. </w:t>
            </w:r>
            <w:r w:rsidRPr="009C4515">
              <w:rPr>
                <w:rFonts w:ascii="Century Gothic" w:eastAsia="Times New Roman" w:hAnsi="Century Gothic" w:cs="Calibri"/>
                <w:color w:val="000000"/>
                <w:sz w:val="16"/>
                <w:szCs w:val="16"/>
                <w:lang w:eastAsia="es-CL"/>
              </w:rPr>
              <w:br/>
              <w:t>3. REALIZAR REVISIÓN DE CONSISTENCIA, PREVIO A SU ENVÍO A TRÁMITE, DE OTROS BORRADORES DE ACTOS ADMINISTRATIVOS QUE DEN ORIGEN A MODIFICACIONES DE CONTRATOS ASOCIADAS AL PROGRAMA “FONDO DE INFRAESTRUCTURA PARA EL DESARROLLO – 2023” U OTROS QUE PUDIERE REQUERIR EL JEFE DEL DEPARTAMENTO DE ANÁLISIS DE CONTRATOS DE CONCESIÓN O EL JEFE DE LA DIVISIÓN JURÍDICA.</w:t>
            </w:r>
            <w:r w:rsidRPr="009C4515">
              <w:rPr>
                <w:rFonts w:ascii="Century Gothic" w:eastAsia="Times New Roman" w:hAnsi="Century Gothic" w:cs="Calibri"/>
                <w:color w:val="000000"/>
                <w:sz w:val="16"/>
                <w:szCs w:val="16"/>
                <w:lang w:eastAsia="es-CL"/>
              </w:rPr>
              <w:br/>
              <w:t>4. REALIZAR ANÁLISIS DE DOCUMENTACIÓN RELEVANTE Y ELABORAR BORRADORES DE ACTOS ADMINISTRATIVOS NECESARIOS PARA ABORDAR PROBLEMÁTICAS JURÍDICAS SURGIDAS DURANTE EL DESARROLLO DE CONTRATOS DE CONCESIÓN EN SUS FASES DE CONSTRUCCIÓN Y EXPLOTACIÓN, ASOCIADAS AL PROGRAMA “FONDOS DE INFRAESTRUCTURA PARA EL DESARROLLO – 2023” A REQUERIMIENTO DEL JEFE DE LA DIVISIÓN JURÍDICA.</w:t>
            </w:r>
            <w:r w:rsidRPr="009C4515">
              <w:rPr>
                <w:rFonts w:ascii="Century Gothic" w:eastAsia="Times New Roman" w:hAnsi="Century Gothic" w:cs="Calibri"/>
                <w:color w:val="000000"/>
                <w:sz w:val="16"/>
                <w:szCs w:val="16"/>
                <w:lang w:eastAsia="es-CL"/>
              </w:rPr>
              <w:br/>
              <w:t>5. REALIZAR REVISIÓN DE LOS PODERES DE LAS SOCIEDADES CONCESIONARIAS PARA LA SUSCRIPCIÓN DE CONVENIOS AD-REFERÉNDUM Y/O CONVENIOS COMPLEMENTARIOS, DE CONFORMIDAD A LO DISPUESTO EN LOS ARTÍCULOS 19° Y/O 20° DE LA LEY DE CONCESIONES DE OBRAS PÚBLICAS Y, 69° Y/O 70° DE SU REGLAMENTO.</w:t>
            </w:r>
            <w:r w:rsidRPr="009C4515">
              <w:rPr>
                <w:rFonts w:ascii="Century Gothic" w:eastAsia="Times New Roman" w:hAnsi="Century Gothic" w:cs="Calibri"/>
                <w:color w:val="000000"/>
                <w:sz w:val="16"/>
                <w:szCs w:val="16"/>
                <w:lang w:eastAsia="es-CL"/>
              </w:rPr>
              <w:br/>
              <w:t>6. REALIZAR EL CONTROL Y SEGUIMIENTO DE LAS PROTOCOLIZACIONES DE LOS ACTOS ADMINISTRATIVOS QUE DE DICTEN DE CONFORMIDAD A LO DISPUESTO EN LOS ARTÍCULOS 19°Y/O 20° DE LA LEY DE CONCESIONES DE OBRAS PÚBLICAS Y 69° Y/O 70°DE SU REGLAMENTO, POR PARTE DE LAS SOCIEDADES CONCESIONARIAS, Y RESOLVER OBSERVACIONES QUE PUDIERE FORMULAR LA FISCALÍA MOP EN RELACIÓN A DICHA MATERIA.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3.000.000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CAMILA FUENTES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REDACTAR Y REVISAR CONVENIOS DE TRANSFERENCIA DE RECURSOS EN EL MARCO DE LOS PROGRAMAS PRESUPUESTARIOS 12.02.14 INFRAESTRUCTURA PARA EL BUEN VIVIR Y 12.02.15 FONDO DE INFRAESTRUCTURA PARA EL DESARROLLO.</w:t>
            </w:r>
            <w:r w:rsidRPr="009C4515">
              <w:rPr>
                <w:rFonts w:ascii="Century Gothic" w:eastAsia="Times New Roman" w:hAnsi="Century Gothic" w:cs="Calibri"/>
                <w:color w:val="000000"/>
                <w:sz w:val="16"/>
                <w:szCs w:val="16"/>
                <w:lang w:eastAsia="es-CL"/>
              </w:rPr>
              <w:br/>
              <w:t>2. REDACTAR Y REVISAR RESOLUCIONES EXENTAS DE TRANSFERENCIA DE RECURSOS EN EL MARCO DE LOS PROGRAMAS PRESUPUESTARIOS.</w:t>
            </w:r>
            <w:r w:rsidRPr="009C4515">
              <w:rPr>
                <w:rFonts w:ascii="Century Gothic" w:eastAsia="Times New Roman" w:hAnsi="Century Gothic" w:cs="Calibri"/>
                <w:color w:val="000000"/>
                <w:sz w:val="16"/>
                <w:szCs w:val="16"/>
                <w:lang w:eastAsia="es-CL"/>
              </w:rPr>
              <w:br/>
              <w:t>3. ASESORAR, APOYAR Y REVISAR EL MARCO JURÍDICO DE LA TRAMITACIÓN, DICTACIÓN Y EJECUCIÓN DE LOS ACTOS ADMINISTRATIVOS DE LOS PROGRAMAS PRESUPUESTARIOS.</w:t>
            </w:r>
            <w:r w:rsidRPr="009C4515">
              <w:rPr>
                <w:rFonts w:ascii="Century Gothic" w:eastAsia="Times New Roman" w:hAnsi="Century Gothic" w:cs="Calibri"/>
                <w:color w:val="000000"/>
                <w:sz w:val="16"/>
                <w:szCs w:val="16"/>
                <w:lang w:eastAsia="es-CL"/>
              </w:rPr>
              <w:br/>
              <w:t>4. ASESORAR EN LA PREPARACIÓN DE LOS DOCUMENTOS E INSTRUCTIVOS DE OPERACIÓN DE LOS PROGRAMAS PRESUPUESTARIOS.</w:t>
            </w:r>
            <w:r w:rsidRPr="009C4515">
              <w:rPr>
                <w:rFonts w:ascii="Century Gothic" w:eastAsia="Times New Roman" w:hAnsi="Century Gothic" w:cs="Calibri"/>
                <w:color w:val="000000"/>
                <w:sz w:val="16"/>
                <w:szCs w:val="16"/>
                <w:lang w:eastAsia="es-CL"/>
              </w:rPr>
              <w:br/>
              <w:t>5. ELABORAR LOS DIFERENTES INFORMES QUE SE LE SOLICITEN EN EL EJERCICIO DE SU CARGO.</w:t>
            </w:r>
            <w:r w:rsidRPr="009C4515">
              <w:rPr>
                <w:rFonts w:ascii="Century Gothic" w:eastAsia="Times New Roman" w:hAnsi="Century Gothic" w:cs="Calibri"/>
                <w:color w:val="000000"/>
                <w:sz w:val="16"/>
                <w:szCs w:val="16"/>
                <w:lang w:eastAsia="es-CL"/>
              </w:rPr>
              <w:br/>
              <w:t>6. OTRAS LABORES DE SIMILAR NATURALEZA QUE SU JEFATURA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2.000.000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CAROLINA SOLEDAD CASTRO TORRES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REDACTAR CONVENIOS DE TRANSFERENCIAS DE RECURSOS EN EL MARCO DEL PROGRAMA.</w:t>
            </w:r>
            <w:r w:rsidRPr="009C4515">
              <w:rPr>
                <w:rFonts w:ascii="Century Gothic" w:eastAsia="Times New Roman" w:hAnsi="Century Gothic" w:cs="Calibri"/>
                <w:color w:val="000000"/>
                <w:sz w:val="16"/>
                <w:szCs w:val="16"/>
                <w:lang w:eastAsia="es-CL"/>
              </w:rPr>
              <w:br/>
              <w:t>2. GENERAR REPORTES DE AVANCE, MEDIANTE EL LEVANTAMIENTO DE EJECUCIÓN FINANCIERA Y ADMINISTRATIVA DE LOS CONVENIOS DE TRANSFERENCIA, PARA EL SEGUIMIENTO DE LA INVERSIÓN DE LA CARTERA DE PROYECTOS DEL PROGRAMA Y LOS QUE SE LE SOLICITEN EN EL EJERCICIO DE SU CARGO.</w:t>
            </w:r>
            <w:r w:rsidRPr="009C4515">
              <w:rPr>
                <w:rFonts w:ascii="Century Gothic" w:eastAsia="Times New Roman" w:hAnsi="Century Gothic" w:cs="Calibri"/>
                <w:color w:val="000000"/>
                <w:sz w:val="16"/>
                <w:szCs w:val="16"/>
                <w:lang w:eastAsia="es-CL"/>
              </w:rPr>
              <w:br/>
              <w:t>3. ELABORAR PROPUESTAS Y/O ACTUALIZACIONES DE PROTOCOLOS Y PROCEDIMIENTOS PARA LA GESTIÓN DE CONVENIOS DE TRANSFERENCIAS Y ASESORAR EN LA PREPARACIÓN DE LOS DOCUMENTOS E INSTRUCTIVOS DE OPERACIÓN DE LOS PROGRAMAS PRESUPUESTARIOS.</w:t>
            </w:r>
            <w:r w:rsidRPr="009C4515">
              <w:rPr>
                <w:rFonts w:ascii="Century Gothic" w:eastAsia="Times New Roman" w:hAnsi="Century Gothic" w:cs="Calibri"/>
                <w:color w:val="000000"/>
                <w:sz w:val="16"/>
                <w:szCs w:val="16"/>
                <w:lang w:eastAsia="es-CL"/>
              </w:rPr>
              <w:br/>
              <w:t>4. REVISAR LAS RENDICIONES DE CUENTAS DE LOS CONVENIOS DE TRANSFERENCIAS DE RECURSOS, POR MEDIO DEL SEGUIMIENTO Y COORDINACIÓN CON LOS EQUIPOS TÉCNICOS ENCARGADOS DE DICHOS CONVENIOS.</w:t>
            </w:r>
            <w:r w:rsidRPr="009C4515">
              <w:rPr>
                <w:rFonts w:ascii="Century Gothic" w:eastAsia="Times New Roman" w:hAnsi="Century Gothic" w:cs="Calibri"/>
                <w:color w:val="000000"/>
                <w:sz w:val="16"/>
                <w:szCs w:val="16"/>
                <w:lang w:eastAsia="es-CL"/>
              </w:rPr>
              <w:br/>
              <w:t>5. GENERAR DOCUMENTACIÓN INTERNA Y EXTERNA QUE DÉ CUENTA DE APROBACIONES, OBSERVACIONES, PERTINENCIA DE GASTOS Y DE CIERRE DE CONVENIOS CONFORME DE LOS COMPROMISOS ESTABLECIDOS EN CADA UNO DE ELLOS Y LA NORMATIVA LEGAL VIGENTE.</w:t>
            </w:r>
            <w:r w:rsidRPr="009C4515">
              <w:rPr>
                <w:rFonts w:ascii="Century Gothic" w:eastAsia="Times New Roman" w:hAnsi="Century Gothic" w:cs="Calibri"/>
                <w:color w:val="000000"/>
                <w:sz w:val="16"/>
                <w:szCs w:val="16"/>
                <w:lang w:eastAsia="es-CL"/>
              </w:rPr>
              <w:br/>
              <w:t>6. ASESORAR AL EQUIPO DE PROFESIONALES DEL PROGRAMA, EN LAS MATERIAS DE SU DISCIPLINA.</w:t>
            </w:r>
            <w:r w:rsidRPr="009C4515">
              <w:rPr>
                <w:rFonts w:ascii="Century Gothic" w:eastAsia="Times New Roman" w:hAnsi="Century Gothic" w:cs="Calibri"/>
                <w:color w:val="000000"/>
                <w:sz w:val="16"/>
                <w:szCs w:val="16"/>
                <w:lang w:eastAsia="es-CL"/>
              </w:rPr>
              <w:br/>
              <w:t>7. PARTICIPAR EN LAS MESAS TÉCNICAS Y GESTIONAR INSTANCIAS DE COORDINACIÓN REGIONAL Y NACIONAL DEL PROGRAMA Y GESTIONAR ADMINISTRATIVAMENTE LOS REQUERIMIENTOS QUE SURJAN, DANDO SEGUIMIENTO A LOS COMPROMISOS QUE INVOLUCREN AL MINISTERIO.</w:t>
            </w:r>
            <w:r w:rsidRPr="009C4515">
              <w:rPr>
                <w:rFonts w:ascii="Century Gothic" w:eastAsia="Times New Roman" w:hAnsi="Century Gothic" w:cs="Calibri"/>
                <w:color w:val="000000"/>
                <w:sz w:val="16"/>
                <w:szCs w:val="16"/>
                <w:lang w:eastAsia="es-CL"/>
              </w:rPr>
              <w:br/>
              <w:t>8. DESARROLLAR TAREAS Y DAR CUMPLIMIENTO DE HITOS Y PLAZOS DEL PROGRAMA, ADVIRTIENDO A SU SUPERVISOR Y ANTICIPÁNDOSE A POSIBLES CONTINGENCIAS QUE PUDIERAN ALTERAR EL PLAN DE TRABAJO O GENERAR CONFLICTOS CON LAS COMUNIDADES Y AUTORIDADES.</w:t>
            </w:r>
            <w:r w:rsidRPr="009C4515">
              <w:rPr>
                <w:rFonts w:ascii="Century Gothic" w:eastAsia="Times New Roman" w:hAnsi="Century Gothic" w:cs="Calibri"/>
                <w:color w:val="000000"/>
                <w:sz w:val="16"/>
                <w:szCs w:val="16"/>
                <w:lang w:eastAsia="es-CL"/>
              </w:rPr>
              <w:br/>
              <w:t>9. OTRAS LABORES DE SIMILAR NATURALEZA EN EL MARCO DEL PROGRAMA, QUE SU SUPERVISOR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2.400.000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CATALINA GONZÁLEZ PIZARRO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A REQUERIMIENTO DE LA AUTORIDAD RESPECTIVA, ANALIZAR TÉCNICAMENTE LA OPORTUNIDAD Y CONVENIENCIA DE LLEVAR ADELANTE MODIFICACIONES DE PROYECTOS Y/O DE CONTRATOS DE CONCESIÓN TENIENDO PRESENTE SUS POSIBLES IMPACTOS Y COSTOS.</w:t>
            </w:r>
            <w:r w:rsidRPr="009C4515">
              <w:rPr>
                <w:rFonts w:ascii="Century Gothic" w:eastAsia="Times New Roman" w:hAnsi="Century Gothic" w:cs="Calibri"/>
                <w:color w:val="000000"/>
                <w:sz w:val="16"/>
                <w:szCs w:val="16"/>
                <w:lang w:eastAsia="es-CL"/>
              </w:rPr>
              <w:br/>
              <w:t>2- ASUMIR LAS FUNCIONES ESPECÍFICAS EN EL ÁMBITO DE CONTRATOS DE CONCESIÓN QUE DETERMINE EL DIRECTOR GENERAL DE CONCESIONES</w:t>
            </w:r>
            <w:r w:rsidRPr="009C4515">
              <w:rPr>
                <w:rFonts w:ascii="Century Gothic" w:eastAsia="Times New Roman" w:hAnsi="Century Gothic" w:cs="Calibri"/>
                <w:color w:val="000000"/>
                <w:sz w:val="16"/>
                <w:szCs w:val="16"/>
                <w:lang w:eastAsia="es-CL"/>
              </w:rPr>
              <w:br/>
              <w:t>3- COORDINAR TÉCNICAMENTE LAS ACTIVIDADES DE LAS UNIDADES Y/O DEPARTAMENTOS AL INTERIOR DE LA DIVISIÓN DE OPERACIONES.</w:t>
            </w:r>
            <w:r w:rsidRPr="009C4515">
              <w:rPr>
                <w:rFonts w:ascii="Century Gothic" w:eastAsia="Times New Roman" w:hAnsi="Century Gothic" w:cs="Calibri"/>
                <w:color w:val="000000"/>
                <w:sz w:val="16"/>
                <w:szCs w:val="16"/>
                <w:lang w:eastAsia="es-CL"/>
              </w:rPr>
              <w:br/>
              <w:t>4- ACTUAR COMO INTERLOCUTOR ENTRE LAS DIFERENTES UNIDADES TÉCNICAS DE LA DGC, PARA LAS DEFINICIONES DE TÉRMINOS DE REFERENCIA EN LAS MATERIAS PROPIAS DE LA ESPECIALIDAD.</w:t>
            </w:r>
            <w:r w:rsidRPr="009C4515">
              <w:rPr>
                <w:rFonts w:ascii="Century Gothic" w:eastAsia="Times New Roman" w:hAnsi="Century Gothic" w:cs="Calibri"/>
                <w:color w:val="000000"/>
                <w:sz w:val="16"/>
                <w:szCs w:val="16"/>
                <w:lang w:eastAsia="es-CL"/>
              </w:rPr>
              <w:br/>
              <w:t>5- PARTICIPAR EN LA GENERACIÓN, Y DEFINICIÓN DE PLANES Y PROGRAMAS DE NUEVAS INVERSIONES DE CONTRATOS EN EXPLOTACIÓN DE CONCESIÓN EN ETAPA DE EXPLOTACIÓN, APOYANDO EN LA PRIORIZACIÓN, GESTIÓN Y COORDINACIÓN DE ANÁLISIS TÉCNICO Y ECONÓMICO.</w:t>
            </w:r>
            <w:r w:rsidRPr="009C4515">
              <w:rPr>
                <w:rFonts w:ascii="Century Gothic" w:eastAsia="Times New Roman" w:hAnsi="Century Gothic" w:cs="Calibri"/>
                <w:color w:val="000000"/>
                <w:sz w:val="16"/>
                <w:szCs w:val="16"/>
                <w:lang w:eastAsia="es-CL"/>
              </w:rPr>
              <w:br/>
              <w:t>6- GENERAR LOS INSUMOS NECESARIOS PARA LA ELABORACIÓN DE LOS ACTOS ADMINISTRATIVOS, APOYANDO LA LABOR DEL INSPECTOR FISCAL Y A LA UNIDAD DE ANÁLISIS DE CONTRATO DE LA DIVISIÓN JURÍDICA.</w:t>
            </w:r>
            <w:r w:rsidRPr="009C4515">
              <w:rPr>
                <w:rFonts w:ascii="Century Gothic" w:eastAsia="Times New Roman" w:hAnsi="Century Gothic" w:cs="Calibri"/>
                <w:color w:val="000000"/>
                <w:sz w:val="16"/>
                <w:szCs w:val="16"/>
                <w:lang w:eastAsia="es-CL"/>
              </w:rPr>
              <w:br/>
              <w:t>7- APOYAR A LA DIVISIÓN DE OPERACIONES EN LOS PROCESOS DE PLANIFICACIÓN Y PROGRAMACIÓN DE LAS NUEVAS INVERSIONES DE CONTRATOS EN EXPLOTACIÓN.</w:t>
            </w:r>
            <w:r w:rsidRPr="009C4515">
              <w:rPr>
                <w:rFonts w:ascii="Century Gothic" w:eastAsia="Times New Roman" w:hAnsi="Century Gothic" w:cs="Calibri"/>
                <w:color w:val="000000"/>
                <w:sz w:val="16"/>
                <w:szCs w:val="16"/>
                <w:lang w:eastAsia="es-CL"/>
              </w:rPr>
              <w:br/>
              <w:t>8- GESTIONAR EL AVANCE DEL PLAN DE NUEVAS INVERSIONES DE CONTRATOS EN EXPLOTACIÓN, DEBIENDO ESTABLECER LOS CONDUCTOS DE COMUNICACIÓN Y COORDINACIÓN CON LOS RESTANTES ORGANISMOS RELACIONADOS CON LOS CONTRATOS EN EXPLOTACIÓN, TANTO A NIVEL INTERNO DEL MOP; COMO CONTRATOS EN EXPLOTACIÓN MANDATADOS.</w:t>
            </w:r>
            <w:r w:rsidRPr="009C4515">
              <w:rPr>
                <w:rFonts w:ascii="Century Gothic" w:eastAsia="Times New Roman" w:hAnsi="Century Gothic" w:cs="Calibri"/>
                <w:color w:val="000000"/>
                <w:sz w:val="16"/>
                <w:szCs w:val="16"/>
                <w:lang w:eastAsia="es-CL"/>
              </w:rPr>
              <w:br/>
              <w:t>9- REALIZAR INFORMES TÉCNICOS CON PROPUESTA DE ACCIONES A SEGUIR FRENTE A POSIBLES CONFLICTOS O RIESGOS EN LAS NUEVAS INVERSIONES DE CONTRATOS EN EXPLOTACIÓN.</w:t>
            </w:r>
            <w:r w:rsidRPr="009C4515">
              <w:rPr>
                <w:rFonts w:ascii="Century Gothic" w:eastAsia="Times New Roman" w:hAnsi="Century Gothic" w:cs="Calibri"/>
                <w:color w:val="000000"/>
                <w:sz w:val="16"/>
                <w:szCs w:val="16"/>
                <w:lang w:eastAsia="es-CL"/>
              </w:rPr>
              <w:br/>
              <w:t>10- DESARROLLAR INFORMES DE EVALUACIÓN TÉCNICA EN LOS ÁMBITOS PROPIOS DE LA ESPECIALIDAD, CON EL FIN DE OBTENER LA APROBACIÓN Y/O VALIDACIÓN DE ORGANISMOS EXTERNOS.</w:t>
            </w:r>
            <w:r w:rsidRPr="009C4515">
              <w:rPr>
                <w:rFonts w:ascii="Century Gothic" w:eastAsia="Times New Roman" w:hAnsi="Century Gothic" w:cs="Calibri"/>
                <w:color w:val="000000"/>
                <w:sz w:val="16"/>
                <w:szCs w:val="16"/>
                <w:lang w:eastAsia="es-CL"/>
              </w:rPr>
              <w:br/>
              <w:t>11- APOYAR EN LA REVISIÓN Y GESTIÓN PERMANENTE DE PROCESO Y PROCEDIMIENTOS INTERNOS EN MATERIA DE SISTEMATIZACIÓN DE LA INFORMACIÓN EN LA DIVISIÓN DE OPERACIONES.</w:t>
            </w:r>
            <w:r w:rsidRPr="009C4515">
              <w:rPr>
                <w:rFonts w:ascii="Century Gothic" w:eastAsia="Times New Roman" w:hAnsi="Century Gothic" w:cs="Calibri"/>
                <w:color w:val="000000"/>
                <w:sz w:val="16"/>
                <w:szCs w:val="16"/>
                <w:lang w:eastAsia="es-CL"/>
              </w:rPr>
              <w:br/>
              <w:t>12- APOYO Y GESTIÓN EN ANÁLISIS DE INFORMACIÓN DISPONIBLE EN LOS SISTEMAS DE CONTROL DE CONTRATOS DE EXPLOTACIÓN, PARA SIRVAN DE BASE PARA PROPUESTAS DE LA DIVISIÓN EN MATERIA DE MEJORAMIENTO EN LOS PROCESOS DE RE LICITACIONES DE CONCESIONES.</w:t>
            </w:r>
            <w:r w:rsidRPr="009C4515">
              <w:rPr>
                <w:rFonts w:ascii="Century Gothic" w:eastAsia="Times New Roman" w:hAnsi="Century Gothic" w:cs="Calibri"/>
                <w:color w:val="000000"/>
                <w:sz w:val="16"/>
                <w:szCs w:val="16"/>
                <w:lang w:eastAsia="es-CL"/>
              </w:rPr>
              <w:br/>
              <w:t>13- ASESORAR A LA DIVISIÓN DE OPERACIONES EN MATERIAS RELACIONADAS CON EL CONTROL, SUPERVISIÓN Y FISCALIZACIÓN DE LOS CONTRATOS DE CONCESIÓN.</w:t>
            </w:r>
            <w:r w:rsidRPr="009C4515">
              <w:rPr>
                <w:rFonts w:ascii="Century Gothic" w:eastAsia="Times New Roman" w:hAnsi="Century Gothic" w:cs="Calibri"/>
                <w:color w:val="000000"/>
                <w:sz w:val="16"/>
                <w:szCs w:val="16"/>
                <w:lang w:eastAsia="es-CL"/>
              </w:rPr>
              <w:br/>
              <w:t>14- ASESORAR Y APOYAR EN TODAS AQUELLAS TAREAS QUE LE SEAN ENCOMENDADAS POR LA AUTORIDAD RESPECTIVA.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1.166.389</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CLAUDIO MORALES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SEGUIMIENTO Y CONTROL DE RECURSOS OTORGADOS EN EL MARCO DE LOS PROGRAMAS PRESUPUESTARIOS 12.02.14 INFRAESTRUCTURA PARA EL BUEN VIVIR Y 12.02.15 FONDO DE INFRAESTRUCTURA PARA EL DESARROLLO.</w:t>
            </w:r>
            <w:r w:rsidRPr="009C4515">
              <w:rPr>
                <w:rFonts w:ascii="Century Gothic" w:eastAsia="Times New Roman" w:hAnsi="Century Gothic" w:cs="Calibri"/>
                <w:color w:val="000000"/>
                <w:sz w:val="16"/>
                <w:szCs w:val="16"/>
                <w:lang w:eastAsia="es-CL"/>
              </w:rPr>
              <w:br/>
              <w:t>2. MONITOREAR CUMPLIMIENTO DE COMPROMISOS EFECTUADOS ENTRE DE LA DIRECCIÓN GENERAL CON DIFERENTES ACTORES Y ORGANIZACIONES EN TORNO A LA IMPLEMENTACIÓN DEL FONDO DE INFRAESTRUCTURA PARA EL DESARROLLO FIDE.</w:t>
            </w:r>
            <w:r w:rsidRPr="009C4515">
              <w:rPr>
                <w:rFonts w:ascii="Century Gothic" w:eastAsia="Times New Roman" w:hAnsi="Century Gothic" w:cs="Calibri"/>
                <w:color w:val="000000"/>
                <w:sz w:val="16"/>
                <w:szCs w:val="16"/>
                <w:lang w:eastAsia="es-CL"/>
              </w:rPr>
              <w:br/>
              <w:t xml:space="preserve">3. PROVEER INFORMACIÓN ESTRATÉGICA, OPORTUNA Y DE CALIDAD A LA DIRECCIÓN GENERAL PARA EL DESARROLLO DE SUS ACTIVIDADES EN TERRENO DEL FONDO DE INFRAESTRUCTURA PARA EL DESARROLLO FIDE. </w:t>
            </w:r>
            <w:r w:rsidRPr="009C4515">
              <w:rPr>
                <w:rFonts w:ascii="Century Gothic" w:eastAsia="Times New Roman" w:hAnsi="Century Gothic" w:cs="Calibri"/>
                <w:color w:val="000000"/>
                <w:sz w:val="16"/>
                <w:szCs w:val="16"/>
                <w:lang w:eastAsia="es-CL"/>
              </w:rPr>
              <w:br/>
              <w:t>4. ELABORAR LOS DIFERENTES INFORMES QUE SE LE SOLICITEN EN EL EJERCICIO DE SU CARGO.</w:t>
            </w:r>
            <w:r w:rsidRPr="009C4515">
              <w:rPr>
                <w:rFonts w:ascii="Century Gothic" w:eastAsia="Times New Roman" w:hAnsi="Century Gothic" w:cs="Calibri"/>
                <w:color w:val="000000"/>
                <w:sz w:val="16"/>
                <w:szCs w:val="16"/>
                <w:lang w:eastAsia="es-CL"/>
              </w:rPr>
              <w:br/>
              <w:t>5. OTRAS LABORES DE SIMILAR NATURALEZA QUE SU JEFATURA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147.778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EDUARDO BOCAZ ARAYA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TÉCNICO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AL DEPARTAMENTO DE OPERACIONES DE OBRAS VIALES EN TODAS AQUELLAS MATERIAS DE SU ESPECIALIDAD QUE LE SEAN REQUERIDAS CONFORME LAS ACTIVIDADES Y/O FUNCIONES QUE SERÁN PARTE DE LA PRESTACIÓN DE SERVICIOS QUE SE CONTRATA.</w:t>
            </w:r>
            <w:r w:rsidRPr="009C4515">
              <w:rPr>
                <w:rFonts w:ascii="Century Gothic" w:eastAsia="Times New Roman" w:hAnsi="Century Gothic" w:cs="Calibri"/>
                <w:color w:val="000000"/>
                <w:sz w:val="16"/>
                <w:szCs w:val="16"/>
                <w:lang w:eastAsia="es-CL"/>
              </w:rPr>
              <w:br/>
              <w:t>2. APOYAR EN EL ESTUDIO Y PROPOSICIÓN DE MODIFICACIONES DE CONTRATOS DE CONCESIÓN QUE SEAN NECESARIAS EN EL ÁMBITO DE SUS FUNCIONES Y ATRIBUCIONES, ASÍ COMO PRONUNCIARSE SOBRE LAS PROPOSICIONES QUE CON ESTA FINALIDAD REALICEN LAS SOCIEDADES CONCESIONARIAS.</w:t>
            </w:r>
            <w:r w:rsidRPr="009C4515">
              <w:rPr>
                <w:rFonts w:ascii="Century Gothic" w:eastAsia="Times New Roman" w:hAnsi="Century Gothic" w:cs="Calibri"/>
                <w:color w:val="000000"/>
                <w:sz w:val="16"/>
                <w:szCs w:val="16"/>
                <w:lang w:eastAsia="es-CL"/>
              </w:rPr>
              <w:br/>
              <w:t>3. APOYAR EN EL ANÁLISIS Y COORDINACIÓN CON OTROS ORGANISMOS DEL ESTADO EL DESARROLLO DE LOS PROGRAMAS DE MEJORAMIENTO DE CONTRATOS DE CONCESIÓN.</w:t>
            </w:r>
            <w:r w:rsidRPr="009C4515">
              <w:rPr>
                <w:rFonts w:ascii="Century Gothic" w:eastAsia="Times New Roman" w:hAnsi="Century Gothic" w:cs="Calibri"/>
                <w:color w:val="000000"/>
                <w:sz w:val="16"/>
                <w:szCs w:val="16"/>
                <w:lang w:eastAsia="es-CL"/>
              </w:rPr>
              <w:br/>
              <w:t>4. APOYAR EN EL ANÁLISIS, RESPECTO DE LAS PROPOSICIONES, PRESENTACIONES Y PETICIONES EFECTUADAS POR INSPECTORES FISCALES, SOCIEDADES CONCESIONARIAS O POR TERCEROS REFERIDAS A CONTRATOS DE CONCESIÓN, EN EL ÁMBITO DE SUS FUNCIONES Y ATRIBUCIONES, E INFORMAR A LA AUTORIDAD RESPECTIVA DEL RESULTADO DE LAS MISMAS.</w:t>
            </w:r>
            <w:r w:rsidRPr="009C4515">
              <w:rPr>
                <w:rFonts w:ascii="Century Gothic" w:eastAsia="Times New Roman" w:hAnsi="Century Gothic" w:cs="Calibri"/>
                <w:color w:val="000000"/>
                <w:sz w:val="16"/>
                <w:szCs w:val="16"/>
                <w:lang w:eastAsia="es-CL"/>
              </w:rPr>
              <w:br/>
              <w:t xml:space="preserve">5. ASESORAR EN EL PROCESO DE CONTRATACIÓN DE ESTUDIOS Y ASESORÍAS CON CONSULTORES EXTERNOS DE APOYO AL DEPARTAMENTO DE OPERACIONES DE OBRAS VIALES, DE ACUERDO A LA NORMATIVA VIGENTE Y EN EL ÁMBITO DE SUS FUNCIONES Y ATRIBUCIONES. </w:t>
            </w:r>
            <w:r w:rsidRPr="009C4515">
              <w:rPr>
                <w:rFonts w:ascii="Century Gothic" w:eastAsia="Times New Roman" w:hAnsi="Century Gothic" w:cs="Calibri"/>
                <w:color w:val="000000"/>
                <w:sz w:val="16"/>
                <w:szCs w:val="16"/>
                <w:lang w:eastAsia="es-CL"/>
              </w:rPr>
              <w:br/>
              <w:t xml:space="preserve">6. ASESORAR EN LA VIGILANCIA Y SUPERVISIÓN DEL CUMPLIMIENTO DE LOS HITOS ESTABLECIDOS EN LOS CONTRATOS DE CONCESIÓN, REPORTANDO AVANCES Y POSIBLES ATRASOS, DE FORMA DE TOMAR LAS MEDIDAS PERTINENTES PARA EL CUMPLIMIENTO DE ESTAS OBLIGACIONES. </w:t>
            </w:r>
            <w:r w:rsidRPr="009C4515">
              <w:rPr>
                <w:rFonts w:ascii="Century Gothic" w:eastAsia="Times New Roman" w:hAnsi="Century Gothic" w:cs="Calibri"/>
                <w:color w:val="000000"/>
                <w:sz w:val="16"/>
                <w:szCs w:val="16"/>
                <w:lang w:eastAsia="es-CL"/>
              </w:rPr>
              <w:br/>
              <w:t>7. PARTICIPAR EN LAS TRANSICIONES DE LAS ETAPAS CONSTRUCCIÓN – EXPLOTACIÓN Y EXPLOTACIÓN – PROYECTOS, PARA LOS CONTRATOS DE CONCESIÓN DE OBRA PÚBLICA.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1.350.556</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FELIPE SAPIAIN</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SEGUIMIENTO Y CONTROL DE RECURSOS OTORGADOS EN EL MARCO DE LOS PROGRAMAS PRESUPUESTARIOS 12.02.14 INFRAESTRUCTURA PARA EL BUEN VIVIR Y 12.02.15 FONDO DE INFRAESTRUCTURA PARA EL DESARROLLO.</w:t>
            </w:r>
            <w:r w:rsidRPr="009C4515">
              <w:rPr>
                <w:rFonts w:ascii="Century Gothic" w:eastAsia="Times New Roman" w:hAnsi="Century Gothic" w:cs="Calibri"/>
                <w:color w:val="000000"/>
                <w:sz w:val="16"/>
                <w:szCs w:val="16"/>
                <w:lang w:eastAsia="es-CL"/>
              </w:rPr>
              <w:br/>
              <w:t>2. MONITOREAR CUMPLIMIENTO DE COMPROMISOS EFECTUADOS ENTRE DE LA DIRECCIÓN GENERAL CON DIFERENTES ACTORES Y ORGANIZACIONES EN TORNO A LA IMPLEMENTACIÓN DEL FONDO DE INFRAESTRUCTURA PARA EL DESARROLLO FIDE.</w:t>
            </w:r>
            <w:r w:rsidRPr="009C4515">
              <w:rPr>
                <w:rFonts w:ascii="Century Gothic" w:eastAsia="Times New Roman" w:hAnsi="Century Gothic" w:cs="Calibri"/>
                <w:color w:val="000000"/>
                <w:sz w:val="16"/>
                <w:szCs w:val="16"/>
                <w:lang w:eastAsia="es-CL"/>
              </w:rPr>
              <w:br/>
              <w:t xml:space="preserve">3. PROVEER INFORMACIÓN ESTRATÉGICA, OPORTUNA Y DE CALIDAD A LA DIRECCIÓN GENERAL PARA EL DESARROLLO DE SUS ACTIVIDADES EN TERRENO DEL FONDO DE INFRAESTRUCTURA PARA EL DESARROLLO FIDE. </w:t>
            </w:r>
            <w:r w:rsidRPr="009C4515">
              <w:rPr>
                <w:rFonts w:ascii="Century Gothic" w:eastAsia="Times New Roman" w:hAnsi="Century Gothic" w:cs="Calibri"/>
                <w:color w:val="000000"/>
                <w:sz w:val="16"/>
                <w:szCs w:val="16"/>
                <w:lang w:eastAsia="es-CL"/>
              </w:rPr>
              <w:br/>
              <w:t>4. ELABORAR LOS DIFERENTES INFORMES QUE SE LE SOLICITEN EN EL EJERCICIO DE SU CARGO.</w:t>
            </w:r>
            <w:r w:rsidRPr="009C4515">
              <w:rPr>
                <w:rFonts w:ascii="Century Gothic" w:eastAsia="Times New Roman" w:hAnsi="Century Gothic" w:cs="Calibri"/>
                <w:color w:val="000000"/>
                <w:sz w:val="16"/>
                <w:szCs w:val="16"/>
                <w:lang w:eastAsia="es-CL"/>
              </w:rPr>
              <w:br/>
              <w:t>5. OTRAS LABORES DE SIMILAR NATURALEZA QUE SU JEFATURA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1.704.722</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KARLA GONZÁLEZ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MONITOREAR Y EVALUAR LA ACTUACIÓN DE LOS DISTINTOS SERVICIOS DEL MINISTERIO EN LO RELATIVO A LA DIMENSIÓN DE SUSTENTABILIDAD EN EL PROGRAMA, INCLUIDO EL DESARROLLO Y POSTERIOR IMPLEMENTACIÓN DE CONVENIOS CON OTROS ORGANISMOS, TALES COMO EL BANCO MUNDIAL, REFERIDO A LAS SIGUIENTES TRES ÁREAS DE RESULTADO (GOBERNANZA E INSTITUCIONALIDAD DEL AGUA; PROVISIÓN DE AGUA POTABLE Y SANEAMIENTO EN EL ÁMBITO RURAL; Y DESARROLLO DE INICIATIVAS HIDRÁULICAS DE INVERSIÓN, TANTO GRISES COMO VERDES.</w:t>
            </w:r>
            <w:r w:rsidRPr="009C4515">
              <w:rPr>
                <w:rFonts w:ascii="Century Gothic" w:eastAsia="Times New Roman" w:hAnsi="Century Gothic" w:cs="Calibri"/>
                <w:color w:val="000000"/>
                <w:sz w:val="16"/>
                <w:szCs w:val="16"/>
                <w:lang w:eastAsia="es-CL"/>
              </w:rPr>
              <w:br/>
              <w:t>2. COLABORAR EN EL DESARROLLO DE POLÍTICAS DE SUSTENTABILIDAD DEL RECURSO HÍDRICO DEL PROGRAMA, TALES COMO: DESALINIZACIÓN Y DE REÚSO O REGENERACIÓN DE AGUAS Y DEMÁS INICIATIVAS QUE LE SEAN ENCOMENDADAS POR EL SERVICIO.</w:t>
            </w:r>
            <w:r w:rsidRPr="009C4515">
              <w:rPr>
                <w:rFonts w:ascii="Century Gothic" w:eastAsia="Times New Roman" w:hAnsi="Century Gothic" w:cs="Calibri"/>
                <w:color w:val="000000"/>
                <w:sz w:val="16"/>
                <w:szCs w:val="16"/>
                <w:lang w:eastAsia="es-CL"/>
              </w:rPr>
              <w:br/>
              <w:t>3. REALIZAR OTRAS LABORES DE SIMILAR NATURALEZA EN EL MARCO DEL PROGRAMA, QUE SU JEFATURA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4.487.500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LORETO RICCARDI</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REDACTAR Y REVISAR ACTOS ADMINISTRATIVOS, TALES COMO CONVENIOS DE TRANSFERENCIA DE RECURSOS, RESOLUCIONES EXENTAS, MECANISMOS DE RENDICIÓN DE CUENTAS, ENTRE OTROS, EN EL MARCO DEL PROGRAMA.</w:t>
            </w:r>
            <w:r w:rsidRPr="009C4515">
              <w:rPr>
                <w:rFonts w:ascii="Century Gothic" w:eastAsia="Times New Roman" w:hAnsi="Century Gothic" w:cs="Calibri"/>
                <w:color w:val="000000"/>
                <w:sz w:val="16"/>
                <w:szCs w:val="16"/>
                <w:lang w:eastAsia="es-CL"/>
              </w:rPr>
              <w:br/>
              <w:t>2. ASESORAR EN LA PREPARACIÓN DE LOS DOCUMENTOS E INSTRUCTIVOS DE OPERACIÓN DE LOS PROGRAMAS PRESUPUESTARIOS.</w:t>
            </w:r>
            <w:r w:rsidRPr="009C4515">
              <w:rPr>
                <w:rFonts w:ascii="Century Gothic" w:eastAsia="Times New Roman" w:hAnsi="Century Gothic" w:cs="Calibri"/>
                <w:color w:val="000000"/>
                <w:sz w:val="16"/>
                <w:szCs w:val="16"/>
                <w:lang w:eastAsia="es-CL"/>
              </w:rPr>
              <w:br/>
              <w:t>3. ELABORAR LOS DIFERENTES INFORMES QUE SE LE SOLICITEN EN EL EJERCICIO DE SU CARGO.</w:t>
            </w:r>
            <w:r w:rsidRPr="009C4515">
              <w:rPr>
                <w:rFonts w:ascii="Century Gothic" w:eastAsia="Times New Roman" w:hAnsi="Century Gothic" w:cs="Calibri"/>
                <w:color w:val="000000"/>
                <w:sz w:val="16"/>
                <w:szCs w:val="16"/>
                <w:lang w:eastAsia="es-CL"/>
              </w:rPr>
              <w:br/>
              <w:t>4. COLABORAR EN LA GESTIÓN INTERNA PARA LA ORGANIZACIÓN DEL PROGRAMA.</w:t>
            </w:r>
            <w:r w:rsidRPr="009C4515">
              <w:rPr>
                <w:rFonts w:ascii="Century Gothic" w:eastAsia="Times New Roman" w:hAnsi="Century Gothic" w:cs="Calibri"/>
                <w:color w:val="000000"/>
                <w:sz w:val="16"/>
                <w:szCs w:val="16"/>
                <w:lang w:eastAsia="es-CL"/>
              </w:rPr>
              <w:br/>
              <w:t>5. ASESORAR A LA DIRECCIÓN GENERAL DE OBRAS PÚBLICAS Y EN ESPECIAL AL EQUIPO DE PROFESIONALES DEL PROGRAMA, EN LAS MATERIAS DE SU DISCIPLINA.</w:t>
            </w:r>
            <w:r w:rsidRPr="009C4515">
              <w:rPr>
                <w:rFonts w:ascii="Century Gothic" w:eastAsia="Times New Roman" w:hAnsi="Century Gothic" w:cs="Calibri"/>
                <w:color w:val="000000"/>
                <w:sz w:val="16"/>
                <w:szCs w:val="16"/>
                <w:lang w:eastAsia="es-CL"/>
              </w:rPr>
              <w:br/>
              <w:t>6. REALIZAR SEGUIMIENTO A LA CARTERA DE PROYECTOS Y LOS CONVENIOS DE TRANSFERENCIA DE RECURSOS.</w:t>
            </w:r>
            <w:r w:rsidRPr="009C4515">
              <w:rPr>
                <w:rFonts w:ascii="Century Gothic" w:eastAsia="Times New Roman" w:hAnsi="Century Gothic" w:cs="Calibri"/>
                <w:color w:val="000000"/>
                <w:sz w:val="16"/>
                <w:szCs w:val="16"/>
                <w:lang w:eastAsia="es-CL"/>
              </w:rPr>
              <w:br/>
              <w:t>7. PARTICIPAR EN LAS MESAS TÉCNICAS E INSTANCIAS DE COORDINACIÓN REGIONAL Y NACIONAL DEL PROGRAMA Y GESTIONAR ADMINISTRATIVAMENTE LOS REQUERIMIENTOS QUE SURJAN, DANDO SEGUIMIENTO A LOS COMPROMISOS QUE INVOLUCREN AL MINISTERIO.</w:t>
            </w:r>
            <w:r w:rsidRPr="009C4515">
              <w:rPr>
                <w:rFonts w:ascii="Century Gothic" w:eastAsia="Times New Roman" w:hAnsi="Century Gothic" w:cs="Calibri"/>
                <w:color w:val="000000"/>
                <w:sz w:val="16"/>
                <w:szCs w:val="16"/>
                <w:lang w:eastAsia="es-CL"/>
              </w:rPr>
              <w:br/>
              <w:t>8. FACILITAR EL DESARROLLO DE TAREAS Y EL ESTRICTO CUMPLIMIENTO DE HITOS Y PLAZOS DEL PROGRAMA, ADVIRTIENDO A SU SUPERVISOR Y ANTICIPÁNDOSE A POSIBLES CONTINGENCIAS QUE PUDIERAN ALTERAR EL PLAN DE TRABAJO O GENERAR CONFLICTOS CON LAS COMUNIDADES Y AUTORIDADES.</w:t>
            </w:r>
            <w:r w:rsidRPr="009C4515">
              <w:rPr>
                <w:rFonts w:ascii="Century Gothic" w:eastAsia="Times New Roman" w:hAnsi="Century Gothic" w:cs="Calibri"/>
                <w:color w:val="000000"/>
                <w:sz w:val="16"/>
                <w:szCs w:val="16"/>
                <w:lang w:eastAsia="es-CL"/>
              </w:rPr>
              <w:br/>
              <w:t>9. OTRAS LABORES DE SIMILAR NATURALEZA EN EL MARCO DEL PROGRAMA, QUE SU SUPERVISOR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2.845.714</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LUIS ARCE PINILLA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LEGAL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AL DEPARTAMENTO DE OPERACIONES DE OBRAS VIALES EN TODAS AQUELLAS MATERIAS DE SU ESPECIALIDAD QUE LE SEAN REQUERIDAS CONFORME LAS ACTIVIDADES Y/O FUNCIONES QUE SERÁN PARTE DE LA PRESTACIÓN DE SERVICIOS QUE SE CONTRATA.</w:t>
            </w:r>
            <w:r w:rsidRPr="009C4515">
              <w:rPr>
                <w:rFonts w:ascii="Century Gothic" w:eastAsia="Times New Roman" w:hAnsi="Century Gothic" w:cs="Calibri"/>
                <w:color w:val="000000"/>
                <w:sz w:val="16"/>
                <w:szCs w:val="16"/>
                <w:lang w:eastAsia="es-CL"/>
              </w:rPr>
              <w:br/>
              <w:t>2. APOYAR EN EL ESTUDIO Y PROPOSICIÓN DE MODIFICACIONES DE CONTRATOS DE CONCESIÓN QUE SEAN NECESARIAS EN EL ÁMBITO DE SUS FUNCIONES Y ATRIBUCIONES, ASÍ COMO PRONUNCIARSE SOBRE LAS PROPOSICIONES QUE CON ESTA FINALIDAD REALICEN LAS SOCIEDADES CONCESIONARIAS.</w:t>
            </w:r>
            <w:r w:rsidRPr="009C4515">
              <w:rPr>
                <w:rFonts w:ascii="Century Gothic" w:eastAsia="Times New Roman" w:hAnsi="Century Gothic" w:cs="Calibri"/>
                <w:color w:val="000000"/>
                <w:sz w:val="16"/>
                <w:szCs w:val="16"/>
                <w:lang w:eastAsia="es-CL"/>
              </w:rPr>
              <w:br/>
              <w:t>3. ASESORAR EN EL ANÁLISIS Y COORDINACIÓN CON OTROS ORGANISMOS DEL ESTADO EL DESARROLLO DE LOS PROGRAMAS DE MEJORAMIENTO DE CONTRATOS DE CONCESIÓN.</w:t>
            </w:r>
            <w:r w:rsidRPr="009C4515">
              <w:rPr>
                <w:rFonts w:ascii="Century Gothic" w:eastAsia="Times New Roman" w:hAnsi="Century Gothic" w:cs="Calibri"/>
                <w:color w:val="000000"/>
                <w:sz w:val="16"/>
                <w:szCs w:val="16"/>
                <w:lang w:eastAsia="es-CL"/>
              </w:rPr>
              <w:br/>
              <w:t>4. APOYAR EN EL ANÁLISIS, RESPECTO DE LAS PROPOSICIONES, PRESENTACIONES Y PETICIONES EFECTUADAS POR INSPECTORES FISCALES, SOCIEDADES CONCESIONARIAS O POR TERCEROS REFERIDAS A CONTRATOS DE CONCESIÓN, EN EL ÁMBITO DE SUS FUNCIONES Y ATRIBUCIONES, E INFORMAR A LA AUTORIDAD RESPECTIVA DEL RESULTADO DE LAS MISMAS.</w:t>
            </w:r>
            <w:r w:rsidRPr="009C4515">
              <w:rPr>
                <w:rFonts w:ascii="Century Gothic" w:eastAsia="Times New Roman" w:hAnsi="Century Gothic" w:cs="Calibri"/>
                <w:color w:val="000000"/>
                <w:sz w:val="16"/>
                <w:szCs w:val="16"/>
                <w:lang w:eastAsia="es-CL"/>
              </w:rPr>
              <w:br/>
              <w:t>5. ASESORAR EN EL PROCESO DE CONTRATACIÓN DE ESTUDIOS Y ASESORÍAS CON CONSULTORES EXTERNOS DE APOYO AL DEPARTAMENTO DE OPERACIONES DE OBRAS VIALES, DE ACUERDO A LA NORMATIVA VIGENTE Y EN EL ÁMBITO DE SUS FUNCIONES Y ATRIBUCIONES.</w:t>
            </w:r>
            <w:r w:rsidRPr="009C4515">
              <w:rPr>
                <w:rFonts w:ascii="Century Gothic" w:eastAsia="Times New Roman" w:hAnsi="Century Gothic" w:cs="Calibri"/>
                <w:color w:val="000000"/>
                <w:sz w:val="16"/>
                <w:szCs w:val="16"/>
                <w:lang w:eastAsia="es-CL"/>
              </w:rPr>
              <w:br/>
              <w:t>6. ASESORAR EN LA VIGILANCIA Y SUPERVISIÓN DEL CUMPLIMIENTO DE LOS HITOS ESTABLECIDOS EN LOS CONTRATOS DE CONCESIÓN, REPORTANDO AVANCES Y POSIBLES ATRASOS, DE FORMA DE TOMAR LAS MEDIDAS PERTINENTES PARA EL CUMPLIMIENTO DE ESTAS OBLIGACIONES.</w:t>
            </w:r>
            <w:r w:rsidRPr="009C4515">
              <w:rPr>
                <w:rFonts w:ascii="Century Gothic" w:eastAsia="Times New Roman" w:hAnsi="Century Gothic" w:cs="Calibri"/>
                <w:color w:val="000000"/>
                <w:sz w:val="16"/>
                <w:szCs w:val="16"/>
                <w:lang w:eastAsia="es-CL"/>
              </w:rPr>
              <w:br/>
              <w:t>7. PARTICIPAR EN LAS TRANSICIONES DE LAS ETAPAS CONSTRUCCIÓN – EXPLOTACIÓN Y EXPLOTACIÓN – PROYECTOS, PARA LOS CONTRATOS DE CONCESIÓN DE OBRA PÚBLICA.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1.488.889</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MANUEL PEZOA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GESTIONAR LA INFORMACIÓN LABORAL DEL PERSONAL VINCULADO AL FONDO DE INFRAESTRUCTURA PARA EL DESARROLLO.</w:t>
            </w:r>
            <w:r w:rsidRPr="009C4515">
              <w:rPr>
                <w:rFonts w:ascii="Century Gothic" w:eastAsia="Times New Roman" w:hAnsi="Century Gothic" w:cs="Calibri"/>
                <w:color w:val="000000"/>
                <w:sz w:val="16"/>
                <w:szCs w:val="16"/>
                <w:lang w:eastAsia="es-CL"/>
              </w:rPr>
              <w:br/>
              <w:t>2. EJECUTAR Y CONTROLAR LOS PROCESOS DE CONTRATACIÓN, MANTENCIÓN, DESARROLLO Y TÉRMINOS DE CONTRATO DEL PERSONAL VINCULADO AL FONDO DE INFRAESTRUCTURA PARA EL DESARROLLO.</w:t>
            </w:r>
            <w:r w:rsidRPr="009C4515">
              <w:rPr>
                <w:rFonts w:ascii="Century Gothic" w:eastAsia="Times New Roman" w:hAnsi="Century Gothic" w:cs="Calibri"/>
                <w:color w:val="000000"/>
                <w:sz w:val="16"/>
                <w:szCs w:val="16"/>
                <w:lang w:eastAsia="es-CL"/>
              </w:rPr>
              <w:br/>
              <w:t>3. DESARROLLAR LOS REPORTES ESTADÍSTICOS A INFORMAR A DIPRES, CAIGG, BGI, ENTRE OTROS, RELACIONADOS CON EL FONDO DE INFRAESTRUCTURA PARA EL DESARROLLO.</w:t>
            </w:r>
            <w:r w:rsidRPr="009C4515">
              <w:rPr>
                <w:rFonts w:ascii="Century Gothic" w:eastAsia="Times New Roman" w:hAnsi="Century Gothic" w:cs="Calibri"/>
                <w:color w:val="000000"/>
                <w:sz w:val="16"/>
                <w:szCs w:val="16"/>
                <w:lang w:eastAsia="es-CL"/>
              </w:rPr>
              <w:br/>
              <w:t>4. APOYAR LA HABILITACIÓN DE PUESTOS DE TRABAJO DEL PERSONAL VINCULADO AL FONDO DE INFRAESTRUCTURA PARA EL DESARROLLO.</w:t>
            </w:r>
            <w:r w:rsidRPr="009C4515">
              <w:rPr>
                <w:rFonts w:ascii="Century Gothic" w:eastAsia="Times New Roman" w:hAnsi="Century Gothic" w:cs="Calibri"/>
                <w:color w:val="000000"/>
                <w:sz w:val="16"/>
                <w:szCs w:val="16"/>
                <w:lang w:eastAsia="es-CL"/>
              </w:rPr>
              <w:br/>
              <w:t>5. INGRESAR, PROCESAR Y ACTUALIZAR LAS BASES DE DATOS Y SISTEMAS INFORMÁTICOS MINISTERIALES, RESPECTO DEL PERSONAL VINCULADO AL FONDO DE INFRAESTRUCTURA PARA EL DESARROLLO.</w:t>
            </w:r>
            <w:r w:rsidRPr="009C4515">
              <w:rPr>
                <w:rFonts w:ascii="Century Gothic" w:eastAsia="Times New Roman" w:hAnsi="Century Gothic" w:cs="Calibri"/>
                <w:color w:val="000000"/>
                <w:sz w:val="16"/>
                <w:szCs w:val="16"/>
                <w:lang w:eastAsia="es-CL"/>
              </w:rPr>
              <w:br/>
              <w:t>6. OTRAS LABORES DE SIMILAR NATURALEZA QUE SU JEFATURA EL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1.105.278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OSCAR ARAYA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REDACTAR Y REVISAR CONVENIOS DE TRANSFERENCIA DE RECURSOS EN EL MARCO DEL PROGRAMA.</w:t>
            </w:r>
            <w:r w:rsidRPr="009C4515">
              <w:rPr>
                <w:rFonts w:ascii="Century Gothic" w:eastAsia="Times New Roman" w:hAnsi="Century Gothic" w:cs="Calibri"/>
                <w:color w:val="000000"/>
                <w:sz w:val="16"/>
                <w:szCs w:val="16"/>
                <w:lang w:eastAsia="es-CL"/>
              </w:rPr>
              <w:br/>
              <w:t>2. PREPARAR MINUTAS, INFORMES, MAPAS Y MATERIAL DE APOYO PARA EL SEGUIMIENTO DE LA INVERSIÓN DE LA CARTERA DE PROYECTOS DEL PROGRAMA Y LOS QUE SE LE SOLICITEN EN EL EJERCICIO DE SU CARGO.</w:t>
            </w:r>
            <w:r w:rsidRPr="009C4515">
              <w:rPr>
                <w:rFonts w:ascii="Century Gothic" w:eastAsia="Times New Roman" w:hAnsi="Century Gothic" w:cs="Calibri"/>
                <w:color w:val="000000"/>
                <w:sz w:val="16"/>
                <w:szCs w:val="16"/>
                <w:lang w:eastAsia="es-CL"/>
              </w:rPr>
              <w:br/>
              <w:t>3. REVISAR RESOLUCIONES EXENTAS DE TRANSFERENCIA DE RECURSOS EN EL MARCO DE LOS PROGRAMAS PRESUPUESTARIOS.</w:t>
            </w:r>
            <w:r w:rsidRPr="009C4515">
              <w:rPr>
                <w:rFonts w:ascii="Century Gothic" w:eastAsia="Times New Roman" w:hAnsi="Century Gothic" w:cs="Calibri"/>
                <w:color w:val="000000"/>
                <w:sz w:val="16"/>
                <w:szCs w:val="16"/>
                <w:lang w:eastAsia="es-CL"/>
              </w:rPr>
              <w:br/>
              <w:t>4. ASESORAR EN LA PREPARACIÓN DE LOS DOCUMENTOS E INSTRUCTIVOS DE OPERACIÓN DE LOS PROGRAMAS PRESUPUESTARIOS.</w:t>
            </w:r>
            <w:r w:rsidRPr="009C4515">
              <w:rPr>
                <w:rFonts w:ascii="Century Gothic" w:eastAsia="Times New Roman" w:hAnsi="Century Gothic" w:cs="Calibri"/>
                <w:color w:val="000000"/>
                <w:sz w:val="16"/>
                <w:szCs w:val="16"/>
                <w:lang w:eastAsia="es-CL"/>
              </w:rPr>
              <w:br/>
              <w:t>5. ASESORAR A LA DIRECCIÓN GENERAL DE OBRAS PÚBLICAS Y EN ESPECIAL AL EQUIPO DE PROFESIONALES DEL PROGRAMA, EN LAS MATERIAS DE SU DISCIPLINA.</w:t>
            </w:r>
            <w:r w:rsidRPr="009C4515">
              <w:rPr>
                <w:rFonts w:ascii="Century Gothic" w:eastAsia="Times New Roman" w:hAnsi="Century Gothic" w:cs="Calibri"/>
                <w:color w:val="000000"/>
                <w:sz w:val="16"/>
                <w:szCs w:val="16"/>
                <w:lang w:eastAsia="es-CL"/>
              </w:rPr>
              <w:br/>
              <w:t>6. ASESORAR, DESDE EL PUNTO DE VISTA DEL ANÁLISIS Y EL DISEÑO, LAS METODOLOGÍAS DE GENERACIÓN DE PLANES DE INVERSIÓN Y EJECUCIÓN DE LOS MISMOS EN EL TERRITORIO.</w:t>
            </w:r>
            <w:r w:rsidRPr="009C4515">
              <w:rPr>
                <w:rFonts w:ascii="Century Gothic" w:eastAsia="Times New Roman" w:hAnsi="Century Gothic" w:cs="Calibri"/>
                <w:color w:val="000000"/>
                <w:sz w:val="16"/>
                <w:szCs w:val="16"/>
                <w:lang w:eastAsia="es-CL"/>
              </w:rPr>
              <w:br/>
              <w:t>7. HACER SEGUIMIENTO A LA CARTERA DE PROYECTOS Y LOS CONVENIOS DE TRANSFERENCIA DE RECURSOS.</w:t>
            </w:r>
            <w:r w:rsidRPr="009C4515">
              <w:rPr>
                <w:rFonts w:ascii="Century Gothic" w:eastAsia="Times New Roman" w:hAnsi="Century Gothic" w:cs="Calibri"/>
                <w:color w:val="000000"/>
                <w:sz w:val="16"/>
                <w:szCs w:val="16"/>
                <w:lang w:eastAsia="es-CL"/>
              </w:rPr>
              <w:br/>
              <w:t>8. PARTICIPAR EN LAS MESAS TÉCNICAS E INSTANCIAS DE COORDINACIÓN REGIONAL Y NACIONAL DEL PROGRAMA Y GESTIONAR ADMINISTRATIVAMENTE LOS REQUERIMIENTOS QUE SURJAN, DANDO SEGUIMIENTO A LOS COMPROMISOS QUE INVOLUCREN AL MINISTERIO.</w:t>
            </w:r>
            <w:r w:rsidRPr="009C4515">
              <w:rPr>
                <w:rFonts w:ascii="Century Gothic" w:eastAsia="Times New Roman" w:hAnsi="Century Gothic" w:cs="Calibri"/>
                <w:color w:val="000000"/>
                <w:sz w:val="16"/>
                <w:szCs w:val="16"/>
                <w:lang w:eastAsia="es-CL"/>
              </w:rPr>
              <w:br/>
              <w:t>9. FACILITAR EL DESARROLLO DE TAREAS Y EL ESTRICTO CUMPLIMIENTO DE HITOS Y PLAZOS DEL PROGRAMA, ADVIRTIENDO A SU SUPERVISOR Y ANTICIPÁNDOSE A POSIBLES CONTINGENCIAS QUE PUDIERAN ALTERAR EL PLAN DE TRABAJO O GENERAR CONFLICTOS CON LAS COMUNIDADES Y AUTORIDADES.</w:t>
            </w:r>
            <w:r w:rsidRPr="009C4515">
              <w:rPr>
                <w:rFonts w:ascii="Century Gothic" w:eastAsia="Times New Roman" w:hAnsi="Century Gothic" w:cs="Calibri"/>
                <w:color w:val="000000"/>
                <w:sz w:val="16"/>
                <w:szCs w:val="16"/>
                <w:lang w:eastAsia="es-CL"/>
              </w:rPr>
              <w:br/>
              <w:t>10. REALIZAR LA INSPECCIÓN FISCAL DE LOS CONTRATOS DEL PLAN QUE SE LE ENCOMIENDEN.</w:t>
            </w:r>
            <w:r w:rsidRPr="009C4515">
              <w:rPr>
                <w:rFonts w:ascii="Century Gothic" w:eastAsia="Times New Roman" w:hAnsi="Century Gothic" w:cs="Calibri"/>
                <w:color w:val="000000"/>
                <w:sz w:val="16"/>
                <w:szCs w:val="16"/>
                <w:lang w:eastAsia="es-CL"/>
              </w:rPr>
              <w:br/>
              <w:t>11. OTRAS LABORES DE SIMILAR NATURALEZA EN EL MARCO DEL PROGRAMA, QUE SU SUPERVISOR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2.223.004</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PATRICIA VERÓNICA ASTORGA RODRÍGUEZ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REVISAR Y REALIZAR SEGUIMIENTO A LAS CARTERAS DE PROYECTOS Y CONVENIOS DE TRANSFERENCIA DE RECURSOS EN EL MARCO DEL PROGRAMA.</w:t>
            </w:r>
            <w:r w:rsidRPr="009C4515">
              <w:rPr>
                <w:rFonts w:ascii="Century Gothic" w:eastAsia="Times New Roman" w:hAnsi="Century Gothic" w:cs="Calibri"/>
                <w:color w:val="000000"/>
                <w:sz w:val="16"/>
                <w:szCs w:val="16"/>
                <w:lang w:eastAsia="es-CL"/>
              </w:rPr>
              <w:br/>
              <w:t>2. LABORAR MINUTAS, INFORMES Y MATERIAL DE APOYO PARA REALIZAR SEGUIMIENTO DE LA INVERSIÓN DE LA CARTERA DE PROYECTOS DEL PROGRAMA Y LO QUE SE LE SOLICITE EN EL EJERCICIO DE SU CARGO.</w:t>
            </w:r>
            <w:r w:rsidRPr="009C4515">
              <w:rPr>
                <w:rFonts w:ascii="Century Gothic" w:eastAsia="Times New Roman" w:hAnsi="Century Gothic" w:cs="Calibri"/>
                <w:color w:val="000000"/>
                <w:sz w:val="16"/>
                <w:szCs w:val="16"/>
                <w:lang w:eastAsia="es-CL"/>
              </w:rPr>
              <w:br/>
              <w:t>3. COLABORAR EN LA PLANIFICACIÓN Y SEGUIMIENTO EN MATERIAS PRESUPUESTARIAS.</w:t>
            </w:r>
            <w:r w:rsidRPr="009C4515">
              <w:rPr>
                <w:rFonts w:ascii="Century Gothic" w:eastAsia="Times New Roman" w:hAnsi="Century Gothic" w:cs="Calibri"/>
                <w:color w:val="000000"/>
                <w:sz w:val="16"/>
                <w:szCs w:val="16"/>
                <w:lang w:eastAsia="es-CL"/>
              </w:rPr>
              <w:br/>
              <w:t>4. ADMINISTRAR SISTEMAS MINISTERIALES Y DE OTROS MINISTERIOS, PARA LA INFORMACIÓN DE PROYECTOS Y BASES DE DATOS PRESUPUESTARIOS, TALES COMO BANCO INTEGRADO DE PROYECTOS DEL MINISTERIO DE DESARROLLO SOCIAL Y FAMILIA; SAFI, SICOF Y EXPLORATORIO DEL MOP.</w:t>
            </w:r>
            <w:r w:rsidRPr="009C4515">
              <w:rPr>
                <w:rFonts w:ascii="Century Gothic" w:eastAsia="Times New Roman" w:hAnsi="Century Gothic" w:cs="Calibri"/>
                <w:color w:val="000000"/>
                <w:sz w:val="16"/>
                <w:szCs w:val="16"/>
                <w:lang w:eastAsia="es-CL"/>
              </w:rPr>
              <w:br/>
              <w:t>5. ASESORAR A LA DIRECCIÓN GENERAL DE OBRAS PÚBLICAS Y EN ESPECIAL AL EQUIPO DE PROFESIONALES DEL PROGRAMA FONDO DE INFRAESTRUCTURA PARA EL DESARROLLO.</w:t>
            </w:r>
            <w:r w:rsidRPr="009C4515">
              <w:rPr>
                <w:rFonts w:ascii="Century Gothic" w:eastAsia="Times New Roman" w:hAnsi="Century Gothic" w:cs="Calibri"/>
                <w:color w:val="000000"/>
                <w:sz w:val="16"/>
                <w:szCs w:val="16"/>
                <w:lang w:eastAsia="es-CL"/>
              </w:rPr>
              <w:br/>
              <w:t>6. ASESORAR Y REALIZAR Y DISEÑO DE LAS METODOLOGÍAS DE GENERACIÓN DE PLANES DE INVERSIÓN Y EJECUCIÓN DE LOS MISMOS EN EL TERRITORIO.</w:t>
            </w:r>
            <w:r w:rsidRPr="009C4515">
              <w:rPr>
                <w:rFonts w:ascii="Century Gothic" w:eastAsia="Times New Roman" w:hAnsi="Century Gothic" w:cs="Calibri"/>
                <w:color w:val="000000"/>
                <w:sz w:val="16"/>
                <w:szCs w:val="16"/>
                <w:lang w:eastAsia="es-CL"/>
              </w:rPr>
              <w:br/>
              <w:t>7. REALIZAR SEGUIMIENTO A LA CARTERA DE PROYECTOS Y LOS CONVENIOS DE TRANSFERENCIA DE RECURSOS.</w:t>
            </w:r>
            <w:r w:rsidRPr="009C4515">
              <w:rPr>
                <w:rFonts w:ascii="Century Gothic" w:eastAsia="Times New Roman" w:hAnsi="Century Gothic" w:cs="Calibri"/>
                <w:color w:val="000000"/>
                <w:sz w:val="16"/>
                <w:szCs w:val="16"/>
                <w:lang w:eastAsia="es-CL"/>
              </w:rPr>
              <w:br/>
              <w:t>8. PARTICIPAR EN LAS MESAS TÉCNICAS E INSTANCIAS DE COORDINACIÓN REGIONAL Y NACIONAL DEL PROGRAMA Y GESTIONAR ADMINISTRATIVAMENTE LOS REQUERIMIENTOS QUE SURJAN, DANDO SEGUIMIENTO A LOS COMPROMISOS QUE INVOLUCREN AL MINISTERIO.</w:t>
            </w:r>
            <w:r w:rsidRPr="009C4515">
              <w:rPr>
                <w:rFonts w:ascii="Century Gothic" w:eastAsia="Times New Roman" w:hAnsi="Century Gothic" w:cs="Calibri"/>
                <w:color w:val="000000"/>
                <w:sz w:val="16"/>
                <w:szCs w:val="16"/>
                <w:lang w:eastAsia="es-CL"/>
              </w:rPr>
              <w:br/>
              <w:t>9. DESARROLLAR TAREAS Y DAR CUMPLIMIENTO DE HITOS Y PLAZOS DEL PROGRAMA, ADVIRTIENDO A SU SUPERVISOR Y ANTICIPÁNDOSE A POSIBLES CONTINGENCIAS QUE PUDIERAN ALTERAR EL PLAN DE TRABAJO O GENERAR CONFLICTOS CON LAS COMUNIDADES Y AUTORIDADES.</w:t>
            </w:r>
            <w:r w:rsidRPr="009C4515">
              <w:rPr>
                <w:rFonts w:ascii="Century Gothic" w:eastAsia="Times New Roman" w:hAnsi="Century Gothic" w:cs="Calibri"/>
                <w:color w:val="000000"/>
                <w:sz w:val="16"/>
                <w:szCs w:val="16"/>
                <w:lang w:eastAsia="es-CL"/>
              </w:rPr>
              <w:br/>
              <w:t>10. OTRAS LABORES DE SIMILAR NATURALEZA EN EL MARCO DEL PROGRAMA, QUE SU SUPERVISOR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2.400.000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PÍA CAJIAO ECHEVERRÍA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ANÁLISIS DE LAS MODIFICACIONES DE CONTRATOS DE CONCESIÓN EN ETAPA DE OPERACIÓN ASOCIADAS AL PROGRAMA “FONDO DE INFRAESTRUCTURA PARA EL DESARROLLO – 2023”, U OTROS QUE PUDIERE REQUERIR EL JEFE DEL DEPARTAMENTO DE ANÁLISIS DE CONTRATOS DE CONCESIÓN, EN PARTICULAR, ANALIZAR ANTECEDENTES DE LA PROBLEMÁTICA PARA VERIFICAR SU PERTINENCIA, SOLICITAR ANTECEDENTES A LA DIVISIÓN DE OPERACIONES, DIVISIÓN DE ESTUDIOS Y ANÁLISIS FINANCIERO Y AL INSPECTOR FISCAL PARA REALIZAR ANÁLISIS, INFORMAR ACERCA DE DICHO ANÁLISIS, PROPONER ESTRATEGIAS PARA ABORDAR LA MODIFICACIÓN Y PARTICIPAR EN REUNIONES CON CLIENTES INTERNOS PARA GENERAR ACUERDOS ACERCA DE LA MODIFICACIÓN DE CONTRATO.</w:t>
            </w:r>
            <w:r w:rsidRPr="009C4515">
              <w:rPr>
                <w:rFonts w:ascii="Century Gothic" w:eastAsia="Times New Roman" w:hAnsi="Century Gothic" w:cs="Calibri"/>
                <w:color w:val="000000"/>
                <w:sz w:val="16"/>
                <w:szCs w:val="16"/>
                <w:lang w:eastAsia="es-CL"/>
              </w:rPr>
              <w:br/>
              <w:t>2. ELABORAR Y PRESENTAR BORRADORES DE ACTOS ADMINISTRATIVOS QUE DEN ORIGEN AL MENOS A 4 MODIFICACIONES DE CONTRATOS EN ETAPA DE OPERACIÓN ASOCIADAS AL PROGRAMA “FONDO DE INFRAESTRUCTURA PARA EL DESARROLLO – 2023”, U OTROS QUE PUDIERE REQUERIR EL JEFE DEL DEPARTAMENTO DE ANÁLISIS DE CONTRATOS DE CONCESIÓN, QUE COMPRENDEN RESOLUCIONES DE URGENCIA, DECRETOS SUPREMOS, CONVENIOS AD-REFERÉNDUM Y/O CONVENIOS COMPLEMENTARIOS, DE CONFORMIDAD A LO DISPUESTO EN LOS ARTÍCULOS 19° Y/O 20° DE LA LEY DE CONCESIONES DE OBRAS PÚBLICAS Y 69° Y/O 70° DE SU REGLAMENTO.</w:t>
            </w:r>
            <w:r w:rsidRPr="009C4515">
              <w:rPr>
                <w:rFonts w:ascii="Century Gothic" w:eastAsia="Times New Roman" w:hAnsi="Century Gothic" w:cs="Calibri"/>
                <w:color w:val="000000"/>
                <w:sz w:val="16"/>
                <w:szCs w:val="16"/>
                <w:lang w:eastAsia="es-CL"/>
              </w:rPr>
              <w:br/>
              <w:t>3. ELABORAR Y PRESENTAR NUEVAS VERSIONES DE LOS BORRADORES DE ACTOS ADMINISTRATIVOS QUE ATIENDAN LAS EVENTUALES OBSERVACIONES QUE PUDIEREN FORMULAR LAS SOCIEDADES CONCESIONARIAS Y/O LA DIRECCIÓN DE PRESUPUESTOS DEL MINISTERIO DE HACIENDA, PARTICIPANDO EN REUNIONES CON AQUELLAS PARA GENERAR ACUERDOS ACERCA DE LA MODIFICACIÓN DE CONTRATO.</w:t>
            </w:r>
            <w:r w:rsidRPr="009C4515">
              <w:rPr>
                <w:rFonts w:ascii="Century Gothic" w:eastAsia="Times New Roman" w:hAnsi="Century Gothic" w:cs="Calibri"/>
                <w:color w:val="000000"/>
                <w:sz w:val="16"/>
                <w:szCs w:val="16"/>
                <w:lang w:eastAsia="es-CL"/>
              </w:rPr>
              <w:br/>
              <w:t>4. REALIZAR UN SEGUIMIENTO PERMANENTE A LOS ACTOS ADMINISTRATIVOS EN TRÁMITE EN QUE HUBIERE PARTICIPADO EN SU ELABORACIÓN, Y PREPARAR Y PRESENTAR PROPUESTAS DE MINUTAS DE RESPUESTA Y/O ANTECEDENTES QUE PUDIEREN REQUERIR LOS ACTORES QUE PARTICIPAN EN LA REVISIÓN DE LOS ACTOS ADMINISTRATIVOS, ESTO ES, FISCALÍA MOP, GABINETE MOP, DIRECCIÓN DE PRESUPUESTOS DEL MINISTERIO DE HACIENDA, MINISTERIO SECRETARÍA GENERAL DE LA PRESIDENCIA Y/O CONTRALORÍA GENERAL DE LA REPÚBLICA.</w:t>
            </w:r>
            <w:r w:rsidRPr="009C4515">
              <w:rPr>
                <w:rFonts w:ascii="Century Gothic" w:eastAsia="Times New Roman" w:hAnsi="Century Gothic" w:cs="Calibri"/>
                <w:color w:val="000000"/>
                <w:sz w:val="16"/>
                <w:szCs w:val="16"/>
                <w:lang w:eastAsia="es-CL"/>
              </w:rPr>
              <w:br/>
              <w:t xml:space="preserve">5. REALIZAR REVISIÓN DE CONSISTENCIA, PREVIO A SU ENVÍO A TRÁMITE, DE OTROS BORRADORES DE ACTOS ADMINISTRATIVOS QUE DEN ORIGEN A MODIFICACIONES DE CONTRATOS EN ETAPA DE OPERACIÓN ASOCIADAS AL PROGRAMA “FONDO DE INFRAESTRUCTURA PARA EL DESARROLLO – 2023” U OTROS QUE PUDIERE REQUERIR EL JEFE DEL DEPARTAMENTO DE ANÁLISIS DE CONTRATOS DE CONCESIÓN.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491.667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STEFANO JACOBO TOLEDO AQUINO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GENERAR INFORMACIÓN ESPACIAL A TRAVÉS DEL ANÁLISIS TERRITORIAL DE LAS CARTERAS DE PROYECTOS GEORREFERENCIADAS, PARA LA TOMA DE DECISIONES DE LA AUTORIDAD, A TRAVÉS DE INFORMES, MINUTAS, REPORTES, CARTOGRAFÍA Y/O MATERIAL DE APOYO.</w:t>
            </w:r>
            <w:r w:rsidRPr="009C4515">
              <w:rPr>
                <w:rFonts w:ascii="Century Gothic" w:eastAsia="Times New Roman" w:hAnsi="Century Gothic" w:cs="Calibri"/>
                <w:color w:val="000000"/>
                <w:sz w:val="16"/>
                <w:szCs w:val="16"/>
                <w:lang w:eastAsia="es-CL"/>
              </w:rPr>
              <w:br/>
              <w:t>2. GESTIONAR LA CARTERA DE PROYECTOS DEL PROGRAMA Y MANTENER ACTUALIZADA LA CARTOGRAFÍA.</w:t>
            </w:r>
            <w:r w:rsidRPr="009C4515">
              <w:rPr>
                <w:rFonts w:ascii="Century Gothic" w:eastAsia="Times New Roman" w:hAnsi="Century Gothic" w:cs="Calibri"/>
                <w:color w:val="000000"/>
                <w:sz w:val="16"/>
                <w:szCs w:val="16"/>
                <w:lang w:eastAsia="es-CL"/>
              </w:rPr>
              <w:br/>
              <w:t>3. COORDINAR LAS DIFERENTES UNIDADES DE GESTIÓN TERRITORIAL (UGIT) DE LOS SERVICIOS CON LA DGOP, PARA ELABORAR HERRAMIENTAS O PRODUCTOS RELATIVOS A LOS SISTEMAS DE INFORMACIÓN GEOGRÁFICA (SI7., QUE EL PROGRAMA REQUIERA.</w:t>
            </w:r>
            <w:r w:rsidRPr="009C4515">
              <w:rPr>
                <w:rFonts w:ascii="Century Gothic" w:eastAsia="Times New Roman" w:hAnsi="Century Gothic" w:cs="Calibri"/>
                <w:color w:val="000000"/>
                <w:sz w:val="16"/>
                <w:szCs w:val="16"/>
                <w:lang w:eastAsia="es-CL"/>
              </w:rPr>
              <w:br/>
              <w:t>4. RECOGER INFORMACIÓN DESDE LOS SERVICIOS REGIONALES, PARA MANTENER ACTUALIZADA LA CARTERA DE PROYECTOS DEL PROGRAMA.</w:t>
            </w:r>
            <w:r w:rsidRPr="009C4515">
              <w:rPr>
                <w:rFonts w:ascii="Century Gothic" w:eastAsia="Times New Roman" w:hAnsi="Century Gothic" w:cs="Calibri"/>
                <w:color w:val="000000"/>
                <w:sz w:val="16"/>
                <w:szCs w:val="16"/>
                <w:lang w:eastAsia="es-CL"/>
              </w:rPr>
              <w:br/>
              <w:t>5. ELABORAR HERRAMIENTAS DE APOYO AL ANÁLISIS TERRITORIAL, TALES COMO DASHBOARDS Y VISORES TERRITORIALES, PARA LA VISUALIZACIÓN DE INFORMACIÓN ESPECIALIZADA DE LAS CARTERAS DE PROYECTOS DEL PROGRAMA.</w:t>
            </w:r>
            <w:r w:rsidRPr="009C4515">
              <w:rPr>
                <w:rFonts w:ascii="Century Gothic" w:eastAsia="Times New Roman" w:hAnsi="Century Gothic" w:cs="Calibri"/>
                <w:color w:val="000000"/>
                <w:sz w:val="16"/>
                <w:szCs w:val="16"/>
                <w:lang w:eastAsia="es-CL"/>
              </w:rPr>
              <w:br/>
              <w:t>6. COLABORAR EN LA ACTUALIZACIÓN DINÁMICA DE LA BASE DE DATOS DE LAS CARTERAS DE PROYECTOS QUE REQUIEREN SER LOCALIZADAS EN EL TERRITORIO.</w:t>
            </w:r>
            <w:r w:rsidRPr="009C4515">
              <w:rPr>
                <w:rFonts w:ascii="Century Gothic" w:eastAsia="Times New Roman" w:hAnsi="Century Gothic" w:cs="Calibri"/>
                <w:color w:val="000000"/>
                <w:sz w:val="16"/>
                <w:szCs w:val="16"/>
                <w:lang w:eastAsia="es-CL"/>
              </w:rPr>
              <w:br/>
              <w:t>7. OTRAS LABORES DE SIMILAR NATURALEZA EN EL MARCO DEL PROGRAMA, QUE SU SUPERVISOR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2.400.000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VALENTINA PONCE LOYOLA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INGENIERO JUNIOR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APOYO AL ANÁLISIS ECONÓMICO-FINANCIERO DE LAS MODIFICACIONES DE CONTRATOS DE CONCESIÓN EN ETAPA DE OPERACIÓN ASOCIADAS AL PROGRAMA “FONDO DE INFRAESTRUCTURA PARA EL DESARROLLO – 2023”, U OTROS QUE PUDIERE REQUERIR EL JEFE DEL DEPARTAMENTO DE ANÁLISIS DE CONTRATOS DE CONCESIÓN DE LA DIRECCIÓN GENERAL DE CONCESIONES DE OBRAS PÚBLICAS, EN PARTICULAR, ANALIZAR ANTECEDENTES ECONÓMICOS Y FINANCIEROS PARA VERIFICAR SU PERTINENCIA Y CONSISTENCIA, SOLICITAR ANTECEDENTES A LA DIVISIÓN DE ESTUDIOS Y ANÁLISIS FINANCIERO, A LA DIVISIÓN DE OPERACIONES Y AL INSPECTOR FISCAL PARA REALIZAR DICHO ANÁLISIS, INFORMAR AL JEFE DEL DEPARTAMENTO DE ANÁLISIS DE CONTRATOS DE CONCESIÓN ACERCA DEL ANÁLISIS Y PARTICIPAR EN REUNIONES CON CLIENTES INTERNOS PARA GENERAR ACUERDOS ACERCA DE LA MODIFICACIÓN DE CONTRATO.</w:t>
            </w:r>
            <w:r w:rsidRPr="009C4515">
              <w:rPr>
                <w:rFonts w:ascii="Century Gothic" w:eastAsia="Times New Roman" w:hAnsi="Century Gothic" w:cs="Calibri"/>
                <w:color w:val="000000"/>
                <w:sz w:val="16"/>
                <w:szCs w:val="16"/>
                <w:lang w:eastAsia="es-CL"/>
              </w:rPr>
              <w:br/>
              <w:t>2. REALIZAR PLANILLAS DE ANÁLISIS ECONÓMICO – FINANCIERO RELACIONADAS CON LOS ANEXOS NUMÉRICOS DE LAS CUENTAS DE COMPENSACIÓN DE LAS MODIFICACIONES DE CONTRATOS DE CONCESIÓN EN ETAPA DE OPERACIÓN ASOCIADAS AL PROGRAMA “FONDO DE INFRAESTRUCTURA PARA EL DESARROLLO – 2023”, U OTROS QUE PUDIERE REQUERIR EL JEFE DEL DEPARTAMENTO DE ANÁLISIS DE CONTRATOS DE CONCESIÓN DE LA DIRECCIÓN GENERAL DE CONCESIONES DE OBRAS PÚBLICAS.</w:t>
            </w:r>
            <w:r w:rsidRPr="009C4515">
              <w:rPr>
                <w:rFonts w:ascii="Century Gothic" w:eastAsia="Times New Roman" w:hAnsi="Century Gothic" w:cs="Calibri"/>
                <w:color w:val="000000"/>
                <w:sz w:val="16"/>
                <w:szCs w:val="16"/>
                <w:lang w:eastAsia="es-CL"/>
              </w:rPr>
              <w:br/>
              <w:t>3. REVISAR ANTECEDENTES Y APOYAR EN LA ELABORACIÓN DE BORRADORES DE RESOLUCIONES POR VALORES DEVENGADOS QUE SE DERIVEN DE CONVENIOS AD-REFERÉNDUM VIGENTES, QUE PUDIERE REQUERIR EL JEFE DEL DEPARTAMENTO DE ANÁLISIS DE CONTRATOS DE CONCESIÓN DE LA DIRECCIÓN GENERAL DE CONCESIONES DE OBRAS PÚBLICAS.</w:t>
            </w:r>
            <w:r w:rsidRPr="009C4515">
              <w:rPr>
                <w:rFonts w:ascii="Century Gothic" w:eastAsia="Times New Roman" w:hAnsi="Century Gothic" w:cs="Calibri"/>
                <w:color w:val="000000"/>
                <w:sz w:val="16"/>
                <w:szCs w:val="16"/>
                <w:lang w:eastAsia="es-CL"/>
              </w:rPr>
              <w:br/>
              <w:t>4. ACTUALIZAR Y MEJORAR LA PLANILLA SEGUIMIENTO DE LOS ACTOS ADMINISTRATIVOS EN ELABORACIÓN Y TRÁMITE DEL DEPARTAMENTO DE ANÁLISIS DE CONTRATOS DE CONCESIÓN DE LA DIRECCIÓN GENERAL DE CONCESIONES DE OBRAS PÚBLICAS.</w:t>
            </w:r>
            <w:r w:rsidRPr="009C4515">
              <w:rPr>
                <w:rFonts w:ascii="Century Gothic" w:eastAsia="Times New Roman" w:hAnsi="Century Gothic" w:cs="Calibri"/>
                <w:color w:val="000000"/>
                <w:sz w:val="16"/>
                <w:szCs w:val="16"/>
                <w:lang w:eastAsia="es-CL"/>
              </w:rPr>
              <w:br/>
              <w:t>5. GENERAR REGISTRO SISTEMATIZADO DE LOS ALCANCES REALIZADOS POR LA CONTRALORÍA GENERAL DE LA REPÚBLICA A LOS DECRETOS SUPREMOS QUE MODIFICAN LOS CONTRATOS DE CONCESIÓN.</w:t>
            </w:r>
            <w:r w:rsidRPr="009C4515">
              <w:rPr>
                <w:rFonts w:ascii="Century Gothic" w:eastAsia="Times New Roman" w:hAnsi="Century Gothic" w:cs="Calibri"/>
                <w:color w:val="000000"/>
                <w:sz w:val="16"/>
                <w:szCs w:val="16"/>
                <w:lang w:eastAsia="es-CL"/>
              </w:rPr>
              <w:br/>
              <w:t>6. REALIZAR OTRAS LABORES DE SIMILAR NATURALEZA EN EL MARCO DEL PROGRAMA, QUE SU JEFATURA LE ENCOMIENDE.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1.350.556</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CARLOS RIVERA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PROGRAMADOR INFORMÁTICO</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LEVANTAR LOS REQUERIMIENTOS, REALIZAR LOS AJUSTES A NIVEL DE BASE DE DATOS Y PROGRAMACIÓN EN LOS SISTEMAS INFORMÁTICOS QUE ADMINISTRA LA DIRECCIÓN DE PLANEAMIENTO.</w:t>
            </w:r>
            <w:r w:rsidRPr="009C4515">
              <w:rPr>
                <w:rFonts w:ascii="Century Gothic" w:eastAsia="Times New Roman" w:hAnsi="Century Gothic" w:cs="Calibri"/>
                <w:color w:val="000000"/>
                <w:sz w:val="16"/>
                <w:szCs w:val="16"/>
                <w:lang w:eastAsia="es-CL"/>
              </w:rPr>
              <w:br/>
              <w:t>2. ADMINISTRACIÓN DE LOS DATOS CONTENIDOS EN LOS SISTEMAS QUE ADMINISTRA LA DIRECCIÓN DE PLANEAMIENTO.</w:t>
            </w:r>
            <w:r w:rsidRPr="009C4515">
              <w:rPr>
                <w:rFonts w:ascii="Century Gothic" w:eastAsia="Times New Roman" w:hAnsi="Century Gothic" w:cs="Calibri"/>
                <w:color w:val="000000"/>
                <w:sz w:val="16"/>
                <w:szCs w:val="16"/>
                <w:lang w:eastAsia="es-CL"/>
              </w:rPr>
              <w:br/>
              <w:t>3. REALIZAR MANTENCIONES A LA BASE DE DATOS DE REPORTERÍA QUE ADMINISTRA LA DIRECCIÓN DE PLANEAMIENTO.</w:t>
            </w:r>
            <w:r w:rsidRPr="009C4515">
              <w:rPr>
                <w:rFonts w:ascii="Century Gothic" w:eastAsia="Times New Roman" w:hAnsi="Century Gothic" w:cs="Calibri"/>
                <w:color w:val="000000"/>
                <w:sz w:val="16"/>
                <w:szCs w:val="16"/>
                <w:lang w:eastAsia="es-CL"/>
              </w:rPr>
              <w:br/>
              <w:t>4. APOYO TÉCNICO EN DESARROLLOS CON ASP.NET.</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1.496.585</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CRISTIAN LARRAGUIBEL</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REGIONAL DE PLANIFICACIÓN Y PRESUPUESTO</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ELABORAR ANÁLISIS TERRITORIAL.</w:t>
            </w:r>
            <w:r w:rsidRPr="009C4515">
              <w:rPr>
                <w:rFonts w:ascii="Century Gothic" w:eastAsia="Times New Roman" w:hAnsi="Century Gothic" w:cs="Calibri"/>
                <w:color w:val="000000"/>
                <w:sz w:val="16"/>
                <w:szCs w:val="16"/>
                <w:lang w:eastAsia="es-CL"/>
              </w:rPr>
              <w:br/>
              <w:t>2. COORDINAR LA VISUALIZACIÓN Y DIFUSIÓN DE INFORMACIÓN TERRITORIAL.</w:t>
            </w:r>
            <w:r w:rsidRPr="009C4515">
              <w:rPr>
                <w:rFonts w:ascii="Century Gothic" w:eastAsia="Times New Roman" w:hAnsi="Century Gothic" w:cs="Calibri"/>
                <w:color w:val="000000"/>
                <w:sz w:val="16"/>
                <w:szCs w:val="16"/>
                <w:lang w:eastAsia="es-CL"/>
              </w:rPr>
              <w:br/>
              <w:t>3. APOYAR EN TÉRMINOS TÉCNICOS  A CLIENTES INTERNOS Y EXTERNOS EN MATERIAS PROPIAS DE SU ESPECIALIDAD.</w:t>
            </w:r>
            <w:r w:rsidRPr="009C4515">
              <w:rPr>
                <w:rFonts w:ascii="Century Gothic" w:eastAsia="Times New Roman" w:hAnsi="Century Gothic" w:cs="Calibri"/>
                <w:color w:val="000000"/>
                <w:sz w:val="16"/>
                <w:szCs w:val="16"/>
                <w:lang w:eastAsia="es-CL"/>
              </w:rPr>
              <w:br/>
              <w:t>4. GESTIONAR LA COLABORACIÓN CON INSTITUCIONES PÚBLICAS Y PRIVADAS PARA LA RECOPILACIÓN DE INFORMACIÓN RELEVANTE PARA APOYAR LA PLANIFICACIÓN.</w:t>
            </w:r>
            <w:r w:rsidRPr="009C4515">
              <w:rPr>
                <w:rFonts w:ascii="Century Gothic" w:eastAsia="Times New Roman" w:hAnsi="Century Gothic" w:cs="Calibri"/>
                <w:color w:val="000000"/>
                <w:sz w:val="16"/>
                <w:szCs w:val="16"/>
                <w:lang w:eastAsia="es-CL"/>
              </w:rPr>
              <w:br/>
              <w:t>5. ADMINISTRAR LOS REQUERIMIENTOS ESPECÍFICOS DE LAS REGIONES EN MATERIAS PROPIAS DEL ÁREA.</w:t>
            </w:r>
            <w:r w:rsidRPr="009C4515">
              <w:rPr>
                <w:rFonts w:ascii="Century Gothic" w:eastAsia="Times New Roman" w:hAnsi="Century Gothic" w:cs="Calibri"/>
                <w:color w:val="000000"/>
                <w:sz w:val="16"/>
                <w:szCs w:val="16"/>
                <w:lang w:eastAsia="es-CL"/>
              </w:rPr>
              <w:br/>
              <w:t>6. ELABORAR CARTOGRAFÍA PRESUPUESTARIA DE: ANTEPROYECTO REGIONAL DE INVERSIONES (AR9... PROYECTO DE LEY DE PRESUPUESTOS CON LA NÓMINA DE PROYECTOS Y EL PROGRAMA PÚBLICO DE INVERSIÓN REGIONAL (PROPIR), DEL MINISTERIO PARA LA REGIÓN DONDE SE DESEMPEÑA.</w:t>
            </w:r>
            <w:r w:rsidRPr="009C4515">
              <w:rPr>
                <w:rFonts w:ascii="Century Gothic" w:eastAsia="Times New Roman" w:hAnsi="Century Gothic" w:cs="Calibri"/>
                <w:color w:val="000000"/>
                <w:sz w:val="16"/>
                <w:szCs w:val="16"/>
                <w:lang w:eastAsia="es-CL"/>
              </w:rPr>
              <w:br/>
              <w:t>7. ADMINISTRAR LA INFORMACIÓN TERRITORIAL REGIONAL, EN LA BASE DE DATOS GEOGRÁFICA DEL SIT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1.917.333</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JENNIFER ESCALANTE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SEGUIMIENTO AL PROGRAMA DE GOBIERNO, PLAN DEL BUEN VIVIR.</w:t>
            </w:r>
            <w:r w:rsidRPr="009C4515">
              <w:rPr>
                <w:rFonts w:ascii="Century Gothic" w:eastAsia="Times New Roman" w:hAnsi="Century Gothic" w:cs="Calibri"/>
                <w:color w:val="000000"/>
                <w:sz w:val="16"/>
                <w:szCs w:val="16"/>
                <w:lang w:eastAsia="es-CL"/>
              </w:rPr>
              <w:br/>
              <w:t xml:space="preserve">2. REALIZAR SEGUIMIENTO AL PROGRAMA DE GESTIÓN TERRITORIAL PARA ZONAS REZAGADAS, COSTA. </w:t>
            </w:r>
            <w:r w:rsidRPr="009C4515">
              <w:rPr>
                <w:rFonts w:ascii="Century Gothic" w:eastAsia="Times New Roman" w:hAnsi="Century Gothic" w:cs="Calibri"/>
                <w:color w:val="000000"/>
                <w:sz w:val="16"/>
                <w:szCs w:val="16"/>
                <w:lang w:eastAsia="es-CL"/>
              </w:rPr>
              <w:br/>
              <w:t xml:space="preserve">3. REALIZAR SEGUIMIENTO AL PROGRAMA DE GESTIÓN TERRITORIAL PARA ZONAS REZAGADAS, ENTRE LOS ANDES Y NAHUELBUTA. </w:t>
            </w:r>
            <w:r w:rsidRPr="009C4515">
              <w:rPr>
                <w:rFonts w:ascii="Century Gothic" w:eastAsia="Times New Roman" w:hAnsi="Century Gothic" w:cs="Calibri"/>
                <w:color w:val="000000"/>
                <w:sz w:val="16"/>
                <w:szCs w:val="16"/>
                <w:lang w:eastAsia="es-CL"/>
              </w:rPr>
              <w:br/>
              <w:t xml:space="preserve">4. SEGUIMIENTO Y CONTROL DE LA INFORMACIÓN RELACIONADA CON EL ANTEPROYECTO REGIONAL DE INVERSIONES, ARI Y PROGRAMA PÚBLICO DE INVERSIÓN REGIONAL, PROPIR. </w:t>
            </w:r>
            <w:r w:rsidRPr="009C4515">
              <w:rPr>
                <w:rFonts w:ascii="Century Gothic" w:eastAsia="Times New Roman" w:hAnsi="Century Gothic" w:cs="Calibri"/>
                <w:color w:val="000000"/>
                <w:sz w:val="16"/>
                <w:szCs w:val="16"/>
                <w:lang w:eastAsia="es-CL"/>
              </w:rPr>
              <w:br/>
              <w:t>5. EFECTUAR LABORES DE APOYO EN MATERIAS DE PLANIFICACIÓN Y PRESUPUESTO, ENTRE OTRAS SEGÚN SEA SOLICITADO POR 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1.390.066</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JOSÉ LARA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PROGRAMADOR INFORMÁTICO</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LEVANTAR LOS REQUERIMIENTOS, REALIZAR LOS AJUSTES A NIVEL DE BASE DE DATOS Y PROGRAMACIÓN EN LOS SISTEMAS INFORMÁTICOS QUE ADMINISTRA LA DIRECCIÓN DE PLANEAMIENTO.</w:t>
            </w:r>
            <w:r w:rsidRPr="009C4515">
              <w:rPr>
                <w:rFonts w:ascii="Century Gothic" w:eastAsia="Times New Roman" w:hAnsi="Century Gothic" w:cs="Calibri"/>
                <w:color w:val="000000"/>
                <w:sz w:val="16"/>
                <w:szCs w:val="16"/>
                <w:lang w:eastAsia="es-CL"/>
              </w:rPr>
              <w:br/>
              <w:t>2. ADMINISTRACIÓN DE LOS DATOS CONTENIDOS EN LOS SISTEMAS QUE ADMINISTRA LA DIRECCIÓN DE PLANEAMIENTO.</w:t>
            </w:r>
            <w:r w:rsidRPr="009C4515">
              <w:rPr>
                <w:rFonts w:ascii="Century Gothic" w:eastAsia="Times New Roman" w:hAnsi="Century Gothic" w:cs="Calibri"/>
                <w:color w:val="000000"/>
                <w:sz w:val="16"/>
                <w:szCs w:val="16"/>
                <w:lang w:eastAsia="es-CL"/>
              </w:rPr>
              <w:br/>
              <w:t>3. REALIZAR MANTENCIONES A LA BASE DE DATOS DE REPORTERÍA QUE ADMINISTRA LA DIRECCIÓN DE PLANEAMIENTO.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430.478</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JULIE FUENTEALBA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PROGRAMADOR INFORMÁTICO</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EL PROCESO REGIONAL MINISTERIAL DE ELABORACIÓN DEL PROYECTO DE PRESUPUESTO DE INVERSIONES MINISTERIAL PARA EL AÑO SIGUIENTE.</w:t>
            </w:r>
            <w:r w:rsidRPr="009C4515">
              <w:rPr>
                <w:rFonts w:ascii="Century Gothic" w:eastAsia="Times New Roman" w:hAnsi="Century Gothic" w:cs="Calibri"/>
                <w:color w:val="000000"/>
                <w:sz w:val="16"/>
                <w:szCs w:val="16"/>
                <w:lang w:eastAsia="es-CL"/>
              </w:rPr>
              <w:br/>
              <w:t>2. PLANIFICAR A MEDIANO PLAZO LA INFRAESTRUCTURA Y LA GESTIÓN DEL RECURSO HÍDRICO A NIVEL REGIONAL MINISTERIAL, CON ENFOQUE TERRITORIAL Y PARTICIPATIVO.</w:t>
            </w:r>
            <w:r w:rsidRPr="009C4515">
              <w:rPr>
                <w:rFonts w:ascii="Century Gothic" w:eastAsia="Times New Roman" w:hAnsi="Century Gothic" w:cs="Calibri"/>
                <w:color w:val="000000"/>
                <w:sz w:val="16"/>
                <w:szCs w:val="16"/>
                <w:lang w:eastAsia="es-CL"/>
              </w:rPr>
              <w:br/>
              <w:t>3. PARTICIPAR EN ACTIVIDADES RELACIONADAS CON EL FINANCIAMIENTO DE LA PLANIFICACIÓN ESTRATÉGICA, DE MEDIANO Y CORTO PLAZO EN LA REGIÓN, SERVICIO MOP, Y/U OTRO ORGANISMO EXTERNO AL MOP, SEGÚN CORRESPONDA.</w:t>
            </w:r>
            <w:r w:rsidRPr="009C4515">
              <w:rPr>
                <w:rFonts w:ascii="Century Gothic" w:eastAsia="Times New Roman" w:hAnsi="Century Gothic" w:cs="Calibri"/>
                <w:color w:val="000000"/>
                <w:sz w:val="16"/>
                <w:szCs w:val="16"/>
                <w:lang w:eastAsia="es-CL"/>
              </w:rPr>
              <w:br/>
              <w:t>4. GESTIONAR EL SEGUIMIENTO DE INVERSIONES Y EJECUCIÓN PRESUPUESTARIA DEL AÑO EN CURSO.</w:t>
            </w:r>
            <w:r w:rsidRPr="009C4515">
              <w:rPr>
                <w:rFonts w:ascii="Century Gothic" w:eastAsia="Times New Roman" w:hAnsi="Century Gothic" w:cs="Calibri"/>
                <w:color w:val="000000"/>
                <w:sz w:val="16"/>
                <w:szCs w:val="16"/>
                <w:lang w:eastAsia="es-CL"/>
              </w:rPr>
              <w:br/>
              <w:t>5. EFECTUAR ESTUDIOS DE TEMAS ESPECÍFICOS, A SOLICITUD DEL DIRECTOR/A REGIONAL, NACIONAL O POR INICIATIVA PROPIA, Y PROPONER MODELOS DE OPTIMIZACIÓN O DE MEJORA.</w:t>
            </w:r>
            <w:r w:rsidRPr="009C4515">
              <w:rPr>
                <w:rFonts w:ascii="Century Gothic" w:eastAsia="Times New Roman" w:hAnsi="Century Gothic" w:cs="Calibri"/>
                <w:color w:val="000000"/>
                <w:sz w:val="16"/>
                <w:szCs w:val="16"/>
                <w:lang w:eastAsia="es-CL"/>
              </w:rPr>
              <w:br/>
              <w:t>6. ELABORAR CON APOYO DEL EQUIPO DE TRABAJO, INFORMES DE GESTIÓN RELATIVO A LA ORGANIZACIÓN, PRODUCTOS INTERMEDIOS Y/O FINALES, VINCULADOS A USUARIOS Y/O CLIENTES INTERNOS O EXTERNOS, SITUACIONES DE FUTURO QUE INTERESEN A LA JEFATURA Y/O A LA ORGANIZACIÓN.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1.917.333</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MICHELLE ALEGRIA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REGIONAL DE TERRITORIO</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ELABORAR ANÁLISIS ESTADÍSTICO.</w:t>
            </w:r>
            <w:r w:rsidRPr="009C4515">
              <w:rPr>
                <w:rFonts w:ascii="Century Gothic" w:eastAsia="Times New Roman" w:hAnsi="Century Gothic" w:cs="Calibri"/>
                <w:color w:val="000000"/>
                <w:sz w:val="16"/>
                <w:szCs w:val="16"/>
                <w:lang w:eastAsia="es-CL"/>
              </w:rPr>
              <w:br/>
              <w:t>2. RECOLECCIÓN DE DATOS MINISTERIALES.</w:t>
            </w:r>
            <w:r w:rsidRPr="009C4515">
              <w:rPr>
                <w:rFonts w:ascii="Century Gothic" w:eastAsia="Times New Roman" w:hAnsi="Century Gothic" w:cs="Calibri"/>
                <w:color w:val="000000"/>
                <w:sz w:val="16"/>
                <w:szCs w:val="16"/>
                <w:lang w:eastAsia="es-CL"/>
              </w:rPr>
              <w:br/>
              <w:t>3. APOYAR EN TÉRMINOS TÉCNICOS A CLIENTES INTERNOS Y EXTERNOS EN MATERIAS PROPIAS DE SU ESPECIALIDAD.</w:t>
            </w:r>
            <w:r w:rsidRPr="009C4515">
              <w:rPr>
                <w:rFonts w:ascii="Century Gothic" w:eastAsia="Times New Roman" w:hAnsi="Century Gothic" w:cs="Calibri"/>
                <w:color w:val="000000"/>
                <w:sz w:val="16"/>
                <w:szCs w:val="16"/>
                <w:lang w:eastAsia="es-CL"/>
              </w:rPr>
              <w:br/>
              <w:t>4. GESTIONAR LA COLABORACIÓN CON INSTITUCIONES PÚBLICAS Y PRIVADAS, PARA LA RECOPILACIÓN DE INFORMACIÓN RELEVANTE PARA APOYAR LA PLANIFICACIÓN.</w:t>
            </w:r>
            <w:r w:rsidRPr="009C4515">
              <w:rPr>
                <w:rFonts w:ascii="Century Gothic" w:eastAsia="Times New Roman" w:hAnsi="Century Gothic" w:cs="Calibri"/>
                <w:color w:val="000000"/>
                <w:sz w:val="16"/>
                <w:szCs w:val="16"/>
                <w:lang w:eastAsia="es-CL"/>
              </w:rPr>
              <w:br/>
              <w:t>5. GESTIONAR UN REPOSITORIO ÚNICO DE DATOS PARA LA PLANIFICACIÓN, QUE SIRVA DE LÍNEA BASE PARA LOS ANÁLISIS EN EL TERRITORIO.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1.917.333</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PABLO VIDAL</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PROGRAMADOR INFORMÁTICO</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LEVANTAR LOS REQUERIMIENTOS, REALIZAR LOS AJUSTES A NIVEL DE BASE DE DATOS Y PROGRAMACIÓN DE SISTEMAS INFORMÁTICOS PARA INCORPORAR AJUSTES Y MANTENCIONES A LOS SISTEMAS QUE ADMINISTRA LA DIRECCIÓN DE PLANEAMIENTO.</w:t>
            </w:r>
            <w:r w:rsidRPr="009C4515">
              <w:rPr>
                <w:rFonts w:ascii="Century Gothic" w:eastAsia="Times New Roman" w:hAnsi="Century Gothic" w:cs="Calibri"/>
                <w:color w:val="000000"/>
                <w:sz w:val="16"/>
                <w:szCs w:val="16"/>
                <w:lang w:eastAsia="es-CL"/>
              </w:rPr>
              <w:br/>
              <w:t>2. REALIZAR MANTENCIONES A LA BD DE REPORTERÍA QUE ADMINISTRA LA DIRECCIÓN DE PLANEAMIENTO.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1.917.333</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RICARDO DAGUERRESSAR</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PROGRAMADOR INFORMÁTICO</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LEVANTAR LOS REQUERIMIENTOS, REALIZAR LOS AJUSTES A NIVEL DE BASE DE DATOS Y PROGRAMACIÓN DE SISTEMAS INFORMÁTICOS PARA INCORPORAR AJUSTES Y MANTENCIONES A LOS SISTEMAS QUE ADMINISTRA LA DIRECCIÓN DE PLANEAMIENTO.</w:t>
            </w:r>
            <w:r w:rsidRPr="009C4515">
              <w:rPr>
                <w:rFonts w:ascii="Century Gothic" w:eastAsia="Times New Roman" w:hAnsi="Century Gothic" w:cs="Calibri"/>
                <w:color w:val="000000"/>
                <w:sz w:val="16"/>
                <w:szCs w:val="16"/>
                <w:lang w:eastAsia="es-CL"/>
              </w:rPr>
              <w:br/>
              <w:t>2. REALIZAR MANTENCIONES A LA BD DE REPORTERÍA QUE ADMINISTRA LA DIRECCIÓN DE PLANEAMIENTO.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479.333</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RICARDO DAGUERRESSAR</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ESTADÍSTICO</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LEVANTAR LOS REQUERIMIENTOS, REALIZAR LOS AJUSTES A NIVEL DE BASE DE DATOS Y PROGRAMACIÓN DE SISTEMAS INFORMÁTICOS PARA INCORPORAR AJUSTES Y MANTENCIONES A LOS SISTEMAS QUE ADMINISTRA LA DIRECCIÓN DE PLANEAMIENTO.</w:t>
            </w:r>
            <w:r w:rsidRPr="009C4515">
              <w:rPr>
                <w:rFonts w:ascii="Century Gothic" w:eastAsia="Times New Roman" w:hAnsi="Century Gothic" w:cs="Calibri"/>
                <w:color w:val="000000"/>
                <w:sz w:val="16"/>
                <w:szCs w:val="16"/>
                <w:lang w:eastAsia="es-CL"/>
              </w:rPr>
              <w:br/>
              <w:t>2. ADMINISTRACIÓN DE LOS DATOS CONTENIDOS EN LOS SISTEMAS QUE ADMINISTRA LA DIRECCIÓN DE PLANEAMIENTO.</w:t>
            </w:r>
            <w:r w:rsidRPr="009C4515">
              <w:rPr>
                <w:rFonts w:ascii="Century Gothic" w:eastAsia="Times New Roman" w:hAnsi="Century Gothic" w:cs="Calibri"/>
                <w:color w:val="000000"/>
                <w:sz w:val="16"/>
                <w:szCs w:val="16"/>
                <w:lang w:eastAsia="es-CL"/>
              </w:rPr>
              <w:br/>
              <w:t>3. REALIZAR MANTENCIONES A LA BD DE REPORTERÍA QUE ADMINISTRA LA DIRECCIÓN DE PLANEAMIENTO.</w:t>
            </w:r>
            <w:r w:rsidRPr="009C4515">
              <w:rPr>
                <w:rFonts w:ascii="Century Gothic" w:eastAsia="Times New Roman" w:hAnsi="Century Gothic" w:cs="Calibri"/>
                <w:color w:val="000000"/>
                <w:sz w:val="16"/>
                <w:szCs w:val="16"/>
                <w:lang w:eastAsia="es-CL"/>
              </w:rPr>
              <w:br/>
              <w:t>4.  APOYO TÉCNICO A NIVEL DE PROCEDIMIENTOS Y FUNCIONES QUE CONTIENE EL SISTEMA SAFI.</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2.384.187</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ROBERTO PEÑAILILLO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INFORMACIÓN</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EJERCER COMO CONTRAPARTE TÉCNICA CON LA SUBDIRECCIÓN DE INFORMÁTICA Y TELECOMUNICACIONES (SDIT) DE LA SUBSECRETARÍA, PARA EL PROCESO DE MIGRACIÓN A WORDPRESS DE LA PÁGINA WEB DE LA DIRECCIÓN DE PLANEAMIENTO, VELANDO QUE TODA LA INFORMACIÓN QUE ACTUALMENTE SE DISPONE EN ELLA SE MANTENGA.</w:t>
            </w:r>
            <w:r w:rsidRPr="009C4515">
              <w:rPr>
                <w:rFonts w:ascii="Century Gothic" w:eastAsia="Times New Roman" w:hAnsi="Century Gothic" w:cs="Calibri"/>
                <w:color w:val="000000"/>
                <w:sz w:val="16"/>
                <w:szCs w:val="16"/>
                <w:lang w:eastAsia="es-CL"/>
              </w:rPr>
              <w:br/>
              <w:t>2. APOYO EN UN REORDENAMIENTO DE LA ESTRUCTURA DE LA INFORMACIÓN, QUE FACILITE EL ACCESO A ELLA POR PARTE DE LOS CIUDADANOS.</w:t>
            </w:r>
            <w:r w:rsidRPr="009C4515">
              <w:rPr>
                <w:rFonts w:ascii="Century Gothic" w:eastAsia="Times New Roman" w:hAnsi="Century Gothic" w:cs="Calibri"/>
                <w:color w:val="000000"/>
                <w:sz w:val="16"/>
                <w:szCs w:val="16"/>
                <w:lang w:eastAsia="es-CL"/>
              </w:rPr>
              <w:br/>
              <w:t>3. SUBIR AL SITIO WEB LA INFORMACIÓN SOLICITADA POR LOS DEPARTAMENTOS PERTENECIENTES A LA DIRECCIÓN  DE PLANEAMIENTO.</w:t>
            </w:r>
            <w:r w:rsidRPr="009C4515">
              <w:rPr>
                <w:rFonts w:ascii="Century Gothic" w:eastAsia="Times New Roman" w:hAnsi="Century Gothic" w:cs="Calibri"/>
                <w:color w:val="000000"/>
                <w:sz w:val="16"/>
                <w:szCs w:val="16"/>
                <w:lang w:eastAsia="es-CL"/>
              </w:rPr>
              <w:br/>
              <w:t>4. HACER LAS MODIFICACIONES Y MEJORAS QUE SE REQUIERAN AL SITIO WEB DE PLANEAMIENTO.</w:t>
            </w:r>
            <w:r w:rsidRPr="009C4515">
              <w:rPr>
                <w:rFonts w:ascii="Century Gothic" w:eastAsia="Times New Roman" w:hAnsi="Century Gothic" w:cs="Calibri"/>
                <w:color w:val="000000"/>
                <w:sz w:val="16"/>
                <w:szCs w:val="16"/>
                <w:lang w:eastAsia="es-CL"/>
              </w:rPr>
              <w:br/>
              <w:t>5. APOYAR EN ASPECTOS TÉCNICOS DE PROGRAMACIÓN EN AMBIENTE FRONT END PARA LA MEJORA DE LA INTRANET NACIONAL Y DE LAS 16 DIRECCIONES REGIONALES DE PLANEAMIENTO.</w:t>
            </w:r>
            <w:r w:rsidRPr="009C4515">
              <w:rPr>
                <w:rFonts w:ascii="Century Gothic" w:eastAsia="Times New Roman" w:hAnsi="Century Gothic" w:cs="Calibri"/>
                <w:color w:val="000000"/>
                <w:sz w:val="16"/>
                <w:szCs w:val="16"/>
                <w:lang w:eastAsia="es-CL"/>
              </w:rPr>
              <w:br/>
              <w:t>6. COORDINARSE PARA EL BUEN DESEMPEÑO DE SUS TAREAS CON LOS RESPECTIVOS JEFES DE DEPARTAMENTOS, UNIDADES; ENCARGADA DE COMUNICACIONES Y DIRECTORES REGIONALES DE LA DIRECCIÓN DE PLANEAMIENTO, ASÍ COMO, CON LA SUBDIRECCIÓN DE INFORMÁTICA Y TELECOMUNICACIONES DE LA SUBSECRETARIA Y CON OTROS SERVICIOS DEL MINISTERIO.</w:t>
            </w:r>
            <w:r w:rsidRPr="009C4515">
              <w:rPr>
                <w:rFonts w:ascii="Century Gothic" w:eastAsia="Times New Roman" w:hAnsi="Century Gothic" w:cs="Calibri"/>
                <w:color w:val="000000"/>
                <w:sz w:val="16"/>
                <w:szCs w:val="16"/>
                <w:lang w:eastAsia="es-CL"/>
              </w:rPr>
              <w:br/>
              <w:t>7. REALIZAR LAS TAREAS ENCOMENDADAS POR LA JEFA DE LA DIVISIÓN DE PLANIFICACIÓN ESTRATÉGICA Y PRESUPUESTO, EN EL MARCO DE LAS LABORES Y FUNCIONES ANTES INDICADAS.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2.065.430</w:t>
            </w:r>
          </w:p>
        </w:tc>
      </w:tr>
      <w:tr w:rsidR="009C4515" w:rsidRPr="009C4515" w:rsidTr="009C4515">
        <w:trPr>
          <w:trHeight w:val="360"/>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SEBASTIÁN COÑA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REGIONAL DE PLANIFICACIÓN Y PRESUPUESTO</w:t>
            </w:r>
          </w:p>
        </w:tc>
        <w:tc>
          <w:tcPr>
            <w:tcW w:w="3000" w:type="pct"/>
            <w:shd w:val="clear" w:color="auto" w:fill="auto"/>
            <w:noWrap/>
            <w:vAlign w:val="center"/>
            <w:hideMark/>
          </w:tcPr>
          <w:p w:rsidR="009C4515" w:rsidRPr="009C4515" w:rsidRDefault="009C4515" w:rsidP="009C4515">
            <w:pPr>
              <w:spacing w:after="0" w:line="240" w:lineRule="auto"/>
              <w:jc w:val="both"/>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MANTENER ACTUALIZADOS LOS SISTEMAS DE GESTIÓN DE INFORMACIÓN DE LA DIRECCIÓN DE PLANEAMIENTO.</w:t>
            </w:r>
            <w:r w:rsidRPr="009C4515">
              <w:rPr>
                <w:rFonts w:ascii="Century Gothic" w:eastAsia="Times New Roman" w:hAnsi="Century Gothic" w:cs="Calibri"/>
                <w:color w:val="000000"/>
                <w:sz w:val="16"/>
                <w:szCs w:val="16"/>
                <w:lang w:eastAsia="es-CL"/>
              </w:rPr>
              <w:br/>
              <w:t>2. GESTIONAR Y EJECUTAR PROCESOS DE BÚSQUEDA DE INFORMACIÓN DOCUMENTAL EN LOS DIFERENTES REPOSITORIOS.</w:t>
            </w:r>
            <w:r w:rsidRPr="009C4515">
              <w:rPr>
                <w:rFonts w:ascii="Century Gothic" w:eastAsia="Times New Roman" w:hAnsi="Century Gothic" w:cs="Calibri"/>
                <w:color w:val="000000"/>
                <w:sz w:val="16"/>
                <w:szCs w:val="16"/>
                <w:lang w:eastAsia="es-CL"/>
              </w:rPr>
              <w:br/>
              <w:t>3. GESTIONAR Y EJECUTAR TRABAJOS EN LA IMPLEMENTACIÓN DE LEY N° 21.180 DE TRANSFORMACIÓN DIGITAL DEL ESTADO EN LA DIRECCIÓN DE PLANEAMIENTO.</w:t>
            </w:r>
            <w:r w:rsidRPr="009C4515">
              <w:rPr>
                <w:rFonts w:ascii="Century Gothic" w:eastAsia="Times New Roman" w:hAnsi="Century Gothic" w:cs="Calibri"/>
                <w:color w:val="000000"/>
                <w:sz w:val="16"/>
                <w:szCs w:val="16"/>
                <w:lang w:eastAsia="es-CL"/>
              </w:rPr>
              <w:br/>
              <w:t>4. COLABORAR ACTIVAMENTE EN LA ACTUALIZACIÓN DE INFORMACIÓN ORIENTADA A LAS AUTORIDADES Y A LA CIUDADANÍA.</w:t>
            </w:r>
            <w:r w:rsidRPr="009C4515">
              <w:rPr>
                <w:rFonts w:ascii="Century Gothic" w:eastAsia="Times New Roman" w:hAnsi="Century Gothic" w:cs="Calibri"/>
                <w:color w:val="000000"/>
                <w:sz w:val="16"/>
                <w:szCs w:val="16"/>
                <w:lang w:eastAsia="es-CL"/>
              </w:rPr>
              <w:br/>
              <w:t>5. ASESORAR EN ACTIVIDADES DE DEFINICIÓN Y OPERACIÓN DEL SISTEMA DE GESTIÓN DOCUMENTAL</w:t>
            </w:r>
            <w:r w:rsidRPr="009C4515">
              <w:rPr>
                <w:rFonts w:ascii="Century Gothic" w:eastAsia="Times New Roman" w:hAnsi="Century Gothic" w:cs="Calibri"/>
                <w:color w:val="000000"/>
                <w:sz w:val="16"/>
                <w:szCs w:val="16"/>
                <w:lang w:eastAsia="es-CL"/>
              </w:rPr>
              <w:br/>
              <w:t>(SG4. PARA ADMINISTRAR FLUJO DE DOCUMENTOS.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1.339.368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ALDANA VALLEJOS ALEXIS ZACARIAS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2.372.649</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ALVAREZ HALLES GUIDO ERNESTO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EN CALIDAD DE IF,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3.004.188</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BRANTES ROJAS MACARENA SOLEDAD</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CONSULTORÍA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2.188.782</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BURGOS CARO NELSON GIOVANNI</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EL CUMPLIMIENTO DE LA NORMATIVA Y PROCEDIMIENTOS MINISTERIALES VIGENTES.</w:t>
            </w:r>
            <w:r w:rsidRPr="009C4515">
              <w:rPr>
                <w:rFonts w:ascii="Century Gothic" w:eastAsia="Times New Roman" w:hAnsi="Century Gothic" w:cs="Calibri"/>
                <w:color w:val="000000"/>
                <w:sz w:val="16"/>
                <w:szCs w:val="16"/>
                <w:lang w:eastAsia="es-CL"/>
              </w:rPr>
              <w:br/>
              <w:t>2. PLANIFICAR LAS ACTIVIDADES DE LOS PROYECTOS A SU CARGO, SEGÚN LOS OBJETIVOS DEFINIDOS EN LOS BASES DE LICITACIÓN.</w:t>
            </w:r>
            <w:r w:rsidRPr="009C4515">
              <w:rPr>
                <w:rFonts w:ascii="Century Gothic" w:eastAsia="Times New Roman" w:hAnsi="Century Gothic" w:cs="Calibri"/>
                <w:color w:val="000000"/>
                <w:sz w:val="16"/>
                <w:szCs w:val="16"/>
                <w:lang w:eastAsia="es-CL"/>
              </w:rPr>
              <w:br/>
              <w:t>3. GESTIONAR LOS RECURSOS REQUERIDOS PARA APOYAR LA LABOR DE FISCALIZACIÓN DE LOS PROYECTOS A SU CARGO.</w:t>
            </w:r>
            <w:r w:rsidRPr="009C4515">
              <w:rPr>
                <w:rFonts w:ascii="Century Gothic" w:eastAsia="Times New Roman" w:hAnsi="Century Gothic" w:cs="Calibri"/>
                <w:color w:val="000000"/>
                <w:sz w:val="16"/>
                <w:szCs w:val="16"/>
                <w:lang w:eastAsia="es-CL"/>
              </w:rPr>
              <w:br/>
              <w:t>4. REALIZAR LA SUPERVISIÓN TÉCNICA EN MATERIAS PROPIAS DE SU ESPECIALIDAD Y CUMPLIMIENTO DE LAS EXIGENCIAS ADMINISTRATIVAS.</w:t>
            </w:r>
            <w:r w:rsidRPr="009C4515">
              <w:rPr>
                <w:rFonts w:ascii="Century Gothic" w:eastAsia="Times New Roman" w:hAnsi="Century Gothic" w:cs="Calibri"/>
                <w:color w:val="000000"/>
                <w:sz w:val="16"/>
                <w:szCs w:val="16"/>
                <w:lang w:eastAsia="es-CL"/>
              </w:rPr>
              <w:br/>
              <w:t>5. ELABORAR LOS DOCUMENTOS PARA LICITACIÓN DE CONSULTORÍAS.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2.280.715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CARVAJAL ARDILES ROBERTO ANDRÉS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DIRECCIÓN REGIONAL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QUE LOS CONTRATOS DE OBRA Y CONSULTORÍA SE DESARROLLEN CON PLENO CUMPLIMIENTO DE LOS REGLAMENTOS, NORMAS VIGENTES, BASES ADMINISTRATIVAS Y/O ANTECEDENTES DE CONTRATACIÓN.</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r w:rsidRPr="009C4515">
              <w:rPr>
                <w:rFonts w:ascii="Century Gothic" w:eastAsia="Times New Roman" w:hAnsi="Century Gothic" w:cs="Calibri"/>
                <w:color w:val="000000"/>
                <w:sz w:val="16"/>
                <w:szCs w:val="16"/>
                <w:lang w:eastAsia="es-CL"/>
              </w:rPr>
              <w:br/>
              <w:t>3. APOYAR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DEL PRESUPUESTO ASIGNADO AL CONTRATO.</w:t>
            </w:r>
            <w:r w:rsidRPr="009C4515">
              <w:rPr>
                <w:rFonts w:ascii="Century Gothic" w:eastAsia="Times New Roman" w:hAnsi="Century Gothic" w:cs="Calibri"/>
                <w:color w:val="000000"/>
                <w:sz w:val="16"/>
                <w:szCs w:val="16"/>
                <w:lang w:eastAsia="es-CL"/>
              </w:rPr>
              <w:br/>
              <w:t>6. APOYAR REGLAMENTARIAMENTE Y ADMINISTRATIVAMENTE EL PROCESO DE PAGOS, ACTUALIZACIÓN DE SISTEMAS Y/O MODIFICACIÓN PARA CADA CONTRATO DE OBRAS, CONSULTORÍA O ASESORÍA.</w:t>
            </w:r>
            <w:r w:rsidRPr="009C4515">
              <w:rPr>
                <w:rFonts w:ascii="Century Gothic" w:eastAsia="Times New Roman" w:hAnsi="Century Gothic" w:cs="Calibri"/>
                <w:color w:val="000000"/>
                <w:sz w:val="16"/>
                <w:szCs w:val="16"/>
                <w:lang w:eastAsia="es-CL"/>
              </w:rPr>
              <w:br/>
              <w:t>7. APOYAR NORMATIVAMENTE LAS CONTRATACIONES DE PRESTACIONES DE SERVICIO REGIDAS POR LA LEY DE COMPRAS PÚBLICAS Y SU REGLAMENTO</w:t>
            </w:r>
            <w:r w:rsidRPr="009C4515">
              <w:rPr>
                <w:rFonts w:ascii="Century Gothic" w:eastAsia="Times New Roman" w:hAnsi="Century Gothic" w:cs="Calibri"/>
                <w:color w:val="000000"/>
                <w:sz w:val="16"/>
                <w:szCs w:val="16"/>
                <w:lang w:eastAsia="es-CL"/>
              </w:rPr>
              <w:br/>
              <w:t>8. VELAR QUE LOS CONTRATOS DE OBRA Y CONSULTORÍA SE DESARROLLEN CON PLENO CUMPLIMIENTO DE LOS REGLAMENTOS, NORMAS VIGENTES, BASES ADMINISTRATIVAS Y/O ANTECEDENTES DE CONTRATACIÓN.</w:t>
            </w:r>
            <w:r w:rsidRPr="009C4515">
              <w:rPr>
                <w:rFonts w:ascii="Century Gothic" w:eastAsia="Times New Roman" w:hAnsi="Century Gothic" w:cs="Calibri"/>
                <w:color w:val="000000"/>
                <w:sz w:val="16"/>
                <w:szCs w:val="16"/>
                <w:lang w:eastAsia="es-CL"/>
              </w:rPr>
              <w:br/>
              <w:t>9. APOYAR A LAS UNIDADES TÉCNICAS EN EL PROCESO DE INVERSIÓN, REGULADO POR EL SISTEMA NACIONAL DE INVERSIÓN PÚBLICA (SNI).</w:t>
            </w:r>
            <w:r w:rsidRPr="009C4515">
              <w:rPr>
                <w:rFonts w:ascii="Century Gothic" w:eastAsia="Times New Roman" w:hAnsi="Century Gothic" w:cs="Calibri"/>
                <w:color w:val="000000"/>
                <w:sz w:val="16"/>
                <w:szCs w:val="16"/>
                <w:lang w:eastAsia="es-CL"/>
              </w:rPr>
              <w:br/>
              <w:t>10. APOYAR PROCESO DE CONTROL DEL GASTO Y SEGUIMIENTO DE LAS INVERSIONES.</w:t>
            </w:r>
            <w:r w:rsidRPr="009C4515">
              <w:rPr>
                <w:rFonts w:ascii="Century Gothic" w:eastAsia="Times New Roman" w:hAnsi="Century Gothic" w:cs="Calibri"/>
                <w:color w:val="000000"/>
                <w:sz w:val="16"/>
                <w:szCs w:val="16"/>
                <w:lang w:eastAsia="es-CL"/>
              </w:rPr>
              <w:br/>
              <w:t>11. VELAR POR EL CUMPLIMIENTO DE LAS BASES DE LICITACIÓN DE LOS CONTRATOS.</w:t>
            </w:r>
            <w:r w:rsidRPr="009C4515">
              <w:rPr>
                <w:rFonts w:ascii="Century Gothic" w:eastAsia="Times New Roman" w:hAnsi="Century Gothic" w:cs="Calibri"/>
                <w:color w:val="000000"/>
                <w:sz w:val="16"/>
                <w:szCs w:val="16"/>
                <w:lang w:eastAsia="es-CL"/>
              </w:rPr>
              <w:br/>
              <w:t>12. CONTROLAR LA EJECUCIÓN DEL PRESUPUESTO ASIGNADO AL CONTRATO.</w:t>
            </w:r>
            <w:r w:rsidRPr="009C4515">
              <w:rPr>
                <w:rFonts w:ascii="Century Gothic" w:eastAsia="Times New Roman" w:hAnsi="Century Gothic" w:cs="Calibri"/>
                <w:color w:val="000000"/>
                <w:sz w:val="16"/>
                <w:szCs w:val="16"/>
                <w:lang w:eastAsia="es-CL"/>
              </w:rPr>
              <w:br/>
              <w:t>13. APOYAR REGLAMENTARIAMENTE Y ADMINISTRATIVAMENTE EL PROCESO DE PAGOS, ACTUALIZACIÓN DE SISTEMAS Y/O MODIFICACIÓN PARA CADA CONTRATO DE OBRAS, CONSULTORÍA O ASESORÍA.</w:t>
            </w:r>
            <w:r w:rsidRPr="009C4515">
              <w:rPr>
                <w:rFonts w:ascii="Century Gothic" w:eastAsia="Times New Roman" w:hAnsi="Century Gothic" w:cs="Calibri"/>
                <w:color w:val="000000"/>
                <w:sz w:val="16"/>
                <w:szCs w:val="16"/>
                <w:lang w:eastAsia="es-CL"/>
              </w:rPr>
              <w:br/>
              <w:t>14. APOYAR NORMATIVAMENTE LAS CONTRATACIONES DE PRESTACIONES DE SERVICIO REGIDAS POR LA LEY DE COMPRAS PÚBLICAS Y SU REGLAMENTO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2.372.649</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CASTILLO MELLADO ROBERTO MARCELO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COMUNITARIO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RECOPILAR ANTECEDENTES PRESENTADOS POR LOS SSR PARA EL REGISTRO DE OPERADORES.</w:t>
            </w:r>
            <w:r w:rsidRPr="009C4515">
              <w:rPr>
                <w:rFonts w:ascii="Century Gothic" w:eastAsia="Times New Roman" w:hAnsi="Century Gothic" w:cs="Calibri"/>
                <w:color w:val="000000"/>
                <w:sz w:val="16"/>
                <w:szCs w:val="16"/>
                <w:lang w:eastAsia="es-CL"/>
              </w:rPr>
              <w:br/>
              <w:t>2. RECOPILAR, SISTEMATIZAR Y ACTUALIZAR LA INFORMACIÓN DE LOS SSR PARA LOS CONSEJOS CONSULTIVOS.</w:t>
            </w:r>
            <w:r w:rsidRPr="009C4515">
              <w:rPr>
                <w:rFonts w:ascii="Century Gothic" w:eastAsia="Times New Roman" w:hAnsi="Century Gothic" w:cs="Calibri"/>
                <w:color w:val="000000"/>
                <w:sz w:val="16"/>
                <w:szCs w:val="16"/>
                <w:lang w:eastAsia="es-CL"/>
              </w:rPr>
              <w:br/>
              <w:t>3. ELABORAR EL CONSOLIDADO DE LA TOTALIDAD DE LOS SSR DE LA REGIÓN CON INFORMACIÓN RELEVANTE PARA EL SERVICIO.</w:t>
            </w:r>
            <w:r w:rsidRPr="009C4515">
              <w:rPr>
                <w:rFonts w:ascii="Century Gothic" w:eastAsia="Times New Roman" w:hAnsi="Century Gothic" w:cs="Calibri"/>
                <w:color w:val="000000"/>
                <w:sz w:val="16"/>
                <w:szCs w:val="16"/>
                <w:lang w:eastAsia="es-CL"/>
              </w:rPr>
              <w:br/>
              <w:t>4. ATENCIÓN DE USUARIOS Y ORGANIZACIONES APR, QUE SOLICITAN TRAMITACIONES Y ATENCIONES EN EL SERVICIO.</w:t>
            </w:r>
            <w:r w:rsidRPr="009C4515">
              <w:rPr>
                <w:rFonts w:ascii="Century Gothic" w:eastAsia="Times New Roman" w:hAnsi="Century Gothic" w:cs="Calibri"/>
                <w:color w:val="000000"/>
                <w:sz w:val="16"/>
                <w:szCs w:val="16"/>
                <w:lang w:eastAsia="es-CL"/>
              </w:rPr>
              <w:br/>
              <w:t>5. RECEPCIÓN DE FACTIBILIDADES Y SU TRAMITACIÓN ADMINISTRATIVA A TRAVÉS DE SISTEMAS DOH – SSR.</w:t>
            </w:r>
            <w:r w:rsidRPr="009C4515">
              <w:rPr>
                <w:rFonts w:ascii="Century Gothic" w:eastAsia="Times New Roman" w:hAnsi="Century Gothic" w:cs="Calibri"/>
                <w:color w:val="000000"/>
                <w:sz w:val="16"/>
                <w:szCs w:val="16"/>
                <w:lang w:eastAsia="es-CL"/>
              </w:rPr>
              <w:br/>
              <w:t>6. APOYO AL EQUIPO PROFESIONAL EN LA SISTEMATIZACIÓN DE NECESIDADES Y DEMANDAS DE ORGANIZACIONES E INSTITUCIONES EN MESAS HÍDRICA TERRITORIALES.</w:t>
            </w:r>
            <w:r w:rsidRPr="009C4515">
              <w:rPr>
                <w:rFonts w:ascii="Century Gothic" w:eastAsia="Times New Roman" w:hAnsi="Century Gothic" w:cs="Calibri"/>
                <w:color w:val="000000"/>
                <w:sz w:val="16"/>
                <w:szCs w:val="16"/>
                <w:lang w:eastAsia="es-CL"/>
              </w:rPr>
              <w:br/>
              <w:t>7. APOYO AL EQUIPO DE GESTIÓN COMUNITARIA EN LAS ACTIVIDADES PENDIENTES DEL CONVENIO – ASESORÍA Y ASISTENCIA, Y EN EL CIERRE DEL MISMO.</w:t>
            </w:r>
            <w:r w:rsidRPr="009C4515">
              <w:rPr>
                <w:rFonts w:ascii="Century Gothic" w:eastAsia="Times New Roman" w:hAnsi="Century Gothic" w:cs="Calibri"/>
                <w:color w:val="000000"/>
                <w:sz w:val="16"/>
                <w:szCs w:val="16"/>
                <w:lang w:eastAsia="es-CL"/>
              </w:rPr>
              <w:br/>
              <w:t>8. APOYO EN RESPUESTA DE SIAC.</w:t>
            </w:r>
            <w:r w:rsidRPr="009C4515">
              <w:rPr>
                <w:rFonts w:ascii="Century Gothic" w:eastAsia="Times New Roman" w:hAnsi="Century Gothic" w:cs="Calibri"/>
                <w:color w:val="000000"/>
                <w:sz w:val="16"/>
                <w:szCs w:val="16"/>
                <w:lang w:eastAsia="es-CL"/>
              </w:rPr>
              <w:br/>
              <w:t>9. APOYO A DIRECTOR REGIONAL EN LA SOLUCIÓN DE CONFLICTOS DE LOS SSR.</w:t>
            </w:r>
            <w:r w:rsidRPr="009C4515">
              <w:rPr>
                <w:rFonts w:ascii="Century Gothic" w:eastAsia="Times New Roman" w:hAnsi="Century Gothic" w:cs="Calibri"/>
                <w:color w:val="000000"/>
                <w:sz w:val="16"/>
                <w:szCs w:val="16"/>
                <w:lang w:eastAsia="es-CL"/>
              </w:rPr>
              <w:br/>
              <w:t>10. ENCARGADO DE LA ELABORACIÓN DE MATERIAL PPT.</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2.183.167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CLAROS DÍAZ LEONEL</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 ASESORÍA EN TERRENO Y OFICINA EN LA INTERPRETACIÓN Y APLICACIÓN DE TODA LA NORMATIVA VIGENTE EN MATERIAS  DE GESTIÓN COMUNITARIA Y PARTICIPACIÓN CIUDADANA.</w:t>
            </w:r>
            <w:r w:rsidRPr="009C4515">
              <w:rPr>
                <w:rFonts w:ascii="Century Gothic" w:eastAsia="Times New Roman" w:hAnsi="Century Gothic" w:cs="Calibri"/>
                <w:color w:val="000000"/>
                <w:sz w:val="16"/>
                <w:szCs w:val="16"/>
                <w:lang w:eastAsia="es-CL"/>
              </w:rPr>
              <w:br/>
              <w:t xml:space="preserve">2. GENERA DOCUMENTOS TÉCNICOS (OFICIOS O MINUTAS) CON INSTRUCCIONES RESPECTO DE LA IMPLEMENTACIÓN DE POLÍTICAS EN EL PROCESO DE ASESORÍA A LAS ORGANIZACIONES QUE ADMINISTRAN SISTEMAS DE APR, </w:t>
            </w:r>
            <w:r w:rsidRPr="009C4515">
              <w:rPr>
                <w:rFonts w:ascii="Century Gothic" w:eastAsia="Times New Roman" w:hAnsi="Century Gothic" w:cs="Calibri"/>
                <w:color w:val="000000"/>
                <w:sz w:val="16"/>
                <w:szCs w:val="16"/>
                <w:lang w:eastAsia="es-CL"/>
              </w:rPr>
              <w:br/>
              <w:t>3. ELABORA RESPUESTAS REQUERIDAS PARA LAS AUTORIDADES O LA COMUNIDAD SOBRE TEMAS ESPECÍFICOS (MARCO LEGAL VIGENTE, DISCREPANCIAS, REGULACIÓN DEL SECTOR) RELACIONADOS CON LOS SISTEMAS DE AGUA POTABLE RURAL Y AGUAS SERVIDAS DEPENDIENTES DE ESTE SERVICIO.</w:t>
            </w:r>
            <w:r w:rsidRPr="009C4515">
              <w:rPr>
                <w:rFonts w:ascii="Century Gothic" w:eastAsia="Times New Roman" w:hAnsi="Century Gothic" w:cs="Calibri"/>
                <w:color w:val="000000"/>
                <w:sz w:val="16"/>
                <w:szCs w:val="16"/>
                <w:lang w:eastAsia="es-CL"/>
              </w:rPr>
              <w:br/>
              <w:t>4. GESTIONA Y ASESORA RESPECTO DE LA FORMACIÓN Y FUNCIONAMIENTO DEL COSOC REGIONAL.</w:t>
            </w:r>
            <w:r w:rsidRPr="009C4515">
              <w:rPr>
                <w:rFonts w:ascii="Century Gothic" w:eastAsia="Times New Roman" w:hAnsi="Century Gothic" w:cs="Calibri"/>
                <w:color w:val="000000"/>
                <w:sz w:val="16"/>
                <w:szCs w:val="16"/>
                <w:lang w:eastAsia="es-CL"/>
              </w:rPr>
              <w:br/>
              <w:t>5. SUPERVISA A COMITÉS Y COOPERATIVAS EN MATERIA DE GESTIÓN, GOBERNANZA Y ADMINISTRACIÓN.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2.468.958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CORDOVA FERNÁNDEZ CLAUDIA LORENA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APOYAR LA GESTIÓN DE LA UNIDAD DE CAUCE Y DRENAJE URBANO DE LA DIRECCIÓN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2.280.715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CORREA JORQUERA SEBASTIÁN</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2.311.360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DAVINSON CHÁVEZ GABRIEL</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r>
            <w:bookmarkStart w:id="0" w:name="_GoBack"/>
            <w:bookmarkEnd w:id="0"/>
            <w:r w:rsidRPr="009C4515">
              <w:rPr>
                <w:rFonts w:ascii="Century Gothic" w:eastAsia="Times New Roman" w:hAnsi="Century Gothic" w:cs="Calibri"/>
                <w:color w:val="000000"/>
                <w:sz w:val="16"/>
                <w:szCs w:val="16"/>
                <w:lang w:eastAsia="es-CL"/>
              </w:rP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2.280.715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DURAN PACHECO CARLA IVONNE</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2.311.360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ELGUEDA LEZANA MAURICIO ANDRÉS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INSPECCIÓN FISCAL DE CONTRATOS GESTIONADOS POR LA DIRECCIÓN REGIONAL.</w:t>
            </w:r>
            <w:r w:rsidRPr="009C4515">
              <w:rPr>
                <w:rFonts w:ascii="Century Gothic" w:eastAsia="Times New Roman" w:hAnsi="Century Gothic" w:cs="Calibri"/>
                <w:color w:val="000000"/>
                <w:sz w:val="16"/>
                <w:szCs w:val="16"/>
                <w:lang w:eastAsia="es-CL"/>
              </w:rPr>
              <w:br/>
              <w:t>2. PREPARACIÓN DE ANTECEDENTES DE LICITACIÓN DE OBRAS Y CONSULTORÍAS.</w:t>
            </w:r>
            <w:r w:rsidRPr="009C4515">
              <w:rPr>
                <w:rFonts w:ascii="Century Gothic" w:eastAsia="Times New Roman" w:hAnsi="Century Gothic" w:cs="Calibri"/>
                <w:color w:val="000000"/>
                <w:sz w:val="16"/>
                <w:szCs w:val="16"/>
                <w:lang w:eastAsia="es-CL"/>
              </w:rPr>
              <w:br/>
              <w:t>3. GESTIÓN DE RECURSOS ANTE EL MINISTERIO DE DESARROLLO SOCIAL Y FAMILIA.</w:t>
            </w:r>
            <w:r w:rsidRPr="009C4515">
              <w:rPr>
                <w:rFonts w:ascii="Century Gothic" w:eastAsia="Times New Roman" w:hAnsi="Century Gothic" w:cs="Calibri"/>
                <w:color w:val="000000"/>
                <w:sz w:val="16"/>
                <w:szCs w:val="16"/>
                <w:lang w:eastAsia="es-CL"/>
              </w:rPr>
              <w:br/>
              <w:t>4. PARTICIPACIÓN EN COMISIONES DE APERTURAS, EVALUACIÓN DE OFERTAS Y RECEPCIÓN DE OBRAS.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2.433.938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ESPEJO SAAVEDRA VICTORIA ALEJANDRA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2.280.715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ESPINOZA PARDO DAVID ALEJANDRO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DIRECCIÓN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br/>
              <w:t>1. INSPECCIÓN FISCAL DE CONTRATOS DE OBRAS DE CONSERVACIÓN DE RIBERAS Y/O RED PRIMARIA DE AGUAS LLUVIAS.</w:t>
            </w:r>
            <w:r w:rsidRPr="009C4515">
              <w:rPr>
                <w:rFonts w:ascii="Century Gothic" w:eastAsia="Times New Roman" w:hAnsi="Century Gothic" w:cs="Calibri"/>
                <w:color w:val="000000"/>
                <w:sz w:val="16"/>
                <w:szCs w:val="16"/>
                <w:lang w:eastAsia="es-CL"/>
              </w:rPr>
              <w:br/>
              <w:t>2. PREPARACIÓN DE ANTECEDENTES PARA LICITACIÓN DE CONTRATOS DE OBRAS DE CONSERVACIÓN DE RIBERAS Y/O RED PRIMARIA DE AGUAS LLUVIAS.</w:t>
            </w:r>
            <w:r w:rsidRPr="009C4515">
              <w:rPr>
                <w:rFonts w:ascii="Century Gothic" w:eastAsia="Times New Roman" w:hAnsi="Century Gothic" w:cs="Calibri"/>
                <w:color w:val="000000"/>
                <w:sz w:val="16"/>
                <w:szCs w:val="16"/>
                <w:lang w:eastAsia="es-CL"/>
              </w:rPr>
              <w:br/>
              <w:t>3. COLABORACIÓN AL CUMPLIMIENTO DE METAS E INDICADORES DE LA DIRECCIÓN REGIONAL.</w:t>
            </w:r>
            <w:r w:rsidRPr="009C4515">
              <w:rPr>
                <w:rFonts w:ascii="Century Gothic" w:eastAsia="Times New Roman" w:hAnsi="Century Gothic" w:cs="Calibri"/>
                <w:color w:val="000000"/>
                <w:sz w:val="16"/>
                <w:szCs w:val="16"/>
                <w:lang w:eastAsia="es-CL"/>
              </w:rPr>
              <w:br/>
              <w:t>4. REVISIÓN, ANÁLISIS Y RESPUESTA DE SOLICITUDES DE FACTIBILIDAD Y PROYECTOS DE CONEXIÓN DE RED PRIMARIA DE AGUAS LLUVIAS.</w:t>
            </w:r>
            <w:r w:rsidRPr="009C4515">
              <w:rPr>
                <w:rFonts w:ascii="Century Gothic" w:eastAsia="Times New Roman" w:hAnsi="Century Gothic" w:cs="Calibri"/>
                <w:color w:val="000000"/>
                <w:sz w:val="16"/>
                <w:szCs w:val="16"/>
                <w:lang w:eastAsia="es-CL"/>
              </w:rPr>
              <w:br/>
              <w:t>5. SISTEMATIZACIÓN DE INFORMACIÓN RELACIONADA CON RED PRIMARIA DE AGUAS LLUVIAS DE LA REGIÓN METROPOLITANA.</w:t>
            </w:r>
            <w:r w:rsidRPr="009C4515">
              <w:rPr>
                <w:rFonts w:ascii="Century Gothic" w:eastAsia="Times New Roman" w:hAnsi="Century Gothic" w:cs="Calibri"/>
                <w:color w:val="000000"/>
                <w:sz w:val="16"/>
                <w:szCs w:val="16"/>
                <w:lang w:eastAsia="es-CL"/>
              </w:rPr>
              <w:br/>
              <w:t>6. REVISIÓN DE ESTUDIOS DE RIESGOS Y PROYECTOS DE MODIFICACIÓN DE CAUCES.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2.188.782</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GONZÁLEZ MUÑOZ JUAN RODRIGO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EN MATERIAS DE PREVENCIÓN DE RIESGOS AL O A LOS JEFES SUPERIORES DEL SERVICIO TANTO DEL NIVEL CENTRAL COMO REGIONAL, PROPONIENDO SOLUCIONES PARA EL CONTROL DE RIESGOS.</w:t>
            </w:r>
            <w:r w:rsidRPr="009C4515">
              <w:rPr>
                <w:rFonts w:ascii="Century Gothic" w:eastAsia="Times New Roman" w:hAnsi="Century Gothic" w:cs="Calibri"/>
                <w:color w:val="000000"/>
                <w:sz w:val="16"/>
                <w:szCs w:val="16"/>
                <w:lang w:eastAsia="es-CL"/>
              </w:rPr>
              <w:br/>
              <w:t>2. GESTIONAR LOS MEDIOS Y RECURSOS NECESARIOS PARA ASESORAR Y APOYAR LA GESTIÓN PREVENTIVA EN LA DIRECCIÓN A NIVEL NACIONAL.</w:t>
            </w:r>
            <w:r w:rsidRPr="009C4515">
              <w:rPr>
                <w:rFonts w:ascii="Century Gothic" w:eastAsia="Times New Roman" w:hAnsi="Century Gothic" w:cs="Calibri"/>
                <w:color w:val="000000"/>
                <w:sz w:val="16"/>
                <w:szCs w:val="16"/>
                <w:lang w:eastAsia="es-CL"/>
              </w:rPr>
              <w:br/>
              <w:t>3. PLANIFICAR, ORGANIZAR Y REALIZAR SEGUIMIENTO Y EVALUACIÓN DEL CDC Y PROGRAMAS MARCO EN PREVENCIÓN DE RIESGOS.</w:t>
            </w:r>
            <w:r w:rsidRPr="009C4515">
              <w:rPr>
                <w:rFonts w:ascii="Century Gothic" w:eastAsia="Times New Roman" w:hAnsi="Century Gothic" w:cs="Calibri"/>
                <w:color w:val="000000"/>
                <w:sz w:val="16"/>
                <w:szCs w:val="16"/>
                <w:lang w:eastAsia="es-CL"/>
              </w:rPr>
              <w:br/>
              <w:t>4. CONTROLAR LA GESTIÓN EN LA DIRECCIÓN A NIVEL CENTRAL Y NACIONAL REALIZANDO AUDITORIAS DE GESTIÓN SEMESTRALMENTE.</w:t>
            </w:r>
            <w:r w:rsidRPr="009C4515">
              <w:rPr>
                <w:rFonts w:ascii="Century Gothic" w:eastAsia="Times New Roman" w:hAnsi="Century Gothic" w:cs="Calibri"/>
                <w:color w:val="000000"/>
                <w:sz w:val="16"/>
                <w:szCs w:val="16"/>
                <w:lang w:eastAsia="es-CL"/>
              </w:rPr>
              <w:br/>
              <w:t>5. LIDERAR A LO MENOS UNA VEZ AL AÑO, UN PROYECTO DE ACTUALIZACIÓN DE REGLAMENTO INTERNO DE ORDEN, HIGIENE Y SEGURIDAD, DE ACUERDO CON LOS RIESGOS PROPIOS DE LA DIRECCIÓN.</w:t>
            </w:r>
            <w:r w:rsidRPr="009C4515">
              <w:rPr>
                <w:rFonts w:ascii="Century Gothic" w:eastAsia="Times New Roman" w:hAnsi="Century Gothic" w:cs="Calibri"/>
                <w:color w:val="000000"/>
                <w:sz w:val="16"/>
                <w:szCs w:val="16"/>
                <w:lang w:eastAsia="es-CL"/>
              </w:rPr>
              <w:br/>
              <w:t>6. REALIZAR ACCIONES EDUCATIVAS EN PREVENCIÓN DE RIESGOS, PROMOVIENDO LA CAPACITACIÓN.</w:t>
            </w:r>
            <w:r w:rsidRPr="009C4515">
              <w:rPr>
                <w:rFonts w:ascii="Century Gothic" w:eastAsia="Times New Roman" w:hAnsi="Century Gothic" w:cs="Calibri"/>
                <w:color w:val="000000"/>
                <w:sz w:val="16"/>
                <w:szCs w:val="16"/>
                <w:lang w:eastAsia="es-CL"/>
              </w:rPr>
              <w:br/>
              <w:t>7. LLEVAR UN REGISTRO MENSUAL ESTADÍSTICO Y DE RESULTADOS DE ACCIDENTES DEL TRABAJO Y ENFERMEDADES PROFESIONALES. CON UNA PROYECCIÓN DE TASAS, COTIZACIÓN ADICIONAL DE LA O LAS DIRECCIONES.</w:t>
            </w:r>
            <w:r w:rsidRPr="009C4515">
              <w:rPr>
                <w:rFonts w:ascii="Century Gothic" w:eastAsia="Times New Roman" w:hAnsi="Century Gothic" w:cs="Calibri"/>
                <w:color w:val="000000"/>
                <w:sz w:val="16"/>
                <w:szCs w:val="16"/>
                <w:lang w:eastAsia="es-CL"/>
              </w:rPr>
              <w:br/>
              <w:t>8. PARTICIPAR EN LAS REUNIONES QUE REALICEN LOS COMITÉS PARITARIOS Y ASESORARLOS EN MATERIAS TÉCNICAS.</w:t>
            </w:r>
            <w:r w:rsidRPr="009C4515">
              <w:rPr>
                <w:rFonts w:ascii="Century Gothic" w:eastAsia="Times New Roman" w:hAnsi="Century Gothic" w:cs="Calibri"/>
                <w:color w:val="000000"/>
                <w:sz w:val="16"/>
                <w:szCs w:val="16"/>
                <w:lang w:eastAsia="es-CL"/>
              </w:rPr>
              <w:br/>
              <w:t>9. LLEVAR LA RELACIÓN COMERCIAL Y LA ASESORÍA CON EL ORGANISMO ADMINISTRADOR DE LA LEY 16.744 Y ORGANISMOS FISCALIZADORES CON COMPETENCIA EN MATERIA DE PREVENCIÓN DE RIESGOS</w:t>
            </w:r>
            <w:r w:rsidRPr="009C4515">
              <w:rPr>
                <w:rFonts w:ascii="Century Gothic" w:eastAsia="Times New Roman" w:hAnsi="Century Gothic" w:cs="Calibri"/>
                <w:color w:val="000000"/>
                <w:sz w:val="16"/>
                <w:szCs w:val="16"/>
                <w:lang w:eastAsia="es-CL"/>
              </w:rPr>
              <w:br/>
              <w:t xml:space="preserve">10. COLABORAR EN LA ACTUALIZACIÓN DE PLANES DE EMERGENCIA NIVEL CENTRAL Y REGIONALES, REALIZANDO VISITAS A TERRENO A NIVEL NACIONAL. </w:t>
            </w:r>
            <w:r w:rsidRPr="009C4515">
              <w:rPr>
                <w:rFonts w:ascii="Century Gothic" w:eastAsia="Times New Roman" w:hAnsi="Century Gothic" w:cs="Calibri"/>
                <w:color w:val="000000"/>
                <w:sz w:val="16"/>
                <w:szCs w:val="16"/>
                <w:lang w:eastAsia="es-CL"/>
              </w:rPr>
              <w:br/>
              <w:t>11. COLABORAR EN LA GESTIÓN DE CAMPAÑAS Y PROYECTOS ASOCIADOS A LA PREVENCIÓN DE RIESGOS Y ENFERMEDADES PROFESIONALES.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3.678.803</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GONZÁLEZ PACHECO RODRIGO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ASESORAR A LA DIRECCIÓN DE OBRAS HIDRÁULICAS EN MATERIAS RELACIONADAS AL LEVANTAMIENTO, GESTIÓN Y SEGUIMIENTO DE PROYECTOS DE INFRAESTRUCTURA PÚBLICA DEL PROGRAMA FIDE SSR.</w:t>
            </w:r>
            <w:r w:rsidRPr="009C4515">
              <w:rPr>
                <w:rFonts w:ascii="Century Gothic" w:eastAsia="Times New Roman" w:hAnsi="Century Gothic" w:cs="Calibri"/>
                <w:sz w:val="16"/>
                <w:szCs w:val="16"/>
                <w:lang w:eastAsia="es-CL"/>
              </w:rPr>
              <w:br/>
              <w:t>2. PARTICIPAR EN LAS MESAS TÉCNICAS E INSTANCIAS DE COORDINACIÓN REGIONAL Y NACIONAL DEL PROGRAMA FIDE SSR Y GESTIONAR ADMINISTRATIVAMENTE LOS REQUERIMIENTOS QUE SURJAN, DANDO SEGUIMIENTO A LOS COMPROMISOS QUE INVOLUCREN AL MINISTERIO.</w:t>
            </w:r>
            <w:r w:rsidRPr="009C4515">
              <w:rPr>
                <w:rFonts w:ascii="Century Gothic" w:eastAsia="Times New Roman" w:hAnsi="Century Gothic" w:cs="Calibri"/>
                <w:sz w:val="16"/>
                <w:szCs w:val="16"/>
                <w:lang w:eastAsia="es-CL"/>
              </w:rPr>
              <w:br/>
              <w:t>3. GESTIONAR LOS PROCESOS DE INVERSIÓN AL INTERIOR DE LAS DIRECCIÓN REGIONAL PERTINENTES, PARA DAR CUMPLIMIENTO A TODOS LOS COMPROMISOS QUE ASUMA EL SUBDIRECTOR REGIONAL O NACIONAL DE SERVICIOS SANITARIOS RURALES CON LAS COMUNIDADES Y AUTORIDADES DE LA REGIÓN.</w:t>
            </w:r>
            <w:r w:rsidRPr="009C4515">
              <w:rPr>
                <w:rFonts w:ascii="Century Gothic" w:eastAsia="Times New Roman" w:hAnsi="Century Gothic" w:cs="Calibri"/>
                <w:sz w:val="16"/>
                <w:szCs w:val="16"/>
                <w:lang w:eastAsia="es-CL"/>
              </w:rPr>
              <w:br/>
              <w:t>4. PARTICIPAR Y VINCULARSE CON LAS COMUNIDADES INDÍGENAS Y SUS REPRESENTANTES, PARA EFECTOS DE CANALIZAR LAS DEMANDAS DE INFRAESTRUCTURA Y CONTRIBUIR A RESOLVER CONFLICTOS QUE PUEDAN OCURRIR EN EL DESARROLLO DEL PROGRAMA FIDE SSR.</w:t>
            </w:r>
            <w:r w:rsidRPr="009C4515">
              <w:rPr>
                <w:rFonts w:ascii="Century Gothic" w:eastAsia="Times New Roman" w:hAnsi="Century Gothic" w:cs="Calibri"/>
                <w:sz w:val="16"/>
                <w:szCs w:val="16"/>
                <w:lang w:eastAsia="es-CL"/>
              </w:rPr>
              <w:br/>
              <w:t>5. SUPERVIGILAR EL TRABAJO DE LAS EMPRESAS CONTRATISTAS Y CONSULTORES QUE SE LE ENCARGUE, PARA FACILITAR EL DESARROLLO DE TAREAS Y EL ESTRICTO CUMPLIMIENTO DE HITOS Y PLAZOS DEL PROGRAMA FIDE SSR, ADVIRTIENDO A SU SUPERVISOR Y/O INSPECTOR FISCAL DEL CONTRATO, ANTICIPÁNDOSE A POSIBLES CONTINGENCIAS QUE PUDIERAN ALTERAR EL PLAN DE TRABAJO O GENERAR CONFLICTOS CON LAS COMUNIDADES Y AUTORIDADES.</w:t>
            </w:r>
            <w:r w:rsidRPr="009C4515">
              <w:rPr>
                <w:rFonts w:ascii="Century Gothic" w:eastAsia="Times New Roman" w:hAnsi="Century Gothic" w:cs="Calibri"/>
                <w:sz w:val="16"/>
                <w:szCs w:val="16"/>
                <w:lang w:eastAsia="es-CL"/>
              </w:rPr>
              <w:br/>
              <w:t>6. REALIZAR LA INSPECCIÓN FISCAL DE LOS CONTRATOS DEL PLAN QUE SE LE ENCOMIENDEN.</w:t>
            </w:r>
            <w:r w:rsidRPr="009C4515">
              <w:rPr>
                <w:rFonts w:ascii="Century Gothic" w:eastAsia="Times New Roman" w:hAnsi="Century Gothic" w:cs="Calibri"/>
                <w:sz w:val="16"/>
                <w:szCs w:val="16"/>
                <w:lang w:eastAsia="es-CL"/>
              </w:rPr>
              <w:br/>
              <w:t>7. PREPARAR INFORMES, MINUTAS Y MATERIAL DE TRABAJO, SEGÚN LE SOLICITE SU SUPERVISOR, EN EL MARCO DE LAS FUNCIONES ANTES SEÑALADAS.</w:t>
            </w:r>
            <w:r w:rsidRPr="009C4515">
              <w:rPr>
                <w:rFonts w:ascii="Century Gothic" w:eastAsia="Times New Roman" w:hAnsi="Century Gothic" w:cs="Calibri"/>
                <w:sz w:val="16"/>
                <w:szCs w:val="16"/>
                <w:lang w:eastAsia="es-CL"/>
              </w:rPr>
              <w:br/>
              <w:t>8. INTEGRARSE AL EQUIPO DE TRABAJO REGIONAL QUE SE LE DESIGNE, ATENDIENDO LAS INSTRUCCIONES DE LA JEFATURA REGIONAL DE SERVICIO Y SUBDIRECTOR QUE CORRESPONDA, ADEMÁS DE SU SUPERVISOR.</w:t>
            </w:r>
            <w:r w:rsidRPr="009C4515">
              <w:rPr>
                <w:rFonts w:ascii="Century Gothic" w:eastAsia="Times New Roman" w:hAnsi="Century Gothic" w:cs="Calibri"/>
                <w:sz w:val="16"/>
                <w:szCs w:val="16"/>
                <w:lang w:eastAsia="es-CL"/>
              </w:rPr>
              <w:br/>
              <w:t>9. OTRAS LABORES DE SIMILAR NATURALEZA QUE SU JEFATURA LE ENCOMIENDE.</w:t>
            </w:r>
            <w:r w:rsidRPr="009C4515">
              <w:rPr>
                <w:rFonts w:ascii="Century Gothic" w:eastAsia="Times New Roman" w:hAnsi="Century Gothic" w:cs="Calibri"/>
                <w:sz w:val="16"/>
                <w:szCs w:val="16"/>
                <w:lang w:eastAsia="es-CL"/>
              </w:rPr>
              <w:br/>
              <w:t>10. EL/LA RESPONSABLE DE SUPERVISAR EL CUMPLIMIENTO DE LAS LABORES ENCOMENDADAS A LA PERSONA CONTRATADA, SERÁ EL/LA DIRECTORA(A). REGIONAL DE OBRAS HIDRÁULICAS DE LA ARAUCANÍA O QUIÉN LO SUBROGUE O REEMPLACE, EN ADELANTE EL/LA SUPERVISOR/A.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2.343.931</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GONZÁLEZ ROA CECILIA JANETT</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A LAS UNIDADES TÉCNICAS EN EL PROCESO DE INVERSIÓN, REGULADO POR EL SISTEMA NACIONAL DE INVERSIÓN PÚBLICA (SNI)</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t>2. APOYAR EL PROCESO DE CONTROL DEL GASTO Y SEGUIMIENTO DE LAS INVERSIONES.</w:t>
            </w:r>
            <w:r w:rsidRPr="009C4515">
              <w:rPr>
                <w:rFonts w:ascii="Century Gothic" w:eastAsia="Times New Roman" w:hAnsi="Century Gothic" w:cs="Calibri"/>
                <w:color w:val="000000"/>
                <w:sz w:val="16"/>
                <w:szCs w:val="16"/>
                <w:lang w:eastAsia="es-CL"/>
              </w:rPr>
              <w:br/>
              <w:t>3. VELAR POR EL CUMPLIMIENTO DE LAS BASES DE LICITACIÓN DE LOS CONTRATOS.</w:t>
            </w:r>
            <w:r w:rsidRPr="009C4515">
              <w:rPr>
                <w:rFonts w:ascii="Century Gothic" w:eastAsia="Times New Roman" w:hAnsi="Century Gothic" w:cs="Calibri"/>
                <w:color w:val="000000"/>
                <w:sz w:val="16"/>
                <w:szCs w:val="16"/>
                <w:lang w:eastAsia="es-CL"/>
              </w:rPr>
              <w:br/>
              <w:t>4. CONTROLAR LA EJECUCIÓN DE LOS CONTRATOS EN TÉRMINOS DE PLAZOS.</w:t>
            </w:r>
            <w:r w:rsidRPr="009C4515">
              <w:rPr>
                <w:rFonts w:ascii="Century Gothic" w:eastAsia="Times New Roman" w:hAnsi="Century Gothic" w:cs="Calibri"/>
                <w:color w:val="000000"/>
                <w:sz w:val="16"/>
                <w:szCs w:val="16"/>
                <w:lang w:eastAsia="es-CL"/>
              </w:rPr>
              <w:br/>
              <w:t>5. CONTROLAR LA EJECUCIÓN DEL PRESUPUESTO ASIGNADO AL CONTRATO.</w:t>
            </w:r>
            <w:r w:rsidRPr="009C4515">
              <w:rPr>
                <w:rFonts w:ascii="Century Gothic" w:eastAsia="Times New Roman" w:hAnsi="Century Gothic" w:cs="Calibri"/>
                <w:color w:val="000000"/>
                <w:sz w:val="16"/>
                <w:szCs w:val="16"/>
                <w:lang w:eastAsia="es-CL"/>
              </w:rPr>
              <w:br/>
              <w:t>6. CONTROLAR EL CUMPLIMIENTO DE LOS ESTÁNDARES DE CALIDAD DE LAS OBRAS.</w:t>
            </w:r>
            <w:r w:rsidRPr="009C4515">
              <w:rPr>
                <w:rFonts w:ascii="Century Gothic" w:eastAsia="Times New Roman" w:hAnsi="Century Gothic" w:cs="Calibri"/>
                <w:color w:val="000000"/>
                <w:sz w:val="16"/>
                <w:szCs w:val="16"/>
                <w:lang w:eastAsia="es-CL"/>
              </w:rPr>
              <w:br/>
              <w:t>7.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2.280.715</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HIDALGO UZQUEDA RICARDO ANDRÉS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GESTIÓN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COORDINAR, SUPERVISAR Y CONTROLAR TODOS LOS ASPECTOS TÉCNICOS DE LA CONSTRUCCIÓN DE LA OBRA CUANDO CORRESPONDA, COMO CONTRAPARTE VÁLIDA DE LA DOH, ASÍ COMO LA RELACIÓN CON USUARIOS (DOH Y EXTERNOS), AUTORIDADES Y OTROS ORGANISMOS PÚBLICOS. </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t xml:space="preserve"> </w:t>
            </w:r>
            <w:r w:rsidRPr="009C4515">
              <w:rPr>
                <w:rFonts w:ascii="Century Gothic" w:eastAsia="Times New Roman" w:hAnsi="Century Gothic" w:cs="Calibri"/>
                <w:color w:val="000000"/>
                <w:sz w:val="16"/>
                <w:szCs w:val="16"/>
                <w:lang w:eastAsia="es-CL"/>
              </w:rPr>
              <w:br/>
              <w:t xml:space="preserve">3. APOYAR EL PROCESO DE CONTROL DEL GASTO Y SEGUIMIENTO DE LAS INVERSIONES. </w:t>
            </w:r>
            <w:r w:rsidRPr="009C4515">
              <w:rPr>
                <w:rFonts w:ascii="Century Gothic" w:eastAsia="Times New Roman" w:hAnsi="Century Gothic" w:cs="Calibri"/>
                <w:color w:val="000000"/>
                <w:sz w:val="16"/>
                <w:szCs w:val="16"/>
                <w:lang w:eastAsia="es-CL"/>
              </w:rPr>
              <w:br/>
              <w:t xml:space="preserve">4. VELAR POR EL CUMPLIMIENTO DE LAS BASES DE LICITACIÓN DE LOS CONTRATOS. </w:t>
            </w:r>
            <w:r w:rsidRPr="009C4515">
              <w:rPr>
                <w:rFonts w:ascii="Century Gothic" w:eastAsia="Times New Roman" w:hAnsi="Century Gothic" w:cs="Calibri"/>
                <w:color w:val="000000"/>
                <w:sz w:val="16"/>
                <w:szCs w:val="16"/>
                <w:lang w:eastAsia="es-CL"/>
              </w:rPr>
              <w:br/>
              <w:t xml:space="preserve">5. CONTROLAR LA EJECUCIÓN DE LOS CONTRATOS EN TÉRMINOS DE PLAZOS. </w:t>
            </w:r>
            <w:r w:rsidRPr="009C4515">
              <w:rPr>
                <w:rFonts w:ascii="Century Gothic" w:eastAsia="Times New Roman" w:hAnsi="Century Gothic" w:cs="Calibri"/>
                <w:color w:val="000000"/>
                <w:sz w:val="16"/>
                <w:szCs w:val="16"/>
                <w:lang w:eastAsia="es-CL"/>
              </w:rPr>
              <w:br/>
              <w:t xml:space="preserve">6. CONTROLAR LA EJECUCIÓN DEL PRESUPUESTO ASIGNADO AL CONTRATO. </w:t>
            </w:r>
            <w:r w:rsidRPr="009C4515">
              <w:rPr>
                <w:rFonts w:ascii="Century Gothic" w:eastAsia="Times New Roman" w:hAnsi="Century Gothic" w:cs="Calibri"/>
                <w:color w:val="000000"/>
                <w:sz w:val="16"/>
                <w:szCs w:val="16"/>
                <w:lang w:eastAsia="es-CL"/>
              </w:rPr>
              <w:br/>
              <w:t xml:space="preserve">7. CONTROLAR EL CUMPLIMIENTO DE LOS ESTÁNDARES DE CALIDAD DE LAS OBRAS. </w:t>
            </w:r>
            <w:r w:rsidRPr="009C4515">
              <w:rPr>
                <w:rFonts w:ascii="Century Gothic" w:eastAsia="Times New Roman" w:hAnsi="Century Gothic" w:cs="Calibri"/>
                <w:color w:val="000000"/>
                <w:sz w:val="16"/>
                <w:szCs w:val="16"/>
                <w:lang w:eastAsia="es-CL"/>
              </w:rPr>
              <w:br/>
              <w:t xml:space="preserve">8. COORDINAR ACTIVIDADES RELATIVAS AL CONTRATO QUE REQUIERAN DE LA PARTICIPACIÓN DE ORGANISMOS EXTERNOS E INSTITUCIONALES. </w:t>
            </w:r>
            <w:r w:rsidRPr="009C4515">
              <w:rPr>
                <w:rFonts w:ascii="Century Gothic" w:eastAsia="Times New Roman" w:hAnsi="Century Gothic" w:cs="Calibri"/>
                <w:color w:val="000000"/>
                <w:sz w:val="16"/>
                <w:szCs w:val="16"/>
                <w:lang w:eastAsia="es-CL"/>
              </w:rPr>
              <w:br/>
              <w:t xml:space="preserve">9. ASESOR Y APOYAR EN LA GESTIÓN DE LA PLATAFORMA DEL SEA Y EN LAS FISCALIZACIONES DGOP EN RCA VIGENTES Y ACTIVAS.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2.776.698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HORMAZABAL CARRASCO CONSTANZA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PROCESAR Y ANALIZAR INFORMACIÓN INHERENTE A LA GESTIÓN DE PERSONAS.</w:t>
            </w:r>
            <w:r w:rsidRPr="009C4515">
              <w:rPr>
                <w:rFonts w:ascii="Century Gothic" w:eastAsia="Times New Roman" w:hAnsi="Century Gothic" w:cs="Calibri"/>
                <w:color w:val="000000"/>
                <w:sz w:val="16"/>
                <w:szCs w:val="16"/>
                <w:lang w:eastAsia="es-CL"/>
              </w:rPr>
              <w:br/>
              <w:t>2. ANALIZAR Y RESOLVER CASOS, DESDE LA PERSPECTIVA DE LA NORMATIVA Y DE GESTIÓN DE PERSONAS.</w:t>
            </w:r>
            <w:r w:rsidRPr="009C4515">
              <w:rPr>
                <w:rFonts w:ascii="Century Gothic" w:eastAsia="Times New Roman" w:hAnsi="Century Gothic" w:cs="Calibri"/>
                <w:color w:val="000000"/>
                <w:sz w:val="16"/>
                <w:szCs w:val="16"/>
                <w:lang w:eastAsia="es-CL"/>
              </w:rPr>
              <w:br/>
              <w:t>3. PARTICIPAR ACTIVAMENTE EN INICIATIVAS DE MEJORAMIENTO DE LA GESTIÓN DE PERSONAS A NIVEL TRANSVERSAL, REGIONAL Y DEL PROPIO SERVICIO AL QUE PERTENECE.</w:t>
            </w:r>
            <w:r w:rsidRPr="009C4515">
              <w:rPr>
                <w:rFonts w:ascii="Century Gothic" w:eastAsia="Times New Roman" w:hAnsi="Century Gothic" w:cs="Calibri"/>
                <w:color w:val="000000"/>
                <w:sz w:val="16"/>
                <w:szCs w:val="16"/>
                <w:lang w:eastAsia="es-CL"/>
              </w:rPr>
              <w:br/>
              <w:t>4. GESTIONAR, COORDINAR Y EJECUTAR PROCESOS DE RECLUTAMIENTO Y SELECCIÓN, COMO TAMBIÉN, LA REALIZACIÓN DE CONCURSOS INTERNOS Y DE PROMOCIÓN A NIVEL NACIONAL Y REGIONAL.</w:t>
            </w:r>
            <w:r w:rsidRPr="009C4515">
              <w:rPr>
                <w:rFonts w:ascii="Century Gothic" w:eastAsia="Times New Roman" w:hAnsi="Century Gothic" w:cs="Calibri"/>
                <w:color w:val="000000"/>
                <w:sz w:val="16"/>
                <w:szCs w:val="16"/>
                <w:lang w:eastAsia="es-CL"/>
              </w:rPr>
              <w:br/>
              <w:t>5. EJECUTAR Y CONTROLAR LOS PROCESOS Y ACCIONES DE CONTRATACIÓN, MANTENCIÓN, DESARROLLO Y DESVINCULACIÓN DE LOS RECURSOS HUMANOS DEL SERVICIO, DE ACUERDO A LAS POLÍTICAS, NORMAS Y PROCEDIMIENTOS VIGENTES.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1.578.312</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LEIVA RUIZ CARLOS ANDRÉS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DE OBRAS</w:t>
            </w:r>
          </w:p>
        </w:tc>
        <w:tc>
          <w:tcPr>
            <w:tcW w:w="3000" w:type="pct"/>
            <w:shd w:val="clear" w:color="auto" w:fill="auto"/>
            <w:noWrap/>
            <w:vAlign w:val="center"/>
            <w:hideMark/>
          </w:tcPr>
          <w:p w:rsidR="009C4515" w:rsidRPr="009C4515" w:rsidRDefault="009C4515" w:rsidP="009C4515">
            <w:pPr>
              <w:spacing w:after="24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A LAS UNIDADES TÉCNICAS EN EL PROCESO DE INVERSIÓN, REGULADO POR EL SISTEMA NACIONAL DE INVERSIÓN PÚBLICA (SNI)</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t>2. APOYAR EL PROCESO DE CONTROL DEL GASTO Y SEGUIMIENTO DE LAS INVERSIONES.</w:t>
            </w:r>
            <w:r w:rsidRPr="009C4515">
              <w:rPr>
                <w:rFonts w:ascii="Century Gothic" w:eastAsia="Times New Roman" w:hAnsi="Century Gothic" w:cs="Calibri"/>
                <w:color w:val="000000"/>
                <w:sz w:val="16"/>
                <w:szCs w:val="16"/>
                <w:lang w:eastAsia="es-CL"/>
              </w:rPr>
              <w:br/>
              <w:t>3. VELAR POR EL CUMPLIMIENTO DE LAS BASES DE LICITACIÓN DE LOS CONTRATOS.</w:t>
            </w:r>
            <w:r w:rsidRPr="009C4515">
              <w:rPr>
                <w:rFonts w:ascii="Century Gothic" w:eastAsia="Times New Roman" w:hAnsi="Century Gothic" w:cs="Calibri"/>
                <w:color w:val="000000"/>
                <w:sz w:val="16"/>
                <w:szCs w:val="16"/>
                <w:lang w:eastAsia="es-CL"/>
              </w:rPr>
              <w:br/>
              <w:t>4. CONTROLAR LA EJECUCIÓN DE LOS CONTRATOS EN TÉRMINOS DE PLAZOS.</w:t>
            </w:r>
            <w:r w:rsidRPr="009C4515">
              <w:rPr>
                <w:rFonts w:ascii="Century Gothic" w:eastAsia="Times New Roman" w:hAnsi="Century Gothic" w:cs="Calibri"/>
                <w:color w:val="000000"/>
                <w:sz w:val="16"/>
                <w:szCs w:val="16"/>
                <w:lang w:eastAsia="es-CL"/>
              </w:rPr>
              <w:br/>
              <w:t>5. CONTROLAR LA EJECUCIÓN DEL PRESUPUESTO ASIGNADO AL CONTRATO.</w:t>
            </w:r>
            <w:r w:rsidRPr="009C4515">
              <w:rPr>
                <w:rFonts w:ascii="Century Gothic" w:eastAsia="Times New Roman" w:hAnsi="Century Gothic" w:cs="Calibri"/>
                <w:color w:val="000000"/>
                <w:sz w:val="16"/>
                <w:szCs w:val="16"/>
                <w:lang w:eastAsia="es-CL"/>
              </w:rPr>
              <w:br/>
              <w:t>6. CONTROLAR EL CUMPLIMIENTO DE LOS ESTÁNDARES DE CALIDAD DE LAS OBRAS.</w:t>
            </w:r>
            <w:r w:rsidRPr="009C4515">
              <w:rPr>
                <w:rFonts w:ascii="Century Gothic" w:eastAsia="Times New Roman" w:hAnsi="Century Gothic" w:cs="Calibri"/>
                <w:color w:val="000000"/>
                <w:sz w:val="16"/>
                <w:szCs w:val="16"/>
                <w:lang w:eastAsia="es-CL"/>
              </w:rPr>
              <w:br/>
              <w:t>7.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2.090.655</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LIRA VENEGAS CLAUDIO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GESTIÓN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GESTIONAR LA EJECUCIÓN DE LAS OBRAS DE RIEGO A CARGO DE LA DIRECCIÓN REGIONAL, FISCALIZAR EL CUMPLIMIENTO DE LAS BASES ADMINISTRATIVAS, ESPECIFICACIONES TÉCNICAS, CONSIDERACIONES AMBIENTALES Y/O RESOLUCIONES DE CALIFICACIÓN AMBIENTAL Y OTROS DOCUMENTOS DE PROYECTOS QUE SE ENCUENTREN EN EJECUCIÓN DE OBRA, DESDE LA LICITACIÓN HASTA SU LIQUIDACIÓN, PARA ASEGURAR SU CORRECTO Y NORMAL DESARROLLO. </w:t>
            </w:r>
            <w:r w:rsidRPr="009C4515">
              <w:rPr>
                <w:rFonts w:ascii="Century Gothic" w:eastAsia="Times New Roman" w:hAnsi="Century Gothic" w:cs="Calibri"/>
                <w:color w:val="000000"/>
                <w:sz w:val="16"/>
                <w:szCs w:val="16"/>
                <w:lang w:eastAsia="es-CL"/>
              </w:rPr>
              <w:br/>
              <w:t xml:space="preserve">2. ELABORAR Y MANTENER UN INVENTARIO DE OBRAS DE RIEGO EJECUTADAS POR LA DIRECCIÓN DE OBRAS HIDRÁULICAS, DE MANERA DE PLANIFICAR Y PROGRAMAR LAS CONSERVACIONES Y MANTENIMIENTOS DE LOS MISMOS. </w:t>
            </w:r>
            <w:r w:rsidRPr="009C4515">
              <w:rPr>
                <w:rFonts w:ascii="Century Gothic" w:eastAsia="Times New Roman" w:hAnsi="Century Gothic" w:cs="Calibri"/>
                <w:color w:val="000000"/>
                <w:sz w:val="16"/>
                <w:szCs w:val="16"/>
                <w:lang w:eastAsia="es-CL"/>
              </w:rPr>
              <w:br/>
              <w:t xml:space="preserve">3. APOYAR, SUPERVISAR Y ASESORAR LA GESTIÓN DE LA REGIÓN, RESPECTO DE LAS FUNCIONES ENCOMENDADAS A LA UNIDAD DE RIEGO. </w:t>
            </w:r>
            <w:r w:rsidRPr="009C4515">
              <w:rPr>
                <w:rFonts w:ascii="Century Gothic" w:eastAsia="Times New Roman" w:hAnsi="Century Gothic" w:cs="Calibri"/>
                <w:color w:val="000000"/>
                <w:sz w:val="16"/>
                <w:szCs w:val="16"/>
                <w:lang w:eastAsia="es-CL"/>
              </w:rPr>
              <w:br/>
              <w:t xml:space="preserve">4. SER RESPONSABLE SOBRE EL EQUIPO REGIONAL DE TRABAJO, REALIZANDO SU GESTIÓN A TRAVÉS DE ESTILOS Y PRÁCTICAS MOTIVADORAS, QUE CONTRIBUYAN A LA FORMACIÓN DE LOS/AS FUNCIONARIOS/AS Y A GENERAR AMBIENTES LABORALES SANOS. </w:t>
            </w:r>
            <w:r w:rsidRPr="009C4515">
              <w:rPr>
                <w:rFonts w:ascii="Century Gothic" w:eastAsia="Times New Roman" w:hAnsi="Century Gothic" w:cs="Calibri"/>
                <w:color w:val="000000"/>
                <w:sz w:val="16"/>
                <w:szCs w:val="16"/>
                <w:lang w:eastAsia="es-CL"/>
              </w:rPr>
              <w:br/>
              <w:t xml:space="preserve">5. GESTIONAR EL DESEMPEÑO DE SUS FUNCIONARIOS/AS, REALIZANDO RETROALIMENTACIONES PRESENCIALES Y PERIÓDICAS, SOBRE LA BASE DE JUICIOS FUNDADOS, IDENTIFICANDO ACIERTOS Y ERRORES, FORTALEZAS Y ÁREAS DE MEJORA, DESAFÍOS Y PROYECCIONES RESPECTO A RESULTADOS Y/O COMPORTAMIENTOS. </w:t>
            </w:r>
            <w:r w:rsidRPr="009C4515">
              <w:rPr>
                <w:rFonts w:ascii="Century Gothic" w:eastAsia="Times New Roman" w:hAnsi="Century Gothic" w:cs="Calibri"/>
                <w:color w:val="000000"/>
                <w:sz w:val="16"/>
                <w:szCs w:val="16"/>
                <w:lang w:eastAsia="es-CL"/>
              </w:rPr>
              <w:br/>
              <w:t>6. ASUMIR INSPECCIONES DE OBRA Y/O CONSULTORÍAS, PARA ELLO DEBERÁ VELAR POR EL CUMPLIMIENTO DE LA NORMATIVA VIGENTE RELACIONADA A LOS CONTRATOS DE OBRA, CONTROLAR LA EJECUCIÓN DE LOS PLAZOS DE LOS CONTRATOS, CONTROLAR LA EJECUCIÓN DEL PRESUPUESTO ASIGNADO AL CONTRATO, CONTROLAR EL CUMPLIMIENTO DE LOS ESTÁNDARES DE CALIDAD DE LAS OBRAS, COORDINAR ACTIVIDADES RELATIVAS AL CONTRATO QUE REQUIERAN DE LA PARTICIPACIÓN DE ORGANISMOS EXTERNOS E INSTITUCIONALES Y VELAR POR EL CUMPLIMIENTO DE LAS NORMAS DE PREVENCIÓN DE RIESGOS.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3.311.645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MANDIOLA QUIROZ PATRICIO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PROCESAR Y ANALIZAR INFORMACIÓN INHERENTE A LA GESTIÓN DE PERSONAS.</w:t>
            </w:r>
            <w:r w:rsidRPr="009C4515">
              <w:rPr>
                <w:rFonts w:ascii="Century Gothic" w:eastAsia="Times New Roman" w:hAnsi="Century Gothic" w:cs="Calibri"/>
                <w:color w:val="000000"/>
                <w:sz w:val="16"/>
                <w:szCs w:val="16"/>
                <w:lang w:eastAsia="es-CL"/>
              </w:rPr>
              <w:br/>
              <w:t>2. ANALIZAR Y RESOLVER CASOS, DESDE LA PERSPECTIVA DE LA NORMATIVA Y DE GESTIÓN DE PERSONAS.</w:t>
            </w:r>
            <w:r w:rsidRPr="009C4515">
              <w:rPr>
                <w:rFonts w:ascii="Century Gothic" w:eastAsia="Times New Roman" w:hAnsi="Century Gothic" w:cs="Calibri"/>
                <w:color w:val="000000"/>
                <w:sz w:val="16"/>
                <w:szCs w:val="16"/>
                <w:lang w:eastAsia="es-CL"/>
              </w:rPr>
              <w:br/>
              <w:t>3. PARTICIPAR ACTIVAMENTE EN INICIATIVAS DE MEJORAMIENTO DE LA GESTIÓN DE PERSONAS A NIVEL TRANSVERSAL, REGIONAL Y DEL PROPIO SERVICIO AL QUE PERTENECE.</w:t>
            </w:r>
            <w:r w:rsidRPr="009C4515">
              <w:rPr>
                <w:rFonts w:ascii="Century Gothic" w:eastAsia="Times New Roman" w:hAnsi="Century Gothic" w:cs="Calibri"/>
                <w:color w:val="000000"/>
                <w:sz w:val="16"/>
                <w:szCs w:val="16"/>
                <w:lang w:eastAsia="es-CL"/>
              </w:rPr>
              <w:br/>
              <w:t>4. GESTIONAR, COORDINAR Y EJECUTAR PROCESOS DE RECLUTAMIENTO Y SELECCIÓN, COMO TAMBIÉN, LA REALIZACIÓN DE CONCURSOS INTERNOS Y DE PROMOCIÓN A NIVEL NACIONAL Y REGIONAL.</w:t>
            </w:r>
            <w:r w:rsidRPr="009C4515">
              <w:rPr>
                <w:rFonts w:ascii="Century Gothic" w:eastAsia="Times New Roman" w:hAnsi="Century Gothic" w:cs="Calibri"/>
                <w:color w:val="000000"/>
                <w:sz w:val="16"/>
                <w:szCs w:val="16"/>
                <w:lang w:eastAsia="es-CL"/>
              </w:rPr>
              <w:br/>
              <w:t>5. EJECUTAR Y CONTROLAR LOS PROCESOS Y ACCIONES DE CONTRATACIÓN, MANTENCIÓN, DESARROLLO Y DESVINCULACIÓN DE LOS RECURSOS HUMANOS DEL SERVICIO, DE ACUERDO A LAS POLÍTICAS, NORMAS Y PROCEDIMIENTOS VIGENTES.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1.578.312</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MENDOZA PARDO KAREM</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QUE LOS CONTRATOS DE OBRA Y CONSULTORÍA SE DESARROLLEN CON PLENO CUMPLIMIENTO DE LOS REGLAMENTOS, NORMAS VIGENTES, BASES ADMINISTRATIVAS Y/O ANTECEDENTES DE CONTRATACIÓN.</w:t>
            </w:r>
            <w:r w:rsidRPr="009C4515">
              <w:rPr>
                <w:rFonts w:ascii="Century Gothic" w:eastAsia="Times New Roman" w:hAnsi="Century Gothic" w:cs="Calibri"/>
                <w:color w:val="000000"/>
                <w:sz w:val="16"/>
                <w:szCs w:val="16"/>
                <w:lang w:eastAsia="es-CL"/>
              </w:rPr>
              <w:br/>
              <w:t>2. APOYAR REGLAMENTARIAMENTE Y ADMINISTRATIVAMENTE EL PROCESO DE LICITACIÓN PARA CADA CONTRATO DE OBRA, CONSULTORÍA O ASESORÍA.</w:t>
            </w:r>
            <w:r w:rsidRPr="009C4515">
              <w:rPr>
                <w:rFonts w:ascii="Century Gothic" w:eastAsia="Times New Roman" w:hAnsi="Century Gothic" w:cs="Calibri"/>
                <w:color w:val="000000"/>
                <w:sz w:val="16"/>
                <w:szCs w:val="16"/>
                <w:lang w:eastAsia="es-CL"/>
              </w:rPr>
              <w:br/>
              <w:t>3. APOYAR REGLAMENTARIAMENTE Y ADMINISTRATIVAMENTE EL PROCESO DE ADJUDICACIÓN PARA CADA CONTRATO DE OBRA, CONSULTORÍA O ASESORÍA.</w:t>
            </w:r>
            <w:r w:rsidRPr="009C4515">
              <w:rPr>
                <w:rFonts w:ascii="Century Gothic" w:eastAsia="Times New Roman" w:hAnsi="Century Gothic" w:cs="Calibri"/>
                <w:color w:val="000000"/>
                <w:sz w:val="16"/>
                <w:szCs w:val="16"/>
                <w:lang w:eastAsia="es-CL"/>
              </w:rPr>
              <w:br/>
              <w:t>4. APOYAR REGLAMENTARIAMENTE Y ADMINISTRATIVAMENTE EL PROCESO DE PAGOS, ACTUALIZACIÓN DE SISTEMAS Y/O MODIFICACIÓN PARA CADA CONTRATO DE OBRA, CONSULTORÍA O ASESORÍA.</w:t>
            </w:r>
            <w:r w:rsidRPr="009C4515">
              <w:rPr>
                <w:rFonts w:ascii="Century Gothic" w:eastAsia="Times New Roman" w:hAnsi="Century Gothic" w:cs="Calibri"/>
                <w:color w:val="000000"/>
                <w:sz w:val="16"/>
                <w:szCs w:val="16"/>
                <w:lang w:eastAsia="es-CL"/>
              </w:rPr>
              <w:br/>
              <w:t>5. APOYAR REGLAMENTARIAMENTE Y ADMINISTRATIVAMENTE EL PROCESO DE LIQUIDACIÓN PARA CADA CONTRATO DE OBRA, CONSULTORÍA O ASESORÍA.</w:t>
            </w:r>
            <w:r w:rsidRPr="009C4515">
              <w:rPr>
                <w:rFonts w:ascii="Century Gothic" w:eastAsia="Times New Roman" w:hAnsi="Century Gothic" w:cs="Calibri"/>
                <w:color w:val="000000"/>
                <w:sz w:val="16"/>
                <w:szCs w:val="16"/>
                <w:lang w:eastAsia="es-CL"/>
              </w:rPr>
              <w:br/>
              <w:t>6. APOYAR NORMATIVAMENTE LAS CONTRATACIONES DE PRESTACIONES DE SERVICIO REGIDAS POR LA LEY DE COMPRAS PÚBLICAS Y SU REGLAMENTO.</w:t>
            </w:r>
            <w:r w:rsidRPr="009C4515">
              <w:rPr>
                <w:rFonts w:ascii="Century Gothic" w:eastAsia="Times New Roman" w:hAnsi="Century Gothic" w:cs="Calibri"/>
                <w:color w:val="000000"/>
                <w:sz w:val="16"/>
                <w:szCs w:val="16"/>
                <w:lang w:eastAsia="es-CL"/>
              </w:rPr>
              <w:br/>
              <w:t>7. PARTICIPAR, COORDINAR, Y GESTIONAR EL PROCESO REFERIDO CONVENIO DESEMPEÑO COLECTIVO, CON LAS UNIDADES REGIONALES DE LA DIRECCIÓN.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2.169.219</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NÚÑEZ ORREGO CARLA AYLEN</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APOYAR TÉCNICA, REGLAMENTARIA Y ADMINISTRATIVAMENTE EL PROCESO DE LICITACIÓN PARA CADA CONTRATO DE OBRA, CONSULTORÍA, ASESORÍA Y SERVICIOS. </w:t>
            </w:r>
            <w:r w:rsidRPr="009C4515">
              <w:rPr>
                <w:rFonts w:ascii="Century Gothic" w:eastAsia="Times New Roman" w:hAnsi="Century Gothic" w:cs="Calibri"/>
                <w:color w:val="000000"/>
                <w:sz w:val="16"/>
                <w:szCs w:val="16"/>
                <w:lang w:eastAsia="es-CL"/>
              </w:rPr>
              <w:br/>
              <w:t>2. APOYAR TÉCNICA, REGLAMENTARIA Y ADMINISTRATIVAMENTE EL PROCESO DE ADJUDICACIÓN PARA CADA CONTRATO DE OBRA, CONSULTORÍA, ASESORÍA Y SERVICIOS.</w:t>
            </w:r>
            <w:r w:rsidRPr="009C4515">
              <w:rPr>
                <w:rFonts w:ascii="Century Gothic" w:eastAsia="Times New Roman" w:hAnsi="Century Gothic" w:cs="Calibri"/>
                <w:color w:val="000000"/>
                <w:sz w:val="16"/>
                <w:szCs w:val="16"/>
                <w:lang w:eastAsia="es-CL"/>
              </w:rPr>
              <w:br/>
              <w:t>3. APOYAR TÉCNICA, REGLAMENTARIA Y ADMINISTRATIVAMENTE EL PROCESO DE MODIFICACIÓN PARA CADA CONTRATO DE OBRA, CONSULTORÍA, ASESORÍA Y SERVICIOS.</w:t>
            </w:r>
            <w:r w:rsidRPr="009C4515">
              <w:rPr>
                <w:rFonts w:ascii="Century Gothic" w:eastAsia="Times New Roman" w:hAnsi="Century Gothic" w:cs="Calibri"/>
                <w:color w:val="000000"/>
                <w:sz w:val="16"/>
                <w:szCs w:val="16"/>
                <w:lang w:eastAsia="es-CL"/>
              </w:rPr>
              <w:br/>
              <w:t>4. APOYAR TÉCNICA, REGLAMENTARIA Y ADMINISTRATIVAMENTE EL PROCESO DE LIQUIDACIÓN PARA CADA CONTRATO DE OBRA, CONSULTORÍA, ASESORÍA Y SERVICIOS.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1.937.289</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ORTIZ MOLINA BELÉN ESTEFANÍA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DE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A LA UNIDADES OPERATIVAS A COORDINAR, SUPERVISAR Y CONTROLAR LOS ASPECTOS TÉCNICOS DE LA CONSTRUCCIÓN DE OBRAS Y LA TRAMITACIÓN ANTE OTROS SERVICIOS Y/O APROBACIONES ANTE ENTES PRIVADOS, ASÍ COMO TAMBIÉN EL APOYO ANTE GESTIONES QUE SE REQUIERAN CON USUARIOS (DOH Y EXTERNOS) Y AUTORIDADES.</w:t>
            </w:r>
            <w:r w:rsidRPr="009C4515">
              <w:rPr>
                <w:rFonts w:ascii="Century Gothic" w:eastAsia="Times New Roman" w:hAnsi="Century Gothic" w:cs="Calibri"/>
                <w:color w:val="000000"/>
                <w:sz w:val="16"/>
                <w:szCs w:val="16"/>
                <w:lang w:eastAsia="es-CL"/>
              </w:rPr>
              <w:br/>
              <w:t>2. APOYAR A LAS UNIDADES OPERATIVAS DOH EN EL SEGUIMIENTO Y CONTROL DEL PROCESO DE INVERSIÓN Y GASTO.</w:t>
            </w:r>
            <w:r w:rsidRPr="009C4515">
              <w:rPr>
                <w:rFonts w:ascii="Century Gothic" w:eastAsia="Times New Roman" w:hAnsi="Century Gothic" w:cs="Calibri"/>
                <w:color w:val="000000"/>
                <w:sz w:val="16"/>
                <w:szCs w:val="16"/>
                <w:lang w:eastAsia="es-CL"/>
              </w:rPr>
              <w:br/>
              <w:t>3. APOYO Y SISTEMATIZACIÓN EN EL LEVANTAMIENTO DE CARTERAS DE INVERSIÓN, DESDE LA UNIDAD DE PLANIFICACIÓN, EN APOYO A LAS UNIDADES OPERATIVAS, COMO TAMBIÉN EN LAS GESTIONES NECESARIAS PARA CONTAR CON LAS APROBACIONES PARA QUE PUEDAN SER PARTE DE LAS SOLICITUDES Y TRAMITACIONES PRESUPUESTARIAS CORRESPONDIENTES.</w:t>
            </w:r>
            <w:r w:rsidRPr="009C4515">
              <w:rPr>
                <w:rFonts w:ascii="Century Gothic" w:eastAsia="Times New Roman" w:hAnsi="Century Gothic" w:cs="Calibri"/>
                <w:color w:val="000000"/>
                <w:sz w:val="16"/>
                <w:szCs w:val="16"/>
                <w:lang w:eastAsia="es-CL"/>
              </w:rPr>
              <w:br/>
              <w:t>4. APOYAR A LA UNIDAD DE GESTIÓN Y PLANIFICACIÓN EN LA FORMULACIÓN DE INICIATIVAS DE INVERSIÓN, QUE DEBAN PRESENTARSE AL SISTEMA NACIONAL DE INVERSIONES.</w:t>
            </w:r>
            <w:r w:rsidRPr="009C4515">
              <w:rPr>
                <w:rFonts w:ascii="Century Gothic" w:eastAsia="Times New Roman" w:hAnsi="Century Gothic" w:cs="Calibri"/>
                <w:color w:val="000000"/>
                <w:sz w:val="16"/>
                <w:szCs w:val="16"/>
                <w:lang w:eastAsia="es-CL"/>
              </w:rPr>
              <w:br/>
              <w:t>5. APOYAR A LAS UNIDADES OPERATIVAS EN EL SEGUIMIENTO Y CONTROL DE LOS HITOS DE CONTRATOS.</w:t>
            </w:r>
            <w:r w:rsidRPr="009C4515">
              <w:rPr>
                <w:rFonts w:ascii="Century Gothic" w:eastAsia="Times New Roman" w:hAnsi="Century Gothic" w:cs="Calibri"/>
                <w:color w:val="000000"/>
                <w:sz w:val="16"/>
                <w:szCs w:val="16"/>
                <w:lang w:eastAsia="es-CL"/>
              </w:rPr>
              <w:br/>
              <w:t xml:space="preserve">6. APOYO EN LA REVISIÓN DE INICIATIVAS, EN COORDINACIÓN CON LAS UNIDADES DE PROYECTOS INSTITUCIONALES.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2.250.071</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PÉREZ RUMINOT BORIS ARMANDO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DE OBRAS</w:t>
            </w:r>
          </w:p>
        </w:tc>
        <w:tc>
          <w:tcPr>
            <w:tcW w:w="3000" w:type="pct"/>
            <w:shd w:val="clear" w:color="auto" w:fill="auto"/>
            <w:noWrap/>
            <w:vAlign w:val="center"/>
            <w:hideMark/>
          </w:tcPr>
          <w:p w:rsidR="009C4515" w:rsidRPr="009C4515" w:rsidRDefault="009C4515" w:rsidP="009C4515">
            <w:pPr>
              <w:spacing w:after="24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EFECTUAR LA COORDINACIÓN REGIONAL DE LA ADMINISTRACIÓN DE LA LEY DE FOMENTO AL RIEGO Y DRENAJE TANTO AL INTERIOR DE LA DOH, COMO CON LOS ORGANISMOS EXTERNOS RELACIONADOS CON LA LEY DE FOMENTO COMO CNR, SEREMI DE AGRICULTURA, SAG, INDAP, CONADI, ETC.</w:t>
            </w:r>
            <w:r w:rsidRPr="009C4515">
              <w:rPr>
                <w:rFonts w:ascii="Century Gothic" w:eastAsia="Times New Roman" w:hAnsi="Century Gothic" w:cs="Calibri"/>
                <w:color w:val="000000"/>
                <w:sz w:val="16"/>
                <w:szCs w:val="16"/>
                <w:lang w:eastAsia="es-CL"/>
              </w:rPr>
              <w:br/>
              <w:t>2. EN SU CALIDAD DE COORDINADOR, LE CORRESPONDERÁ DETECTAR Y ARBITRAR MEDIDAS, PARA COTIZAR Y SOLICITAR A LA COORDINACIÓN NACIONAL EL VISTO BUENO DE TODOS LOS REQUERIMIENTOS DE ADQUISICIONES REGIONALES DE LA LEY DE FOMENTO.</w:t>
            </w:r>
            <w:r w:rsidRPr="009C4515">
              <w:rPr>
                <w:rFonts w:ascii="Century Gothic" w:eastAsia="Times New Roman" w:hAnsi="Century Gothic" w:cs="Calibri"/>
                <w:color w:val="000000"/>
                <w:sz w:val="16"/>
                <w:szCs w:val="16"/>
                <w:lang w:eastAsia="es-CL"/>
              </w:rPr>
              <w:br/>
              <w:t>3. COORDINAR PROYECTOS PARA INSPECCIÓN CON PROFESIONALES DE LA REGIÓN.</w:t>
            </w:r>
            <w:r w:rsidRPr="009C4515">
              <w:rPr>
                <w:rFonts w:ascii="Century Gothic" w:eastAsia="Times New Roman" w:hAnsi="Century Gothic" w:cs="Calibri"/>
                <w:color w:val="000000"/>
                <w:sz w:val="16"/>
                <w:szCs w:val="16"/>
                <w:lang w:eastAsia="es-CL"/>
              </w:rPr>
              <w:br/>
              <w:t>4. PREPARAR Y/O REVISAR LOS INFORMES TÉCNICOS QUE SE PRESENTEN A LAS COMISIONES REGIONALES DE RIEGO.</w:t>
            </w:r>
            <w:r w:rsidRPr="009C4515">
              <w:rPr>
                <w:rFonts w:ascii="Century Gothic" w:eastAsia="Times New Roman" w:hAnsi="Century Gothic" w:cs="Calibri"/>
                <w:color w:val="000000"/>
                <w:sz w:val="16"/>
                <w:szCs w:val="16"/>
                <w:lang w:eastAsia="es-CL"/>
              </w:rPr>
              <w:br/>
              <w:t>5. LLEVAR EL CONTROL DEL TRANSPORTE DE PERSONAL EN LA REGIÓN, REVISAR RASTREO SATELITAL, REVISAR CONVENIOS DE TRANSPORTE Y BITÁCORAS, Y PREPARAR ESTADÍSTICAS DE RECORRIDO PROMEDIO MENSUAL DE LOS VEHÍCULOS.</w:t>
            </w:r>
            <w:r w:rsidRPr="009C4515">
              <w:rPr>
                <w:rFonts w:ascii="Century Gothic" w:eastAsia="Times New Roman" w:hAnsi="Century Gothic" w:cs="Calibri"/>
                <w:color w:val="000000"/>
                <w:sz w:val="16"/>
                <w:szCs w:val="16"/>
                <w:lang w:eastAsia="es-CL"/>
              </w:rPr>
              <w:br/>
              <w:t>6. EFECTUAR REUNIONES SEMANALES DE COORDINACIÓN CON EL EQUIPO REGIONAL DE LA LEY DE FOMENTO.</w:t>
            </w:r>
            <w:r w:rsidRPr="009C4515">
              <w:rPr>
                <w:rFonts w:ascii="Century Gothic" w:eastAsia="Times New Roman" w:hAnsi="Century Gothic" w:cs="Calibri"/>
                <w:color w:val="000000"/>
                <w:sz w:val="16"/>
                <w:szCs w:val="16"/>
                <w:lang w:eastAsia="es-CL"/>
              </w:rPr>
              <w:br/>
              <w:t>7. REVISAR Y APROBAR EL CALENDARIO SEMANAL DE VISITAS DE LOS SUPERVISORES Y ARBITRAR LAS MEDIDAS NECESARIAS PARA DAR CUMPLIMIENTO COMO EQUIPO REGIONAL, A LOS INDICADORES DE GESTIÓN DE LA LEY DE FOMENTO EN LA REGIÓN RESPECTIVA. ADICIONALMENTE, SUPERVISARÁ QUE LAS INSPECCIONES PARA PROYECTOS DE TECNIFICACIÓN SEAN COMO MÁXIMO 3, EN TÉRMINOS GENERALES, SEGÚN LO ESTIPULADO EN EL CONVENIO DE COLABORACIÓN Y DE TRANSFERENCIA.</w:t>
            </w:r>
            <w:r w:rsidRPr="009C4515">
              <w:rPr>
                <w:rFonts w:ascii="Century Gothic" w:eastAsia="Times New Roman" w:hAnsi="Century Gothic" w:cs="Calibri"/>
                <w:color w:val="000000"/>
                <w:sz w:val="16"/>
                <w:szCs w:val="16"/>
                <w:lang w:eastAsia="es-CL"/>
              </w:rPr>
              <w:br/>
              <w:t>8. PROCESAR Y MANTENER ACTUALIZADOS LOS SALDOS PRESUPUESTARIOS DE FONDOS DE APORTES DE LA LEY DE FOMENTO (SICOF)</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t xml:space="preserve"> CUADROS ESTADÍSTICOS, INFORMACIÓN TÉCNICA Y TODA DOCUMENTACIÓN RELACIONADA CON LOS PROYECTOS DE LEY DE FOMENTO AL RIEGO Y DRENAJE EN LA REGIÓN, INFORMANDO DE ELLO MENSUALMENTE A LA COORDINACIÓN NACIONAL.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2.493.982</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PUENTES BURGOS MARÍA JOSÉ</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DESARROLLAR, COORDINAR, SUPERVISAR Y CONTROLAR LA INSPECCIÓN FISCAL Y TODOS LOS ASPECTOS TÉCNICOS DE LOS PROYECTOS ASIGNADOS.</w:t>
            </w:r>
            <w:r w:rsidRPr="009C4515">
              <w:rPr>
                <w:rFonts w:ascii="Century Gothic" w:eastAsia="Times New Roman" w:hAnsi="Century Gothic" w:cs="Calibri"/>
                <w:color w:val="000000"/>
                <w:sz w:val="16"/>
                <w:szCs w:val="16"/>
                <w:lang w:eastAsia="es-CL"/>
              </w:rPr>
              <w:br/>
              <w:t>2. FISCALIZAR, COORDINAR, SUPERVISAR Y CONTROLAR TODOS LOS ASPECTOS TÉCNICOS DE LA CONSTRUCCIÓN DE LA OBRA ASIGNADA.</w:t>
            </w:r>
            <w:r w:rsidRPr="009C4515">
              <w:rPr>
                <w:rFonts w:ascii="Century Gothic" w:eastAsia="Times New Roman" w:hAnsi="Century Gothic" w:cs="Calibri"/>
                <w:color w:val="000000"/>
                <w:sz w:val="16"/>
                <w:szCs w:val="16"/>
                <w:lang w:eastAsia="es-CL"/>
              </w:rPr>
              <w:br/>
              <w:t>3. VELAR QUE LOS CONTRATOS DE OBRA Y CONSULTORÍA SE DESARROLLEN CON PLENO CUMPLIMIENTO DE LOS REGLAMENTOS, NORMAS VIGENTES, BASES ADMINISTRATIVAS Y/O ANTECEDENTES DE CONTRATACIÓN.</w:t>
            </w:r>
            <w:r w:rsidRPr="009C4515">
              <w:rPr>
                <w:rFonts w:ascii="Century Gothic" w:eastAsia="Times New Roman" w:hAnsi="Century Gothic" w:cs="Calibri"/>
                <w:color w:val="000000"/>
                <w:sz w:val="16"/>
                <w:szCs w:val="16"/>
                <w:lang w:eastAsia="es-CL"/>
              </w:rPr>
              <w:br/>
              <w:t>4. APOYAR TÉCNICA, REGLAMENTARIA Y ADMINISTRATIVAMENTE EL PROCESO DE LICITACIÓN PARA CADA CONTRATO DE OBRA O CONSULTORÍA.</w:t>
            </w:r>
            <w:r w:rsidRPr="009C4515">
              <w:rPr>
                <w:rFonts w:ascii="Century Gothic" w:eastAsia="Times New Roman" w:hAnsi="Century Gothic" w:cs="Calibri"/>
                <w:color w:val="000000"/>
                <w:sz w:val="16"/>
                <w:szCs w:val="16"/>
                <w:lang w:eastAsia="es-CL"/>
              </w:rPr>
              <w:br/>
              <w:t>5. APOYAR TÉCNICA, REGLAMENTARIA Y ADMINISTRATIVAMENTE EL PROCESO DE ADJUDICACIÓN PARA CADA CONTRATO DE OBRA O CONSULTORÍA.</w:t>
            </w:r>
            <w:r w:rsidRPr="009C4515">
              <w:rPr>
                <w:rFonts w:ascii="Century Gothic" w:eastAsia="Times New Roman" w:hAnsi="Century Gothic" w:cs="Calibri"/>
                <w:color w:val="000000"/>
                <w:sz w:val="16"/>
                <w:szCs w:val="16"/>
                <w:lang w:eastAsia="es-CL"/>
              </w:rPr>
              <w:br/>
              <w:t>6. APOYAR TÉCNICA, REGLAMENTARIA Y ADMINISTRATIVAMENTE EL PROCESO DE MODIFICACIÓN PARA CADA CONTRATO DE OBRA O CONSULTORÍA.</w:t>
            </w:r>
            <w:r w:rsidRPr="009C4515">
              <w:rPr>
                <w:rFonts w:ascii="Century Gothic" w:eastAsia="Times New Roman" w:hAnsi="Century Gothic" w:cs="Calibri"/>
                <w:color w:val="000000"/>
                <w:sz w:val="16"/>
                <w:szCs w:val="16"/>
                <w:lang w:eastAsia="es-CL"/>
              </w:rPr>
              <w:br/>
              <w:t>7. APOYAR TÉCNICA, REGLAMENTARIA Y ADMINISTRATIVAMENTE EL PROCESO DE LIQUIDACIÓN PARA CADA CONTRATO DE OBRA O CONSULTORÍA.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2.740.959</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RAMÍREZ CONTRERAS IVAN EDUARDO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QUE LOS CONTRATOS DE OBRA Y CONSULTORÍA SE DESARROLLEN CON PLENO CUMPLIMIENTO DE LOS REGLAMENTOS, NORMAS VIGENTES, BASES ADMINISTRATIVAS Y/O ANTECEDENTES DE CONTRATACIÓN.</w:t>
            </w:r>
            <w:r w:rsidRPr="009C4515">
              <w:rPr>
                <w:rFonts w:ascii="Century Gothic" w:eastAsia="Times New Roman" w:hAnsi="Century Gothic" w:cs="Calibri"/>
                <w:color w:val="000000"/>
                <w:sz w:val="16"/>
                <w:szCs w:val="16"/>
                <w:lang w:eastAsia="es-CL"/>
              </w:rPr>
              <w:br/>
              <w:t>2. APOYAR REGLAMENTARIAMENTE Y ADMINISTRATIVAMENTE EL PROCESO DE LICITACIÓN PARA CADA CONTRATO DE OBRA, CONSULTORÍA O ASESORÍA.</w:t>
            </w:r>
            <w:r w:rsidRPr="009C4515">
              <w:rPr>
                <w:rFonts w:ascii="Century Gothic" w:eastAsia="Times New Roman" w:hAnsi="Century Gothic" w:cs="Calibri"/>
                <w:color w:val="000000"/>
                <w:sz w:val="16"/>
                <w:szCs w:val="16"/>
                <w:lang w:eastAsia="es-CL"/>
              </w:rPr>
              <w:br/>
              <w:t>3. APOYAR REGLAMENTARIAMENTE Y ADMINISTRATIVAMENTE EL PROCESO DE ADJUDICACIÓN PARA CADA CONTRATO DE OBRA, CONSULTORÍA O ASESORÍA.</w:t>
            </w:r>
            <w:r w:rsidRPr="009C4515">
              <w:rPr>
                <w:rFonts w:ascii="Century Gothic" w:eastAsia="Times New Roman" w:hAnsi="Century Gothic" w:cs="Calibri"/>
                <w:color w:val="000000"/>
                <w:sz w:val="16"/>
                <w:szCs w:val="16"/>
                <w:lang w:eastAsia="es-CL"/>
              </w:rPr>
              <w:br/>
              <w:t>4. APOYAR REGLAMENTARIAMENTE Y ADMINISTRATIVAMENTE EL PROCESO DE PAGOS, ACTUALIZACIÓN DE SISTEMAS Y/O MODIFICACIÓN PARA CADA CONTRATO DE OBRA, CONSULTORÍA O ASESORÍA.</w:t>
            </w:r>
            <w:r w:rsidRPr="009C4515">
              <w:rPr>
                <w:rFonts w:ascii="Century Gothic" w:eastAsia="Times New Roman" w:hAnsi="Century Gothic" w:cs="Calibri"/>
                <w:color w:val="000000"/>
                <w:sz w:val="16"/>
                <w:szCs w:val="16"/>
                <w:lang w:eastAsia="es-CL"/>
              </w:rPr>
              <w:br/>
              <w:t>5. APOYAR REGLAMENTARIAMENTE Y ADMINISTRATIVAMENTE EL PROCESO DE LIQUIDACIÓN PARA CADA CONTRATO DE OBRA, CONSULTORÍA O ASESORÍA.</w:t>
            </w:r>
            <w:r w:rsidRPr="009C4515">
              <w:rPr>
                <w:rFonts w:ascii="Century Gothic" w:eastAsia="Times New Roman" w:hAnsi="Century Gothic" w:cs="Calibri"/>
                <w:color w:val="000000"/>
                <w:sz w:val="16"/>
                <w:szCs w:val="16"/>
                <w:lang w:eastAsia="es-CL"/>
              </w:rPr>
              <w:br/>
              <w:t>6. APOYAR NORMATIVAMENTE LAS CONTRATACIONES DE PRESTACIONES DE SERVICIO REGIDAS POR LA LEY DE COMPRAS PÚBLICAS Y SU REGLAMENTO.</w:t>
            </w:r>
            <w:r w:rsidRPr="009C4515">
              <w:rPr>
                <w:rFonts w:ascii="Century Gothic" w:eastAsia="Times New Roman" w:hAnsi="Century Gothic" w:cs="Calibri"/>
                <w:color w:val="000000"/>
                <w:sz w:val="16"/>
                <w:szCs w:val="16"/>
                <w:lang w:eastAsia="es-CL"/>
              </w:rPr>
              <w:br/>
              <w:t>7. ASESORÍA JURÍDICA EN LAS DISTINTAS MATERIAS QUE REQUIERA LA JEFATURA DIRECTA O DIRECTOR/A REGIONAL, EN LAS MATERIAS PROPIAS DEL SERVICIO, ASÍ COMO A LA UNIDAD ADMINISTRATIVA.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2.312.794</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REYES SOTO MARÍA ANGÉLICA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A LAS UNIDADES TÉCNICAS EN EL PROCESO DE INVERSIÓN, REGULADO POR EL SISTEMA NACIONAL DE INVERSIÓN PÚBLICA (SNI). PARA PROYECTOS FINANCIADOS POR EL PROGRAMA FIDE.</w:t>
            </w:r>
            <w:r w:rsidRPr="009C4515">
              <w:rPr>
                <w:rFonts w:ascii="Century Gothic" w:eastAsia="Times New Roman" w:hAnsi="Century Gothic" w:cs="Calibri"/>
                <w:color w:val="000000"/>
                <w:sz w:val="16"/>
                <w:szCs w:val="16"/>
                <w:lang w:eastAsia="es-CL"/>
              </w:rPr>
              <w:br/>
              <w:t>2. APOYAR EL PROCESO DE CONTROL DEL GASTO Y SEGUIMIENTO DE LAS INVERSIONES, PARA PROYECTOS FINANCIADOS POR EL PROGRAMA FIDE.</w:t>
            </w:r>
            <w:r w:rsidRPr="009C4515">
              <w:rPr>
                <w:rFonts w:ascii="Century Gothic" w:eastAsia="Times New Roman" w:hAnsi="Century Gothic" w:cs="Calibri"/>
                <w:color w:val="000000"/>
                <w:sz w:val="16"/>
                <w:szCs w:val="16"/>
                <w:lang w:eastAsia="es-CL"/>
              </w:rPr>
              <w:br/>
              <w:t>3. VELAR POR EL CUMPLIMIENTO DE LAS BASES DE LICITACIÓN DE LOS CONTRATOS, PARA PROYECTOS FINANCIADOS POR EL PROGRAMA FIDE.</w:t>
            </w:r>
            <w:r w:rsidRPr="009C4515">
              <w:rPr>
                <w:rFonts w:ascii="Century Gothic" w:eastAsia="Times New Roman" w:hAnsi="Century Gothic" w:cs="Calibri"/>
                <w:color w:val="000000"/>
                <w:sz w:val="16"/>
                <w:szCs w:val="16"/>
                <w:lang w:eastAsia="es-CL"/>
              </w:rPr>
              <w:br/>
              <w:t>4. CONTROLAR LA EJECUCIÓN DE LOS CONTRATOS EN TÉRMINOS DE PLAZOS, PARA PROYECTOS FINANCIADOS POR EL PROGRAMA FIDE.</w:t>
            </w:r>
            <w:r w:rsidRPr="009C4515">
              <w:rPr>
                <w:rFonts w:ascii="Century Gothic" w:eastAsia="Times New Roman" w:hAnsi="Century Gothic" w:cs="Calibri"/>
                <w:color w:val="000000"/>
                <w:sz w:val="16"/>
                <w:szCs w:val="16"/>
                <w:lang w:eastAsia="es-CL"/>
              </w:rPr>
              <w:br/>
              <w:t>5. CONTROLAR LA EJECUCIÓN DEL PRESUPUESTO ASIGNADO AL CONTRATO, PARA PROYECTOS FINANCIADOS POR EL PROGRAMA FIDE.</w:t>
            </w:r>
            <w:r w:rsidRPr="009C4515">
              <w:rPr>
                <w:rFonts w:ascii="Century Gothic" w:eastAsia="Times New Roman" w:hAnsi="Century Gothic" w:cs="Calibri"/>
                <w:color w:val="000000"/>
                <w:sz w:val="16"/>
                <w:szCs w:val="16"/>
                <w:lang w:eastAsia="es-CL"/>
              </w:rPr>
              <w:br/>
              <w:t>6. CONTROLAR EL CUMPLIMIENTO DE LOS ESTÁNDARES DE CALIDAD DE LAS OBRAS, PARA PROYECTOS FINANCIADOS POR EL PROGRAMA FIDE.</w:t>
            </w:r>
            <w:r w:rsidRPr="009C4515">
              <w:rPr>
                <w:rFonts w:ascii="Century Gothic" w:eastAsia="Times New Roman" w:hAnsi="Century Gothic" w:cs="Calibri"/>
                <w:color w:val="000000"/>
                <w:sz w:val="16"/>
                <w:szCs w:val="16"/>
                <w:lang w:eastAsia="es-CL"/>
              </w:rPr>
              <w:br/>
              <w:t>7. COORDINAR ACTIVIDADES RELATIVAS AL CONTRATO QUE REQUIERAN DE LA PARTICIPACIÓN DE ORGANISMOS EXTERNOS E INSTITUCIONALES, PARA PROYECTOS FINANCIADOS POR EL PROGRAMA FIDE.</w:t>
            </w:r>
            <w:r w:rsidRPr="009C4515">
              <w:rPr>
                <w:rFonts w:ascii="Century Gothic" w:eastAsia="Times New Roman" w:hAnsi="Century Gothic" w:cs="Calibri"/>
                <w:color w:val="000000"/>
                <w:sz w:val="16"/>
                <w:szCs w:val="16"/>
                <w:lang w:eastAsia="es-CL"/>
              </w:rPr>
              <w:br/>
              <w:t>8. OTRAS LABORES DE SIMILAR NATURALEZA QUE SU JEFATURA LE ENCOMIENDE.</w:t>
            </w:r>
            <w:r w:rsidRPr="009C4515">
              <w:rPr>
                <w:rFonts w:ascii="Century Gothic" w:eastAsia="Times New Roman" w:hAnsi="Century Gothic" w:cs="Calibri"/>
                <w:color w:val="000000"/>
                <w:sz w:val="16"/>
                <w:szCs w:val="16"/>
                <w:lang w:eastAsia="es-CL"/>
              </w:rPr>
              <w:br/>
              <w:t>9. REVISAR Y APOYAR LA CONFECCIÓN DE BASES ADMINISTRATIVAS TIPO, PARA LOS CONTRATOS DE OBRAS, CONSULTARÍAS Y SERVICIOS</w:t>
            </w:r>
            <w:r w:rsidRPr="009C4515">
              <w:rPr>
                <w:rFonts w:ascii="Century Gothic" w:eastAsia="Times New Roman" w:hAnsi="Century Gothic" w:cs="Calibri"/>
                <w:color w:val="000000"/>
                <w:sz w:val="16"/>
                <w:szCs w:val="16"/>
                <w:lang w:eastAsia="es-CL"/>
              </w:rPr>
              <w:br/>
              <w:t>10. EFECTUAR LA REVISIÓN DE TODOS LOS ANTECEDENTES NECESARIOS PARA REALIZAR LAS LICITACIONES, O CUALQUIER OTRA MODALIDAD DE ADJUDICACIÓN, REMITIENDO LAS OBSERVACIONES A LA UNIDAD CORRESPONDIENTE.</w:t>
            </w:r>
            <w:r w:rsidRPr="009C4515">
              <w:rPr>
                <w:rFonts w:ascii="Century Gothic" w:eastAsia="Times New Roman" w:hAnsi="Century Gothic" w:cs="Calibri"/>
                <w:color w:val="000000"/>
                <w:sz w:val="16"/>
                <w:szCs w:val="16"/>
                <w:lang w:eastAsia="es-CL"/>
              </w:rPr>
              <w:br/>
              <w:t>11. REMITIR LA INFORMACIÓN REQUERIDA POR LA DIRPLAN, DIRCON Y SEREMI DE OBRAS PÚBLICAS PARA INICIAR EL PROCESO DE LICITACIÓN</w:t>
            </w:r>
            <w:r w:rsidRPr="009C4515">
              <w:rPr>
                <w:rFonts w:ascii="Century Gothic" w:eastAsia="Times New Roman" w:hAnsi="Century Gothic" w:cs="Calibri"/>
                <w:color w:val="000000"/>
                <w:sz w:val="16"/>
                <w:szCs w:val="16"/>
                <w:lang w:eastAsia="es-CL"/>
              </w:rPr>
              <w:br/>
              <w:t>12. CONFECCIONAR RESOLUCIONES DE ADJUDICACIÓN</w:t>
            </w:r>
            <w:r w:rsidRPr="009C4515">
              <w:rPr>
                <w:rFonts w:ascii="Century Gothic" w:eastAsia="Times New Roman" w:hAnsi="Century Gothic" w:cs="Calibri"/>
                <w:color w:val="000000"/>
                <w:sz w:val="16"/>
                <w:szCs w:val="16"/>
                <w:lang w:eastAsia="es-CL"/>
              </w:rPr>
              <w:br/>
              <w:t>13. REVISAR Y ENVIAR LAS PÓLIZAS, BOLETAS Y OTROS ANTECEDENTES DE GARANTÍAS DE SEGUROS DE CONTRATOS, PARA VISTO BUENO DE FISCALÍA MOP, EFECTUANDO EL SEGUIMIENTO CORRESPONDIENTE.</w:t>
            </w:r>
            <w:r w:rsidRPr="009C4515">
              <w:rPr>
                <w:rFonts w:ascii="Century Gothic" w:eastAsia="Times New Roman" w:hAnsi="Century Gothic" w:cs="Calibri"/>
                <w:color w:val="000000"/>
                <w:sz w:val="16"/>
                <w:szCs w:val="16"/>
                <w:lang w:eastAsia="es-CL"/>
              </w:rPr>
              <w:br/>
              <w:t>14. PREPARAR LOS FDG A CUSTODIA A DC Y F DE TODAS LAS GARANTÍAS DE LOS CONTRATOS.</w:t>
            </w:r>
            <w:r w:rsidRPr="009C4515">
              <w:rPr>
                <w:rFonts w:ascii="Century Gothic" w:eastAsia="Times New Roman" w:hAnsi="Century Gothic" w:cs="Calibri"/>
                <w:color w:val="000000"/>
                <w:sz w:val="16"/>
                <w:szCs w:val="16"/>
                <w:lang w:eastAsia="es-CL"/>
              </w:rPr>
              <w:br/>
              <w:t>15. TRAMITAR LOS ESTADOS DE PAGO DE TODOS LOS CONTRATOS A CARGO.</w:t>
            </w:r>
            <w:r w:rsidRPr="009C4515">
              <w:rPr>
                <w:rFonts w:ascii="Century Gothic" w:eastAsia="Times New Roman" w:hAnsi="Century Gothic" w:cs="Calibri"/>
                <w:color w:val="000000"/>
                <w:sz w:val="16"/>
                <w:szCs w:val="16"/>
                <w:lang w:eastAsia="es-CL"/>
              </w:rPr>
              <w:br/>
              <w:t>16. PREPARAR LAS RESOLUCIONES DE MODIFICACIONES DE CONTRATOS EN COORDINACIÓN CON EL INSPECTOR FISCAL, SOBRE AUMENTOS Y DISMINUCIÓN DE OBRAS Y DE PLAZOS.</w:t>
            </w:r>
            <w:r w:rsidRPr="009C4515">
              <w:rPr>
                <w:rFonts w:ascii="Century Gothic" w:eastAsia="Times New Roman" w:hAnsi="Century Gothic" w:cs="Calibri"/>
                <w:color w:val="000000"/>
                <w:sz w:val="16"/>
                <w:szCs w:val="16"/>
                <w:lang w:eastAsia="es-CL"/>
              </w:rPr>
              <w:br/>
              <w:t>17. COORDINAR CON LOS INSPECTORES FISCALES LA INFORMACIÓN DE MANO DE OBRA Y AVANCE FÍSICO DE LOS CONTRATOS.</w:t>
            </w:r>
            <w:r w:rsidRPr="009C4515">
              <w:rPr>
                <w:rFonts w:ascii="Century Gothic" w:eastAsia="Times New Roman" w:hAnsi="Century Gothic" w:cs="Calibri"/>
                <w:color w:val="000000"/>
                <w:sz w:val="16"/>
                <w:szCs w:val="16"/>
                <w:lang w:eastAsia="es-CL"/>
              </w:rPr>
              <w:br/>
              <w:t>18. TRAMITAR RESOLUCIÓN DE DEVOLUCIÓN DE RETENCIONES</w:t>
            </w:r>
            <w:r w:rsidRPr="009C4515">
              <w:rPr>
                <w:rFonts w:ascii="Century Gothic" w:eastAsia="Times New Roman" w:hAnsi="Century Gothic" w:cs="Calibri"/>
                <w:color w:val="000000"/>
                <w:sz w:val="16"/>
                <w:szCs w:val="16"/>
                <w:lang w:eastAsia="es-CL"/>
              </w:rPr>
              <w:br/>
              <w:t>19. TRAMITAR LOS ESTADOS DE PAGO POR EFECTO DE DEVOLUCIONES DE RETENCIONES, VERIFICANDO QUE CUMPLAN CON TODAS LAS NORMAS Y PROCEDIMIENTOS VIGENTES</w:t>
            </w:r>
            <w:r w:rsidRPr="009C4515">
              <w:rPr>
                <w:rFonts w:ascii="Century Gothic" w:eastAsia="Times New Roman" w:hAnsi="Century Gothic" w:cs="Calibri"/>
                <w:color w:val="000000"/>
                <w:sz w:val="16"/>
                <w:szCs w:val="16"/>
                <w:lang w:eastAsia="es-CL"/>
              </w:rPr>
              <w:br/>
              <w:t>20. TRAMITAR RESOLUCIÓN DE LIQUIDACIÓN DE CONTRATOS</w:t>
            </w:r>
            <w:r w:rsidRPr="009C4515">
              <w:rPr>
                <w:rFonts w:ascii="Century Gothic" w:eastAsia="Times New Roman" w:hAnsi="Century Gothic" w:cs="Calibri"/>
                <w:color w:val="000000"/>
                <w:sz w:val="16"/>
                <w:szCs w:val="16"/>
                <w:lang w:eastAsia="es-CL"/>
              </w:rPr>
              <w:br/>
              <w:t>21. GESTIONAR LA DEVOLUCIÓN DE LAS GARANTÍAS.</w:t>
            </w:r>
            <w:r w:rsidRPr="009C4515">
              <w:rPr>
                <w:rFonts w:ascii="Century Gothic" w:eastAsia="Times New Roman" w:hAnsi="Century Gothic" w:cs="Calibri"/>
                <w:color w:val="000000"/>
                <w:sz w:val="16"/>
                <w:szCs w:val="16"/>
                <w:lang w:eastAsia="es-CL"/>
              </w:rPr>
              <w:br/>
              <w:t>22. CONTROLAR INDICADOR DE GESTIÓN QUE LE ASIGNE LA JEFATURA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2.021.968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ROSAS VELÁSQUEZ ÁNGELES DANIELA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24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EL PROCESO DE CONTROL DEL GASTO Y SEGUIMIENTO DE LAS INVERSIONES.</w:t>
            </w:r>
            <w:r w:rsidRPr="009C4515">
              <w:rPr>
                <w:rFonts w:ascii="Century Gothic" w:eastAsia="Times New Roman" w:hAnsi="Century Gothic" w:cs="Calibri"/>
                <w:color w:val="000000"/>
                <w:sz w:val="16"/>
                <w:szCs w:val="16"/>
                <w:lang w:eastAsia="es-CL"/>
              </w:rPr>
              <w:br/>
              <w:t>3. VELAR POR EL CUMPLIMIENTO DE LAS BASES DE LICITACIÓN DE LOS CONTRATOS.</w:t>
            </w:r>
            <w:r w:rsidRPr="009C4515">
              <w:rPr>
                <w:rFonts w:ascii="Century Gothic" w:eastAsia="Times New Roman" w:hAnsi="Century Gothic" w:cs="Calibri"/>
                <w:color w:val="000000"/>
                <w:sz w:val="16"/>
                <w:szCs w:val="16"/>
                <w:lang w:eastAsia="es-CL"/>
              </w:rPr>
              <w:br/>
              <w:t>4. CONTROLAR LA EJECUCIÓN DE LOS CONTRATOS EN TÉRMINOS DE PLAZOS.</w:t>
            </w:r>
            <w:r w:rsidRPr="009C4515">
              <w:rPr>
                <w:rFonts w:ascii="Century Gothic" w:eastAsia="Times New Roman" w:hAnsi="Century Gothic" w:cs="Calibri"/>
                <w:color w:val="000000"/>
                <w:sz w:val="16"/>
                <w:szCs w:val="16"/>
                <w:lang w:eastAsia="es-CL"/>
              </w:rPr>
              <w:br/>
              <w:t>5. CONTROLAR LA EJECUCIÓN DEL PRESUPUESTO ASIGNADO AL CONTRATO.</w:t>
            </w:r>
            <w:r w:rsidRPr="009C4515">
              <w:rPr>
                <w:rFonts w:ascii="Century Gothic" w:eastAsia="Times New Roman" w:hAnsi="Century Gothic" w:cs="Calibri"/>
                <w:color w:val="000000"/>
                <w:sz w:val="16"/>
                <w:szCs w:val="16"/>
                <w:lang w:eastAsia="es-CL"/>
              </w:rPr>
              <w:br/>
              <w:t>6. CONTROLAR EL CUMPLIMIENTO DE LOS ESTÁNDARES DE CALIDAD DE LAS OBRAS.</w:t>
            </w:r>
            <w:r w:rsidRPr="009C4515">
              <w:rPr>
                <w:rFonts w:ascii="Century Gothic" w:eastAsia="Times New Roman" w:hAnsi="Century Gothic" w:cs="Calibri"/>
                <w:color w:val="000000"/>
                <w:sz w:val="16"/>
                <w:szCs w:val="16"/>
                <w:lang w:eastAsia="es-CL"/>
              </w:rPr>
              <w:br/>
              <w:t>7.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8. APOYAR LOS PROCESOS DE TOPOGRAFÍA DE LA DIRECCIÓN REGIONAL, TANTO EN ESTUDIOS COMO EN PROYECTOS.</w:t>
            </w:r>
            <w:r w:rsidRPr="009C4515">
              <w:rPr>
                <w:rFonts w:ascii="Century Gothic" w:eastAsia="Times New Roman" w:hAnsi="Century Gothic" w:cs="Calibri"/>
                <w:color w:val="000000"/>
                <w:sz w:val="16"/>
                <w:szCs w:val="16"/>
                <w:lang w:eastAsia="es-CL"/>
              </w:rPr>
              <w:br/>
              <w:t>9. ASESORAR AL DIRECTOR REGIONAL DE OBRAS HIDRÁULICAS DE AYSÉN EN MATERIAS DE EXTRACCIÓN DE ÁRIDOS.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2.477.650</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RUIZ FUENZALIDA DAVID JEFFERSON</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2.280.715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SILVA SOTO GERALD MAX</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VELAR QUE LOS CONTRATOS DE OBRA Y CONSULTORÍA SE DESARROLLEN CON PLENO CUMPLIMIENTO DE LOS REGLAMENTOS, NORMAS VIGENTES, BASES ADMINISTRATIVAS Y/O ANTECEDENTES DE CONTRATACIÓN. </w:t>
            </w:r>
            <w:r w:rsidRPr="009C4515">
              <w:rPr>
                <w:rFonts w:ascii="Century Gothic" w:eastAsia="Times New Roman" w:hAnsi="Century Gothic" w:cs="Calibri"/>
                <w:color w:val="000000"/>
                <w:sz w:val="16"/>
                <w:szCs w:val="16"/>
                <w:lang w:eastAsia="es-CL"/>
              </w:rPr>
              <w:br/>
              <w:t xml:space="preserve">2. APOYAR REGLAMENTARIAMENTE Y ADMINISTRATIVAMENTE EL PROCESO DE LICITACIÓN PARA CADA CONTRATO DE OBRA, CONSULTORÍA O ASESORÍA. </w:t>
            </w:r>
            <w:r w:rsidRPr="009C4515">
              <w:rPr>
                <w:rFonts w:ascii="Century Gothic" w:eastAsia="Times New Roman" w:hAnsi="Century Gothic" w:cs="Calibri"/>
                <w:color w:val="000000"/>
                <w:sz w:val="16"/>
                <w:szCs w:val="16"/>
                <w:lang w:eastAsia="es-CL"/>
              </w:rPr>
              <w:br/>
              <w:t xml:space="preserve">3. APOYAR REGLAMENTARIAMENTE Y ADMINISTRATIVAMENTE EL PROCESO DE ADJUDICACIÓN PARA CADA CONTRATO DE OBRA, CONSULTORÍA O ASESORÍA. </w:t>
            </w:r>
            <w:r w:rsidRPr="009C4515">
              <w:rPr>
                <w:rFonts w:ascii="Century Gothic" w:eastAsia="Times New Roman" w:hAnsi="Century Gothic" w:cs="Calibri"/>
                <w:color w:val="000000"/>
                <w:sz w:val="16"/>
                <w:szCs w:val="16"/>
                <w:lang w:eastAsia="es-CL"/>
              </w:rPr>
              <w:br/>
              <w:t xml:space="preserve">4. APOYAR REGLAMENTARIAMENTE Y ADMINISTRATIVAMENTE EL PROCESO DE PAGOS, ACTUALIZACIÓN DE SISTEMAS Y/O MODIFICACIÓN PARA CADA CONTRATO DE OBRA, CONSULTORÍA O ASESORÍA. </w:t>
            </w:r>
            <w:r w:rsidRPr="009C4515">
              <w:rPr>
                <w:rFonts w:ascii="Century Gothic" w:eastAsia="Times New Roman" w:hAnsi="Century Gothic" w:cs="Calibri"/>
                <w:color w:val="000000"/>
                <w:sz w:val="16"/>
                <w:szCs w:val="16"/>
                <w:lang w:eastAsia="es-CL"/>
              </w:rPr>
              <w:br/>
              <w:t xml:space="preserve">5. APOYAR REGLAMENTARIAMENTE Y ADMINISTRATIVAMENTE EL PROCESO DE LIQUIDACIÓN PARA CADA CONTRATO DE OBRA, CONSULTORÍA O ASESORÍA. </w:t>
            </w:r>
            <w:r w:rsidRPr="009C4515">
              <w:rPr>
                <w:rFonts w:ascii="Century Gothic" w:eastAsia="Times New Roman" w:hAnsi="Century Gothic" w:cs="Calibri"/>
                <w:color w:val="000000"/>
                <w:sz w:val="16"/>
                <w:szCs w:val="16"/>
                <w:lang w:eastAsia="es-CL"/>
              </w:rPr>
              <w:br/>
              <w:t xml:space="preserve">6. APOYAR NORMATIVAMENTE LAS CONTRATACIONES DE PRESTACIONES DE SERVICIO REGIDAS POR LA LEY DE COMPRAS PÚBLICAS Y SU REGLAMENTO. </w:t>
            </w:r>
            <w:r w:rsidRPr="009C4515">
              <w:rPr>
                <w:rFonts w:ascii="Century Gothic" w:eastAsia="Times New Roman" w:hAnsi="Century Gothic" w:cs="Calibri"/>
                <w:color w:val="000000"/>
                <w:sz w:val="16"/>
                <w:szCs w:val="16"/>
                <w:lang w:eastAsia="es-CL"/>
              </w:rPr>
              <w:br/>
              <w:t xml:space="preserve">7. PARTICIPAR Y APOYAR REGLAMENTARIAMENTE Y ADMINISTRATIVAMENTE EN COMISIONES DE APERTURA DEL PROCESO DE LICITACIÓN PARA CADA CONTRATO DE OBRA, CONSULTORÍA O ASESORÍA. </w:t>
            </w:r>
            <w:r w:rsidRPr="009C4515">
              <w:rPr>
                <w:rFonts w:ascii="Century Gothic" w:eastAsia="Times New Roman" w:hAnsi="Century Gothic" w:cs="Calibri"/>
                <w:color w:val="000000"/>
                <w:sz w:val="16"/>
                <w:szCs w:val="16"/>
                <w:lang w:eastAsia="es-CL"/>
              </w:rPr>
              <w:br/>
              <w:t xml:space="preserve">8. PARTICIPAR Y APOYAR REGLAMENTARIAMENTE Y ADMINISTRATIVAMENTE EN COMISIONES DE RECEPCIÓN PARA CADA CONTRATO DE OBRA, CONSULTORÍA O ASESORÍA.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2.783.597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TOLEDO LÓPEZ ÁLVARO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10. REVISIÓN DE PROYECTOS EN FASE I Y II DE EXTRACCIÓN DE ÁRIDOS.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2.188.782</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TRUJILLO CANDIA MARCIA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COORDINAR, SUPERVISAR Y CONTROLAR TODOS LOS ASPECTOS TÉCNICOS DE LA CONSTRUCCIÓN DE LA OBRA CUANDO CORRESPONDA, COMO CONTRAPARTE VÁLIDA DE LA DOH, ASÍ COMO LA RELACIÓN CON USUARIOS (DOH Y EXTERNOS), AUTORIDADES Y OTROS ORGANISMOS PÚBLICOS.</w:t>
            </w:r>
            <w:r w:rsidRPr="009C4515">
              <w:rPr>
                <w:rFonts w:ascii="Century Gothic" w:eastAsia="Times New Roman" w:hAnsi="Century Gothic" w:cs="Calibri"/>
                <w:color w:val="000000"/>
                <w:sz w:val="16"/>
                <w:szCs w:val="16"/>
                <w:lang w:eastAsia="es-CL"/>
              </w:rPr>
              <w:br/>
              <w:t>2. APOYAR A LAS UNIDADES TÉCNICAS EN EL PROCESO DE INVERSIÓN, REGULADO POR EL SISTEMA NACIONAL DE INVERSIÓN PÚBLICA (SNI)</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t>3. APOYAR EL PROCESO DE CONTROL DEL GASTO Y SEGUIMIENTO DE LAS INVERSIONES.</w:t>
            </w:r>
            <w:r w:rsidRPr="009C4515">
              <w:rPr>
                <w:rFonts w:ascii="Century Gothic" w:eastAsia="Times New Roman" w:hAnsi="Century Gothic" w:cs="Calibri"/>
                <w:color w:val="000000"/>
                <w:sz w:val="16"/>
                <w:szCs w:val="16"/>
                <w:lang w:eastAsia="es-CL"/>
              </w:rPr>
              <w:br/>
              <w:t>4. VELAR POR EL CUMPLIMIENTO DE LAS BASES DE LICITACIÓN DE LOS CONTRATOS.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2.280.715</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VARGAS HERNANDEZ JULIO ALFONSO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INSPECCIÓN FISCAL DE CONTRATOS GESTIONADOS POR LA DIRECCIÓN REGIONAL.</w:t>
            </w:r>
            <w:r w:rsidRPr="009C4515">
              <w:rPr>
                <w:rFonts w:ascii="Century Gothic" w:eastAsia="Times New Roman" w:hAnsi="Century Gothic" w:cs="Calibri"/>
                <w:color w:val="000000"/>
                <w:sz w:val="16"/>
                <w:szCs w:val="16"/>
                <w:lang w:eastAsia="es-CL"/>
              </w:rPr>
              <w:br/>
              <w:t>2. PREPARACIÓN DE ANTECEDENTES DE LICITACIÓN DE OBRAS Y CONSULTORÍAS.</w:t>
            </w:r>
            <w:r w:rsidRPr="009C4515">
              <w:rPr>
                <w:rFonts w:ascii="Century Gothic" w:eastAsia="Times New Roman" w:hAnsi="Century Gothic" w:cs="Calibri"/>
                <w:color w:val="000000"/>
                <w:sz w:val="16"/>
                <w:szCs w:val="16"/>
                <w:lang w:eastAsia="es-CL"/>
              </w:rPr>
              <w:br/>
              <w:t>3. GESTIÓN DE RECURSOS ANTE EL MINISTERIO DE DESARROLLO SOCIAL Y FAMILIA.</w:t>
            </w:r>
            <w:r w:rsidRPr="009C4515">
              <w:rPr>
                <w:rFonts w:ascii="Century Gothic" w:eastAsia="Times New Roman" w:hAnsi="Century Gothic" w:cs="Calibri"/>
                <w:color w:val="000000"/>
                <w:sz w:val="16"/>
                <w:szCs w:val="16"/>
                <w:lang w:eastAsia="es-CL"/>
              </w:rPr>
              <w:br/>
              <w:t>4. PARTICIPACIÓN EN COMISIONES DE APERTURAS, EVALUACIÓN DE OFERTAS Y RECEPCIÓN DE OBRAS.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2.433.938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VILLAGRA LILLO ÁLVARO RODRIGO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GESTOR DE INVERSIONES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A LA DIRECCIÓN DE OBRAS HIDRÁULICAS EN MATERIAS RELACIONADAS AL LEVANTAMIENTO, GESTIÓN Y SEGUIMIENTO DE PROYECTOS DE INFRAESTRUCTURA PÚBLICA DEL PROGRAMA FIDE SSR.</w:t>
            </w:r>
            <w:r w:rsidRPr="009C4515">
              <w:rPr>
                <w:rFonts w:ascii="Century Gothic" w:eastAsia="Times New Roman" w:hAnsi="Century Gothic" w:cs="Calibri"/>
                <w:color w:val="000000"/>
                <w:sz w:val="16"/>
                <w:szCs w:val="16"/>
                <w:lang w:eastAsia="es-CL"/>
              </w:rPr>
              <w:br/>
              <w:t>2. PARTICIPAR EN LAS MESAS TÉCNICAS E INSTANCIAS DE COORDINACIÓN REGIONAL Y NACIONAL DEL PROGRAMA FIDE SSR Y GESTIONAR ADMINISTRATIVAMENTE LOS REQUERIMIENTOS QUE SURJAN, DANDO SEGUIMIENTO A LOS COMPROMISOS QUE INVOLUCREN AL MINISTERIO.</w:t>
            </w:r>
            <w:r w:rsidRPr="009C4515">
              <w:rPr>
                <w:rFonts w:ascii="Century Gothic" w:eastAsia="Times New Roman" w:hAnsi="Century Gothic" w:cs="Calibri"/>
                <w:color w:val="000000"/>
                <w:sz w:val="16"/>
                <w:szCs w:val="16"/>
                <w:lang w:eastAsia="es-CL"/>
              </w:rPr>
              <w:br/>
              <w:t>3. GESTIONAR LOS PROCESOS DE INVERSIÓN AL INTERIOR DE LAS DIRECCIÓN REGIONAL PERTINENTES, PARA DAR CUMPLIMIENTO A TODOS LOS COMPROMISOS QUE ASUMA EL SUBDIRECTOR REGIONAL O NACIONAL DE SERVICIOS SANITARIOS RURALES CON LAS COMUNIDADES Y AUTORIDADES DE LA REGIÓN.</w:t>
            </w:r>
            <w:r w:rsidRPr="009C4515">
              <w:rPr>
                <w:rFonts w:ascii="Century Gothic" w:eastAsia="Times New Roman" w:hAnsi="Century Gothic" w:cs="Calibri"/>
                <w:color w:val="000000"/>
                <w:sz w:val="16"/>
                <w:szCs w:val="16"/>
                <w:lang w:eastAsia="es-CL"/>
              </w:rPr>
              <w:br/>
              <w:t>4. PARTICIPAR Y VINCULARSE CON LAS COMUNIDADES INDÍGENAS Y SUS REPRESENTANTES, PARA EFECTOS DE CANALIZAR LAS DEMANDAS DE INFRAESTRUCTURA Y CONTRIBUIR A RESOLVER CONFLICTOS QUE PUEDAN OCURRIR EN EL DESARROLLO DEL PROGRAMA FIDE SSR.</w:t>
            </w:r>
            <w:r w:rsidRPr="009C4515">
              <w:rPr>
                <w:rFonts w:ascii="Century Gothic" w:eastAsia="Times New Roman" w:hAnsi="Century Gothic" w:cs="Calibri"/>
                <w:color w:val="000000"/>
                <w:sz w:val="16"/>
                <w:szCs w:val="16"/>
                <w:lang w:eastAsia="es-CL"/>
              </w:rPr>
              <w:br/>
              <w:t>5. SUPERVIGILAR EL TRABAJO DE LAS EMPRESAS CONTRATISTAS Y CONSULTORES QUE SE LE ENCARGUE, PARA FACILITAR EL DESARROLLO DE TAREAS Y EL ESTRICTO CUMPLIMIENTO DE HITOS Y PLAZOS DEL PROGRAMA FIDE SSR, ADVIRTIENDO A SU SUPERVISOR Y/O INSPECTOR FISCAL DEL CONTRATO, ANTICIPÁNDOSE A POSIBLES CONTINGENCIAS QUE PUDIERAN ALTERAR EL PLAN DE TRABAJO O GENERAR CONFLICTOS CON LAS COMUNIDADES Y AUTORIDADES.</w:t>
            </w:r>
            <w:r w:rsidRPr="009C4515">
              <w:rPr>
                <w:rFonts w:ascii="Century Gothic" w:eastAsia="Times New Roman" w:hAnsi="Century Gothic" w:cs="Calibri"/>
                <w:color w:val="000000"/>
                <w:sz w:val="16"/>
                <w:szCs w:val="16"/>
                <w:lang w:eastAsia="es-CL"/>
              </w:rPr>
              <w:br/>
              <w:t>6. REALIZAR LA INSPECCIÓN FISCAL DE LOS CONTRATOS DEL PLAN QUE SE LE ENCOMIENDEN.</w:t>
            </w:r>
            <w:r w:rsidRPr="009C4515">
              <w:rPr>
                <w:rFonts w:ascii="Century Gothic" w:eastAsia="Times New Roman" w:hAnsi="Century Gothic" w:cs="Calibri"/>
                <w:color w:val="000000"/>
                <w:sz w:val="16"/>
                <w:szCs w:val="16"/>
                <w:lang w:eastAsia="es-CL"/>
              </w:rPr>
              <w:br/>
              <w:t>7. PREPARAR INFORMES, MINUTAS Y MATERIAL DE TRABAJO, SEGÚN LE SOLICITE SU SUPERVISOR, EN EL MARCO DE LAS FUNCIONES ANTES SEÑALADAS.</w:t>
            </w:r>
            <w:r w:rsidRPr="009C4515">
              <w:rPr>
                <w:rFonts w:ascii="Century Gothic" w:eastAsia="Times New Roman" w:hAnsi="Century Gothic" w:cs="Calibri"/>
                <w:color w:val="000000"/>
                <w:sz w:val="16"/>
                <w:szCs w:val="16"/>
                <w:lang w:eastAsia="es-CL"/>
              </w:rPr>
              <w:br/>
              <w:t>8. INTEGRARSE AL EQUIPO DE TRABAJO REGIONAL QUE SE LE DESIGNE, ATENDIENDO LAS INSTRUCCIONES DE LA JEFATURA REGIONAL DE SERVICIO Y SUBDIRECTOR QUE CORRESPONDA, ADEMÁS DE SU SUPERVISOR.</w:t>
            </w:r>
            <w:r w:rsidRPr="009C4515">
              <w:rPr>
                <w:rFonts w:ascii="Century Gothic" w:eastAsia="Times New Roman" w:hAnsi="Century Gothic" w:cs="Calibri"/>
                <w:color w:val="000000"/>
                <w:sz w:val="16"/>
                <w:szCs w:val="16"/>
                <w:lang w:eastAsia="es-CL"/>
              </w:rPr>
              <w:br/>
              <w:t>9. OTRAS LABORES DE SIMILAR NATURALEZA QUE SU JEFATURA LE ENCOMIENDE.</w:t>
            </w:r>
            <w:r w:rsidRPr="009C4515">
              <w:rPr>
                <w:rFonts w:ascii="Century Gothic" w:eastAsia="Times New Roman" w:hAnsi="Century Gothic" w:cs="Calibri"/>
                <w:color w:val="000000"/>
                <w:sz w:val="16"/>
                <w:szCs w:val="16"/>
                <w:lang w:eastAsia="es-CL"/>
              </w:rPr>
              <w:br/>
              <w:t xml:space="preserve">10. EL/LA RESPONSABLE DE SUPERVISAR EL CUMPLIMIENTO DE LAS LABORES ENCOMENDADAS A LA PERSONA CONTRATADA, SERÁ EL/LA </w:t>
            </w:r>
            <w:proofErr w:type="gramStart"/>
            <w:r w:rsidRPr="009C4515">
              <w:rPr>
                <w:rFonts w:ascii="Century Gothic" w:eastAsia="Times New Roman" w:hAnsi="Century Gothic" w:cs="Calibri"/>
                <w:color w:val="000000"/>
                <w:sz w:val="16"/>
                <w:szCs w:val="16"/>
                <w:lang w:eastAsia="es-CL"/>
              </w:rPr>
              <w:t>DIRECTORA(</w:t>
            </w:r>
            <w:proofErr w:type="gramEnd"/>
            <w:r w:rsidRPr="009C4515">
              <w:rPr>
                <w:rFonts w:ascii="Century Gothic" w:eastAsia="Times New Roman" w:hAnsi="Century Gothic" w:cs="Calibri"/>
                <w:color w:val="000000"/>
                <w:sz w:val="16"/>
                <w:szCs w:val="16"/>
                <w:lang w:eastAsia="es-CL"/>
              </w:rPr>
              <w:t>1. REGIONAL DE OBRAS HIDRÁULICAS DE LA ARAUCANÍA O QUIÉN LO SUBROGUE O REEMPLACE, EN ADELANTE EL/LA SUPERVISOR/A.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2.130.847</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ALEJANDRA PATRICIA BÓRQUEZ GONZÁLEZ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PROYECTOS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CONSTRUCCIÓN INFR. PESQUERA ARTESANAL CALETA CHIGUA LOCO, LOS VILOS.</w:t>
            </w:r>
            <w:r w:rsidRPr="009C4515">
              <w:rPr>
                <w:rFonts w:ascii="Century Gothic" w:eastAsia="Times New Roman" w:hAnsi="Century Gothic" w:cs="Calibri"/>
                <w:color w:val="000000"/>
                <w:sz w:val="16"/>
                <w:szCs w:val="16"/>
                <w:lang w:eastAsia="es-CL"/>
              </w:rPr>
              <w:br/>
              <w:t>2. DIAGNÓSTICO MEJORAMIENTO CALETA CHIGUA LOCO, LOS VILOS.</w:t>
            </w:r>
            <w:r w:rsidRPr="009C4515">
              <w:rPr>
                <w:rFonts w:ascii="Century Gothic" w:eastAsia="Times New Roman" w:hAnsi="Century Gothic" w:cs="Calibri"/>
                <w:color w:val="000000"/>
                <w:sz w:val="16"/>
                <w:szCs w:val="16"/>
                <w:lang w:eastAsia="es-CL"/>
              </w:rPr>
              <w:br/>
              <w:t>3. CONSERVACIÓN CALETAS PESQUERAS REGIÓN DE COQUIMBO 2023-2024.</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2.254.632</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CAMILO ANDRE GUTIERREZ CATAL</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 AGENTE PUBLICO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GESTIONAR, PREPARAR, Y REALIZAR PARTICIPACIÓN CIUDADANA DE LOS PROYECTOS, EN TODO EL CICLO DE VIDA DE LOS PROYECTOS.</w:t>
            </w:r>
            <w:r w:rsidRPr="009C4515">
              <w:rPr>
                <w:rFonts w:ascii="Century Gothic" w:eastAsia="Times New Roman" w:hAnsi="Century Gothic" w:cs="Calibri"/>
                <w:color w:val="000000"/>
                <w:sz w:val="16"/>
                <w:szCs w:val="16"/>
                <w:lang w:eastAsia="es-CL"/>
              </w:rPr>
              <w:br/>
              <w:t>2. LEVANTAR INFORMACIÓN EN TERRENO, RESPECTO A: ACTORES CLAVES, AUTORIDADES, REPRESENTANTES CIUDADANOS, ORGANIZACIONES SOCIALES Y DE PESCADORES.</w:t>
            </w:r>
            <w:r w:rsidRPr="009C4515">
              <w:rPr>
                <w:rFonts w:ascii="Century Gothic" w:eastAsia="Times New Roman" w:hAnsi="Century Gothic" w:cs="Calibri"/>
                <w:color w:val="000000"/>
                <w:sz w:val="16"/>
                <w:szCs w:val="16"/>
                <w:lang w:eastAsia="es-CL"/>
              </w:rPr>
              <w:br/>
              <w:t>3. ESTABLECER CONTACTO Y DIALOGO CON ACTORES RELEVANTES, ORGANIZACIONES LOCALES, EN POST DEL DESARROLLO DE LOS PROYECTOS DOP.</w:t>
            </w:r>
            <w:r w:rsidRPr="009C4515">
              <w:rPr>
                <w:rFonts w:ascii="Century Gothic" w:eastAsia="Times New Roman" w:hAnsi="Century Gothic" w:cs="Calibri"/>
                <w:color w:val="000000"/>
                <w:sz w:val="16"/>
                <w:szCs w:val="16"/>
                <w:lang w:eastAsia="es-CL"/>
              </w:rPr>
              <w:br/>
              <w:t>4. PLANIFICAR, COORDINAR, GESTIONAR, PREPARAR, REALIZAR Y SISTEMATIZAR CONSULTAS INDÍGENAS DE PROYECTOS, DE ACUERDO A REGLAMENTACIÓN VIGENTE.</w:t>
            </w:r>
            <w:r w:rsidRPr="009C4515">
              <w:rPr>
                <w:rFonts w:ascii="Century Gothic" w:eastAsia="Times New Roman" w:hAnsi="Century Gothic" w:cs="Calibri"/>
                <w:color w:val="000000"/>
                <w:sz w:val="16"/>
                <w:szCs w:val="16"/>
                <w:lang w:eastAsia="es-CL"/>
              </w:rPr>
              <w:br/>
              <w:t>5. PREPARAR MINUTAS DE PROCEDENCIA CONSULTA INDÍGENA, GESTIONAR RESOLUCIONES INTERNAS MOP QUE FORMALICEN LAS CONSULTAS INDÍGENAS.</w:t>
            </w:r>
            <w:r w:rsidRPr="009C4515">
              <w:rPr>
                <w:rFonts w:ascii="Century Gothic" w:eastAsia="Times New Roman" w:hAnsi="Century Gothic" w:cs="Calibri"/>
                <w:color w:val="000000"/>
                <w:sz w:val="16"/>
                <w:szCs w:val="16"/>
                <w:lang w:eastAsia="es-CL"/>
              </w:rPr>
              <w:br/>
              <w:t>6. SISTEMATIZAR, INFORMAR Y REPORTAR TEMAS DE PAC Y CONSULTAS INDÍGENAS.</w:t>
            </w:r>
            <w:r w:rsidRPr="009C4515">
              <w:rPr>
                <w:rFonts w:ascii="Century Gothic" w:eastAsia="Times New Roman" w:hAnsi="Century Gothic" w:cs="Calibri"/>
                <w:color w:val="000000"/>
                <w:sz w:val="16"/>
                <w:szCs w:val="16"/>
                <w:lang w:eastAsia="es-CL"/>
              </w:rPr>
              <w:br/>
              <w:t>7. ASESORAR AL EQUIPO DOP REGIONAL EN RELACIÓN A LOS ALCANCES DE LAS PAC.</w:t>
            </w:r>
            <w:r w:rsidRPr="009C4515">
              <w:rPr>
                <w:rFonts w:ascii="Century Gothic" w:eastAsia="Times New Roman" w:hAnsi="Century Gothic" w:cs="Calibri"/>
                <w:color w:val="000000"/>
                <w:sz w:val="16"/>
                <w:szCs w:val="16"/>
                <w:lang w:eastAsia="es-CL"/>
              </w:rPr>
              <w:br/>
              <w:t>8. SISTEMATIZAR, SEGUIR Y CONTROLAR CUMPLIMIENTO DE COMPROMISOS ESTABLECIDOS EN PAC Y/O CONSULTAS INDÍGENAS.</w:t>
            </w:r>
            <w:r w:rsidRPr="009C4515">
              <w:rPr>
                <w:rFonts w:ascii="Century Gothic" w:eastAsia="Times New Roman" w:hAnsi="Century Gothic" w:cs="Calibri"/>
                <w:color w:val="000000"/>
                <w:sz w:val="16"/>
                <w:szCs w:val="16"/>
                <w:lang w:eastAsia="es-CL"/>
              </w:rPr>
              <w:br/>
              <w:t>9. PLANIFICAR, SEGUIR Y CONTROLAR PROGRAMA DE PACS Y CONSULTA INDÍGENA.</w:t>
            </w:r>
            <w:r w:rsidRPr="009C4515">
              <w:rPr>
                <w:rFonts w:ascii="Century Gothic" w:eastAsia="Times New Roman" w:hAnsi="Century Gothic" w:cs="Calibri"/>
                <w:color w:val="000000"/>
                <w:sz w:val="16"/>
                <w:szCs w:val="16"/>
                <w:lang w:eastAsia="es-CL"/>
              </w:rPr>
              <w:br/>
              <w:t>10. COORDINA, DESARROLLA Y CONTROLA LOS PROCESOS DE PARTICIPACIÓN CIUDADANA PARA TODOS LOS PROYECTOS QUE EJECUTA LA DIRECCIÓN REGIONAL.</w:t>
            </w:r>
            <w:r w:rsidRPr="009C4515">
              <w:rPr>
                <w:rFonts w:ascii="Century Gothic" w:eastAsia="Times New Roman" w:hAnsi="Century Gothic" w:cs="Calibri"/>
                <w:color w:val="000000"/>
                <w:sz w:val="16"/>
                <w:szCs w:val="16"/>
                <w:lang w:eastAsia="es-CL"/>
              </w:rPr>
              <w:br/>
              <w:t>11. APOYA EN LA REVISIÓN DE PROYECTOS DE CONSULTORÍAS Y PERFILES DE PROYECTOS DE LA DIRECCIÓN REGIONAL, EN MATERIAS TERRITORIAL Y DE PARTICIPACIÓN CIUDADANA, GENERANDO PRONUNCIAMIENTOS AL RESPECTO.</w:t>
            </w:r>
            <w:r w:rsidRPr="009C4515">
              <w:rPr>
                <w:rFonts w:ascii="Century Gothic" w:eastAsia="Times New Roman" w:hAnsi="Century Gothic" w:cs="Calibri"/>
                <w:color w:val="000000"/>
                <w:sz w:val="16"/>
                <w:szCs w:val="16"/>
                <w:lang w:eastAsia="es-CL"/>
              </w:rPr>
              <w:br/>
              <w:t>12. APOYA EN CUALQUIER OTRA LABOR COMPETENTE AL ÁREA TERRITORIAL Y DE PARTICIPACIÓN CIUDADANA.</w:t>
            </w:r>
            <w:r w:rsidRPr="009C4515">
              <w:rPr>
                <w:rFonts w:ascii="Century Gothic" w:eastAsia="Times New Roman" w:hAnsi="Century Gothic" w:cs="Calibri"/>
                <w:color w:val="000000"/>
                <w:sz w:val="16"/>
                <w:szCs w:val="16"/>
                <w:lang w:eastAsia="es-CL"/>
              </w:rPr>
              <w:br/>
              <w:t>13. ASISTIR, PRESTAR APOYO PROFESIONAL EN TODAS LAS INICIATIVAS ASOCIADAS A FIDE 2023 DE LAS REGIONES DE MAULE, ÑUBLE, BIOBIO Y LA ARAUCANÍA.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1.621.967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CLAUDIO JAVIER PARADIS BEN-HOUR</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ANÁLISIS SECTOR BAHÍA PUNTA CARRERA, PUNTA ARENAS.</w:t>
            </w:r>
            <w:r w:rsidRPr="009C4515">
              <w:rPr>
                <w:rFonts w:ascii="Century Gothic" w:eastAsia="Times New Roman" w:hAnsi="Century Gothic" w:cs="Calibri"/>
                <w:color w:val="000000"/>
                <w:sz w:val="16"/>
                <w:szCs w:val="16"/>
                <w:lang w:eastAsia="es-CL"/>
              </w:rPr>
              <w:br/>
              <w:t>2. CONSERVACIÓN PROTECCIÓN Y DRENAJE TALUD CALETA BARRANCO AMARILLO, PUNTA ARENAS.</w:t>
            </w:r>
            <w:r w:rsidRPr="009C4515">
              <w:rPr>
                <w:rFonts w:ascii="Century Gothic" w:eastAsia="Times New Roman" w:hAnsi="Century Gothic" w:cs="Calibri"/>
                <w:color w:val="000000"/>
                <w:sz w:val="16"/>
                <w:szCs w:val="16"/>
                <w:lang w:eastAsia="es-CL"/>
              </w:rPr>
              <w:br/>
              <w:t>3. CONSERVACIÓN POZA DE ABRIGO MUELLE PESQUERO PUERTO NATALES - ETAPA II.</w:t>
            </w:r>
            <w:r w:rsidRPr="009C4515">
              <w:rPr>
                <w:rFonts w:ascii="Century Gothic" w:eastAsia="Times New Roman" w:hAnsi="Century Gothic" w:cs="Calibri"/>
                <w:color w:val="000000"/>
                <w:sz w:val="16"/>
                <w:szCs w:val="16"/>
                <w:lang w:eastAsia="es-CL"/>
              </w:rPr>
              <w:br/>
              <w:t>4. CONSERVACIÓN INFRAESTRUCTURA PORTUARIA EN PUERTO EDÉN, ULTIMA ESPERANZA.</w:t>
            </w:r>
            <w:r w:rsidRPr="009C4515">
              <w:rPr>
                <w:rFonts w:ascii="Century Gothic" w:eastAsia="Times New Roman" w:hAnsi="Century Gothic" w:cs="Calibri"/>
                <w:color w:val="000000"/>
                <w:sz w:val="16"/>
                <w:szCs w:val="16"/>
                <w:lang w:eastAsia="es-CL"/>
              </w:rPr>
              <w:br/>
              <w:t>5. CONSERVACIÓN RAMPAS PRIMERA ANGOSTURA, PROVINCIA DE MAGALLANES.</w:t>
            </w:r>
            <w:r w:rsidRPr="009C4515">
              <w:rPr>
                <w:rFonts w:ascii="Century Gothic" w:eastAsia="Times New Roman" w:hAnsi="Century Gothic" w:cs="Calibri"/>
                <w:color w:val="000000"/>
                <w:sz w:val="16"/>
                <w:szCs w:val="16"/>
                <w:lang w:eastAsia="es-CL"/>
              </w:rPr>
              <w:br/>
              <w:t>6. CONSERVACIÓN CALETA DE PUERTO WILLIAMS, COMUNA DE CABO DE HORNOS.</w:t>
            </w:r>
            <w:r w:rsidRPr="009C4515">
              <w:rPr>
                <w:rFonts w:ascii="Century Gothic" w:eastAsia="Times New Roman" w:hAnsi="Century Gothic" w:cs="Calibri"/>
                <w:color w:val="000000"/>
                <w:sz w:val="16"/>
                <w:szCs w:val="16"/>
                <w:lang w:eastAsia="es-CL"/>
              </w:rPr>
              <w:br/>
              <w:t>7. CONSERVACIÓN RAMPA DE CONECTIVIDAD DE YENDEGAIA, COMUNA DE CABO DE HORNOS.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2.752.643</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CLAUDIO PATRICIO AARON VALENZUELA LATORRE</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ARQUITECTURA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CONSERVACIÓN CALETAS PESQUERAS REGIÓN DE COQUIMBO 2023-2024.</w:t>
            </w:r>
            <w:r w:rsidRPr="009C4515">
              <w:rPr>
                <w:rFonts w:ascii="Century Gothic" w:eastAsia="Times New Roman" w:hAnsi="Century Gothic" w:cs="Calibri"/>
                <w:color w:val="000000"/>
                <w:sz w:val="16"/>
                <w:szCs w:val="16"/>
                <w:lang w:eastAsia="es-CL"/>
              </w:rPr>
              <w:br/>
              <w:t>2. CONSTRUCCIÓN INFRA. PESQUERA ARTESANAL CALETA PUERTO OSCURO, CANELA.</w:t>
            </w:r>
            <w:r w:rsidRPr="009C4515">
              <w:rPr>
                <w:rFonts w:ascii="Century Gothic" w:eastAsia="Times New Roman" w:hAnsi="Century Gothic" w:cs="Calibri"/>
                <w:color w:val="000000"/>
                <w:sz w:val="16"/>
                <w:szCs w:val="16"/>
                <w:lang w:eastAsia="es-CL"/>
              </w:rPr>
              <w:br/>
              <w:t>3. CONSERVACIÓN BORDE COSTERO PICHIDANGUI, LOS VILOS.</w:t>
            </w:r>
            <w:r w:rsidRPr="009C4515">
              <w:rPr>
                <w:rFonts w:ascii="Century Gothic" w:eastAsia="Times New Roman" w:hAnsi="Century Gothic" w:cs="Calibri"/>
                <w:color w:val="000000"/>
                <w:sz w:val="16"/>
                <w:szCs w:val="16"/>
                <w:lang w:eastAsia="es-CL"/>
              </w:rPr>
              <w:br/>
              <w:t>4. CONSERVACIÓN BORDE COSTERO GUANAQUEROS, COQUIMBO.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2.254.632</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DIEGO ANTONIO SANZANA JARA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MEJORAMIENTO BORDE COSTERO SCHWAGER, CORONEL.</w:t>
            </w:r>
            <w:r w:rsidRPr="009C4515">
              <w:rPr>
                <w:rFonts w:ascii="Century Gothic" w:eastAsia="Times New Roman" w:hAnsi="Century Gothic" w:cs="Calibri"/>
                <w:color w:val="000000"/>
                <w:sz w:val="16"/>
                <w:szCs w:val="16"/>
                <w:lang w:eastAsia="es-CL"/>
              </w:rPr>
              <w:br/>
              <w:t>2. AMPLIACIÓN EXPLANADA Y OBRAS COMPLEMENTARIAS CALETA LO ROJAS.</w:t>
            </w:r>
            <w:r w:rsidRPr="009C4515">
              <w:rPr>
                <w:rFonts w:ascii="Century Gothic" w:eastAsia="Times New Roman" w:hAnsi="Century Gothic" w:cs="Calibri"/>
                <w:color w:val="000000"/>
                <w:sz w:val="16"/>
                <w:szCs w:val="16"/>
                <w:lang w:eastAsia="es-CL"/>
              </w:rPr>
              <w:br/>
              <w:t>3. CONSERVACIÓN RAMPA EXPLANADA PUERTO SUR Y MUELLE PUERTO NORTE ISLA SANTA MARÍA Y OBRAS COMPLEMENTARIAS.</w:t>
            </w:r>
            <w:r w:rsidRPr="009C4515">
              <w:rPr>
                <w:rFonts w:ascii="Century Gothic" w:eastAsia="Times New Roman" w:hAnsi="Century Gothic" w:cs="Calibri"/>
                <w:color w:val="000000"/>
                <w:sz w:val="16"/>
                <w:szCs w:val="16"/>
                <w:lang w:eastAsia="es-CL"/>
              </w:rPr>
              <w:br/>
              <w:t>4. CONSERVACIÓN OBRAS TERRESTRES Y MUELLE CALETA TUBUL.</w:t>
            </w:r>
            <w:r w:rsidRPr="009C4515">
              <w:rPr>
                <w:rFonts w:ascii="Century Gothic" w:eastAsia="Times New Roman" w:hAnsi="Century Gothic" w:cs="Calibri"/>
                <w:color w:val="000000"/>
                <w:sz w:val="16"/>
                <w:szCs w:val="16"/>
                <w:lang w:eastAsia="es-CL"/>
              </w:rPr>
              <w:br/>
              <w:t>5. CONSERVACIÓN CALETA LOTA BAJO.</w:t>
            </w:r>
            <w:r w:rsidRPr="009C4515">
              <w:rPr>
                <w:rFonts w:ascii="Century Gothic" w:eastAsia="Times New Roman" w:hAnsi="Century Gothic" w:cs="Calibri"/>
                <w:color w:val="000000"/>
                <w:sz w:val="16"/>
                <w:szCs w:val="16"/>
                <w:lang w:eastAsia="es-CL"/>
              </w:rPr>
              <w:br/>
              <w:t>6. CONSERVACIÓN CALETA SAN VICENTE.</w:t>
            </w:r>
            <w:r w:rsidRPr="009C4515">
              <w:rPr>
                <w:rFonts w:ascii="Century Gothic" w:eastAsia="Times New Roman" w:hAnsi="Century Gothic" w:cs="Calibri"/>
                <w:color w:val="000000"/>
                <w:sz w:val="16"/>
                <w:szCs w:val="16"/>
                <w:lang w:eastAsia="es-CL"/>
              </w:rPr>
              <w:br/>
              <w:t>7. CONSERVACIÓN LA POZA TALCAHUANO.</w:t>
            </w:r>
            <w:r w:rsidRPr="009C4515">
              <w:rPr>
                <w:rFonts w:ascii="Century Gothic" w:eastAsia="Times New Roman" w:hAnsi="Century Gothic" w:cs="Calibri"/>
                <w:color w:val="000000"/>
                <w:sz w:val="16"/>
                <w:szCs w:val="16"/>
                <w:lang w:eastAsia="es-CL"/>
              </w:rPr>
              <w:br/>
              <w:t>8. CONSERVACIÓN CALETA COLIUMO.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2.384.187</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ERICK ALONSO ESQUIVEL SALDÍAS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CONTRATOS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CONSERVACIÓN INSPECCIÓN SUBMARINA CALETAS PESQUERAS ARTESANALES COMUNA DE IQUIQUE.</w:t>
            </w:r>
            <w:r w:rsidRPr="009C4515">
              <w:rPr>
                <w:rFonts w:ascii="Century Gothic" w:eastAsia="Times New Roman" w:hAnsi="Century Gothic" w:cs="Calibri"/>
                <w:color w:val="000000"/>
                <w:sz w:val="16"/>
                <w:szCs w:val="16"/>
                <w:lang w:eastAsia="es-CL"/>
              </w:rPr>
              <w:br/>
              <w:t>2. MEJORAMIENTO CALETA GUARDIA MARINA RIQUELME, IQUIQUE.</w:t>
            </w:r>
            <w:r w:rsidRPr="009C4515">
              <w:rPr>
                <w:rFonts w:ascii="Century Gothic" w:eastAsia="Times New Roman" w:hAnsi="Century Gothic" w:cs="Calibri"/>
                <w:color w:val="000000"/>
                <w:sz w:val="16"/>
                <w:szCs w:val="16"/>
                <w:lang w:eastAsia="es-CL"/>
              </w:rPr>
              <w:br/>
              <w:t>3. AMPLIACIÓN INFRAESTRUCTURA PORTUARIA CALETA PISAGUA, COMUNA DE HUARA.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2.733.006</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FABIÁN ALBERTO PÁEZ LEYTON</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APOYO PROFESIONAL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CONSTRUCCIÓN INFR. PESQUERA ARTESANAL CALETA EL SAUCE, OVALLE.</w:t>
            </w:r>
            <w:r w:rsidRPr="009C4515">
              <w:rPr>
                <w:rFonts w:ascii="Century Gothic" w:eastAsia="Times New Roman" w:hAnsi="Century Gothic" w:cs="Calibri"/>
                <w:color w:val="000000"/>
                <w:sz w:val="16"/>
                <w:szCs w:val="16"/>
                <w:lang w:eastAsia="es-CL"/>
              </w:rPr>
              <w:br/>
              <w:t>2. CONSTRUCCIÓN INFR. PESQUERA ARTESANAL CALETA CHIGUA LOCO, LOS VILOS.</w:t>
            </w:r>
            <w:r w:rsidRPr="009C4515">
              <w:rPr>
                <w:rFonts w:ascii="Century Gothic" w:eastAsia="Times New Roman" w:hAnsi="Century Gothic" w:cs="Calibri"/>
                <w:color w:val="000000"/>
                <w:sz w:val="16"/>
                <w:szCs w:val="16"/>
                <w:lang w:eastAsia="es-CL"/>
              </w:rPr>
              <w:br/>
              <w:t>3. DIAGNÓSTICO MEJORAMIENTO CALETA CHIGUALOCO, LOS VILOS.</w:t>
            </w:r>
            <w:r w:rsidRPr="009C4515">
              <w:rPr>
                <w:rFonts w:ascii="Century Gothic" w:eastAsia="Times New Roman" w:hAnsi="Century Gothic" w:cs="Calibri"/>
                <w:color w:val="000000"/>
                <w:sz w:val="16"/>
                <w:szCs w:val="16"/>
                <w:lang w:eastAsia="es-CL"/>
              </w:rPr>
              <w:br/>
              <w:t>4. CONSERVACIÓN CALETAS PESQUERAS REGIÓN DE COQUIMBO 2023-2024.</w:t>
            </w:r>
            <w:r w:rsidRPr="009C4515">
              <w:rPr>
                <w:rFonts w:ascii="Century Gothic" w:eastAsia="Times New Roman" w:hAnsi="Century Gothic" w:cs="Calibri"/>
                <w:color w:val="000000"/>
                <w:sz w:val="16"/>
                <w:szCs w:val="16"/>
                <w:lang w:eastAsia="es-CL"/>
              </w:rPr>
              <w:br/>
              <w:t>5. CONSERVACIÓN BORDE COSTERO NORTE LOS VILOS.</w:t>
            </w:r>
            <w:r w:rsidRPr="009C4515">
              <w:rPr>
                <w:rFonts w:ascii="Century Gothic" w:eastAsia="Times New Roman" w:hAnsi="Century Gothic" w:cs="Calibri"/>
                <w:color w:val="000000"/>
                <w:sz w:val="16"/>
                <w:szCs w:val="16"/>
                <w:lang w:eastAsia="es-CL"/>
              </w:rPr>
              <w:br/>
              <w:t>6. CONSTRUCCIÓN INFR. PESQUERA ARTESANAL CALETA PUERTO OSCURO, CANELA.</w:t>
            </w:r>
            <w:r w:rsidRPr="009C4515">
              <w:rPr>
                <w:rFonts w:ascii="Century Gothic" w:eastAsia="Times New Roman" w:hAnsi="Century Gothic" w:cs="Calibri"/>
                <w:color w:val="000000"/>
                <w:sz w:val="16"/>
                <w:szCs w:val="16"/>
                <w:lang w:eastAsia="es-CL"/>
              </w:rPr>
              <w:br/>
              <w:t>7. CONSERVACIÓN BORDE COSTERO PICHIDANGUI, LOS VILOS.</w:t>
            </w:r>
            <w:r w:rsidRPr="009C4515">
              <w:rPr>
                <w:rFonts w:ascii="Century Gothic" w:eastAsia="Times New Roman" w:hAnsi="Century Gothic" w:cs="Calibri"/>
                <w:color w:val="000000"/>
                <w:sz w:val="16"/>
                <w:szCs w:val="16"/>
                <w:lang w:eastAsia="es-CL"/>
              </w:rPr>
              <w:br/>
              <w:t>8. CONSERVACIÓN BORDE COSTERO GUANAQUEROS, COQUIMBO.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1.931.549</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FRANCISCO ANDRÉS REVUELTA CABRERA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AMBIENTAL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ELABORAR INFORMES, ENTREGAR ELEMENTOS DE ANÁLISIS, EMITIR ALERTAS Y/O RECOMENDACIONES A TENER EN CUENTA EN ETAPAS PREVIAS AL DISEÑO DE LAS OBRAS.</w:t>
            </w:r>
            <w:r w:rsidRPr="009C4515">
              <w:rPr>
                <w:rFonts w:ascii="Century Gothic" w:eastAsia="Times New Roman" w:hAnsi="Century Gothic" w:cs="Calibri"/>
                <w:color w:val="000000"/>
                <w:sz w:val="16"/>
                <w:szCs w:val="16"/>
                <w:lang w:eastAsia="es-CL"/>
              </w:rPr>
              <w:br/>
              <w:t>2. VALUAR LA FACTIBILIDAD, APORTAR ANTECEDENTES, Y ENTREGAR RECOMENDACIÓN PRELIMINAR SOBRE NECESIDAD DE REALIZAR CONSULTAS DE PERTINENCIA AMBIENTAL EN AQUELLAS INICIATIVAS DE INVERSIÓN DEL PROGRAMA DE OBRAS FIDE A NIVEL NACIONAL QUE LO AMERITEN.</w:t>
            </w:r>
            <w:r w:rsidRPr="009C4515">
              <w:rPr>
                <w:rFonts w:ascii="Century Gothic" w:eastAsia="Times New Roman" w:hAnsi="Century Gothic" w:cs="Calibri"/>
                <w:color w:val="000000"/>
                <w:sz w:val="16"/>
                <w:szCs w:val="16"/>
                <w:lang w:eastAsia="es-CL"/>
              </w:rPr>
              <w:br/>
              <w:t>3. VELAR POR EL CUMPLIMIENTO E INCORPORACIÓN DE LA NORMATIVA AMBIENTAL Y TERRITORIAL ATINGENTE A LAS OBRAS FINANCIADAS CON RECURSOS DEL FIDE EN INFRAESTRUCTURA PORTUARIA, COSTERA, MARÍTIMA, FLUVIAL O LACUSTRE QUE EJECUTA LA DOP A NIVEL NACIONAL, EN LAS DIFERENTES ETAPAS DEL CICLO DE VIDA DE LAS INICIATIVAS DE INVERSIÓN.</w:t>
            </w:r>
            <w:r w:rsidRPr="009C4515">
              <w:rPr>
                <w:rFonts w:ascii="Century Gothic" w:eastAsia="Times New Roman" w:hAnsi="Century Gothic" w:cs="Calibri"/>
                <w:color w:val="000000"/>
                <w:sz w:val="16"/>
                <w:szCs w:val="16"/>
                <w:lang w:eastAsia="es-CL"/>
              </w:rPr>
              <w:br/>
              <w:t>4. IDENTIFICAR Y APOYAR EN LA COORDINACIÓN Y PARTICIPACIÓN DE ORGANISMOS CON COMPETENCIA AMBIENTAL, PARA UNA CORRECTA ELABORACIÓN E IMPLEMENTACIÓN DE LAS INICIATIVAS DE LA DOP DEL FIDE.</w:t>
            </w:r>
            <w:r w:rsidRPr="009C4515">
              <w:rPr>
                <w:rFonts w:ascii="Century Gothic" w:eastAsia="Times New Roman" w:hAnsi="Century Gothic" w:cs="Calibri"/>
                <w:color w:val="000000"/>
                <w:sz w:val="16"/>
                <w:szCs w:val="16"/>
                <w:lang w:eastAsia="es-CL"/>
              </w:rPr>
              <w:br/>
              <w:t>5. APOYAR AL DEPARTAMENTO EN EL ESTABLECIMIENTO DE LINEAMIENTOS Y ESTRATEGIAS TRANSVERSALES PARA LA INCORPORACIÓN DE LAS VARIABLES AMBIENTALES Y PATRIMONIALES EN TODO EL CICLO DE VIDA DE LAS INICIATIVAS DE INVERSIÓN DEL PROGRAMA FIDE.</w:t>
            </w:r>
            <w:r w:rsidRPr="009C4515">
              <w:rPr>
                <w:rFonts w:ascii="Century Gothic" w:eastAsia="Times New Roman" w:hAnsi="Century Gothic" w:cs="Calibri"/>
                <w:color w:val="000000"/>
                <w:sz w:val="16"/>
                <w:szCs w:val="16"/>
                <w:lang w:eastAsia="es-CL"/>
              </w:rPr>
              <w:br/>
              <w:t>6. APOYAR A LAS OBRAS FIDE QUE DESARROLLA LA DOP A NIVEL NACIONAL, EN CUANTO AL SEGUIMIENTO DE LA COMPONENTE AMBIENTAL DE LOS PROYECTOS DE ACUERDO A LA NORMATIVA AMBIENTAL VIGENTE CUENTEN O NO CON RESOLUCIÓN DE CALIFICACIÓN AMBIENTAL.</w:t>
            </w:r>
            <w:r w:rsidRPr="009C4515">
              <w:rPr>
                <w:rFonts w:ascii="Century Gothic" w:eastAsia="Times New Roman" w:hAnsi="Century Gothic" w:cs="Calibri"/>
                <w:color w:val="000000"/>
                <w:sz w:val="16"/>
                <w:szCs w:val="16"/>
                <w:lang w:eastAsia="es-CL"/>
              </w:rPr>
              <w:br/>
              <w:t>7. EVALUAR Y ANALIZAR LOS ASPECTOS AMBIENTALES DE LAS INICIATIVAS DE INFRAESTRUCTURA DE OBRAS FIDE REALIZADOS POR LA DOP A NIVEL NACIONAL PARA SU RESOLUCIÓN POR LOS ORGANISMOS COMPETENTES.</w:t>
            </w:r>
            <w:r w:rsidRPr="009C4515">
              <w:rPr>
                <w:rFonts w:ascii="Century Gothic" w:eastAsia="Times New Roman" w:hAnsi="Century Gothic" w:cs="Calibri"/>
                <w:color w:val="000000"/>
                <w:sz w:val="16"/>
                <w:szCs w:val="16"/>
                <w:lang w:eastAsia="es-CL"/>
              </w:rPr>
              <w:br/>
              <w:t>8. REVISAR Y SUPERVISAR EL CUMPLIMIENTO DE LOS “PLANES DE GESTIÓN AMBIENTAL Y TERRITORIAL” PRESENTADOS POR LAS EMPRESAS CONTRATISTAS, QUE SE HAN ADJUDICADO LAS OBRAS DE PROYECTOS FIDE.</w:t>
            </w:r>
            <w:r w:rsidRPr="009C4515">
              <w:rPr>
                <w:rFonts w:ascii="Century Gothic" w:eastAsia="Times New Roman" w:hAnsi="Century Gothic" w:cs="Calibri"/>
                <w:color w:val="000000"/>
                <w:sz w:val="16"/>
                <w:szCs w:val="16"/>
                <w:lang w:eastAsia="es-CL"/>
              </w:rPr>
              <w:br/>
              <w:t>9. ASESORAR A LA IDO EN TEMÁTICAS AMBIENTALES, QUE SURJAN DEL DESARROLLO DE LAS OBRAS, PREVIENDO POSIBLES ASPECTOS AMBIENTALES PARA SU GESTIÓN Y CONTROL.</w:t>
            </w:r>
            <w:r w:rsidRPr="009C4515">
              <w:rPr>
                <w:rFonts w:ascii="Century Gothic" w:eastAsia="Times New Roman" w:hAnsi="Century Gothic" w:cs="Calibri"/>
                <w:color w:val="000000"/>
                <w:sz w:val="16"/>
                <w:szCs w:val="16"/>
                <w:lang w:eastAsia="es-CL"/>
              </w:rPr>
              <w:br/>
              <w:t>10. REPORTAR EL ESTADO AMBIENTAL DE LOS PROYECTOS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2.285.337</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GLENA LUISA PASTENES CASTILLO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PROYECTOS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CONSTRUCCIÓN INFR. PESQUERA ARTESANAL CALETA EL SAUCE, OVALLE.</w:t>
            </w:r>
            <w:r w:rsidRPr="009C4515">
              <w:rPr>
                <w:rFonts w:ascii="Century Gothic" w:eastAsia="Times New Roman" w:hAnsi="Century Gothic" w:cs="Calibri"/>
                <w:color w:val="000000"/>
                <w:sz w:val="16"/>
                <w:szCs w:val="16"/>
                <w:lang w:eastAsia="es-CL"/>
              </w:rPr>
              <w:br/>
              <w:t>2. CONSERVACIÓN CALETAS PESQUERAS REGIÓN DE COQUIMBO 2023-2024.</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2.254.632</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IGNACIO ACEVEDO MUÑOZ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ARQUITECTURA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DESARROLLAR, DISEÑAR Y REVISAR LOS PROYECTOS DE ARQUITECTURA DE LAS OBRAS DE INFRAESTRUCTURA DE BORDE COSTERO, PORTUARIO, MARÍTIMO, FLUVIAL O LACUSTRE, A  NIVEL REGIONAL, EN ÁREAS TALES COMO DISEÑO ARQUITECTÓNICO, ACCESIBILIDAD UNIVERSAL, PAISAJISMO, PATRIMONIO, URBANISMO Y EFICIENCIA ENERGÉTICA, ENTRE OTROS.</w:t>
            </w:r>
            <w:r w:rsidRPr="009C4515">
              <w:rPr>
                <w:rFonts w:ascii="Century Gothic" w:eastAsia="Times New Roman" w:hAnsi="Century Gothic" w:cs="Calibri"/>
                <w:color w:val="000000"/>
                <w:sz w:val="16"/>
                <w:szCs w:val="16"/>
                <w:lang w:eastAsia="es-CL"/>
              </w:rPr>
              <w:br/>
              <w:t>2. ASESORAR A LA DOP EN LA OBTENCIÓN DE INFORMACIÓN Y ANTECEDENTES TÉCNICOS NECESARIOS PARA LA FORMULACIÓN DE LOS PROYECTOS DE BORDE COSTERO.</w:t>
            </w:r>
            <w:r w:rsidRPr="009C4515">
              <w:rPr>
                <w:rFonts w:ascii="Century Gothic" w:eastAsia="Times New Roman" w:hAnsi="Century Gothic" w:cs="Calibri"/>
                <w:color w:val="000000"/>
                <w:sz w:val="16"/>
                <w:szCs w:val="16"/>
                <w:lang w:eastAsia="es-CL"/>
              </w:rPr>
              <w:br/>
              <w:t>3. INSPECCIONAR, FISCALIZAR Y SUPERVISAR CONSULTORÍAS Y/O CONTRATOS DE EJECUCIÓN DE OBRAS DE INFRAESTRUCTURA DE BORDE COSTERO DE ACUERDO AL REGLAMENTO INTERNO DEL MOP.</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2.226.091</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JAVIER ALEJANDRO VÁSQUEZ VIELMA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REPOSICIÓN INFRAESTRUCTURA PORTUARIA CALETA SAN MARCOS, IQUIQUE.</w:t>
            </w:r>
            <w:r w:rsidRPr="009C4515">
              <w:rPr>
                <w:rFonts w:ascii="Century Gothic" w:eastAsia="Times New Roman" w:hAnsi="Century Gothic" w:cs="Calibri"/>
                <w:color w:val="000000"/>
                <w:sz w:val="16"/>
                <w:szCs w:val="16"/>
                <w:lang w:eastAsia="es-CL"/>
              </w:rPr>
              <w:br/>
              <w:t>2. CONSERVACIÓN CALETA CHANAVAYITA, IQUIQUE.</w:t>
            </w:r>
            <w:r w:rsidRPr="009C4515">
              <w:rPr>
                <w:rFonts w:ascii="Century Gothic" w:eastAsia="Times New Roman" w:hAnsi="Century Gothic" w:cs="Calibri"/>
                <w:color w:val="000000"/>
                <w:sz w:val="16"/>
                <w:szCs w:val="16"/>
                <w:lang w:eastAsia="es-CL"/>
              </w:rPr>
              <w:br/>
              <w:t>3. REPOSICIÓN INFRAESTRUCTURA PORTUARIA CALETA SAN MARCOS, IQUIQUE.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2.733.006</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JAVIER IGNACIO CALLEJAS QUISPE</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DE NAVES PROYECTOS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CONSERVACIÓN NAVE LA TEHUELCHE.</w:t>
            </w:r>
            <w:r w:rsidRPr="009C4515">
              <w:rPr>
                <w:rFonts w:ascii="Century Gothic" w:eastAsia="Times New Roman" w:hAnsi="Century Gothic" w:cs="Calibri"/>
                <w:color w:val="000000"/>
                <w:sz w:val="16"/>
                <w:szCs w:val="16"/>
                <w:lang w:eastAsia="es-CL"/>
              </w:rPr>
              <w:br/>
              <w:t>2. CONSERVACIÓN NAVES REGIÓN DE AYSÉN.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2.477.651</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JUAN CARLOS MACHUCA PALACIOS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AMBIENTAL</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ELABORAR INFORMES, ENTREGAR ELEMENTOS DE ANÁLISIS, EMITIR ALERTAS Y/O RECOMENDACIONES A TENER EN CUENTA EN ETAPAS PREVIAS AL DISEÑO DE LAS OBRAS.</w:t>
            </w:r>
            <w:r w:rsidRPr="009C4515">
              <w:rPr>
                <w:rFonts w:ascii="Century Gothic" w:eastAsia="Times New Roman" w:hAnsi="Century Gothic" w:cs="Calibri"/>
                <w:color w:val="000000"/>
                <w:sz w:val="16"/>
                <w:szCs w:val="16"/>
                <w:lang w:eastAsia="es-CL"/>
              </w:rPr>
              <w:br/>
              <w:t>2. EVALUAR LA FACTIBILIDAD, APORTAR ANTECEDENTES, Y ENTREGAR RECOMENDACIÓN PRELIMINAR SOBRE NECESIDAD DE REALIZAR CONSULTAS DE PERTINENCIA AMBIENTAL EN AQUELLAS INICIATIVAS DE INVERSIÓN  DEL PROGRAMA DE OBRAS FIDE A NIVEL NACIONAL QUE LO AMERITEN.</w:t>
            </w:r>
            <w:r w:rsidRPr="009C4515">
              <w:rPr>
                <w:rFonts w:ascii="Century Gothic" w:eastAsia="Times New Roman" w:hAnsi="Century Gothic" w:cs="Calibri"/>
                <w:color w:val="000000"/>
                <w:sz w:val="16"/>
                <w:szCs w:val="16"/>
                <w:lang w:eastAsia="es-CL"/>
              </w:rPr>
              <w:br/>
              <w:t>3. VELAR POR EL CUMPLIMIENTO E INCORPORACIÓN DE LA NORMATIVA AMBIENTAL Y TERRITORIAL ATINGENTE A LAS OBRAS FINANCIADAS CON RECURSOS DEL FIDE EN INFRAESTRUCTURA PORTUARIA, COSTERA, MARÍTIMA, FLUVIAL O LACUSTRE QUE EJECUTA LA DOP A NIVEL NACIONAL, EN LAS DIFERENTES ETAPAS DEL CICLO DE VIDA DE LAS INICIATIVAS DE INVERSIÓN.</w:t>
            </w:r>
            <w:r w:rsidRPr="009C4515">
              <w:rPr>
                <w:rFonts w:ascii="Century Gothic" w:eastAsia="Times New Roman" w:hAnsi="Century Gothic" w:cs="Calibri"/>
                <w:color w:val="000000"/>
                <w:sz w:val="16"/>
                <w:szCs w:val="16"/>
                <w:lang w:eastAsia="es-CL"/>
              </w:rPr>
              <w:br/>
              <w:t>4. IDENTIFICAR Y APOYAR EN LA COORDINACIÓN Y PARTICIPACIÓN DE ORGANISMOS CON COMPETENCIA AMBIENTAL, PARA UNA CORRECTA ELABORACIÓN E IMPLEMENTACIÓN DE LAS INICIATIVAS DE LA DIRECCIÓN DE OBRAS PORTUARIAS DEL FIDE.</w:t>
            </w:r>
            <w:r w:rsidRPr="009C4515">
              <w:rPr>
                <w:rFonts w:ascii="Century Gothic" w:eastAsia="Times New Roman" w:hAnsi="Century Gothic" w:cs="Calibri"/>
                <w:color w:val="000000"/>
                <w:sz w:val="16"/>
                <w:szCs w:val="16"/>
                <w:lang w:eastAsia="es-CL"/>
              </w:rPr>
              <w:br/>
              <w:t>5. APOYAR AL DEPARTAMENTO EN EL ESTABLECIMIENTO DE LINEAMIENTOS Y ESTRATEGIAS TRANSVERSALES PARA LA INCORPORACIÓN DE LAS VARIABLES AMBIENTALES Y PATRIMONIALES EN TODO EL CICLO DE VIDA DE LAS INICIATIVAS DE INVERSIÓN DEL PROGRAMA FIDE.</w:t>
            </w:r>
            <w:r w:rsidRPr="009C4515">
              <w:rPr>
                <w:rFonts w:ascii="Century Gothic" w:eastAsia="Times New Roman" w:hAnsi="Century Gothic" w:cs="Calibri"/>
                <w:color w:val="000000"/>
                <w:sz w:val="16"/>
                <w:szCs w:val="16"/>
                <w:lang w:eastAsia="es-CL"/>
              </w:rPr>
              <w:br/>
              <w:t>6. APOYAR A LAS OBRAS FIDE QUE DESARROLLA LA DOP A NIVEL NACIONAL, EN CUANTO AL SEGUIMIENTO DE LA COMPONENTE AMBIENTAL DE LOS PROYECTOS DE ACUERDO A LA NORMATIVA AMBIENTAL VIGENTE CUENTEN O NO CON RESOLUCIÓN DE CALIFICACIÓN AMBIENTAL.</w:t>
            </w:r>
            <w:r w:rsidRPr="009C4515">
              <w:rPr>
                <w:rFonts w:ascii="Century Gothic" w:eastAsia="Times New Roman" w:hAnsi="Century Gothic" w:cs="Calibri"/>
                <w:color w:val="000000"/>
                <w:sz w:val="16"/>
                <w:szCs w:val="16"/>
                <w:lang w:eastAsia="es-CL"/>
              </w:rPr>
              <w:br/>
              <w:t>7. EVALUAR Y ANALIZAR LOS ASPECTOS AMBIENTALES DE LAS INICIATIVAS DE INFRAESTRUCTURA DE OBRAS FIDE REALIZADOS POR LA DOP A NIVEL NACIONAL PARA SU RESOLUCIÓN POR LOS ORGANISMOS COMPETENTES.</w:t>
            </w:r>
            <w:r w:rsidRPr="009C4515">
              <w:rPr>
                <w:rFonts w:ascii="Century Gothic" w:eastAsia="Times New Roman" w:hAnsi="Century Gothic" w:cs="Calibri"/>
                <w:color w:val="000000"/>
                <w:sz w:val="16"/>
                <w:szCs w:val="16"/>
                <w:lang w:eastAsia="es-CL"/>
              </w:rPr>
              <w:br/>
              <w:t>8. REVISAR Y SUPERVISAR EL CUMPLIMIENTO DE LOS “PLANES DE GESTIÓN AMBIENTAL Y TERRITORIAL” PRESENTADOS POR LAS EMPRESAS CONTRATISTAS, QUE SE HAN ADJUDICADO LAS OBRAS DE PROYECTOS FIDE.</w:t>
            </w:r>
            <w:r w:rsidRPr="009C4515">
              <w:rPr>
                <w:rFonts w:ascii="Century Gothic" w:eastAsia="Times New Roman" w:hAnsi="Century Gothic" w:cs="Calibri"/>
                <w:color w:val="000000"/>
                <w:sz w:val="16"/>
                <w:szCs w:val="16"/>
                <w:lang w:eastAsia="es-CL"/>
              </w:rPr>
              <w:br/>
              <w:t>9. ASESORAR A IFO EN TEMÁTICAS AMBIENTALES, QUE SURJAN DEL DESARROLLO DE LAS OBRAS, PREVIENDO POSIBLES ASPECTOS AMBIENTALES PARA SU GESTIÓN Y CONTROL.</w:t>
            </w:r>
            <w:r w:rsidRPr="009C4515">
              <w:rPr>
                <w:rFonts w:ascii="Century Gothic" w:eastAsia="Times New Roman" w:hAnsi="Century Gothic" w:cs="Calibri"/>
                <w:color w:val="000000"/>
                <w:sz w:val="16"/>
                <w:szCs w:val="16"/>
                <w:lang w:eastAsia="es-CL"/>
              </w:rPr>
              <w:br/>
              <w:t>10. REPORTAR EL ESTADO AMBIENTAL DE LOS PROYECTOS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2.804.624</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LILIANNE EVELYN MEZA GARRIDO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ARQUITECTURA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MEJORAMIENTO BORDE COSTERO PLAYA ARENILLAS NEGRAS, ARICA.</w:t>
            </w:r>
            <w:r w:rsidRPr="009C4515">
              <w:rPr>
                <w:rFonts w:ascii="Century Gothic" w:eastAsia="Times New Roman" w:hAnsi="Century Gothic" w:cs="Calibri"/>
                <w:color w:val="000000"/>
                <w:sz w:val="16"/>
                <w:szCs w:val="16"/>
                <w:lang w:eastAsia="es-CL"/>
              </w:rPr>
              <w:br/>
              <w:t>2. MEJORAMIENTO CALETA PESQUERA CAMARONES.</w:t>
            </w:r>
            <w:r w:rsidRPr="009C4515">
              <w:rPr>
                <w:rFonts w:ascii="Century Gothic" w:eastAsia="Times New Roman" w:hAnsi="Century Gothic" w:cs="Calibri"/>
                <w:color w:val="000000"/>
                <w:sz w:val="16"/>
                <w:szCs w:val="16"/>
                <w:lang w:eastAsia="es-CL"/>
              </w:rPr>
              <w:br/>
              <w:t>3. MEJORAMIENTO BORDE COSTERO SUR DE ARICA.</w:t>
            </w:r>
            <w:r w:rsidRPr="009C4515">
              <w:rPr>
                <w:rFonts w:ascii="Century Gothic" w:eastAsia="Times New Roman" w:hAnsi="Century Gothic" w:cs="Calibri"/>
                <w:color w:val="000000"/>
                <w:sz w:val="16"/>
                <w:szCs w:val="16"/>
                <w:lang w:eastAsia="es-CL"/>
              </w:rPr>
              <w:br/>
              <w:t>4. MEJORAMIENTO BORDE COSTERO PLAYA LAS MACHAS, ETAPA II.</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2.489.185</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MARCO ANTONIO GUAJARDO </w:t>
            </w:r>
            <w:proofErr w:type="spellStart"/>
            <w:r w:rsidRPr="009C4515">
              <w:rPr>
                <w:rFonts w:ascii="Century Gothic" w:eastAsia="Times New Roman" w:hAnsi="Century Gothic" w:cs="Calibri"/>
                <w:color w:val="000000"/>
                <w:sz w:val="16"/>
                <w:szCs w:val="16"/>
                <w:lang w:eastAsia="es-CL"/>
              </w:rPr>
              <w:t>GUAJARDO</w:t>
            </w:r>
            <w:proofErr w:type="spellEnd"/>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PRESUPUESTARIO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LA GESTIÓN DE APERTURA Y SEGUIMIENTO DEL PRESUPUESTO ST 21 DEL PROGRAMA FIDE, EN PARTICULAR A LO QUE SE REFIERE A LA EJECUCIÓN DE HONORARIOS Y GESTIÓN DE VIÁTICOS.</w:t>
            </w:r>
            <w:r w:rsidRPr="009C4515">
              <w:rPr>
                <w:rFonts w:ascii="Century Gothic" w:eastAsia="Times New Roman" w:hAnsi="Century Gothic" w:cs="Calibri"/>
                <w:color w:val="000000"/>
                <w:sz w:val="16"/>
                <w:szCs w:val="16"/>
                <w:lang w:eastAsia="es-CL"/>
              </w:rPr>
              <w:br/>
              <w:t>2. GENERAR EL CONSOLIDADO DEL PROGRAMA Y PROYECCIÓN DE GASTO EN VIATICO, DEL PROGRAMA FIDE.</w:t>
            </w:r>
            <w:r w:rsidRPr="009C4515">
              <w:rPr>
                <w:rFonts w:ascii="Century Gothic" w:eastAsia="Times New Roman" w:hAnsi="Century Gothic" w:cs="Calibri"/>
                <w:color w:val="000000"/>
                <w:sz w:val="16"/>
                <w:szCs w:val="16"/>
                <w:lang w:eastAsia="es-CL"/>
              </w:rPr>
              <w:br/>
              <w:t>3. ELABORAR LA PROYECCIÓN DE NECESIDADES DE COMBUSTIBLE, DE LOS CENTROS DE GESTIÓN PARA LAS SALIDAS DE LOS VEHÍCULOS A NIVEL NACIONAL PARA AQUELLOS PROYECTOS FIDE.</w:t>
            </w:r>
            <w:r w:rsidRPr="009C4515">
              <w:rPr>
                <w:rFonts w:ascii="Century Gothic" w:eastAsia="Times New Roman" w:hAnsi="Century Gothic" w:cs="Calibri"/>
                <w:color w:val="000000"/>
                <w:sz w:val="16"/>
                <w:szCs w:val="16"/>
                <w:lang w:eastAsia="es-CL"/>
              </w:rPr>
              <w:br/>
              <w:t>4. ELABORAR LA PROYECCIÓN DEL GASTO EN PASAJES AÉREOS Y/O MARÍTIMO, DE LOS CENTROS DE GESTIÓN CON CONTRATACIONES DE HONORARIOS FIDE.</w:t>
            </w:r>
            <w:r w:rsidRPr="009C4515">
              <w:rPr>
                <w:rFonts w:ascii="Century Gothic" w:eastAsia="Times New Roman" w:hAnsi="Century Gothic" w:cs="Calibri"/>
                <w:color w:val="000000"/>
                <w:sz w:val="16"/>
                <w:szCs w:val="16"/>
                <w:lang w:eastAsia="es-CL"/>
              </w:rPr>
              <w:br/>
              <w:t>5. PROPORCIONAR COLABORACIÓN EN LAS DISTINTAS TAREAS DEL ÁMBITO PRESUPUESTARIO QUE SE REQUIERAN A NIVEL NACIONAL DEL PROGRAMA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2.015.197</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MIGUEL ANDRÉS JARAMILLO ARÉVALO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MEJORAMIENTO RAMPA ALAO COMUNA DE QUINCHAO.</w:t>
            </w:r>
            <w:r w:rsidRPr="009C4515">
              <w:rPr>
                <w:rFonts w:ascii="Century Gothic" w:eastAsia="Times New Roman" w:hAnsi="Century Gothic" w:cs="Calibri"/>
                <w:color w:val="000000"/>
                <w:sz w:val="16"/>
                <w:szCs w:val="16"/>
                <w:lang w:eastAsia="es-CL"/>
              </w:rPr>
              <w:br/>
              <w:t>2. MEJORAMIENTO RAMPA AUCHAC COMUNA DE QUELLÓN.</w:t>
            </w:r>
            <w:r w:rsidRPr="009C4515">
              <w:rPr>
                <w:rFonts w:ascii="Century Gothic" w:eastAsia="Times New Roman" w:hAnsi="Century Gothic" w:cs="Calibri"/>
                <w:color w:val="000000"/>
                <w:sz w:val="16"/>
                <w:szCs w:val="16"/>
                <w:lang w:eastAsia="es-CL"/>
              </w:rPr>
              <w:br/>
              <w:t>3. MEJORAMIENTO BORDE COSTERO DE QUELLÓN.</w:t>
            </w:r>
            <w:r w:rsidRPr="009C4515">
              <w:rPr>
                <w:rFonts w:ascii="Century Gothic" w:eastAsia="Times New Roman" w:hAnsi="Century Gothic" w:cs="Calibri"/>
                <w:color w:val="000000"/>
                <w:sz w:val="16"/>
                <w:szCs w:val="16"/>
                <w:lang w:eastAsia="es-CL"/>
              </w:rPr>
              <w:br/>
              <w:t>4. MEJORAMIENTO VARADERO PUERTO PESQUERO QUELLÓN.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2.477.774</w:t>
            </w:r>
          </w:p>
        </w:tc>
      </w:tr>
      <w:tr w:rsidR="009C4515" w:rsidRPr="009C4515" w:rsidTr="009C4515">
        <w:trPr>
          <w:trHeight w:val="85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NIBALDO  ESTEBAN ALDANA CANCINO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ADMINISTRATIVO NAVES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CONSTRUCCIÓN INFRAESTRUCTURA PARA NAVEGACIÓN TURÍSTICA RIO BUENO,  COMUNA DE RIO BUENO.</w:t>
            </w:r>
            <w:r w:rsidRPr="009C4515">
              <w:rPr>
                <w:rFonts w:ascii="Century Gothic" w:eastAsia="Times New Roman" w:hAnsi="Century Gothic" w:cs="Calibri"/>
                <w:color w:val="000000"/>
                <w:sz w:val="16"/>
                <w:szCs w:val="16"/>
                <w:lang w:eastAsia="es-CL"/>
              </w:rPr>
              <w:br/>
              <w:t>2. CONSTRUCCIÓN RAMPA BOTADERO LAGO RANCO SECTOR LLIFEN, COMUNA DE FUTRONO.</w:t>
            </w:r>
            <w:r w:rsidRPr="009C4515">
              <w:rPr>
                <w:rFonts w:ascii="Century Gothic" w:eastAsia="Times New Roman" w:hAnsi="Century Gothic" w:cs="Calibri"/>
                <w:color w:val="000000"/>
                <w:sz w:val="16"/>
                <w:szCs w:val="16"/>
                <w:lang w:eastAsia="es-CL"/>
              </w:rPr>
              <w:br/>
              <w:t>3. CONSERVACIÓN INFRAESTRUCTURA DE CONECTIVIDAD FUTRONO-ISLA HUAPI.</w:t>
            </w:r>
            <w:r w:rsidRPr="009C4515">
              <w:rPr>
                <w:rFonts w:ascii="Century Gothic" w:eastAsia="Times New Roman" w:hAnsi="Century Gothic" w:cs="Calibri"/>
                <w:color w:val="000000"/>
                <w:sz w:val="16"/>
                <w:szCs w:val="16"/>
                <w:lang w:eastAsia="es-CL"/>
              </w:rPr>
              <w:br/>
              <w:t>4. CONSERVACIÓN TERMINALES PORTUARIOS DE PUERTO FUY Y PUERTO PIREHUEICO.</w:t>
            </w:r>
            <w:r w:rsidRPr="009C4515">
              <w:rPr>
                <w:rFonts w:ascii="Century Gothic" w:eastAsia="Times New Roman" w:hAnsi="Century Gothic" w:cs="Calibri"/>
                <w:color w:val="000000"/>
                <w:sz w:val="16"/>
                <w:szCs w:val="16"/>
                <w:lang w:eastAsia="es-CL"/>
              </w:rPr>
              <w:br/>
              <w:t>5. CONSERVACIÓN DRAGA ERNESTO PINTO LAGARRIGUE AÑOS 2023-2024.</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1.410.129</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PATRICIO JAVIER SALGADO DÍAZ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COORDINADOR PROYECTOS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LA GESTIÓN ADMINISTRATIVA DE CONTRATOS DE OBRA, CONSULTORÍA (ASESORÍA DE INSPECCIÓN FISCAL DE OBRAS), ADJUDICADOS EN EL NIVEL CENTRAL, DESDE LA LICITACIÓN HASTA SU LIQUIDACIÓN, CONFORME SUS BASES ADMINISTRATIVAS Y REGLAMENTACIÓN VIGENTE.</w:t>
            </w:r>
            <w:r w:rsidRPr="009C4515">
              <w:rPr>
                <w:rFonts w:ascii="Century Gothic" w:eastAsia="Times New Roman" w:hAnsi="Century Gothic" w:cs="Calibri"/>
                <w:color w:val="000000"/>
                <w:sz w:val="16"/>
                <w:szCs w:val="16"/>
                <w:lang w:eastAsia="es-CL"/>
              </w:rPr>
              <w:br/>
              <w:t>2. APOYAR EN LA ELABORACIÓN DE DOCUMENTOS DE RESPUESTAS CON ORGANISMOS PÚBLICOS Y PRIVADOS RESPECTO A CONSULTAS, CONTROVERSIAS, RECLAMOS O DUDAS SOBRE LA CORRECTA INTERPRETACIÓN Y APLICACIÓN DE LOS REGLAMENTOS RESPECTIVOS, SOBRE TODO, DE LAS CONDICIONES DE APLICACIÓN DE SANCIONES POR INCUMPLIMIENTOS PARA LOS CONTRATOS DE OBRA, CONSULTORÍA (ASESORÍA DE INSPECCIÓN FISCAL DE OBRA) QUE SE ENCUENTREN VIGENTES EN LA DOP.</w:t>
            </w:r>
            <w:r w:rsidRPr="009C4515">
              <w:rPr>
                <w:rFonts w:ascii="Century Gothic" w:eastAsia="Times New Roman" w:hAnsi="Century Gothic" w:cs="Calibri"/>
                <w:color w:val="000000"/>
                <w:sz w:val="16"/>
                <w:szCs w:val="16"/>
                <w:lang w:eastAsia="es-CL"/>
              </w:rPr>
              <w:br/>
              <w:t>3. MANTENER EL REGISTRO POR MEDIOS DIGITALES O FÍSICOS DE TODOS LOS ACTOS ADMINISTRATIVOS QUE SE DICTEN EN RELACIÓN A LOS CONTRATOS HASTA LA LIQUIDACIÓN FINAL DE LOS MISMOS.</w:t>
            </w:r>
            <w:r w:rsidRPr="009C4515">
              <w:rPr>
                <w:rFonts w:ascii="Century Gothic" w:eastAsia="Times New Roman" w:hAnsi="Century Gothic" w:cs="Calibri"/>
                <w:color w:val="000000"/>
                <w:sz w:val="16"/>
                <w:szCs w:val="16"/>
                <w:lang w:eastAsia="es-CL"/>
              </w:rPr>
              <w:br/>
              <w:t>4. SEGUIMIENTO DE CONTRATOS DE OBRAS FIDE.</w:t>
            </w:r>
            <w:r w:rsidRPr="009C4515">
              <w:rPr>
                <w:rFonts w:ascii="Century Gothic" w:eastAsia="Times New Roman" w:hAnsi="Century Gothic" w:cs="Calibri"/>
                <w:color w:val="000000"/>
                <w:sz w:val="16"/>
                <w:szCs w:val="16"/>
                <w:lang w:eastAsia="es-CL"/>
              </w:rPr>
              <w:br/>
              <w:t>5. APOYO ADMINISTRATIVO A LOS IFOS DE CONTRATOS FIDE.</w:t>
            </w:r>
            <w:r w:rsidRPr="009C4515">
              <w:rPr>
                <w:rFonts w:ascii="Century Gothic" w:eastAsia="Times New Roman" w:hAnsi="Century Gothic" w:cs="Calibri"/>
                <w:color w:val="000000"/>
                <w:sz w:val="16"/>
                <w:szCs w:val="16"/>
                <w:lang w:eastAsia="es-CL"/>
              </w:rPr>
              <w:br/>
              <w:t>6. REVISAR MODIFICACIONES DE CONTRATO, DOCUMENTOS ADMINISTRATIVOS QUE SE REQUIERAN TRAMITAR EN OBRAS FIDE.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2.193.218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RENÉ ISAÍAS TORRES GONZÁLEZ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CONSTRUCCIÓN INFRAESTRUCTURA PORTUARIA CALETA ANGOSTA, HUASCO.</w:t>
            </w:r>
            <w:r w:rsidRPr="009C4515">
              <w:rPr>
                <w:rFonts w:ascii="Century Gothic" w:eastAsia="Times New Roman" w:hAnsi="Century Gothic" w:cs="Calibri"/>
                <w:color w:val="000000"/>
                <w:sz w:val="16"/>
                <w:szCs w:val="16"/>
                <w:lang w:eastAsia="es-CL"/>
              </w:rPr>
              <w:br/>
              <w:t>2. CONSTRUCCIÓN INFRAESTRUCTURA PORTUARIA CALETA OBISPITO, CALDERA.</w:t>
            </w:r>
            <w:r w:rsidRPr="009C4515">
              <w:rPr>
                <w:rFonts w:ascii="Century Gothic" w:eastAsia="Times New Roman" w:hAnsi="Century Gothic" w:cs="Calibri"/>
                <w:color w:val="000000"/>
                <w:sz w:val="16"/>
                <w:szCs w:val="16"/>
                <w:lang w:eastAsia="es-CL"/>
              </w:rPr>
              <w:br/>
              <w:t>3. CONSTRUCCIÓN INFRAESTRUCTURA PORTUARIA CALETA TOTORAL BAJO.</w:t>
            </w:r>
            <w:r w:rsidRPr="009C4515">
              <w:rPr>
                <w:rFonts w:ascii="Century Gothic" w:eastAsia="Times New Roman" w:hAnsi="Century Gothic" w:cs="Calibri"/>
                <w:color w:val="000000"/>
                <w:sz w:val="16"/>
                <w:szCs w:val="16"/>
                <w:lang w:eastAsia="es-CL"/>
              </w:rPr>
              <w:br/>
              <w:t>4. REPOSICIÓN INFRAESTRUCTURA PORTUARIA CALETA CHAÑARLA DE ACEITUNO.</w:t>
            </w:r>
            <w:r w:rsidRPr="009C4515">
              <w:rPr>
                <w:rFonts w:ascii="Century Gothic" w:eastAsia="Times New Roman" w:hAnsi="Century Gothic" w:cs="Calibri"/>
                <w:color w:val="000000"/>
                <w:sz w:val="16"/>
                <w:szCs w:val="16"/>
                <w:lang w:eastAsia="es-CL"/>
              </w:rPr>
              <w:br/>
              <w:t>5. CONSERVACIÓN DE BORDE COSTERO PLAYA LAS MACHAS ETAPA I Y ETAPA II, CALDERA.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2.346.266</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RODRIGO VELÁSQUEZ CORTÉS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DIBUJANTE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DIBUJAR PLANOS DE ANTEPROYECTOS Y PROYECTOS DE CONSERVACIÓN:</w:t>
            </w:r>
            <w:r w:rsidRPr="009C4515">
              <w:rPr>
                <w:rFonts w:ascii="Century Gothic" w:eastAsia="Times New Roman" w:hAnsi="Century Gothic" w:cs="Calibri"/>
                <w:color w:val="000000"/>
                <w:sz w:val="16"/>
                <w:szCs w:val="16"/>
                <w:lang w:eastAsia="es-CL"/>
              </w:rPr>
              <w:br/>
              <w:t>- CALETAS REGIÓN DE COQUIMBO</w:t>
            </w:r>
            <w:r w:rsidRPr="009C4515">
              <w:rPr>
                <w:rFonts w:ascii="Century Gothic" w:eastAsia="Times New Roman" w:hAnsi="Century Gothic" w:cs="Calibri"/>
                <w:color w:val="000000"/>
                <w:sz w:val="16"/>
                <w:szCs w:val="16"/>
                <w:lang w:eastAsia="es-CL"/>
              </w:rPr>
              <w:br/>
              <w:t>- BORDE COSTERO PICHIDANGUI, LOS VILOS</w:t>
            </w:r>
            <w:r w:rsidRPr="009C4515">
              <w:rPr>
                <w:rFonts w:ascii="Century Gothic" w:eastAsia="Times New Roman" w:hAnsi="Century Gothic" w:cs="Calibri"/>
                <w:color w:val="000000"/>
                <w:sz w:val="16"/>
                <w:szCs w:val="16"/>
                <w:lang w:eastAsia="es-CL"/>
              </w:rPr>
              <w:br/>
              <w:t>- BORDE COSTERO GUANAQUEROS, COQUIMBO</w:t>
            </w:r>
            <w:r w:rsidRPr="009C4515">
              <w:rPr>
                <w:rFonts w:ascii="Century Gothic" w:eastAsia="Times New Roman" w:hAnsi="Century Gothic" w:cs="Calibri"/>
                <w:color w:val="000000"/>
                <w:sz w:val="16"/>
                <w:szCs w:val="16"/>
                <w:lang w:eastAsia="es-CL"/>
              </w:rPr>
              <w:br/>
              <w:t>- CONSTRUCCIÓN INFR. PESQUERA ARTESANAL CALETA EL SAUCE, OVALLE</w:t>
            </w:r>
            <w:r w:rsidRPr="009C4515">
              <w:rPr>
                <w:rFonts w:ascii="Century Gothic" w:eastAsia="Times New Roman" w:hAnsi="Century Gothic" w:cs="Calibri"/>
                <w:color w:val="000000"/>
                <w:sz w:val="16"/>
                <w:szCs w:val="16"/>
                <w:lang w:eastAsia="es-CL"/>
              </w:rPr>
              <w:br/>
              <w:t>- CONSTRUCCIÓN INFR. PESQUERA ARTESANAL CALETA PTO. OSCURO, CANELA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1.060.374</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TOMÁS HERALDO GAMÍN NAVARRO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ARQUITECTURA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MEJORAMIENTO VARADERO PUERTO PESQUERO QUELLÓN.</w:t>
            </w:r>
            <w:r w:rsidRPr="009C4515">
              <w:rPr>
                <w:rFonts w:ascii="Century Gothic" w:eastAsia="Times New Roman" w:hAnsi="Century Gothic" w:cs="Calibri"/>
                <w:color w:val="000000"/>
                <w:sz w:val="16"/>
                <w:szCs w:val="16"/>
                <w:lang w:eastAsia="es-CL"/>
              </w:rPr>
              <w:br/>
              <w:t>2. MEJORAMIENTO BORDE COSTERO DE QUELLÓN.</w:t>
            </w:r>
            <w:r w:rsidRPr="009C4515">
              <w:rPr>
                <w:rFonts w:ascii="Century Gothic" w:eastAsia="Times New Roman" w:hAnsi="Century Gothic" w:cs="Calibri"/>
                <w:color w:val="000000"/>
                <w:sz w:val="16"/>
                <w:szCs w:val="16"/>
                <w:lang w:eastAsia="es-CL"/>
              </w:rPr>
              <w:br/>
              <w:t>3. MEJORAMIENTO BORDE COSTERO SECTOR IANSA, LLANQUIHUE.</w:t>
            </w:r>
            <w:r w:rsidRPr="009C4515">
              <w:rPr>
                <w:rFonts w:ascii="Century Gothic" w:eastAsia="Times New Roman" w:hAnsi="Century Gothic" w:cs="Calibri"/>
                <w:color w:val="000000"/>
                <w:sz w:val="16"/>
                <w:szCs w:val="16"/>
                <w:lang w:eastAsia="es-CL"/>
              </w:rPr>
              <w:br/>
              <w:t>4. AMPLIACIÓN CALETA DE PESCADORES ANAHUAC.</w:t>
            </w:r>
            <w:r w:rsidRPr="009C4515">
              <w:rPr>
                <w:rFonts w:ascii="Century Gothic" w:eastAsia="Times New Roman" w:hAnsi="Century Gothic" w:cs="Calibri"/>
                <w:color w:val="000000"/>
                <w:sz w:val="16"/>
                <w:szCs w:val="16"/>
                <w:lang w:eastAsia="es-CL"/>
              </w:rPr>
              <w:br/>
              <w:t>5. CONSTRUCCIÓN INFRAESTRUCTURA PORTUARIA QUENUIR.</w:t>
            </w:r>
            <w:r w:rsidRPr="009C4515">
              <w:rPr>
                <w:rFonts w:ascii="Century Gothic" w:eastAsia="Times New Roman" w:hAnsi="Century Gothic" w:cs="Calibri"/>
                <w:color w:val="000000"/>
                <w:sz w:val="16"/>
                <w:szCs w:val="16"/>
                <w:lang w:eastAsia="es-CL"/>
              </w:rPr>
              <w:br/>
              <w:t>6. MEJORAMIENTO RAMPA ALAO COMUNA DE QUINCHAO.</w:t>
            </w:r>
            <w:r w:rsidRPr="009C4515">
              <w:rPr>
                <w:rFonts w:ascii="Century Gothic" w:eastAsia="Times New Roman" w:hAnsi="Century Gothic" w:cs="Calibri"/>
                <w:color w:val="000000"/>
                <w:sz w:val="16"/>
                <w:szCs w:val="16"/>
                <w:lang w:eastAsia="es-CL"/>
              </w:rPr>
              <w:br/>
              <w:t>7. MEJORAMIENTO RAMPA AUCHAC, COMUNA DE QUELLÓN.</w:t>
            </w:r>
            <w:r w:rsidRPr="009C4515">
              <w:rPr>
                <w:rFonts w:ascii="Century Gothic" w:eastAsia="Times New Roman" w:hAnsi="Century Gothic" w:cs="Calibri"/>
                <w:color w:val="000000"/>
                <w:sz w:val="16"/>
                <w:szCs w:val="16"/>
                <w:lang w:eastAsia="es-CL"/>
              </w:rPr>
              <w:br/>
              <w:t>8. CONSERVACIÓN INFRAESTRUCTURAS PORTUARIAS COMUNAS DE CHAITÉN Y FUTALEUFU.</w:t>
            </w:r>
            <w:r w:rsidRPr="009C4515">
              <w:rPr>
                <w:rFonts w:ascii="Century Gothic" w:eastAsia="Times New Roman" w:hAnsi="Century Gothic" w:cs="Calibri"/>
                <w:color w:val="000000"/>
                <w:sz w:val="16"/>
                <w:szCs w:val="16"/>
                <w:lang w:eastAsia="es-CL"/>
              </w:rPr>
              <w:br/>
              <w:t>9. CONSERVACIÓN INFRAESTRUCTURA PORTUARIA COMUNA DE FRUTILLAR.</w:t>
            </w:r>
            <w:r w:rsidRPr="009C4515">
              <w:rPr>
                <w:rFonts w:ascii="Century Gothic" w:eastAsia="Times New Roman" w:hAnsi="Century Gothic" w:cs="Calibri"/>
                <w:color w:val="000000"/>
                <w:sz w:val="16"/>
                <w:szCs w:val="16"/>
                <w:lang w:eastAsia="es-CL"/>
              </w:rPr>
              <w:br/>
              <w:t>10. MEJORAMIENTO INTEGRAL CALETA BAHÍA MANSA.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1.821.554</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VICENTE ANTONIO RUEDI ZALAQUETT</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ARQUITECTURA FIDE</w:t>
            </w:r>
          </w:p>
        </w:tc>
        <w:tc>
          <w:tcPr>
            <w:tcW w:w="3000" w:type="pct"/>
            <w:shd w:val="clear" w:color="auto" w:fill="auto"/>
            <w:noWrap/>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REVISAR, AJUSTAR, CORREGIR Y COMPLETAR LOS PROYECTOS DE ARQUITECTURA DE LAS OBRAS FIDE DE INFRAESTRUCTURA DE BORDE COSTERO, PORTUARIO, MARÍTIMO, FLUVIAL O LACUSTRE, EN ÁREAS TALES COMO DISEÑO ARQUITECTÓNICO, ACCESIBILIDAD UNIVERSAL, PAISAJISMO, PATRIMONIO, URBANISMO, Y EFICIENCIA ENERGÉTICA, ENTRE OTROS.</w:t>
            </w:r>
            <w:r w:rsidRPr="009C4515">
              <w:rPr>
                <w:rFonts w:ascii="Century Gothic" w:eastAsia="Times New Roman" w:hAnsi="Century Gothic" w:cs="Calibri"/>
                <w:color w:val="000000"/>
                <w:sz w:val="16"/>
                <w:szCs w:val="16"/>
                <w:lang w:eastAsia="es-CL"/>
              </w:rPr>
              <w:br/>
              <w:t>2. ASESORAR A LA DOP EN LA OBTENCIÓN DE INFORMACIÓN Y ANTECEDENTES TÉCNICOS NECESARIOS PARA LA TRAMITACIÓN DE PERMISOS LOCALES, SECTORIALES Y OTROS QUE REQUIERAN LOS PROYECTOS DE INFRAESTRUCTURA DE BORDE COSTERO, PORTUARIO, MARÍTIMO, FLUVIAL O LACUSTRE PARA SU EJECUCIÓN.</w:t>
            </w:r>
            <w:r w:rsidRPr="009C4515">
              <w:rPr>
                <w:rFonts w:ascii="Century Gothic" w:eastAsia="Times New Roman" w:hAnsi="Century Gothic" w:cs="Calibri"/>
                <w:color w:val="000000"/>
                <w:sz w:val="16"/>
                <w:szCs w:val="16"/>
                <w:lang w:eastAsia="es-CL"/>
              </w:rPr>
              <w:br/>
              <w:t>3. APOYAR A IFO DE CONTRATOS FIDE EN LA SUPERVISIÓN DE CONSULTORÍAS Y/O CONTRATOS RELACIONADOS A LA EJECUCIÓN DE OBRAS FIDE DE INFRAESTRUCTURA DE INFRAESTRUCTURA DE BORDE COSTERO, PORTUARIO, MARÍTIMO, FLUVIAL O LACUSTRE.</w:t>
            </w:r>
            <w:r w:rsidRPr="009C4515">
              <w:rPr>
                <w:rFonts w:ascii="Century Gothic" w:eastAsia="Times New Roman" w:hAnsi="Century Gothic" w:cs="Calibri"/>
                <w:color w:val="000000"/>
                <w:sz w:val="16"/>
                <w:szCs w:val="16"/>
                <w:lang w:eastAsia="es-CL"/>
              </w:rPr>
              <w:br/>
              <w:t>4. ELABORAR DOCUMENTOS TÉCNICOS RELACIONADOS A LOS DISEÑOS DE ARQUITECTURA DE LAS OBRAS FIDE DE INFRAESTRUCTURA DOP, TALES COMO: ESPECIFICACIONES TÉCNICAS, MEMORIAS EXPLICATIVAS, PROGRAMAS DE TRABAJO, PRESUPUESTOS, ENTRE OTROS.</w:t>
            </w:r>
            <w:r w:rsidRPr="009C4515">
              <w:rPr>
                <w:rFonts w:ascii="Century Gothic" w:eastAsia="Times New Roman" w:hAnsi="Century Gothic" w:cs="Calibri"/>
                <w:color w:val="000000"/>
                <w:sz w:val="16"/>
                <w:szCs w:val="16"/>
                <w:lang w:eastAsia="es-CL"/>
              </w:rPr>
              <w:br/>
              <w:t>5. APOYAR A LA DOP EN EL PROCESO DE LICITACIÓN Y ADJUDICACIÓN DE LAS OBRAS FIDE DE INFRAESTRUCTURA DE BORDE COSTERO, PORTUARIO, MARÍTIMO, FLUVIAL O LACUSTRE.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2.193.218</w:t>
            </w:r>
          </w:p>
        </w:tc>
      </w:tr>
      <w:tr w:rsidR="009C4515" w:rsidRPr="009C4515" w:rsidTr="009C4515">
        <w:trPr>
          <w:trHeight w:val="28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WALDO CEBALLOS PEÑA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 FIDE</w:t>
            </w:r>
          </w:p>
        </w:tc>
        <w:tc>
          <w:tcPr>
            <w:tcW w:w="3000" w:type="pct"/>
            <w:shd w:val="clear" w:color="auto" w:fill="auto"/>
            <w:noWrap/>
            <w:vAlign w:val="bottom"/>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CONSERVACIÓN CALETAS PESQUERAS REGIÓN DE COQUIMBO 2023-2024.</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2.446.578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ALBERTO ALEJANDRO LANDETA CIOCCA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TECNICO RED CAMINOS SUSTENTABLES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PRESTAR ASESORÍA A LA DIRECCIÓN DE VIALIDAD EN MATERIAS DE DIVERSA ÍNDOLE LEGAL.</w:t>
            </w:r>
            <w:r w:rsidRPr="009C4515">
              <w:rPr>
                <w:rFonts w:ascii="Century Gothic" w:eastAsia="Times New Roman" w:hAnsi="Century Gothic" w:cs="Calibri"/>
                <w:color w:val="000000"/>
                <w:sz w:val="16"/>
                <w:szCs w:val="16"/>
                <w:lang w:eastAsia="es-CL"/>
              </w:rPr>
              <w:br/>
              <w:t xml:space="preserve">2. EVACUAR INFORMES EN DERECHO. </w:t>
            </w:r>
            <w:r w:rsidRPr="009C4515">
              <w:rPr>
                <w:rFonts w:ascii="Century Gothic" w:eastAsia="Times New Roman" w:hAnsi="Century Gothic" w:cs="Calibri"/>
                <w:color w:val="000000"/>
                <w:sz w:val="16"/>
                <w:szCs w:val="16"/>
                <w:lang w:eastAsia="es-CL"/>
              </w:rPr>
              <w:br/>
              <w:t>3. EFECTUAR ANÁLISIS DE INDEMNIZACIONES DE PERJUICIOS.</w:t>
            </w:r>
            <w:r w:rsidRPr="009C4515">
              <w:rPr>
                <w:rFonts w:ascii="Century Gothic" w:eastAsia="Times New Roman" w:hAnsi="Century Gothic" w:cs="Calibri"/>
                <w:color w:val="000000"/>
                <w:sz w:val="16"/>
                <w:szCs w:val="16"/>
                <w:lang w:eastAsia="es-CL"/>
              </w:rPr>
              <w:br/>
              <w:t>4. ANALIZAR REAPERTURAS DE CAMINOS, REVISAR Y REDACTAR CONVENIOS.</w:t>
            </w:r>
            <w:r w:rsidRPr="009C4515">
              <w:rPr>
                <w:rFonts w:ascii="Century Gothic" w:eastAsia="Times New Roman" w:hAnsi="Century Gothic" w:cs="Calibri"/>
                <w:color w:val="000000"/>
                <w:sz w:val="16"/>
                <w:szCs w:val="16"/>
                <w:lang w:eastAsia="es-CL"/>
              </w:rPr>
              <w:br/>
              <w:t>5. REVISAR DOCUMENTOS.</w:t>
            </w:r>
            <w:r w:rsidRPr="009C4515">
              <w:rPr>
                <w:rFonts w:ascii="Century Gothic" w:eastAsia="Times New Roman" w:hAnsi="Century Gothic" w:cs="Calibri"/>
                <w:color w:val="000000"/>
                <w:sz w:val="16"/>
                <w:szCs w:val="16"/>
                <w:lang w:eastAsia="es-CL"/>
              </w:rPr>
              <w:br/>
              <w:t>6. REDACTAR RESPUESTAS A TRIBUNALES.</w:t>
            </w:r>
            <w:r w:rsidRPr="009C4515">
              <w:rPr>
                <w:rFonts w:ascii="Century Gothic" w:eastAsia="Times New Roman" w:hAnsi="Century Gothic" w:cs="Calibri"/>
                <w:color w:val="000000"/>
                <w:sz w:val="16"/>
                <w:szCs w:val="16"/>
                <w:lang w:eastAsia="es-CL"/>
              </w:rPr>
              <w:br/>
              <w:t>7. EFECTUAR ESTUDIOS DE CASOS VARIOS RELATIVOS A CONTRATOS DE OBRA PÚBLICA.</w:t>
            </w:r>
            <w:r w:rsidRPr="009C4515">
              <w:rPr>
                <w:rFonts w:ascii="Century Gothic" w:eastAsia="Times New Roman" w:hAnsi="Century Gothic" w:cs="Calibri"/>
                <w:color w:val="000000"/>
                <w:sz w:val="16"/>
                <w:szCs w:val="16"/>
                <w:lang w:eastAsia="es-CL"/>
              </w:rPr>
              <w:br/>
              <w:t>8. ELABORAR Y VISAR DIVERSOS CONVENIOS AD-REFERÉNDUM.</w:t>
            </w:r>
            <w:r w:rsidRPr="009C4515">
              <w:rPr>
                <w:rFonts w:ascii="Century Gothic" w:eastAsia="Times New Roman" w:hAnsi="Century Gothic" w:cs="Calibri"/>
                <w:color w:val="000000"/>
                <w:sz w:val="16"/>
                <w:szCs w:val="16"/>
                <w:lang w:eastAsia="es-CL"/>
              </w:rPr>
              <w:br/>
              <w:t>9. ELABORAR DECRETOS DE EMERGENCIA, ENTRE OTRAS.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1.264.320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ALEX FABIÁN AGUILAR </w:t>
            </w:r>
            <w:proofErr w:type="spellStart"/>
            <w:r w:rsidRPr="009C4515">
              <w:rPr>
                <w:rFonts w:ascii="Century Gothic" w:eastAsia="Times New Roman" w:hAnsi="Century Gothic" w:cs="Calibri"/>
                <w:color w:val="000000"/>
                <w:sz w:val="16"/>
                <w:szCs w:val="16"/>
                <w:lang w:eastAsia="es-CL"/>
              </w:rPr>
              <w:t>AGUILAR</w:t>
            </w:r>
            <w:proofErr w:type="spellEnd"/>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PREPARAR Y PROPONER UNA CARTERA DE PROYECTOS INDÍGENAS EN BASE A LOS RECURSOS DISPONIBLES Y DE LA RECOLECCIÓN SISTEMATIZADA DE LAS SOLICITUDES ANUALES PRIORIZADAS POR LAS MESAS COMUNALES DE LA REGIÓN.</w:t>
            </w:r>
            <w:r w:rsidRPr="009C4515">
              <w:rPr>
                <w:rFonts w:ascii="Century Gothic" w:eastAsia="Times New Roman" w:hAnsi="Century Gothic" w:cs="Calibri"/>
                <w:color w:val="000000"/>
                <w:sz w:val="16"/>
                <w:szCs w:val="16"/>
                <w:lang w:eastAsia="es-CL"/>
              </w:rPr>
              <w:br/>
              <w:t xml:space="preserve">2. VELAR POR EL CUMPLIMIENTO DE LA NORMATIVA Y PROCEDIMIENTOS DEL SERVICIO EN TEMAS DE ASUNTOS INDÍGENAS A NIVEL REGIONAL. </w:t>
            </w:r>
            <w:r w:rsidRPr="009C4515">
              <w:rPr>
                <w:rFonts w:ascii="Century Gothic" w:eastAsia="Times New Roman" w:hAnsi="Century Gothic" w:cs="Calibri"/>
                <w:color w:val="000000"/>
                <w:sz w:val="16"/>
                <w:szCs w:val="16"/>
                <w:lang w:eastAsia="es-CL"/>
              </w:rPr>
              <w:br/>
              <w:t>3. REPRESENTAR AL SERVICIO EN DISTINTAS INSTANCIAS DE PARTICIPACIÓN CIUDADANA: REUNIONES CON AUTORIDADES GUBERNAMENTALES, ALCALDES, ASOCIACIONES, MESAS TERRITORIALES INDÍGENAS, DIRIGENTES DE COMUNIDADES, PÚBLICO EN GENERAL, ETC.</w:t>
            </w:r>
            <w:r w:rsidRPr="009C4515">
              <w:rPr>
                <w:rFonts w:ascii="Century Gothic" w:eastAsia="Times New Roman" w:hAnsi="Century Gothic" w:cs="Calibri"/>
                <w:color w:val="000000"/>
                <w:sz w:val="16"/>
                <w:szCs w:val="16"/>
                <w:lang w:eastAsia="es-CL"/>
              </w:rPr>
              <w:br/>
              <w:t>4. COORDINAR, ASESORAR, ANALIZAR E INFORMAR DEL AVANCE DEL PROGRAMA DE CONECTIVIDAD INDÍGENA, RESPECTO A LA MESA DE CONECTIVIDAD INDÍGENA DE LA REGIÓN, ASÍ COMO A LA DIRECCIÓN REGIONAL O NIVEL CENTRAL SEGÚN SEA NECESARIO.</w:t>
            </w:r>
            <w:r w:rsidRPr="009C4515">
              <w:rPr>
                <w:rFonts w:ascii="Century Gothic" w:eastAsia="Times New Roman" w:hAnsi="Century Gothic" w:cs="Calibri"/>
                <w:color w:val="000000"/>
                <w:sz w:val="16"/>
                <w:szCs w:val="16"/>
                <w:lang w:eastAsia="es-CL"/>
              </w:rPr>
              <w:br/>
              <w:t>5. VELAR POR LA PREPARACIÓN OPORTUNA Y EJECUCIÓN EFICAZ DE LOS PROYECTOS PRIORIZADOS POR LAS DISTINTAS MESAS DE CONECTIVIDAD INDÍGENA DE LA REGIÓN.</w:t>
            </w:r>
            <w:r w:rsidRPr="009C4515">
              <w:rPr>
                <w:rFonts w:ascii="Century Gothic" w:eastAsia="Times New Roman" w:hAnsi="Century Gothic" w:cs="Calibri"/>
                <w:color w:val="000000"/>
                <w:sz w:val="16"/>
                <w:szCs w:val="16"/>
                <w:lang w:eastAsia="es-CL"/>
              </w:rPr>
              <w:br/>
              <w:t>6. APOYAR EN TÉRMINOS TÉCNICOS ADMINISTRATIVOS A CLIENTES INTERNOS Y EXTERNOS EN MATERIAS AFINES Y PROPIAS DE LA UNIDAD.</w:t>
            </w:r>
            <w:r w:rsidRPr="009C4515">
              <w:rPr>
                <w:rFonts w:ascii="Century Gothic" w:eastAsia="Times New Roman" w:hAnsi="Century Gothic" w:cs="Calibri"/>
                <w:color w:val="000000"/>
                <w:sz w:val="16"/>
                <w:szCs w:val="16"/>
                <w:lang w:eastAsia="es-CL"/>
              </w:rPr>
              <w:br/>
              <w:t>7. PROPONER, ACTUALIZAR TDRS. CON REQUERIMIENTOS Y PROCEDIMIENTOS TRANSVERSALES PARA LAS BASES DE LICITACIÓN DE CCI.</w:t>
            </w:r>
            <w:r w:rsidRPr="009C4515">
              <w:rPr>
                <w:rFonts w:ascii="Century Gothic" w:eastAsia="Times New Roman" w:hAnsi="Century Gothic" w:cs="Calibri"/>
                <w:color w:val="000000"/>
                <w:sz w:val="16"/>
                <w:szCs w:val="16"/>
                <w:lang w:eastAsia="es-CL"/>
              </w:rPr>
              <w:br/>
              <w:t>8. EFECTUAR VISITAS ALEATORIAS DE LOS TRABAJOS ASOCIADOS A LOS CONTRATOS EN EJECUCIÓN DEL PROGRAMA, CONSIDERANDO A LO MENOS VERIFICACIÓN DE AVANCES Y CUMPLIMIENTO DE PROGRAMA Y COMPROMISOS CONTRAÍDOS CON LAS COMUNIDADES.</w:t>
            </w:r>
            <w:r w:rsidRPr="009C4515">
              <w:rPr>
                <w:rFonts w:ascii="Century Gothic" w:eastAsia="Times New Roman" w:hAnsi="Century Gothic" w:cs="Calibri"/>
                <w:color w:val="000000"/>
                <w:sz w:val="16"/>
                <w:szCs w:val="16"/>
                <w:lang w:eastAsia="es-CL"/>
              </w:rPr>
              <w:br/>
              <w:t>9. MONITOREAR POSIBLES MODIFICACIONES A LOS CONTRATOS DEL PROGRAMA DE MODO DE ASESORAR A LA JEFATURA CORRESPONDIENTE QUE LE PERMITA  EMITIR LAS APROBACIONES RESPECTIVAS EN LAS MESAS PROPOSITIVAS.</w:t>
            </w:r>
            <w:r w:rsidRPr="009C4515">
              <w:rPr>
                <w:rFonts w:ascii="Century Gothic" w:eastAsia="Times New Roman" w:hAnsi="Century Gothic" w:cs="Calibri"/>
                <w:color w:val="000000"/>
                <w:sz w:val="16"/>
                <w:szCs w:val="16"/>
                <w:lang w:eastAsia="es-CL"/>
              </w:rPr>
              <w:br/>
              <w:t>10. COORDINAR EL FORTALECIMIENTO DE LA PARTICIPACIÓN CIUDADANA Y LA ORIENTACIÓN AL DESARROLLO TERRITORIAL DEL PLAN.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2.141.867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ALEXIS ALBERTO ARSIL RIVEROS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LOS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LOS ORGANISMOS EXTERNOS E INSTITUCIONES</w:t>
            </w:r>
            <w:r w:rsidRPr="009C4515">
              <w:rPr>
                <w:rFonts w:ascii="Century Gothic" w:eastAsia="Times New Roman" w:hAnsi="Century Gothic" w:cs="Calibri"/>
                <w:color w:val="000000"/>
                <w:sz w:val="16"/>
                <w:szCs w:val="16"/>
                <w:lang w:eastAsia="es-CL"/>
              </w:rPr>
              <w:br/>
              <w:t>7. SOLICITAR LA RECEPCIÓN DE LA OBRA, PREVIA VERIFICACIÓN QUE SU CONSTRUCCIÓN SE HAS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ALFONSINA PÍA PAVEZ DUQUE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EJECUTIVO(A) DE COMPRAS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ANALIZAR LA INFORMACIÓN RECIBIDA PARA DETERMINAR EL TIPO DE PROCESO DE COMPRA QUE CORRESPONDA APLICAR.</w:t>
            </w:r>
            <w:r w:rsidRPr="009C4515">
              <w:rPr>
                <w:rFonts w:ascii="Century Gothic" w:eastAsia="Times New Roman" w:hAnsi="Century Gothic" w:cs="Calibri"/>
                <w:color w:val="000000"/>
                <w:sz w:val="16"/>
                <w:szCs w:val="16"/>
                <w:lang w:eastAsia="es-CL"/>
              </w:rPr>
              <w:br/>
              <w:t>2. REVISAR, ANALIZAR Y CORREGIR LA INFORMACIÓN ENTREGADA PARA EL PROCESO LICITATORIO O PRECALIFICACIÓN, VERIFICANDO QUE CUMPLE CON LA NORMATIVA VIGENTE.</w:t>
            </w:r>
            <w:r w:rsidRPr="009C4515">
              <w:rPr>
                <w:rFonts w:ascii="Century Gothic" w:eastAsia="Times New Roman" w:hAnsi="Century Gothic" w:cs="Calibri"/>
                <w:color w:val="000000"/>
                <w:sz w:val="16"/>
                <w:szCs w:val="16"/>
                <w:lang w:eastAsia="es-CL"/>
              </w:rPr>
              <w:br/>
              <w:t>3. CONFECCIONAR Y EMITIR LA DOCUMENTACIÓN NECESARIA PARA EL CUMPLIMIENTO DE METAS Y GESTIÓN DEL ÁREA.</w:t>
            </w:r>
            <w:r w:rsidRPr="009C4515">
              <w:rPr>
                <w:rFonts w:ascii="Century Gothic" w:eastAsia="Times New Roman" w:hAnsi="Century Gothic" w:cs="Calibri"/>
                <w:color w:val="000000"/>
                <w:sz w:val="16"/>
                <w:szCs w:val="16"/>
                <w:lang w:eastAsia="es-CL"/>
              </w:rPr>
              <w:br/>
              <w:t>4. ANALIZAR Y PREPARAR LOS ANTECEDENTES PARA EL PROCESO DE LICITACIÓN.</w:t>
            </w:r>
            <w:r w:rsidRPr="009C4515">
              <w:rPr>
                <w:rFonts w:ascii="Century Gothic" w:eastAsia="Times New Roman" w:hAnsi="Century Gothic" w:cs="Calibri"/>
                <w:color w:val="000000"/>
                <w:sz w:val="16"/>
                <w:szCs w:val="16"/>
                <w:lang w:eastAsia="es-CL"/>
              </w:rPr>
              <w:br/>
              <w:t>5. ELABORAR RESOLUCIONES DE APROBACIÓN DE ANTECEDENTES DE LICITACIÓN, PREPARAR ANTECEDENTES DE ADJUDICACIÓN, ANALIZAR CONSULTAS Y DERIVAR A LAS UNIDADES CORRESPONDIENTES.</w:t>
            </w:r>
            <w:r w:rsidRPr="009C4515">
              <w:rPr>
                <w:rFonts w:ascii="Century Gothic" w:eastAsia="Times New Roman" w:hAnsi="Century Gothic" w:cs="Calibri"/>
                <w:color w:val="000000"/>
                <w:sz w:val="16"/>
                <w:szCs w:val="16"/>
                <w:lang w:eastAsia="es-CL"/>
              </w:rPr>
              <w:br/>
              <w:t>6. REALIZAR PROCESO DE PAGO DE LAS FUTURAS FACTURAS DE LAS ÓRDENES DE COMPRA.</w:t>
            </w:r>
            <w:r w:rsidRPr="009C4515">
              <w:rPr>
                <w:rFonts w:ascii="Century Gothic" w:eastAsia="Times New Roman" w:hAnsi="Century Gothic" w:cs="Calibri"/>
                <w:color w:val="000000"/>
                <w:sz w:val="16"/>
                <w:szCs w:val="16"/>
                <w:lang w:eastAsia="es-CL"/>
              </w:rPr>
              <w:br/>
              <w:t>7. PREPARAR ÓRDENES DE COMPRA Y RESOLUCIONES DE LOS PROCESOS DE COMPRAS QUE SE REALIZAN EN LA REGIÓN, CUANDO SE REQUIERA.</w:t>
            </w:r>
            <w:r w:rsidRPr="009C4515">
              <w:rPr>
                <w:rFonts w:ascii="Century Gothic" w:eastAsia="Times New Roman" w:hAnsi="Century Gothic" w:cs="Calibri"/>
                <w:color w:val="000000"/>
                <w:sz w:val="16"/>
                <w:szCs w:val="16"/>
                <w:lang w:eastAsia="es-CL"/>
              </w:rPr>
              <w:br/>
              <w:t>8. REALIZAR SEGUIMIENTO DEL PROCESO COMPLETO DE COMPRAS.</w:t>
            </w:r>
            <w:r w:rsidRPr="009C4515">
              <w:rPr>
                <w:rFonts w:ascii="Century Gothic" w:eastAsia="Times New Roman" w:hAnsi="Century Gothic" w:cs="Calibri"/>
                <w:color w:val="000000"/>
                <w:sz w:val="16"/>
                <w:szCs w:val="16"/>
                <w:lang w:eastAsia="es-CL"/>
              </w:rPr>
              <w:br/>
              <w:t>9. ANALIZAR EL MERCADO A TRAVÉS DEL SISTEMA DE COMPRAS PÚBLICAS Y OTROS MEDIOS.</w:t>
            </w:r>
            <w:r w:rsidRPr="009C4515">
              <w:rPr>
                <w:rFonts w:ascii="Century Gothic" w:eastAsia="Times New Roman" w:hAnsi="Century Gothic" w:cs="Calibri"/>
                <w:color w:val="000000"/>
                <w:sz w:val="16"/>
                <w:szCs w:val="16"/>
                <w:lang w:eastAsia="es-CL"/>
              </w:rPr>
              <w:br/>
              <w:t>10. EFECTUAR COTIZACIONES DE PRODUCTOS O SERVICIOS CUANDO SE REQUIERA.</w:t>
            </w:r>
            <w:r w:rsidRPr="009C4515">
              <w:rPr>
                <w:rFonts w:ascii="Century Gothic" w:eastAsia="Times New Roman" w:hAnsi="Century Gothic" w:cs="Calibri"/>
                <w:color w:val="000000"/>
                <w:sz w:val="16"/>
                <w:szCs w:val="16"/>
                <w:lang w:eastAsia="es-CL"/>
              </w:rPr>
              <w:br/>
              <w:t>11. SELECCIONAR EL MECANISMO DE COMPRA UTILIZADO SEGÚN NORMATIVA VIGENTE.</w:t>
            </w:r>
            <w:r w:rsidRPr="009C4515">
              <w:rPr>
                <w:rFonts w:ascii="Century Gothic" w:eastAsia="Times New Roman" w:hAnsi="Century Gothic" w:cs="Calibri"/>
                <w:color w:val="000000"/>
                <w:sz w:val="16"/>
                <w:szCs w:val="16"/>
                <w:lang w:eastAsia="es-CL"/>
              </w:rPr>
              <w:br/>
              <w:t>12. LEVANTAR LAS NECESIDADES DE COMPRAS O CONTRATACIÓN DE BIENES Y/O SERVICIOS EN ÁREAS ESPECÍFICAS.</w:t>
            </w:r>
            <w:r w:rsidRPr="009C4515">
              <w:rPr>
                <w:rFonts w:ascii="Century Gothic" w:eastAsia="Times New Roman" w:hAnsi="Century Gothic" w:cs="Calibri"/>
                <w:color w:val="000000"/>
                <w:sz w:val="16"/>
                <w:szCs w:val="16"/>
                <w:lang w:eastAsia="es-CL"/>
              </w:rPr>
              <w:br/>
              <w:t>13. MANTENER INFORMADO A LAS UNIDADES REQUIRENTES, ACERCA DE LOS PROCESOS DE COMPRA SOLICITADOS.</w:t>
            </w:r>
            <w:r w:rsidRPr="009C4515">
              <w:rPr>
                <w:rFonts w:ascii="Century Gothic" w:eastAsia="Times New Roman" w:hAnsi="Century Gothic" w:cs="Calibri"/>
                <w:color w:val="000000"/>
                <w:sz w:val="16"/>
                <w:szCs w:val="16"/>
                <w:lang w:eastAsia="es-CL"/>
              </w:rPr>
              <w:br/>
              <w:t>14. MANTENER INFORMADO A LOS CLIENTES INTERNOS, FOMENTANDO UNA PERMANENTE RETROALIMENTACIÓN CON ELLOS.</w:t>
            </w:r>
            <w:r w:rsidRPr="009C4515">
              <w:rPr>
                <w:rFonts w:ascii="Century Gothic" w:eastAsia="Times New Roman" w:hAnsi="Century Gothic" w:cs="Calibri"/>
                <w:color w:val="000000"/>
                <w:sz w:val="16"/>
                <w:szCs w:val="16"/>
                <w:lang w:eastAsia="es-CL"/>
              </w:rPr>
              <w:br/>
              <w:t>15. APOYAR EN LA CONFECCIÓN DEL PLAN DE COMPRAS INSTITUCIONAL.</w:t>
            </w:r>
            <w:r w:rsidRPr="009C4515">
              <w:rPr>
                <w:rFonts w:ascii="Century Gothic" w:eastAsia="Times New Roman" w:hAnsi="Century Gothic" w:cs="Calibri"/>
                <w:color w:val="000000"/>
                <w:sz w:val="16"/>
                <w:szCs w:val="16"/>
                <w:lang w:eastAsia="es-CL"/>
              </w:rPr>
              <w:br/>
              <w:t>16. ELABORAR LAS BASES ADMINISTRATIVAS Y TÉCNICAS EN COORDINACIÓN CON EL CLIENTE INTERNO.</w:t>
            </w:r>
            <w:r w:rsidRPr="009C4515">
              <w:rPr>
                <w:rFonts w:ascii="Century Gothic" w:eastAsia="Times New Roman" w:hAnsi="Century Gothic" w:cs="Calibri"/>
                <w:color w:val="000000"/>
                <w:sz w:val="16"/>
                <w:szCs w:val="16"/>
                <w:lang w:eastAsia="es-CL"/>
              </w:rPr>
              <w:br/>
              <w:t>17. MANEJAR EL PORTAL PARA CREACIÓN DE PROCESO DE COMPRAS.</w:t>
            </w:r>
            <w:r w:rsidRPr="009C4515">
              <w:rPr>
                <w:rFonts w:ascii="Century Gothic" w:eastAsia="Times New Roman" w:hAnsi="Century Gothic" w:cs="Calibri"/>
                <w:color w:val="000000"/>
                <w:sz w:val="16"/>
                <w:szCs w:val="16"/>
                <w:lang w:eastAsia="es-CL"/>
              </w:rPr>
              <w:br/>
              <w:t>18. PLANIFICAR LOS PROCESOS DE COMPRA A SU CARGO, CONSIDERANDO PLAZOS Y PRIORIDADES ESTABLECIDAS POR SU JEFATURA DIRECTA.</w:t>
            </w:r>
            <w:r w:rsidRPr="009C4515">
              <w:rPr>
                <w:rFonts w:ascii="Century Gothic" w:eastAsia="Times New Roman" w:hAnsi="Century Gothic" w:cs="Calibri"/>
                <w:color w:val="000000"/>
                <w:sz w:val="16"/>
                <w:szCs w:val="16"/>
                <w:lang w:eastAsia="es-CL"/>
              </w:rPr>
              <w:br/>
              <w:t>19. CUMPLIR CON LAS EXIGENCIAS DE CHILECOMPRA Y NORMATIVA ASOCIADA (PLAZOS DE EXCELENCIA, CONTENIDO DE BASES DE LICITACIÓN, FORMATOS ESTABLECIDOS).</w:t>
            </w:r>
            <w:r w:rsidRPr="009C4515">
              <w:rPr>
                <w:rFonts w:ascii="Century Gothic" w:eastAsia="Times New Roman" w:hAnsi="Century Gothic" w:cs="Calibri"/>
                <w:color w:val="000000"/>
                <w:sz w:val="16"/>
                <w:szCs w:val="16"/>
                <w:lang w:eastAsia="es-CL"/>
              </w:rPr>
              <w:br/>
              <w:t>20. MANEJAR BASE DE DATOS EN EXCEL NIVEL INTERMEDIO-AVANZADO.</w:t>
            </w:r>
            <w:r w:rsidRPr="009C4515">
              <w:rPr>
                <w:rFonts w:ascii="Century Gothic" w:eastAsia="Times New Roman" w:hAnsi="Century Gothic" w:cs="Calibri"/>
                <w:color w:val="000000"/>
                <w:sz w:val="16"/>
                <w:szCs w:val="16"/>
                <w:lang w:eastAsia="es-CL"/>
              </w:rPr>
              <w:br/>
              <w:t>21. APOYAR Y ORIENTAR A USUARIOS INTERNOS Y EXTERNOS.</w:t>
            </w:r>
            <w:r w:rsidRPr="009C4515">
              <w:rPr>
                <w:rFonts w:ascii="Century Gothic" w:eastAsia="Times New Roman" w:hAnsi="Century Gothic" w:cs="Calibri"/>
                <w:color w:val="000000"/>
                <w:sz w:val="16"/>
                <w:szCs w:val="16"/>
                <w:lang w:eastAsia="es-CL"/>
              </w:rPr>
              <w:br/>
              <w:t>22. REALIZAR LAS TAREAS QUE SU JEFATURA LE DELEGUE.</w:t>
            </w:r>
            <w:r w:rsidRPr="009C4515">
              <w:rPr>
                <w:rFonts w:ascii="Century Gothic" w:eastAsia="Times New Roman" w:hAnsi="Century Gothic" w:cs="Calibri"/>
                <w:color w:val="000000"/>
                <w:sz w:val="16"/>
                <w:szCs w:val="16"/>
                <w:lang w:eastAsia="es-CL"/>
              </w:rPr>
              <w:br/>
              <w:t>23. LLEVAR A CABO CUALQUIER OTRA LABOR QUE LE ENCOMIENDE SU JEFATURA DIRECTA, RELACIONADO CON SU FUNCIÓN.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893.371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ALFONSO ESTEBAN GODOY SALAZAR</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DE ESPECIFICACIONES Y NORMATIVA VIGENTE. </w:t>
            </w:r>
            <w:r w:rsidRPr="009C4515">
              <w:rPr>
                <w:rFonts w:ascii="Century Gothic" w:eastAsia="Times New Roman" w:hAnsi="Century Gothic" w:cs="Calibri"/>
                <w:color w:val="000000"/>
                <w:sz w:val="16"/>
                <w:szCs w:val="16"/>
                <w:lang w:eastAsia="es-CL"/>
              </w:rPr>
              <w:br/>
              <w:t xml:space="preserve">3. FORMULAR LOS ESTADOS DE PAGO EN CONCORDANCIA CON LOS AVANCES DE LAS OBRAS. </w:t>
            </w:r>
            <w:r w:rsidRPr="009C4515">
              <w:rPr>
                <w:rFonts w:ascii="Century Gothic" w:eastAsia="Times New Roman" w:hAnsi="Century Gothic" w:cs="Calibri"/>
                <w:color w:val="000000"/>
                <w:sz w:val="16"/>
                <w:szCs w:val="16"/>
                <w:lang w:eastAsia="es-CL"/>
              </w:rPr>
              <w:br/>
              <w:t xml:space="preserve">4. VELAR POR EL CUMPLIMIENTO DE LOS ANTECEDENTES DE LICITACIÓN DE LOS CONTRATOS Y DE LAS BASES DE CONCURSO DE LAS ASESORÍAS. </w:t>
            </w:r>
            <w:r w:rsidRPr="009C4515">
              <w:rPr>
                <w:rFonts w:ascii="Century Gothic" w:eastAsia="Times New Roman" w:hAnsi="Century Gothic" w:cs="Calibri"/>
                <w:color w:val="000000"/>
                <w:sz w:val="16"/>
                <w:szCs w:val="16"/>
                <w:lang w:eastAsia="es-CL"/>
              </w:rPr>
              <w:br/>
              <w:t xml:space="preserve">5. CONTROLAR LA EJECUCIÓN DE LOS CONTRATOS EN TÉRMINOS DE PLAZOS. </w:t>
            </w:r>
            <w:r w:rsidRPr="009C4515">
              <w:rPr>
                <w:rFonts w:ascii="Century Gothic" w:eastAsia="Times New Roman" w:hAnsi="Century Gothic" w:cs="Calibri"/>
                <w:color w:val="000000"/>
                <w:sz w:val="16"/>
                <w:szCs w:val="16"/>
                <w:lang w:eastAsia="es-CL"/>
              </w:rPr>
              <w:br/>
              <w:t xml:space="preserve">6. CONTROLAR LA EJECUCIÓN DEL PRESUPUESTO ASOCIADO AL CONTRATO. </w:t>
            </w:r>
            <w:r w:rsidRPr="009C4515">
              <w:rPr>
                <w:rFonts w:ascii="Century Gothic" w:eastAsia="Times New Roman" w:hAnsi="Century Gothic" w:cs="Calibri"/>
                <w:color w:val="000000"/>
                <w:sz w:val="16"/>
                <w:szCs w:val="16"/>
                <w:lang w:eastAsia="es-CL"/>
              </w:rPr>
              <w:br/>
              <w:t xml:space="preserve">7. CONTROLAR EL CUMPLIMIENTO DE LOS ESTÁNDARES DE CALIDAD DE LAS OBRAS </w:t>
            </w:r>
            <w:r w:rsidRPr="009C4515">
              <w:rPr>
                <w:rFonts w:ascii="Century Gothic" w:eastAsia="Times New Roman" w:hAnsi="Century Gothic" w:cs="Calibri"/>
                <w:color w:val="000000"/>
                <w:sz w:val="16"/>
                <w:szCs w:val="16"/>
                <w:lang w:eastAsia="es-CL"/>
              </w:rPr>
              <w:br/>
              <w:t xml:space="preserve">8. COORDINAR ACTIVIDADES RELATIVAS AL CONTRATO QUE REQUIERAN DE LA PARTICIPACIÓN DE ORGANISMOS EXTERNOS E INSTITUCIONALES. </w:t>
            </w:r>
            <w:r w:rsidRPr="009C4515">
              <w:rPr>
                <w:rFonts w:ascii="Century Gothic" w:eastAsia="Times New Roman" w:hAnsi="Century Gothic" w:cs="Calibri"/>
                <w:color w:val="000000"/>
                <w:sz w:val="16"/>
                <w:szCs w:val="16"/>
                <w:lang w:eastAsia="es-CL"/>
              </w:rPr>
              <w:br/>
              <w:t xml:space="preserve">9. SOLICITAR LA RECEPCIÓN DE LA OBRA, PREVIA VERIFICACIÓN QUE SU CONSTRUCCIÓN SE HA REALIZADO CONFORME AL CONTRATO. </w:t>
            </w:r>
            <w:r w:rsidRPr="009C4515">
              <w:rPr>
                <w:rFonts w:ascii="Century Gothic" w:eastAsia="Times New Roman" w:hAnsi="Century Gothic" w:cs="Calibri"/>
                <w:color w:val="000000"/>
                <w:sz w:val="16"/>
                <w:szCs w:val="16"/>
                <w:lang w:eastAsia="es-CL"/>
              </w:rPr>
              <w:br/>
              <w:t xml:space="preserve">10. UTILIZAR EFICIENTEMENTE LA ASESORÍA A LA INSPECCIÓN. </w:t>
            </w:r>
            <w:r w:rsidRPr="009C4515">
              <w:rPr>
                <w:rFonts w:ascii="Century Gothic" w:eastAsia="Times New Roman" w:hAnsi="Century Gothic" w:cs="Calibri"/>
                <w:color w:val="000000"/>
                <w:sz w:val="16"/>
                <w:szCs w:val="16"/>
                <w:lang w:eastAsia="es-CL"/>
              </w:rPr>
              <w:br/>
              <w:t xml:space="preserve">11. LOGRAR QUE EL CONTRATISTA CUMPLA INTEGRALMENTE EL CONTRATO UTILIZANDO LAS LEYES LABORALES Y TODAS LAS HERRAMIENTAS CONTRACTUALES QUE EL CARGO OTORGA, DESDE ANOTACIONES EN EL LIBRO DE OBRAS, HASTA MULTAS Y PROPOSICIÓN DE LIQUIDACIÓN ANTICIPADA CON CARGO. </w:t>
            </w:r>
            <w:r w:rsidRPr="009C4515">
              <w:rPr>
                <w:rFonts w:ascii="Century Gothic" w:eastAsia="Times New Roman" w:hAnsi="Century Gothic" w:cs="Calibri"/>
                <w:color w:val="000000"/>
                <w:sz w:val="16"/>
                <w:szCs w:val="16"/>
                <w:lang w:eastAsia="es-CL"/>
              </w:rPr>
              <w:br/>
              <w:t xml:space="preserve">12. REVISAR EL PROYECTO Y DAR SOLUCIÓN A LOS ERRORES QUE DETECTE CON LA CONCURRENCIA DE LAS ASESORÍAS TÉCNICAS PERTINENTES. </w:t>
            </w:r>
            <w:r w:rsidRPr="009C4515">
              <w:rPr>
                <w:rFonts w:ascii="Century Gothic" w:eastAsia="Times New Roman" w:hAnsi="Century Gothic" w:cs="Calibri"/>
                <w:color w:val="000000"/>
                <w:sz w:val="16"/>
                <w:szCs w:val="16"/>
                <w:lang w:eastAsia="es-CL"/>
              </w:rPr>
              <w:br/>
              <w:t xml:space="preserve">13. PROPONER DEBIDAMENTE JUSTIFICADAS LAS POSIBLES MODIFICACIONES Y OBRAS EXTRAORDINARIAS REQUERIDAS. </w:t>
            </w:r>
            <w:r w:rsidRPr="009C4515">
              <w:rPr>
                <w:rFonts w:ascii="Century Gothic" w:eastAsia="Times New Roman" w:hAnsi="Century Gothic" w:cs="Calibri"/>
                <w:color w:val="000000"/>
                <w:sz w:val="16"/>
                <w:szCs w:val="16"/>
                <w:lang w:eastAsia="es-CL"/>
              </w:rPr>
              <w:br/>
              <w:t xml:space="preserve">14. INFORMAR PERIÓDICAMENTE AL NIVEL REGIONAL O CENTRAL SEGÚN CORRESPONDA SOBRE EL DESARROLLO DE LAS OBRAS, CON OPINIONES TÉCNICAS PRESUPUESTARIAS Y CONTRACTUALES DE SU EJECUCIÓN. </w:t>
            </w:r>
            <w:r w:rsidRPr="009C4515">
              <w:rPr>
                <w:rFonts w:ascii="Century Gothic" w:eastAsia="Times New Roman" w:hAnsi="Century Gothic" w:cs="Calibri"/>
                <w:color w:val="000000"/>
                <w:sz w:val="16"/>
                <w:szCs w:val="16"/>
                <w:lang w:eastAsia="es-CL"/>
              </w:rPr>
              <w:br/>
              <w:t xml:space="preserve">15. ADVERTIR OPORTUNAMENTE SOBRE POSIBLES ALTERACIONES DE LOS PROGRAMAS DE INVERSIÓN DE LA OBRA QUE SE INSPECCIONA. </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2.474.974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ALIA MARIA SALEH DAWABE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REVISAR Y APROBAR ESTUDIOS DE MECÁNICA DE SUELO, ASOCIADOS A DIFERENTES PROYECTOS DE INGENIERÍA, PARA: </w:t>
            </w:r>
            <w:r w:rsidRPr="009C4515">
              <w:rPr>
                <w:rFonts w:ascii="Century Gothic" w:eastAsia="Times New Roman" w:hAnsi="Century Gothic" w:cs="Calibri"/>
                <w:color w:val="000000"/>
                <w:sz w:val="16"/>
                <w:szCs w:val="16"/>
                <w:lang w:eastAsia="es-CL"/>
              </w:rPr>
              <w:br/>
              <w:t xml:space="preserve">-JUSTIFICAR TIPO DE SUELO ACORDE A LO INDICADO EN MANUAL DE CARRETERA; </w:t>
            </w:r>
            <w:r w:rsidRPr="009C4515">
              <w:rPr>
                <w:rFonts w:ascii="Century Gothic" w:eastAsia="Times New Roman" w:hAnsi="Century Gothic" w:cs="Calibri"/>
                <w:color w:val="000000"/>
                <w:sz w:val="16"/>
                <w:szCs w:val="16"/>
                <w:lang w:eastAsia="es-CL"/>
              </w:rPr>
              <w:br/>
              <w:t xml:space="preserve">-CORROBORAR LA INCLUSIÓN Y CÁLCULO DE TODOS LOS PARÁMETROS GEOTÉCNICOS NECESARIOS PARA EL ANÁLISIS DE LA ESTRUCTURA; </w:t>
            </w:r>
            <w:r w:rsidRPr="009C4515">
              <w:rPr>
                <w:rFonts w:ascii="Century Gothic" w:eastAsia="Times New Roman" w:hAnsi="Century Gothic" w:cs="Calibri"/>
                <w:color w:val="000000"/>
                <w:sz w:val="16"/>
                <w:szCs w:val="16"/>
                <w:lang w:eastAsia="es-CL"/>
              </w:rPr>
              <w:br/>
              <w:t>-CHEQUEAR QUE LOS ENSAYOS REALIZADOS SEAN ACORDES AL TIPO DE SUELO INDICADAS.</w:t>
            </w:r>
            <w:r w:rsidRPr="009C4515">
              <w:rPr>
                <w:rFonts w:ascii="Century Gothic" w:eastAsia="Times New Roman" w:hAnsi="Century Gothic" w:cs="Calibri"/>
                <w:color w:val="000000"/>
                <w:sz w:val="16"/>
                <w:szCs w:val="16"/>
                <w:lang w:eastAsia="es-CL"/>
              </w:rPr>
              <w:br/>
              <w:t xml:space="preserve">2. APOYAR EN LA INSPECCIÓN DE ESTRUCTURAS EN SITUACIONES DE EMERGENCIA.  </w:t>
            </w:r>
            <w:r w:rsidRPr="009C4515">
              <w:rPr>
                <w:rFonts w:ascii="Century Gothic" w:eastAsia="Times New Roman" w:hAnsi="Century Gothic" w:cs="Calibri"/>
                <w:color w:val="000000"/>
                <w:sz w:val="16"/>
                <w:szCs w:val="16"/>
                <w:lang w:eastAsia="es-CL"/>
              </w:rPr>
              <w:br/>
              <w:t>3. APOYAR EN LA REVISIÓN Y PREPARACIÓN DE LAS BASES DE LICITACIÓN PARA ESTUDIOS DE INGENIERÍA O ESTUDIOS DE INGENIERÍA DE REPOSICIÓN DE PUENTES.</w:t>
            </w:r>
            <w:r w:rsidRPr="009C4515">
              <w:rPr>
                <w:rFonts w:ascii="Century Gothic" w:eastAsia="Times New Roman" w:hAnsi="Century Gothic" w:cs="Calibri"/>
                <w:color w:val="000000"/>
                <w:sz w:val="16"/>
                <w:szCs w:val="16"/>
                <w:lang w:eastAsia="es-CL"/>
              </w:rPr>
              <w:br/>
              <w:t>4. PLANIFICAR, COORDINAR, PROPONER, PRIORIZAR E IMPLEMENTAR PROGRAMAS DE EJECUCIÓN DE ENSAYOS GEOTÉCNICOS, OPTIMIZANDO SU USO Y COORDINANDO CON LA DIVISIÓN DE INGENIERÍA Y LAS DIRECCIONES REGIONALES LA EJECUCIÓN DE ELLOS.</w:t>
            </w:r>
            <w:r w:rsidRPr="009C4515">
              <w:rPr>
                <w:rFonts w:ascii="Century Gothic" w:eastAsia="Times New Roman" w:hAnsi="Century Gothic" w:cs="Calibri"/>
                <w:color w:val="000000"/>
                <w:sz w:val="16"/>
                <w:szCs w:val="16"/>
                <w:lang w:eastAsia="es-CL"/>
              </w:rPr>
              <w:br/>
              <w:t>5. SUPERVISAR Y HACER SEGUIMIENTO A LA EJECUCIÓN DE SONDAJES REALIZADOS POR TERCEROS CUANDO SEA REQUERIDO POR LA DIRECCIÓN DE VIALIDAD.</w:t>
            </w:r>
            <w:r w:rsidRPr="009C4515">
              <w:rPr>
                <w:rFonts w:ascii="Century Gothic" w:eastAsia="Times New Roman" w:hAnsi="Century Gothic" w:cs="Calibri"/>
                <w:color w:val="000000"/>
                <w:sz w:val="16"/>
                <w:szCs w:val="16"/>
                <w:lang w:eastAsia="es-CL"/>
              </w:rPr>
              <w:br/>
              <w:t xml:space="preserve">6. MANTENER </w:t>
            </w:r>
            <w:proofErr w:type="gramStart"/>
            <w:r w:rsidRPr="009C4515">
              <w:rPr>
                <w:rFonts w:ascii="Century Gothic" w:eastAsia="Times New Roman" w:hAnsi="Century Gothic" w:cs="Calibri"/>
                <w:color w:val="000000"/>
                <w:sz w:val="16"/>
                <w:szCs w:val="16"/>
                <w:lang w:eastAsia="es-CL"/>
              </w:rPr>
              <w:t>REGISTRO</w:t>
            </w:r>
            <w:proofErr w:type="gramEnd"/>
            <w:r w:rsidRPr="009C4515">
              <w:rPr>
                <w:rFonts w:ascii="Century Gothic" w:eastAsia="Times New Roman" w:hAnsi="Century Gothic" w:cs="Calibri"/>
                <w:color w:val="000000"/>
                <w:sz w:val="16"/>
                <w:szCs w:val="16"/>
                <w:lang w:eastAsia="es-CL"/>
              </w:rPr>
              <w:t xml:space="preserve"> ACTUALIZADO DE FICHAS DE SONDAJES DE TODOS LOS PUENTES EN LOS QUE SE HAYAN EJECUTADO POR EL DEPARTAMENTO DE PUENTES.</w:t>
            </w:r>
            <w:r w:rsidRPr="009C4515">
              <w:rPr>
                <w:rFonts w:ascii="Century Gothic" w:eastAsia="Times New Roman" w:hAnsi="Century Gothic" w:cs="Calibri"/>
                <w:color w:val="000000"/>
                <w:sz w:val="16"/>
                <w:szCs w:val="16"/>
                <w:lang w:eastAsia="es-CL"/>
              </w:rPr>
              <w:br/>
              <w:t>7. ESTUDIAR Y VER PERTINENCIA DE APLICACIÓN DE NUEVAS NORMATIVAS CON LOS CAMBIOS RESPECTIVOS EN PLANOS O EN BASES DE LICITACIONES.</w:t>
            </w:r>
            <w:r w:rsidRPr="009C4515">
              <w:rPr>
                <w:rFonts w:ascii="Century Gothic" w:eastAsia="Times New Roman" w:hAnsi="Century Gothic" w:cs="Calibri"/>
                <w:color w:val="000000"/>
                <w:sz w:val="16"/>
                <w:szCs w:val="16"/>
                <w:lang w:eastAsia="es-CL"/>
              </w:rPr>
              <w:br/>
              <w:t xml:space="preserve">8. DAR APOYO Y CAPACITACIÓN A LAS DIRECCIONES REGIONALES EN EL ÁMBITO DE SU ESPECIALIDAD CUANDO SEA SOLICITADO.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3.028.360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ALICIA ISABEL RIOS SILVA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PESAJE</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ELABORA Y ANALIZA INFORMES TÉCNICOS.</w:t>
            </w:r>
            <w:r w:rsidRPr="009C4515">
              <w:rPr>
                <w:rFonts w:ascii="Century Gothic" w:eastAsia="Times New Roman" w:hAnsi="Century Gothic" w:cs="Calibri"/>
                <w:color w:val="000000"/>
                <w:sz w:val="16"/>
                <w:szCs w:val="16"/>
                <w:lang w:eastAsia="es-CL"/>
              </w:rPr>
              <w:br/>
              <w:t>2. REVISA Y ACTUALIZA DOCUMENTOS DEL SISTEMA DE GESTIÓN DE CALIDAD.</w:t>
            </w:r>
            <w:r w:rsidRPr="009C4515">
              <w:rPr>
                <w:rFonts w:ascii="Century Gothic" w:eastAsia="Times New Roman" w:hAnsi="Century Gothic" w:cs="Calibri"/>
                <w:color w:val="000000"/>
                <w:sz w:val="16"/>
                <w:szCs w:val="16"/>
                <w:lang w:eastAsia="es-CL"/>
              </w:rPr>
              <w:br/>
              <w:t>3. PREPARAR DOCUMENTACIÓN PARA REVISIONES POR LA DIRECCIÓN.</w:t>
            </w:r>
            <w:r w:rsidRPr="009C4515">
              <w:rPr>
                <w:rFonts w:ascii="Century Gothic" w:eastAsia="Times New Roman" w:hAnsi="Century Gothic" w:cs="Calibri"/>
                <w:color w:val="000000"/>
                <w:sz w:val="16"/>
                <w:szCs w:val="16"/>
                <w:lang w:eastAsia="es-CL"/>
              </w:rPr>
              <w:br/>
              <w:t>4. EJECUTA GESTIONES PARA EL MEJORAMIENTO DE PROCESOS INHERENTES AL ÁREA DE LABORATORIO DE PESAJE.</w:t>
            </w:r>
            <w:r w:rsidRPr="009C4515">
              <w:rPr>
                <w:rFonts w:ascii="Century Gothic" w:eastAsia="Times New Roman" w:hAnsi="Century Gothic" w:cs="Calibri"/>
                <w:color w:val="000000"/>
                <w:sz w:val="16"/>
                <w:szCs w:val="16"/>
                <w:lang w:eastAsia="es-CL"/>
              </w:rPr>
              <w:br/>
              <w:t>5. REALIZA TRABAJO EN TERRENO RELACIONADOS CON INSPECCIONES, INTERVENCIONES TÉCNICAS Y CALIBRACIÓN DE BALANZAS.</w:t>
            </w:r>
            <w:r w:rsidRPr="009C4515">
              <w:rPr>
                <w:rFonts w:ascii="Century Gothic" w:eastAsia="Times New Roman" w:hAnsi="Century Gothic" w:cs="Calibri"/>
                <w:color w:val="000000"/>
                <w:sz w:val="16"/>
                <w:szCs w:val="16"/>
                <w:lang w:eastAsia="es-CL"/>
              </w:rPr>
              <w:br/>
              <w:t>6. COORDINACIÓN DE ACTIVIDADES CON UNIDAD DE GESTIÓN DE CALIDAD.</w:t>
            </w:r>
            <w:r w:rsidRPr="009C4515">
              <w:rPr>
                <w:rFonts w:ascii="Century Gothic" w:eastAsia="Times New Roman" w:hAnsi="Century Gothic" w:cs="Calibri"/>
                <w:color w:val="000000"/>
                <w:sz w:val="16"/>
                <w:szCs w:val="16"/>
                <w:lang w:eastAsia="es-CL"/>
              </w:rPr>
              <w:br/>
              <w:t>7. LLEVAR REGISTRO ACTUALIZADO DE LA DOCUMENTACIÓN DE LOS VEHÍCULOS.</w:t>
            </w:r>
            <w:r w:rsidRPr="009C4515">
              <w:rPr>
                <w:rFonts w:ascii="Century Gothic" w:eastAsia="Times New Roman" w:hAnsi="Century Gothic" w:cs="Calibri"/>
                <w:color w:val="000000"/>
                <w:sz w:val="16"/>
                <w:szCs w:val="16"/>
                <w:lang w:eastAsia="es-CL"/>
              </w:rPr>
              <w:br/>
              <w:t>8. REALIZA RETROALIMENTACIONES PRESENCIALES Y PERIÓDICAS CON EL PERSONAL DEL LABORATORIO IDENTIFICANDO FORTALEZAS Y ÁREAS DE MEJORA, DESAFÍOS Y PROYECCIONES.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ALMENDRA ANTONIA CASTILLO LAVERGNE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PRESUPUESTO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LA PROGRAMACIÓN Y EJECUCIÓN DE LA GESTIÓN FINANCIERA Y PRESUPUESTARIA QUE DESARROLLA LA UNIDAD REGIONAL DE GESTIÓN Y EJECUCIÓN PRESUPUESTARIA DE LA DIRECCIÓN DE VIALIDAD REGIÓN METROPOLITANA.</w:t>
            </w:r>
            <w:r w:rsidRPr="009C4515">
              <w:rPr>
                <w:rFonts w:ascii="Century Gothic" w:eastAsia="Times New Roman" w:hAnsi="Century Gothic" w:cs="Calibri"/>
                <w:color w:val="000000"/>
                <w:sz w:val="16"/>
                <w:szCs w:val="16"/>
                <w:lang w:eastAsia="es-CL"/>
              </w:rPr>
              <w:br/>
              <w:t>2. APOYAR EN LA GESTIÓN Y EJECUCIÓN DEL PRESUPUESTO DE LA DIRECCIÓN REGIONAL, OCUPANDO LOS INSTRUMENTOS NECESARIOS QUE GARANTICEN UNA CORRECTA UTILIZACIÓN DE LOS RECURSOS.</w:t>
            </w:r>
            <w:r w:rsidRPr="009C4515">
              <w:rPr>
                <w:rFonts w:ascii="Century Gothic" w:eastAsia="Times New Roman" w:hAnsi="Century Gothic" w:cs="Calibri"/>
                <w:color w:val="000000"/>
                <w:sz w:val="16"/>
                <w:szCs w:val="16"/>
                <w:lang w:eastAsia="es-CL"/>
              </w:rPr>
              <w:br/>
              <w:t xml:space="preserve">3. ELABORAR ÓRDENES DE PAGO EN SISTEMA SAFI, A SOLICITUD DE SU JEFATURA DIRECTA. </w:t>
            </w:r>
            <w:r w:rsidRPr="009C4515">
              <w:rPr>
                <w:rFonts w:ascii="Century Gothic" w:eastAsia="Times New Roman" w:hAnsi="Century Gothic" w:cs="Calibri"/>
                <w:color w:val="000000"/>
                <w:sz w:val="16"/>
                <w:szCs w:val="16"/>
                <w:lang w:eastAsia="es-CL"/>
              </w:rPr>
              <w:br/>
              <w:t>4. DAR ATENCIÓN A USUARIOS INTERNOS Y EXTERNOS, Y SOLICITUDES, TANTO DEL ÁMBITO TÉCNICO DE LA UNIDAD REGIONAL DE GESTIÓN Y EJECUCIÓN PRESUPUESTARIA COMO ADMINISTRATIVO.</w:t>
            </w:r>
            <w:r w:rsidRPr="009C4515">
              <w:rPr>
                <w:rFonts w:ascii="Century Gothic" w:eastAsia="Times New Roman" w:hAnsi="Century Gothic" w:cs="Calibri"/>
                <w:color w:val="000000"/>
                <w:sz w:val="16"/>
                <w:szCs w:val="16"/>
                <w:lang w:eastAsia="es-CL"/>
              </w:rPr>
              <w:br/>
              <w:t>5. ELABORAR DOCUMENTACIÓN (OFICIOS, MEMOS, RESOLUCIONES, DECRETOS, OTROS), REQUERIDOS POR SU JEFATURA DIRECTA.</w:t>
            </w:r>
            <w:r w:rsidRPr="009C4515">
              <w:rPr>
                <w:rFonts w:ascii="Century Gothic" w:eastAsia="Times New Roman" w:hAnsi="Century Gothic" w:cs="Calibri"/>
                <w:color w:val="000000"/>
                <w:sz w:val="16"/>
                <w:szCs w:val="16"/>
                <w:lang w:eastAsia="es-CL"/>
              </w:rPr>
              <w:br/>
              <w:t>6. RECIBIR, DESPACHAR Y CLASIFICAR LA CORRESPONDENCIA DE INGRESO Y SALIDA DEL SERVICIO, POR SSD Y LIBRO, CUANDO SEA NECESARIO.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143.722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ÁLVARO CRISTIAN  MEJÍAS  MUÑOZ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2.474.974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 PAULA SILVA SEPÚLVEDA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INGRESO DE INFORMACIÓN EN EL SISTEMA SEGUIMIENTO DE DOCUMENTOS, Y OTROS SISTEMAS EXISTENTE EN EL DEPARTAMENTO.</w:t>
            </w:r>
            <w:r w:rsidRPr="009C4515">
              <w:rPr>
                <w:rFonts w:ascii="Century Gothic" w:eastAsia="Times New Roman" w:hAnsi="Century Gothic" w:cs="Calibri"/>
                <w:color w:val="000000"/>
                <w:sz w:val="16"/>
                <w:szCs w:val="16"/>
                <w:lang w:eastAsia="es-CL"/>
              </w:rPr>
              <w:br/>
              <w:t>2. ATENDER Y DAR RESPUESTA A DIVERSAS CONSULTAS QUE LOS FUNCIONARIOS Y PRIVADOS QUE LLAMAN Y LLEGAN AL DEPARTAMENTO.</w:t>
            </w:r>
            <w:r w:rsidRPr="009C4515">
              <w:rPr>
                <w:rFonts w:ascii="Century Gothic" w:eastAsia="Times New Roman" w:hAnsi="Century Gothic" w:cs="Calibri"/>
                <w:color w:val="000000"/>
                <w:sz w:val="16"/>
                <w:szCs w:val="16"/>
                <w:lang w:eastAsia="es-CL"/>
              </w:rPr>
              <w:br/>
              <w:t>3. RESPONSABLE QUE EL FLUJO DE DOCUMENTOS SIEMPRE LLEGUE A DESTINO Y EN FORMA OPORTUNA.</w:t>
            </w:r>
            <w:r w:rsidRPr="009C4515">
              <w:rPr>
                <w:rFonts w:ascii="Century Gothic" w:eastAsia="Times New Roman" w:hAnsi="Century Gothic" w:cs="Calibri"/>
                <w:color w:val="000000"/>
                <w:sz w:val="16"/>
                <w:szCs w:val="16"/>
                <w:lang w:eastAsia="es-CL"/>
              </w:rPr>
              <w:br/>
              <w:t>4. APOYO ADMINISTRATIVO EN DIVERSAS LABORES QUE SE LE ENCOMIENDEN.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ANDREA DE LA PAZ GATICA AGUILAR</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 EN LA CUAL SE DESEMPEÑA.</w:t>
            </w:r>
            <w:r w:rsidRPr="009C4515">
              <w:rPr>
                <w:rFonts w:ascii="Century Gothic" w:eastAsia="Times New Roman" w:hAnsi="Century Gothic" w:cs="Calibri"/>
                <w:color w:val="000000"/>
                <w:sz w:val="16"/>
                <w:szCs w:val="16"/>
                <w:lang w:eastAsia="es-CL"/>
              </w:rPr>
              <w:br/>
              <w:t>2. REGISTRA Y ELABORA INFORMACIÓN.</w:t>
            </w:r>
            <w:r w:rsidRPr="009C4515">
              <w:rPr>
                <w:rFonts w:ascii="Century Gothic" w:eastAsia="Times New Roman" w:hAnsi="Century Gothic" w:cs="Calibri"/>
                <w:color w:val="000000"/>
                <w:sz w:val="16"/>
                <w:szCs w:val="16"/>
                <w:lang w:eastAsia="es-CL"/>
              </w:rPr>
              <w:br/>
              <w:t>3. INGRESA INFORMACIÓN EN PLANILLAS, BASES DE DATOS Y/O OTROS SISTEMAS COMPUTACIONALES.</w:t>
            </w:r>
            <w:r w:rsidRPr="009C4515">
              <w:rPr>
                <w:rFonts w:ascii="Century Gothic" w:eastAsia="Times New Roman" w:hAnsi="Century Gothic" w:cs="Calibri"/>
                <w:color w:val="000000"/>
                <w:sz w:val="16"/>
                <w:szCs w:val="16"/>
                <w:lang w:eastAsia="es-CL"/>
              </w:rPr>
              <w:br/>
              <w:t>4. ENTREGAR LA INFORMACIÓN NECESARIA Y DE MANERA CORRECTA.</w:t>
            </w:r>
            <w:r w:rsidRPr="009C4515">
              <w:rPr>
                <w:rFonts w:ascii="Century Gothic" w:eastAsia="Times New Roman" w:hAnsi="Century Gothic" w:cs="Calibri"/>
                <w:color w:val="000000"/>
                <w:sz w:val="16"/>
                <w:szCs w:val="16"/>
                <w:lang w:eastAsia="es-CL"/>
              </w:rPr>
              <w:br/>
              <w:t>5. PRESTAR APOYO Y ORIENTACIÓN A USUARIOS INTERNOS EN MATERIAS ACORDES A SU RESPECTIVA FUNCIÓN.</w:t>
            </w:r>
            <w:r w:rsidRPr="009C4515">
              <w:rPr>
                <w:rFonts w:ascii="Century Gothic" w:eastAsia="Times New Roman" w:hAnsi="Century Gothic" w:cs="Calibri"/>
                <w:color w:val="000000"/>
                <w:sz w:val="16"/>
                <w:szCs w:val="16"/>
                <w:lang w:eastAsia="es-CL"/>
              </w:rPr>
              <w:br/>
              <w:t>6. ATENDER CONSULTAS, ENTREGANDO RESPUESTAS OPORTUNAS.</w:t>
            </w:r>
            <w:r w:rsidRPr="009C4515">
              <w:rPr>
                <w:rFonts w:ascii="Century Gothic" w:eastAsia="Times New Roman" w:hAnsi="Century Gothic" w:cs="Calibri"/>
                <w:color w:val="000000"/>
                <w:sz w:val="16"/>
                <w:szCs w:val="16"/>
                <w:lang w:eastAsia="es-CL"/>
              </w:rPr>
              <w:br/>
              <w:t>7. ENTREGA INFORMACIÓN ACORDE A SUS FUNCIONES.</w:t>
            </w:r>
            <w:r w:rsidRPr="009C4515">
              <w:rPr>
                <w:rFonts w:ascii="Century Gothic" w:eastAsia="Times New Roman" w:hAnsi="Century Gothic" w:cs="Calibri"/>
                <w:color w:val="000000"/>
                <w:sz w:val="16"/>
                <w:szCs w:val="16"/>
                <w:lang w:eastAsia="es-CL"/>
              </w:rPr>
              <w:br/>
              <w:t>8. ENTREGAR SATISFACCIÓN EN LOS Y  CLIENTES Y USUARIOS INTERNOS.</w:t>
            </w:r>
            <w:r w:rsidRPr="009C4515">
              <w:rPr>
                <w:rFonts w:ascii="Century Gothic" w:eastAsia="Times New Roman" w:hAnsi="Century Gothic" w:cs="Calibri"/>
                <w:color w:val="000000"/>
                <w:sz w:val="16"/>
                <w:szCs w:val="16"/>
                <w:lang w:eastAsia="es-CL"/>
              </w:rPr>
              <w:br/>
              <w:t>9. COLABORAR EN EL DESARROLLO DE LAS ACTIVIDADES ESPECÍFICAS DE SU RESPECTIVA UNIDAD//DEPARTAMENTO.</w:t>
            </w:r>
            <w:r w:rsidRPr="009C4515">
              <w:rPr>
                <w:rFonts w:ascii="Century Gothic" w:eastAsia="Times New Roman" w:hAnsi="Century Gothic" w:cs="Calibri"/>
                <w:color w:val="000000"/>
                <w:sz w:val="16"/>
                <w:szCs w:val="16"/>
                <w:lang w:eastAsia="es-CL"/>
              </w:rPr>
              <w:br/>
              <w:t>10. DESARROLLA LABOR ASOCIADA A FUNCIÓN ESPECÍFICA QUE LE ENCOMIENDE SU JEFATURA.</w:t>
            </w:r>
            <w:r w:rsidRPr="009C4515">
              <w:rPr>
                <w:rFonts w:ascii="Century Gothic" w:eastAsia="Times New Roman" w:hAnsi="Century Gothic" w:cs="Calibri"/>
                <w:color w:val="000000"/>
                <w:sz w:val="16"/>
                <w:szCs w:val="16"/>
                <w:lang w:eastAsia="es-CL"/>
              </w:rPr>
              <w:br/>
              <w:t>11. ENTREGAR UN PRODUCTO ÓPTIMO Y  EFICIENTE.</w:t>
            </w:r>
            <w:r w:rsidRPr="009C4515">
              <w:rPr>
                <w:rFonts w:ascii="Century Gothic" w:eastAsia="Times New Roman" w:hAnsi="Century Gothic" w:cs="Calibri"/>
                <w:color w:val="000000"/>
                <w:sz w:val="16"/>
                <w:szCs w:val="16"/>
                <w:lang w:eastAsia="es-CL"/>
              </w:rPr>
              <w:br/>
              <w:t>12. OTRA ACTIVIDAD QUE LE ENCOMIENDE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909.042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ANDREA PAZ FUENZALIDA BRIONES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 xml:space="preserve">4. CONTROLAR LA EJECUCIÓN DEL PRESUPUESTO ASIGNADO AL CONTRATO. </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1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1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2.788.144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ANDRÉS ANTONIO VARGAS TOBAR</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POR EL CUMPLIMIENTO DE LAS BASES DE LICITACIÓN DE LOS CONTRATOS.</w:t>
            </w:r>
            <w:r w:rsidRPr="009C4515">
              <w:rPr>
                <w:rFonts w:ascii="Century Gothic" w:eastAsia="Times New Roman" w:hAnsi="Century Gothic" w:cs="Calibri"/>
                <w:color w:val="000000"/>
                <w:sz w:val="16"/>
                <w:szCs w:val="16"/>
                <w:lang w:eastAsia="es-CL"/>
              </w:rPr>
              <w:br/>
              <w:t>2. CONTROLAR LA EJECUCIÓN DE LOS CONTRATOS EN TÉRMINOS DE PLAZOS.</w:t>
            </w:r>
            <w:r w:rsidRPr="009C4515">
              <w:rPr>
                <w:rFonts w:ascii="Century Gothic" w:eastAsia="Times New Roman" w:hAnsi="Century Gothic" w:cs="Calibri"/>
                <w:color w:val="000000"/>
                <w:sz w:val="16"/>
                <w:szCs w:val="16"/>
                <w:lang w:eastAsia="es-CL"/>
              </w:rPr>
              <w:br/>
              <w:t>3. CONTROLAR LA EJECUCIÓN DEL PRESUPUESTO ASIGNADO AL CONTRATO.</w:t>
            </w:r>
            <w:r w:rsidRPr="009C4515">
              <w:rPr>
                <w:rFonts w:ascii="Century Gothic" w:eastAsia="Times New Roman" w:hAnsi="Century Gothic" w:cs="Calibri"/>
                <w:color w:val="000000"/>
                <w:sz w:val="16"/>
                <w:szCs w:val="16"/>
                <w:lang w:eastAsia="es-CL"/>
              </w:rPr>
              <w:br/>
              <w:t>4. CONTROLAR EL CUMPLIMIENTO DE LOS ESTÁNDARES DE CALIDAD DE LAS OBRAS.</w:t>
            </w:r>
            <w:r w:rsidRPr="009C4515">
              <w:rPr>
                <w:rFonts w:ascii="Century Gothic" w:eastAsia="Times New Roman" w:hAnsi="Century Gothic" w:cs="Calibri"/>
                <w:color w:val="000000"/>
                <w:sz w:val="16"/>
                <w:szCs w:val="16"/>
                <w:lang w:eastAsia="es-CL"/>
              </w:rPr>
              <w:br/>
              <w:t>5.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2.632.920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ANGEL CUSTODIO MUÑOZ ORTEGA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PAGOS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ATENCIÓN PRESENCIAL Y TELEFÓNICA A USUARIOS INTERNOS DEL MOP.</w:t>
            </w:r>
            <w:r w:rsidRPr="009C4515">
              <w:rPr>
                <w:rFonts w:ascii="Century Gothic" w:eastAsia="Times New Roman" w:hAnsi="Century Gothic" w:cs="Calibri"/>
                <w:color w:val="000000"/>
                <w:sz w:val="16"/>
                <w:szCs w:val="16"/>
                <w:lang w:eastAsia="es-CL"/>
              </w:rPr>
              <w:br/>
              <w:t>2. ATENCIÓN TELEFÓNICA A PROVEEDORES Y CONTRATISTAS.</w:t>
            </w:r>
            <w:r w:rsidRPr="009C4515">
              <w:rPr>
                <w:rFonts w:ascii="Century Gothic" w:eastAsia="Times New Roman" w:hAnsi="Century Gothic" w:cs="Calibri"/>
                <w:color w:val="000000"/>
                <w:sz w:val="16"/>
                <w:szCs w:val="16"/>
                <w:lang w:eastAsia="es-CL"/>
              </w:rPr>
              <w:br/>
              <w:t>3. RECEPCIÓN DE LA DOCUMENTACIÓN DE PAGO RECIBIDA DE MANERA PRESENCIAL.</w:t>
            </w:r>
            <w:r w:rsidRPr="009C4515">
              <w:rPr>
                <w:rFonts w:ascii="Century Gothic" w:eastAsia="Times New Roman" w:hAnsi="Century Gothic" w:cs="Calibri"/>
                <w:color w:val="000000"/>
                <w:sz w:val="16"/>
                <w:szCs w:val="16"/>
                <w:lang w:eastAsia="es-CL"/>
              </w:rPr>
              <w:br/>
              <w:t>4. RECEPCIÓN DE LA DOCUMENTACIÓN DE PAGO RECIBIDA POR CORREO ELECTRÓNICO.</w:t>
            </w:r>
            <w:r w:rsidRPr="009C4515">
              <w:rPr>
                <w:rFonts w:ascii="Century Gothic" w:eastAsia="Times New Roman" w:hAnsi="Century Gothic" w:cs="Calibri"/>
                <w:color w:val="000000"/>
                <w:sz w:val="16"/>
                <w:szCs w:val="16"/>
                <w:lang w:eastAsia="es-CL"/>
              </w:rPr>
              <w:br/>
              <w:t>5. REGISTRAR EN PLANILLA DE CONTROL DE PAGOS LA INFORMACIÓN DE CADA UNA DE LAS FACTURAS, ESTADOS DE PAGO, OFICIOS, RESOLUCIONES, BOLETAS DE HONORARIOS, RENDICIONES DE FIAR ETC., QUE SE RECIBEN PARA SU ENVÍO A PAGO.</w:t>
            </w:r>
            <w:r w:rsidRPr="009C4515">
              <w:rPr>
                <w:rFonts w:ascii="Century Gothic" w:eastAsia="Times New Roman" w:hAnsi="Century Gothic" w:cs="Calibri"/>
                <w:color w:val="000000"/>
                <w:sz w:val="16"/>
                <w:szCs w:val="16"/>
                <w:lang w:eastAsia="es-CL"/>
              </w:rPr>
              <w:br/>
              <w:t>6. ENVIAR LA DOCUMENTACIÓN DE PAGO, DE MANERA ESCANEADA, A LOS ANALISTAS DE PAGO QUE ESTÁN CON TELETRABAJO, SEGÚN ASIGNACIÓN DE TAREAS POR PARTE DE LA JEFATURA.</w:t>
            </w:r>
            <w:r w:rsidRPr="009C4515">
              <w:rPr>
                <w:rFonts w:ascii="Century Gothic" w:eastAsia="Times New Roman" w:hAnsi="Century Gothic" w:cs="Calibri"/>
                <w:color w:val="000000"/>
                <w:sz w:val="16"/>
                <w:szCs w:val="16"/>
                <w:lang w:eastAsia="es-CL"/>
              </w:rPr>
              <w:br/>
              <w:t>7. ESCANEAR LAS ÓRDENES DE PAGO Y GUARDAR ARCHIVOS EN FORMATO PDF, SEGÚN INSTRUCCIONES VIGENTES, PARA SER ENVIADAS AL DEPARTAMENTO DE CONTABILIDAD DCYF.</w:t>
            </w:r>
            <w:r w:rsidRPr="009C4515">
              <w:rPr>
                <w:rFonts w:ascii="Century Gothic" w:eastAsia="Times New Roman" w:hAnsi="Century Gothic" w:cs="Calibri"/>
                <w:color w:val="000000"/>
                <w:sz w:val="16"/>
                <w:szCs w:val="16"/>
                <w:lang w:eastAsia="es-CL"/>
              </w:rPr>
              <w:br/>
              <w:t>8. ENVIAR A TRAVÉS DE LA APLICACIÓN TRANSFERMOP LAS ÓRDENES DE PAGO AL DEPARTAMENTO DE CONTABILIDAD DCYF.</w:t>
            </w:r>
            <w:r w:rsidRPr="009C4515">
              <w:rPr>
                <w:rFonts w:ascii="Century Gothic" w:eastAsia="Times New Roman" w:hAnsi="Century Gothic" w:cs="Calibri"/>
                <w:color w:val="000000"/>
                <w:sz w:val="16"/>
                <w:szCs w:val="16"/>
                <w:lang w:eastAsia="es-CL"/>
              </w:rPr>
              <w:br/>
              <w:t>9. COTEJAR QUE LAS OP ENVIADAS POR EL DEPARTAMENTO DE PAGOS ESTÉN RECIBIDAS POR DCYF, SEGÚN REPORTE DIARIO ENVIADO POR EL DEPARTAMENTO DE CONTABILIDAD DCYF.</w:t>
            </w:r>
            <w:r w:rsidRPr="009C4515">
              <w:rPr>
                <w:rFonts w:ascii="Century Gothic" w:eastAsia="Times New Roman" w:hAnsi="Century Gothic" w:cs="Calibri"/>
                <w:color w:val="000000"/>
                <w:sz w:val="16"/>
                <w:szCs w:val="16"/>
                <w:lang w:eastAsia="es-CL"/>
              </w:rPr>
              <w:br/>
              <w:t>10. REGISTRAR EL NÚMERO DE OP ASOCIADA A CADA DOCUMENTO DE PAGO REGISTRADO EN PLANILLA DE CONTROL DE PAGOS.</w:t>
            </w:r>
            <w:r w:rsidRPr="009C4515">
              <w:rPr>
                <w:rFonts w:ascii="Century Gothic" w:eastAsia="Times New Roman" w:hAnsi="Century Gothic" w:cs="Calibri"/>
                <w:color w:val="000000"/>
                <w:sz w:val="16"/>
                <w:szCs w:val="16"/>
                <w:lang w:eastAsia="es-CL"/>
              </w:rPr>
              <w:br/>
              <w:t>11. RESGUARDO DE LOS ORIGINALES DE LA DOCUMENTACIÓN DE PAGO ENVIADA AL DEPARTAMENTO DE CONTABILIDAD DCYF PARA SU POSTERIOR ENVÍO AL SUBDEPTO. DE RENDICIÓN DE CUENTAS DCYF.</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732.745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ASDRUBAL DANILO ROJAS BUGUEÑO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ADMINISTRATIVO(A) DE PROYECTOS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ADMINISTRAR LA INFORMACIÓN Y LOS RECURSOS NECESARIOS PARA LA CORRECTA EJECUCIÓN DE LAS DISTINTAS ACTIVIDADES QUE SE DESARROLLAN EL DEPARTAMENTO REGIONAL DE PROYECTOS.</w:t>
            </w:r>
            <w:r w:rsidRPr="009C4515">
              <w:rPr>
                <w:rFonts w:ascii="Century Gothic" w:eastAsia="Times New Roman" w:hAnsi="Century Gothic" w:cs="Calibri"/>
                <w:color w:val="000000"/>
                <w:sz w:val="16"/>
                <w:szCs w:val="16"/>
                <w:lang w:eastAsia="es-CL"/>
              </w:rPr>
              <w:br/>
              <w:t>2. BRINDAR APOYO Y ORIENTACIÓN A USUARIOS/AS INTERNOS/AS Y EXTERNOS/AS EN MATERIAS PROPIAS DEL ÁMBITO DE SU COMPETENCIA.</w:t>
            </w:r>
            <w:r w:rsidRPr="009C4515">
              <w:rPr>
                <w:rFonts w:ascii="Century Gothic" w:eastAsia="Times New Roman" w:hAnsi="Century Gothic" w:cs="Calibri"/>
                <w:color w:val="000000"/>
                <w:sz w:val="16"/>
                <w:szCs w:val="16"/>
                <w:lang w:eastAsia="es-CL"/>
              </w:rPr>
              <w:br/>
              <w:t>3. RECIBIR, REALIZAR EL REGISTRO DIARIO Y DERIVAR A QUIEN CORRESPONDA, TODA LA INFORMACIÓN DE INGRESO Y SALIDA A LAS DEPENDENCIAS DE LA DIRECCIÓN REGIONAL.</w:t>
            </w:r>
            <w:r w:rsidRPr="009C4515">
              <w:rPr>
                <w:rFonts w:ascii="Century Gothic" w:eastAsia="Times New Roman" w:hAnsi="Century Gothic" w:cs="Calibri"/>
                <w:color w:val="000000"/>
                <w:sz w:val="16"/>
                <w:szCs w:val="16"/>
                <w:lang w:eastAsia="es-CL"/>
              </w:rPr>
              <w:br/>
              <w:t>4. CONFECCIONAR DOCUMENTACIÓN (RESOLUCIONES, MEMOS, OFICIOS, ETC.), PARA LA REVISIÓN Y APROBACIÓN DE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BASTIÁN RICARDO TORRES ORELLANA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ESTUDIOS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DISEÑAR, ELABORAR, REVISAR O MODIFICAR UN PROYECTO VIAL, INCLUYENDO SUS CÁLCULOS, PLANOS Y ESPECIFICACIONES TÉCNICAS, ACTIVIDADES QUE SE REALIZAN INTERNAMENTE POR ADMINISTRACIÓN.</w:t>
            </w:r>
            <w:r w:rsidRPr="009C4515">
              <w:rPr>
                <w:rFonts w:ascii="Century Gothic" w:eastAsia="Times New Roman" w:hAnsi="Century Gothic" w:cs="Calibri"/>
                <w:color w:val="000000"/>
                <w:sz w:val="16"/>
                <w:szCs w:val="16"/>
                <w:lang w:eastAsia="es-CL"/>
              </w:rPr>
              <w:br/>
              <w:t>2. REALIZAR, ENCARGAR Y/O PROCESAR INGENIERÍA BÁSICA Y SU INSPECCIÓN DE TERRENO (TOPOGRAFÍA, GEOTÉCNICA, TRÁNSITO, HIDROLOGÍA. ETC.).</w:t>
            </w:r>
            <w:r w:rsidRPr="009C4515">
              <w:rPr>
                <w:rFonts w:ascii="Century Gothic" w:eastAsia="Times New Roman" w:hAnsi="Century Gothic" w:cs="Calibri"/>
                <w:color w:val="000000"/>
                <w:sz w:val="16"/>
                <w:szCs w:val="16"/>
                <w:lang w:eastAsia="es-CL"/>
              </w:rPr>
              <w:br/>
              <w:t>3. REALIZA DISEÑOS VIALES (GEOMÉTRICOS, PAVIMENTOS, DRENAJE, ETC.).</w:t>
            </w:r>
            <w:r w:rsidRPr="009C4515">
              <w:rPr>
                <w:rFonts w:ascii="Century Gothic" w:eastAsia="Times New Roman" w:hAnsi="Century Gothic" w:cs="Calibri"/>
                <w:color w:val="000000"/>
                <w:sz w:val="16"/>
                <w:szCs w:val="16"/>
                <w:lang w:eastAsia="es-CL"/>
              </w:rPr>
              <w:br/>
              <w:t>4. REALIZAR CARTOGRAFÍA Y ELABORACIÓN TANTO DE LA INFORMACIÓN COMO LA PREPARACIÓN DE GEO DATA, EN PROGRAMAS SIG, TALES COMO ARCVIEW, QGIS, ETC.</w:t>
            </w:r>
            <w:r w:rsidRPr="009C4515">
              <w:rPr>
                <w:rFonts w:ascii="Century Gothic" w:eastAsia="Times New Roman" w:hAnsi="Century Gothic" w:cs="Calibri"/>
                <w:color w:val="000000"/>
                <w:sz w:val="16"/>
                <w:szCs w:val="16"/>
                <w:lang w:eastAsia="es-CL"/>
              </w:rPr>
              <w:br/>
              <w:t>5. PROMOVER LA PARTICIPACIÓN DE UNIDADES, DEPARTAMENTOS Y PROFESIONALES QUE TIENEN INJERENCIA EN EL ASPECTO TÉCNICO DEL ESTUDIO (INTERNO O EXTERNO DE LA DIRECCIÓN DE VIALIDAD).</w:t>
            </w:r>
            <w:r w:rsidRPr="009C4515">
              <w:rPr>
                <w:rFonts w:ascii="Century Gothic" w:eastAsia="Times New Roman" w:hAnsi="Century Gothic" w:cs="Calibri"/>
                <w:color w:val="000000"/>
                <w:sz w:val="16"/>
                <w:szCs w:val="16"/>
                <w:lang w:eastAsia="es-CL"/>
              </w:rPr>
              <w:br/>
              <w:t>6. REVISAR OFERTAS TÉCNICAS DE CONCURSOS DE CONSULTORÍA.</w:t>
            </w:r>
            <w:r w:rsidRPr="009C4515">
              <w:rPr>
                <w:rFonts w:ascii="Century Gothic" w:eastAsia="Times New Roman" w:hAnsi="Century Gothic" w:cs="Calibri"/>
                <w:color w:val="000000"/>
                <w:sz w:val="16"/>
                <w:szCs w:val="16"/>
                <w:lang w:eastAsia="es-CL"/>
              </w:rPr>
              <w:br/>
              <w:t>7. PREPARAR BASES DE CONCURSO PARA CONTRATAR ESTUDIOS DE INGENIERÍA POR CONSULTORÍA.</w:t>
            </w:r>
            <w:r w:rsidRPr="009C4515">
              <w:rPr>
                <w:rFonts w:ascii="Century Gothic" w:eastAsia="Times New Roman" w:hAnsi="Century Gothic" w:cs="Calibri"/>
                <w:color w:val="000000"/>
                <w:sz w:val="16"/>
                <w:szCs w:val="16"/>
                <w:lang w:eastAsia="es-CL"/>
              </w:rPr>
              <w:br/>
              <w:t>8. PREPARAR BASES DE LICITACIÓN DE OBRAS Y CIRCULARES ACLARATORIAS.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221.687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BAYRON IGNACIO GUZMAN BARAHONA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CONSERVACION POR ADMINISTRACION DIRECTA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Y GESTIONAR ADQUISICIÓN DE INSUMOS Y ARRIENDO DE MÁQUINAS Y EQUIPOS PARA TRABAJOS DE ADMINISTRACIÓN DIRECTA DE LA  PROVINCIA DE ACUERDO A SUS NECESIDADES.</w:t>
            </w:r>
            <w:r w:rsidRPr="009C4515">
              <w:rPr>
                <w:rFonts w:ascii="Century Gothic" w:eastAsia="Times New Roman" w:hAnsi="Century Gothic" w:cs="Calibri"/>
                <w:color w:val="000000"/>
                <w:sz w:val="16"/>
                <w:szCs w:val="16"/>
                <w:lang w:eastAsia="es-CL"/>
              </w:rPr>
              <w:br/>
              <w:t>2. VERIFICAR EL CUMPLIMIENTO DE COMPROMISOS Y METAS INSTITUCIONALES EN EL ÁMBITO DE LA ADMINISTRACIÓN DIRECTA PROVINCIAL.</w:t>
            </w:r>
            <w:r w:rsidRPr="009C4515">
              <w:rPr>
                <w:rFonts w:ascii="Century Gothic" w:eastAsia="Times New Roman" w:hAnsi="Century Gothic" w:cs="Calibri"/>
                <w:color w:val="000000"/>
                <w:sz w:val="16"/>
                <w:szCs w:val="16"/>
                <w:lang w:eastAsia="es-CL"/>
              </w:rPr>
              <w:br/>
              <w:t>3. APOYAR LA COORDINACIÓN Y GESTIÓN DE LOS TRABAJOS DE ADMINISTRACIÓN DIRECTA QUE SE REALIZAN EN LA  A OFICINA PROVINCIAL Y REGIÓN.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BELÉN HERMINIA CORREA GUAJARDO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LA REVISIÓN DE ESTADOS DE PAGO DE CONTRATOS DE ASESORÍA, OBRA O ESTUDIO, SUS FACTORES DE REAJUSTE E ÍNDICES CORRESPONDIENTES AL MES QUE SE CURSA EL ESTADO DE PAGO.</w:t>
            </w:r>
            <w:r w:rsidRPr="009C4515">
              <w:rPr>
                <w:rFonts w:ascii="Century Gothic" w:eastAsia="Times New Roman" w:hAnsi="Century Gothic" w:cs="Calibri"/>
                <w:color w:val="000000"/>
                <w:sz w:val="16"/>
                <w:szCs w:val="16"/>
                <w:lang w:eastAsia="es-CL"/>
              </w:rPr>
              <w:br/>
              <w:t>2. MANTENER EL ARCHIVO DEL HISTORIAL DE LAS OBRAS, ESTUDIOS O ASESORÍAS QUE LLEVA EL SUBDEPARTAMENTO.</w:t>
            </w:r>
            <w:r w:rsidRPr="009C4515">
              <w:rPr>
                <w:rFonts w:ascii="Century Gothic" w:eastAsia="Times New Roman" w:hAnsi="Century Gothic" w:cs="Calibri"/>
                <w:color w:val="000000"/>
                <w:sz w:val="16"/>
                <w:szCs w:val="16"/>
                <w:lang w:eastAsia="es-CL"/>
              </w:rPr>
              <w:br/>
              <w:t>3. APOYAR EN LA GENERACIÓN DE RESOLUCIONES U OTRO TIPO DE DOCUMENTACIÓN SEGÚN REQUERIMIENTOS.</w:t>
            </w:r>
            <w:r w:rsidRPr="009C4515">
              <w:rPr>
                <w:rFonts w:ascii="Century Gothic" w:eastAsia="Times New Roman" w:hAnsi="Century Gothic" w:cs="Calibri"/>
                <w:color w:val="000000"/>
                <w:sz w:val="16"/>
                <w:szCs w:val="16"/>
                <w:lang w:eastAsia="es-CL"/>
              </w:rPr>
              <w:br/>
              <w:t>4. COLABORAR EN LA ENTREGA DE ANTECEDENTES DE LICITACIÓN.</w:t>
            </w:r>
            <w:r w:rsidRPr="009C4515">
              <w:rPr>
                <w:rFonts w:ascii="Century Gothic" w:eastAsia="Times New Roman" w:hAnsi="Century Gothic" w:cs="Calibri"/>
                <w:color w:val="000000"/>
                <w:sz w:val="16"/>
                <w:szCs w:val="16"/>
                <w:lang w:eastAsia="es-CL"/>
              </w:rPr>
              <w:br/>
              <w:t>5. COPIAR ANTECEDENTES DE CONTRATOS DE OBRAS, ESTUDIOS O ASESORÍAS.</w:t>
            </w:r>
            <w:r w:rsidRPr="009C4515">
              <w:rPr>
                <w:rFonts w:ascii="Century Gothic" w:eastAsia="Times New Roman" w:hAnsi="Century Gothic" w:cs="Calibri"/>
                <w:color w:val="000000"/>
                <w:sz w:val="16"/>
                <w:szCs w:val="16"/>
                <w:lang w:eastAsia="es-CL"/>
              </w:rPr>
              <w:br/>
              <w:t>6. ALIMENTAR EL PROGRAMA SISTEMA DE ADMINISTRACIÓN DE CONTRATOS (SAC) PERIÓDICAMENTE.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BERNARDO ANDRÉS ESCOBAR REYES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LABORATORISTA VIAL C</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1.139.478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BORIS SEBASTIÁN ILLANES VILLALOBOS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 EN LA CUAL SE DESEMPEÑA.</w:t>
            </w:r>
            <w:r w:rsidRPr="009C4515">
              <w:rPr>
                <w:rFonts w:ascii="Century Gothic" w:eastAsia="Times New Roman" w:hAnsi="Century Gothic" w:cs="Calibri"/>
                <w:color w:val="000000"/>
                <w:sz w:val="16"/>
                <w:szCs w:val="16"/>
                <w:lang w:eastAsia="es-CL"/>
              </w:rPr>
              <w:br/>
              <w:t>2. PRESTAR APOYO Y ORIENTACIÓN A USUARIOS INTERNOS EN MATERIAS ACORDES A SU RESPECTIVA FUNCIÓN.</w:t>
            </w:r>
            <w:r w:rsidRPr="009C4515">
              <w:rPr>
                <w:rFonts w:ascii="Century Gothic" w:eastAsia="Times New Roman" w:hAnsi="Century Gothic" w:cs="Calibri"/>
                <w:color w:val="000000"/>
                <w:sz w:val="16"/>
                <w:szCs w:val="16"/>
                <w:lang w:eastAsia="es-CL"/>
              </w:rPr>
              <w:br/>
              <w:t>3. COLABORAR EN EL DESARROLLO DE LAS ACTIVIDADES ESPECÍFICAS DE SU RESPECTIVA UNIDAD/DEPARTAMENTO.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170.431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BRAYAN PETER TOLEDO SALAZAR</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TÉCNICO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 O UNIDAD EN LA CUAL SE DESEMPEÑA.</w:t>
            </w:r>
            <w:r w:rsidRPr="009C4515">
              <w:rPr>
                <w:rFonts w:ascii="Century Gothic" w:eastAsia="Times New Roman" w:hAnsi="Century Gothic" w:cs="Calibri"/>
                <w:color w:val="000000"/>
                <w:sz w:val="16"/>
                <w:szCs w:val="16"/>
                <w:lang w:eastAsia="es-CL"/>
              </w:rPr>
              <w:br/>
              <w:t>2. BRINDAR APOYO Y ORIENTACIÓN A USUARIOS/AS INTERNOS/AS Y EXTERNOS/AS EN MATERIAS ACORDES A SU FUNCIÓN.</w:t>
            </w:r>
            <w:r w:rsidRPr="009C4515">
              <w:rPr>
                <w:rFonts w:ascii="Century Gothic" w:eastAsia="Times New Roman" w:hAnsi="Century Gothic" w:cs="Calibri"/>
                <w:color w:val="000000"/>
                <w:sz w:val="16"/>
                <w:szCs w:val="16"/>
                <w:lang w:eastAsia="es-CL"/>
              </w:rPr>
              <w:br/>
              <w:t>3. APOYAR EN LA REALIZACIÓN DE MUESTREOS, ENSAYES, MEDICIONES Y ANÁLISIS NECESARIOS PARA VERIFICAR EL</w:t>
            </w:r>
            <w:r w:rsidRPr="009C4515">
              <w:rPr>
                <w:rFonts w:ascii="Century Gothic" w:eastAsia="Times New Roman" w:hAnsi="Century Gothic" w:cs="Calibri"/>
                <w:color w:val="000000"/>
                <w:sz w:val="16"/>
                <w:szCs w:val="16"/>
                <w:lang w:eastAsia="es-CL"/>
              </w:rPr>
              <w:br/>
              <w:t>4. CUMPLIMIENTO DE LAS ESPECIFICACIONES TÉCNICAS DE LAS OBRAS, CONFORME A LA NORMATIVA VIGENTE CON LA SUPERVISIÓN DE SU JEFATURA.</w:t>
            </w:r>
            <w:r w:rsidRPr="009C4515">
              <w:rPr>
                <w:rFonts w:ascii="Century Gothic" w:eastAsia="Times New Roman" w:hAnsi="Century Gothic" w:cs="Calibri"/>
                <w:color w:val="000000"/>
                <w:sz w:val="16"/>
                <w:szCs w:val="16"/>
                <w:lang w:eastAsia="es-CL"/>
              </w:rPr>
              <w:br/>
              <w:t>5. APOYA EN EL SEGUIMIENTO AL SISTEMA DE CONTROL DE CALIDAD DE LABORATORIO, EN LAS OBRAS QUE SE EJECUTAN EN LA REGIÓN.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909.042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CARLA ANDREA BASAURE MARIN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r w:rsidRPr="009C4515">
              <w:rPr>
                <w:rFonts w:ascii="Century Gothic" w:eastAsia="Times New Roman" w:hAnsi="Century Gothic" w:cs="Calibri"/>
                <w:color w:val="000000"/>
                <w:sz w:val="16"/>
                <w:szCs w:val="16"/>
                <w:lang w:eastAsia="es-CL"/>
              </w:rPr>
              <w:br/>
              <w:t>17. INTEGRAR COMISIONES DE EVALUACIÓN DE PROPUESTA Y LICITACIONES.</w:t>
            </w:r>
            <w:r w:rsidRPr="009C4515">
              <w:rPr>
                <w:rFonts w:ascii="Century Gothic" w:eastAsia="Times New Roman" w:hAnsi="Century Gothic" w:cs="Calibri"/>
                <w:color w:val="000000"/>
                <w:sz w:val="16"/>
                <w:szCs w:val="16"/>
                <w:lang w:eastAsia="es-CL"/>
              </w:rPr>
              <w:br/>
              <w:t>18. GESTIONAR LIQUIDACIONES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2.632.920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CARLA ANDREA MOLINA MEJÍAS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ADEMÁS DE LABORES DE PROYECTISTA COMO DISEÑAR, ELABORAR, REVISAR O MODIFICAR UN PROYECTO VIAL, INCLUYENDO SUS CÁLCULOS, PLANOS Y ESPECIFICACIONES TÉCNICAS, ACTIVIDADES QUE SE REALIZAN INTERNAMENTE POR ADMINISTRACIÓN. </w:t>
            </w:r>
            <w:r w:rsidRPr="009C4515">
              <w:rPr>
                <w:rFonts w:ascii="Century Gothic" w:eastAsia="Times New Roman" w:hAnsi="Century Gothic" w:cs="Calibri"/>
                <w:color w:val="000000"/>
                <w:sz w:val="16"/>
                <w:szCs w:val="16"/>
                <w:lang w:eastAsia="es-CL"/>
              </w:rPr>
              <w:br/>
              <w:t>2. REALIZAR Y/O PROCESAR INGENIERÍA BÁSICA Y SU INSPECCIÓN DE TERRENO (TOPOGRAFÍA, GEOTÉCNICA, TRÁNSITO, HIDROLOGÍA, ETC.)</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LOS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LOS ORGANISMOS EXTERNOS E INSTITUCIONES.</w:t>
            </w:r>
            <w:r w:rsidRPr="009C4515">
              <w:rPr>
                <w:rFonts w:ascii="Century Gothic" w:eastAsia="Times New Roman" w:hAnsi="Century Gothic" w:cs="Calibri"/>
                <w:color w:val="000000"/>
                <w:sz w:val="16"/>
                <w:szCs w:val="16"/>
                <w:lang w:eastAsia="es-CL"/>
              </w:rPr>
              <w:br/>
              <w:t>9. SOLICITAR LA RECEPCIÓN DE LA OBRA, PREVIA VERIFICACIÓN QUE SU CONSTRUCCIÓN SE HAS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CARLA ROCIO CISTERNAS RAMIREZ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ADMINISTRACIÓN Y GESTION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DAR CUMPLIMIENTO AL PLAN DE LICITACIONES QUE EFECTÚA ANUALMENTE LA DIRECCIÓN DE VIALIDAD </w:t>
            </w:r>
            <w:r w:rsidRPr="009C4515">
              <w:rPr>
                <w:rFonts w:ascii="Century Gothic" w:eastAsia="Times New Roman" w:hAnsi="Century Gothic" w:cs="Calibri"/>
                <w:color w:val="000000"/>
                <w:sz w:val="16"/>
                <w:szCs w:val="16"/>
                <w:lang w:eastAsia="es-CL"/>
              </w:rPr>
              <w:br/>
              <w:t xml:space="preserve">2. GESTIONAR ESTADOS DE PAGO DE OBRAS Y ASESORÍAS EN EJECUCIÓN. </w:t>
            </w:r>
            <w:r w:rsidRPr="009C4515">
              <w:rPr>
                <w:rFonts w:ascii="Century Gothic" w:eastAsia="Times New Roman" w:hAnsi="Century Gothic" w:cs="Calibri"/>
                <w:color w:val="000000"/>
                <w:sz w:val="16"/>
                <w:szCs w:val="16"/>
                <w:lang w:eastAsia="es-CL"/>
              </w:rPr>
              <w:br/>
              <w:t>3. MANTENER LOS CONTRATOS TANTO DE OBRAS Y ASESORÍAS, GARANTIZADOS Y ASEGURADOS.</w:t>
            </w:r>
            <w:r w:rsidRPr="009C4515">
              <w:rPr>
                <w:rFonts w:ascii="Century Gothic" w:eastAsia="Times New Roman" w:hAnsi="Century Gothic" w:cs="Calibri"/>
                <w:color w:val="000000"/>
                <w:sz w:val="16"/>
                <w:szCs w:val="16"/>
                <w:lang w:eastAsia="es-CL"/>
              </w:rPr>
              <w:br/>
              <w:t xml:space="preserve">4. PROPONER A LA AUTORIDAD COMPETENTE ADJUDICAR CONTRATOS. </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 xml:space="preserve">6. COLABORAR EN LA RECEPCIÓN DE LOS CONTRATOS DE OBRAS. </w:t>
            </w:r>
            <w:r w:rsidRPr="009C4515">
              <w:rPr>
                <w:rFonts w:ascii="Century Gothic" w:eastAsia="Times New Roman" w:hAnsi="Century Gothic" w:cs="Calibri"/>
                <w:color w:val="000000"/>
                <w:sz w:val="16"/>
                <w:szCs w:val="16"/>
                <w:lang w:eastAsia="es-CL"/>
              </w:rPr>
              <w:br/>
              <w:t xml:space="preserve">7. PROPONER A LA AUTORIDAD COMPETENTE LA LIQUIDACIÓN DE CONTRATOS DE OBRAS Y DE ASESORÍA A LA INSPECCIÓN FISCAL. </w:t>
            </w:r>
            <w:r w:rsidRPr="009C4515">
              <w:rPr>
                <w:rFonts w:ascii="Century Gothic" w:eastAsia="Times New Roman" w:hAnsi="Century Gothic" w:cs="Calibri"/>
                <w:color w:val="000000"/>
                <w:sz w:val="16"/>
                <w:szCs w:val="16"/>
                <w:lang w:eastAsia="es-CL"/>
              </w:rPr>
              <w:br/>
              <w:t>8. COLABORAR EN MODIFICAR RESOLUCIÓN DE INSPECTOR FISCAL TITULAR O REEMPLAZO TEMPORAL.</w:t>
            </w:r>
            <w:r w:rsidRPr="009C4515">
              <w:rPr>
                <w:rFonts w:ascii="Century Gothic" w:eastAsia="Times New Roman" w:hAnsi="Century Gothic" w:cs="Calibri"/>
                <w:color w:val="000000"/>
                <w:sz w:val="16"/>
                <w:szCs w:val="16"/>
                <w:lang w:eastAsia="es-CL"/>
              </w:rPr>
              <w:br/>
              <w:t xml:space="preserve">9. MANTENER LA BASE DE DATOS CON INFORMACIÓN DE CONTRATOS. </w:t>
            </w:r>
            <w:r w:rsidRPr="009C4515">
              <w:rPr>
                <w:rFonts w:ascii="Century Gothic" w:eastAsia="Times New Roman" w:hAnsi="Century Gothic" w:cs="Calibri"/>
                <w:color w:val="000000"/>
                <w:sz w:val="16"/>
                <w:szCs w:val="16"/>
                <w:lang w:eastAsia="es-CL"/>
              </w:rPr>
              <w:br/>
              <w:t>10. PARTICIPAR, COORDINAR Y GESTIONAR FISCALIZACIONES Y AUDITORIAS.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2.383.433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CARLOS ALBERTO LAGOS MORALES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ACCIONES NECESARIAS PARA LA CORRECTA EJECUCIÓN DE LAS DISTINTAS ACTIVIDADES QUE SE DESARROLLAN EN LA UNIDAD DE ACREDITACIÓN Y GESTIÓN DE LA CALIDAD DEL LABORATORIO NACIONAL DE VIALIDAD Y PROPONER MEJORAS QUE PERMITAN ASEGURAR LA EFICACIA DE LAS ACTIVIDADES QUE SE DESARROLLAN EN LA UNIDAD.</w:t>
            </w:r>
            <w:r w:rsidRPr="009C4515">
              <w:rPr>
                <w:rFonts w:ascii="Century Gothic" w:eastAsia="Times New Roman" w:hAnsi="Century Gothic" w:cs="Calibri"/>
                <w:color w:val="000000"/>
                <w:sz w:val="16"/>
                <w:szCs w:val="16"/>
                <w:lang w:eastAsia="es-CL"/>
              </w:rPr>
              <w:br/>
              <w:t>2. ELABORAR PROCEDIMIENTOS, REGISTROS, INSTRUCTIVOS Y OTROS DOCUMENTOS PARA LA VERIFICACIÓN DEL CUMPLIMIENTO DE CADA REQUISITO NORMATIVO DE CALIDAD IMPLEMENTADO EN EL MARCO DEL SISTEMA DE GESTIÓN DE CALIDAD DEL LABORATORIO NACIONAL DE VIALIDAD.</w:t>
            </w:r>
            <w:r w:rsidRPr="009C4515">
              <w:rPr>
                <w:rFonts w:ascii="Century Gothic" w:eastAsia="Times New Roman" w:hAnsi="Century Gothic" w:cs="Calibri"/>
                <w:color w:val="000000"/>
                <w:sz w:val="16"/>
                <w:szCs w:val="16"/>
                <w:lang w:eastAsia="es-CL"/>
              </w:rPr>
              <w:br/>
              <w:t>3. REALIZAR SEGUIMIENTO A LOS PROCESOS INTERNOS DEL LABORATORIO NACIONAL DE VIALIDAD, IDENTIFICANDO LAS DESVIACIONES AL SISTEMA DE GESTIÓN DE CALIDAD O A LOS PROCEDIMIENTOS E INSTRUCCIONES INTERNAS Y TOMANDO ACCIÓN FRENTE A ELLAS PARA EVITAR QUE SE REPITAN.</w:t>
            </w:r>
            <w:r w:rsidRPr="009C4515">
              <w:rPr>
                <w:rFonts w:ascii="Century Gothic" w:eastAsia="Times New Roman" w:hAnsi="Century Gothic" w:cs="Calibri"/>
                <w:color w:val="000000"/>
                <w:sz w:val="16"/>
                <w:szCs w:val="16"/>
                <w:lang w:eastAsia="es-CL"/>
              </w:rPr>
              <w:br/>
              <w:t>4. CREAR PROCEDIMIENTOS, INSTRUCTIVOS Y REGISTROS NECESARIOS EN CADA ÁREA DE TRABAJO DEL LABORATORIO NACIONAL EN DONDE SE DEBAN IMPLEMENTAR LOS REQUISITOS NORMATIVOS DE LAS NORMAS ASIGNADAS.</w:t>
            </w:r>
            <w:r w:rsidRPr="009C4515">
              <w:rPr>
                <w:rFonts w:ascii="Century Gothic" w:eastAsia="Times New Roman" w:hAnsi="Century Gothic" w:cs="Calibri"/>
                <w:color w:val="000000"/>
                <w:sz w:val="16"/>
                <w:szCs w:val="16"/>
                <w:lang w:eastAsia="es-CL"/>
              </w:rPr>
              <w:br/>
              <w:t>GENERAR REPORTES CON LOS RESULTADOS OBTENIDOS DE LOS SEGUIMIENTOS Y ENTREGAR PAUTAS DE CORRECCIÓN ALINEADAS AL SISTEMA DE GESTIÓN DE CALIDAD IMPLEMENTADO A LA JEFATURA DIRECTA DE MANERA FRECUENTE.</w:t>
            </w:r>
            <w:r w:rsidRPr="009C4515">
              <w:rPr>
                <w:rFonts w:ascii="Century Gothic" w:eastAsia="Times New Roman" w:hAnsi="Century Gothic" w:cs="Calibri"/>
                <w:color w:val="000000"/>
                <w:sz w:val="16"/>
                <w:szCs w:val="16"/>
                <w:lang w:eastAsia="es-CL"/>
              </w:rPr>
              <w:br/>
              <w:t>5. LLEVAR EL CONTROL Y ACTUALIZACIÓN DE LOS REGISTROS, PROCEDIMIENTOS E INSTRUCTIVOS, DENTRO DE LA PLATAFORMA ASIGNADA PARA EL CONTROL DOCUMENTAL.</w:t>
            </w:r>
            <w:r w:rsidRPr="009C4515">
              <w:rPr>
                <w:rFonts w:ascii="Century Gothic" w:eastAsia="Times New Roman" w:hAnsi="Century Gothic" w:cs="Calibri"/>
                <w:color w:val="000000"/>
                <w:sz w:val="16"/>
                <w:szCs w:val="16"/>
                <w:lang w:eastAsia="es-CL"/>
              </w:rPr>
              <w:br/>
              <w:t>6. MANTENER ACTUALIZADA Y ADMINISTRAR LA PLATAFORMA DOCUMENTAL DEL DEPARTAMENTO LABORATORIO NACIONAL DE VIALIDAD EN LO RELATIVO AL SISTEMA DE GESTIÓN DE CALIDAD.</w:t>
            </w:r>
            <w:r w:rsidRPr="009C4515">
              <w:rPr>
                <w:rFonts w:ascii="Century Gothic" w:eastAsia="Times New Roman" w:hAnsi="Century Gothic" w:cs="Calibri"/>
                <w:color w:val="000000"/>
                <w:sz w:val="16"/>
                <w:szCs w:val="16"/>
                <w:lang w:eastAsia="es-CL"/>
              </w:rPr>
              <w:br/>
              <w:t xml:space="preserve">7. REALIZAR ACCIONES PARA QUE EL PERSONAL DEL DEPARTAMENTO LABORATORIO NACIONAL CONOZCA EL SISTEMA DE GESTIÓN DE CALIDAD, PROMOVIENDO Y COMUNICANDO A LOS FUNCIONARIOS SU IMPORTANCIA, Y ASEGURANDO SU ENTENDIMIENTO Y MEJORAMIENTO CONTINUO. </w:t>
            </w:r>
            <w:r w:rsidRPr="009C4515">
              <w:rPr>
                <w:rFonts w:ascii="Century Gothic" w:eastAsia="Times New Roman" w:hAnsi="Century Gothic" w:cs="Calibri"/>
                <w:color w:val="000000"/>
                <w:sz w:val="16"/>
                <w:szCs w:val="16"/>
                <w:lang w:eastAsia="es-CL"/>
              </w:rPr>
              <w:br/>
              <w:t>8. CONTROLAR Y MONITOREAR LAS ACCIONES CORRECTIVAS Y PREVENTIVAS, QUEJAS, TRABAJOS NO CONFORMES Y ACCIONES DE OPORTUNIDADES DE MEJORAS REALIZANDO UN ADECUADO SEGUIMIENTO DE ESTAS Y/O MEJORAS DEL SISTEMA DE GESTIÓN DE CALIDAD IMPLEMENTADO, MANTENIENDO LA INFORMACIÓN RELACIONADA A MEDIOS DE VERIFICACIÓN DE CADA ACCIÓN ACTUALIZADA.</w:t>
            </w:r>
            <w:r w:rsidRPr="009C4515">
              <w:rPr>
                <w:rFonts w:ascii="Century Gothic" w:eastAsia="Times New Roman" w:hAnsi="Century Gothic" w:cs="Calibri"/>
                <w:color w:val="000000"/>
                <w:sz w:val="16"/>
                <w:szCs w:val="16"/>
                <w:lang w:eastAsia="es-CL"/>
              </w:rPr>
              <w:br/>
              <w:t>9. CONTROLAR Y MONITOREAR LAS MATRICES DE RIESGOS Y OBJETIVOS DE CALIDAD IMPLEMENTADOS EN EL MARCO DEL SISTEMA DE GESTIÓN DE CALIDAD, MANTENIENDO LA INFORMACIÓN RELACIONADA A MEDIOS DE VERIFICACIÓN DE CADA ACCIÓN ACTUALIZADA.</w:t>
            </w:r>
            <w:r w:rsidRPr="009C4515">
              <w:rPr>
                <w:rFonts w:ascii="Century Gothic" w:eastAsia="Times New Roman" w:hAnsi="Century Gothic" w:cs="Calibri"/>
                <w:color w:val="000000"/>
                <w:sz w:val="16"/>
                <w:szCs w:val="16"/>
                <w:lang w:eastAsia="es-CL"/>
              </w:rPr>
              <w:br/>
              <w:t>10. COLABORAR EN LA PLANIFICACIÓN Y COORDINACIÓN DE LAS AUDITORÍAS DE CALIDAD; ADEMÁS DE PARTICIPAR Y APOYAR EN ELLAS, MANTENIENDO LA INFORMACIÓN RELACIONADA A MEDIOS DE VERIFICACIÓN DE CADA ACCIÓN ACTUALIZADA.</w:t>
            </w:r>
            <w:r w:rsidRPr="009C4515">
              <w:rPr>
                <w:rFonts w:ascii="Century Gothic" w:eastAsia="Times New Roman" w:hAnsi="Century Gothic" w:cs="Calibri"/>
                <w:color w:val="000000"/>
                <w:sz w:val="16"/>
                <w:szCs w:val="16"/>
                <w:lang w:eastAsia="es-CL"/>
              </w:rPr>
              <w:br/>
              <w:t>11. REALIZAR CAPACITACIONES DE PERFECCIONAMIENTO RELACIONADO AL SISTEMA DE GESTIÓN DE CALIDAD A TODAS LAS ÁREAS DE TRABAJO.</w:t>
            </w:r>
            <w:r w:rsidRPr="009C4515">
              <w:rPr>
                <w:rFonts w:ascii="Century Gothic" w:eastAsia="Times New Roman" w:hAnsi="Century Gothic" w:cs="Calibri"/>
                <w:color w:val="000000"/>
                <w:sz w:val="16"/>
                <w:szCs w:val="16"/>
                <w:lang w:eastAsia="es-CL"/>
              </w:rPr>
              <w:br/>
              <w:t>PRESTAR APOYO TÉCNICO Y ORIENTACIÓN AL PERSONAL DEL LABORATORIO NACIONAL DE VIALIDAD EN MATERIAS ACORDES A LA NORMA NCH-ISO 17025 Y SISTEMA DE GESTIÓN DE CALIDAD IMPLEMENTADO.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2.318.250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CARLOS EMILIO VILUGRÓN DUFEU</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MAQUINARIAS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LABORES EN SISTEMAS DE GESTIÓN VIGENTES (MAXIMO, IBM, COPEC SAFI, MICROSOFT SCHAREPOINT).</w:t>
            </w:r>
            <w:r w:rsidRPr="009C4515">
              <w:rPr>
                <w:rFonts w:ascii="Century Gothic" w:eastAsia="Times New Roman" w:hAnsi="Century Gothic" w:cs="Calibri"/>
                <w:color w:val="000000"/>
                <w:sz w:val="16"/>
                <w:szCs w:val="16"/>
                <w:lang w:eastAsia="es-CL"/>
              </w:rPr>
              <w:br/>
              <w:t>2. REVISAR, REGISTRAR Y COORDINAR INFORMACIÓN DE LA OFICINA REGIONAL Y LAS OFICINAS PROVINCIALES DE LOS ACTIVOS VIGENTES.</w:t>
            </w:r>
            <w:r w:rsidRPr="009C4515">
              <w:rPr>
                <w:rFonts w:ascii="Century Gothic" w:eastAsia="Times New Roman" w:hAnsi="Century Gothic" w:cs="Calibri"/>
                <w:color w:val="000000"/>
                <w:sz w:val="16"/>
                <w:szCs w:val="16"/>
                <w:lang w:eastAsia="es-CL"/>
              </w:rPr>
              <w:br/>
              <w:t>3. CHEQUEAR LA INFORMACIÓN INGRESADA POR LAS PROVINCIAS EN BITÁCORAS, OS Y OTROS DOCUMENTOS QUE SE GENEREN EN EL SUBDEPARTAMENTO DE MAQUINARIAS.</w:t>
            </w:r>
            <w:r w:rsidRPr="009C4515">
              <w:rPr>
                <w:rFonts w:ascii="Century Gothic" w:eastAsia="Times New Roman" w:hAnsi="Century Gothic" w:cs="Calibri"/>
                <w:color w:val="000000"/>
                <w:sz w:val="16"/>
                <w:szCs w:val="16"/>
                <w:lang w:eastAsia="es-CL"/>
              </w:rPr>
              <w:br/>
              <w:t>4. MANTENER ACTUALIZADO Y AJUSTADO EL INVENTARIO DE LOS ACTIVOS.</w:t>
            </w:r>
            <w:r w:rsidRPr="009C4515">
              <w:rPr>
                <w:rFonts w:ascii="Century Gothic" w:eastAsia="Times New Roman" w:hAnsi="Century Gothic" w:cs="Calibri"/>
                <w:color w:val="000000"/>
                <w:sz w:val="16"/>
                <w:szCs w:val="16"/>
                <w:lang w:eastAsia="es-CL"/>
              </w:rPr>
              <w:br/>
              <w:t>5. PRESTAR APOYO A USUARIOS INTERNOS Y EXTERNOS RELATIVOS A CONVENIOS DE MAQUINARIAS.</w:t>
            </w:r>
            <w:r w:rsidRPr="009C4515">
              <w:rPr>
                <w:rFonts w:ascii="Century Gothic" w:eastAsia="Times New Roman" w:hAnsi="Century Gothic" w:cs="Calibri"/>
                <w:color w:val="000000"/>
                <w:sz w:val="16"/>
                <w:szCs w:val="16"/>
                <w:lang w:eastAsia="es-CL"/>
              </w:rPr>
              <w:br/>
              <w:t>6. TRAMITACIÓN GENERAL DE DOCUMENTACIÓN INTERNA DEL SUBDEPARTAMENTO DE MAQUINARIAS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CARLOS ESTEBAN BORBARÁN SEGOVIA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VELAR POR EL CUMPLIMIENTO DE LAS BASES DE LICITACIÓN DE LOS CONTRATOS.           </w:t>
            </w:r>
            <w:r w:rsidRPr="009C4515">
              <w:rPr>
                <w:rFonts w:ascii="Century Gothic" w:eastAsia="Times New Roman" w:hAnsi="Century Gothic" w:cs="Calibri"/>
                <w:color w:val="000000"/>
                <w:sz w:val="16"/>
                <w:szCs w:val="16"/>
                <w:lang w:eastAsia="es-CL"/>
              </w:rPr>
              <w:br/>
              <w:t xml:space="preserve">2. CONTROLAR LA EJECUCIÓN DE LOS CONTRATOS EN TÉRMINOS DE PLAZOS.           </w:t>
            </w:r>
            <w:r w:rsidRPr="009C4515">
              <w:rPr>
                <w:rFonts w:ascii="Century Gothic" w:eastAsia="Times New Roman" w:hAnsi="Century Gothic" w:cs="Calibri"/>
                <w:color w:val="000000"/>
                <w:sz w:val="16"/>
                <w:szCs w:val="16"/>
                <w:lang w:eastAsia="es-CL"/>
              </w:rPr>
              <w:br/>
              <w:t xml:space="preserve">3. CONTROLAR LA EJECUCIÓN DEL PRESUPUESTO ASIGNADO AL CONTRATO.   </w:t>
            </w:r>
            <w:r w:rsidRPr="009C4515">
              <w:rPr>
                <w:rFonts w:ascii="Century Gothic" w:eastAsia="Times New Roman" w:hAnsi="Century Gothic" w:cs="Calibri"/>
                <w:color w:val="000000"/>
                <w:sz w:val="16"/>
                <w:szCs w:val="16"/>
                <w:lang w:eastAsia="es-CL"/>
              </w:rPr>
              <w:br/>
              <w:t xml:space="preserve">4. CONTROLAR EL CUMPLIMIENTO DE LOS ESTÁNDARES DE CALIDAD DE LAS OBRAS.         </w:t>
            </w:r>
            <w:r w:rsidRPr="009C4515">
              <w:rPr>
                <w:rFonts w:ascii="Century Gothic" w:eastAsia="Times New Roman" w:hAnsi="Century Gothic" w:cs="Calibri"/>
                <w:color w:val="000000"/>
                <w:sz w:val="16"/>
                <w:szCs w:val="16"/>
                <w:lang w:eastAsia="es-CL"/>
              </w:rPr>
              <w:br/>
              <w:t>5.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2.630.610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CAROLINA ANDREA GONZÁLEZ FUENTES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 EN LA CUAL SE DESEMPEÑA.</w:t>
            </w:r>
            <w:r w:rsidRPr="009C4515">
              <w:rPr>
                <w:rFonts w:ascii="Century Gothic" w:eastAsia="Times New Roman" w:hAnsi="Century Gothic" w:cs="Calibri"/>
                <w:color w:val="000000"/>
                <w:sz w:val="16"/>
                <w:szCs w:val="16"/>
                <w:lang w:eastAsia="es-CL"/>
              </w:rPr>
              <w:br/>
              <w:t>2. PRESTAR APOYO Y ORIENTACIÓN A USUARIOS INTERNOS EN MATERIAS ACORDES A SU RESPECTIVA FUNCIÓN.</w:t>
            </w:r>
            <w:r w:rsidRPr="009C4515">
              <w:rPr>
                <w:rFonts w:ascii="Century Gothic" w:eastAsia="Times New Roman" w:hAnsi="Century Gothic" w:cs="Calibri"/>
                <w:color w:val="000000"/>
                <w:sz w:val="16"/>
                <w:szCs w:val="16"/>
                <w:lang w:eastAsia="es-CL"/>
              </w:rPr>
              <w:br/>
            </w:r>
            <w:proofErr w:type="gramStart"/>
            <w:r w:rsidRPr="009C4515">
              <w:rPr>
                <w:rFonts w:ascii="Century Gothic" w:eastAsia="Times New Roman" w:hAnsi="Century Gothic" w:cs="Calibri"/>
                <w:color w:val="000000"/>
                <w:sz w:val="16"/>
                <w:szCs w:val="16"/>
                <w:lang w:eastAsia="es-CL"/>
              </w:rPr>
              <w:t>3.COLABORAR</w:t>
            </w:r>
            <w:proofErr w:type="gramEnd"/>
            <w:r w:rsidRPr="009C4515">
              <w:rPr>
                <w:rFonts w:ascii="Century Gothic" w:eastAsia="Times New Roman" w:hAnsi="Century Gothic" w:cs="Calibri"/>
                <w:color w:val="000000"/>
                <w:sz w:val="16"/>
                <w:szCs w:val="16"/>
                <w:lang w:eastAsia="es-CL"/>
              </w:rPr>
              <w:t xml:space="preserve"> EN EL DESARROLLO DE LAS ACTIVIDADES ESPECÍFICAS DE SU RESPECTIVA UNIDAD/DEPARTAMENTO.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1.022.586</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CAROLINA ANDREA HERRERA ARAYA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REVISAR ESTADOS DE PAGO DE CONTRATOS DE ASESORÍA, OBRA O ESTUDIO, SUS FACTORES DE REAJUSTE E ÍNDICES CORRESPONDIENTES AL MES QUE SE CURSA EL ESTADO DE PAGO.</w:t>
            </w:r>
            <w:r w:rsidRPr="009C4515">
              <w:rPr>
                <w:rFonts w:ascii="Century Gothic" w:eastAsia="Times New Roman" w:hAnsi="Century Gothic" w:cs="Calibri"/>
                <w:color w:val="000000"/>
                <w:sz w:val="16"/>
                <w:szCs w:val="16"/>
                <w:lang w:eastAsia="es-CL"/>
              </w:rPr>
              <w:br/>
              <w:t>2. MANTENER EL ARCHIVO DEL HISTORIAL DE LAS OBRAS, ESTUDIOS O ASESORÍAS QUE LLEVA EL SUBDEPARTAMENTO.</w:t>
            </w:r>
            <w:r w:rsidRPr="009C4515">
              <w:rPr>
                <w:rFonts w:ascii="Century Gothic" w:eastAsia="Times New Roman" w:hAnsi="Century Gothic" w:cs="Calibri"/>
                <w:color w:val="000000"/>
                <w:sz w:val="16"/>
                <w:szCs w:val="16"/>
                <w:lang w:eastAsia="es-CL"/>
              </w:rPr>
              <w:br/>
              <w:t>3. GENERAR RESOLUCIONES U OTRO TIPO DE DOCUMENTACIÓN SEGÚN REQUERIMIENTOS.</w:t>
            </w:r>
            <w:r w:rsidRPr="009C4515">
              <w:rPr>
                <w:rFonts w:ascii="Century Gothic" w:eastAsia="Times New Roman" w:hAnsi="Century Gothic" w:cs="Calibri"/>
                <w:color w:val="000000"/>
                <w:sz w:val="16"/>
                <w:szCs w:val="16"/>
                <w:lang w:eastAsia="es-CL"/>
              </w:rPr>
              <w:br/>
              <w:t>4. ENTREGAR ANTECEDENTES DE LICITACIÓN.</w:t>
            </w:r>
            <w:r w:rsidRPr="009C4515">
              <w:rPr>
                <w:rFonts w:ascii="Century Gothic" w:eastAsia="Times New Roman" w:hAnsi="Century Gothic" w:cs="Calibri"/>
                <w:color w:val="000000"/>
                <w:sz w:val="16"/>
                <w:szCs w:val="16"/>
                <w:lang w:eastAsia="es-CL"/>
              </w:rPr>
              <w:br/>
              <w:t>5. COPIAR ANTECEDENTES DE CONTRATOS DE OBRAS, ESTUDIOS O ASESORÍAS.</w:t>
            </w:r>
            <w:r w:rsidRPr="009C4515">
              <w:rPr>
                <w:rFonts w:ascii="Century Gothic" w:eastAsia="Times New Roman" w:hAnsi="Century Gothic" w:cs="Calibri"/>
                <w:color w:val="000000"/>
                <w:sz w:val="16"/>
                <w:szCs w:val="16"/>
                <w:lang w:eastAsia="es-CL"/>
              </w:rPr>
              <w:br/>
              <w:t>6. ATENDER REQUERIMIENTOS DE USUARIOS/AS INTERNOS/AS.</w:t>
            </w:r>
            <w:r w:rsidRPr="009C4515">
              <w:rPr>
                <w:rFonts w:ascii="Century Gothic" w:eastAsia="Times New Roman" w:hAnsi="Century Gothic" w:cs="Calibri"/>
                <w:color w:val="000000"/>
                <w:sz w:val="16"/>
                <w:szCs w:val="16"/>
                <w:lang w:eastAsia="es-CL"/>
              </w:rPr>
              <w:br/>
              <w:t>7. ALIMENTAR EL PROGRAMA SISTEMA DE ADMINISTRACIÓN DE CONTRATOS (SA3. PERIÓDICAMENTE.</w:t>
            </w:r>
            <w:r w:rsidRPr="009C4515">
              <w:rPr>
                <w:rFonts w:ascii="Century Gothic" w:eastAsia="Times New Roman" w:hAnsi="Century Gothic" w:cs="Calibri"/>
                <w:color w:val="000000"/>
                <w:sz w:val="16"/>
                <w:szCs w:val="16"/>
                <w:lang w:eastAsia="es-CL"/>
              </w:rPr>
              <w:br/>
              <w:t>8. ANALIZAR Y PREPARAR LOS ANTECEDENTES DE PROCESO LICITACIÓN O PRECALIFICACIÓN.</w:t>
            </w:r>
            <w:r w:rsidRPr="009C4515">
              <w:rPr>
                <w:rFonts w:ascii="Century Gothic" w:eastAsia="Times New Roman" w:hAnsi="Century Gothic" w:cs="Calibri"/>
                <w:color w:val="000000"/>
                <w:sz w:val="16"/>
                <w:szCs w:val="16"/>
                <w:lang w:eastAsia="es-CL"/>
              </w:rPr>
              <w:br/>
              <w:t>9. COLABORAR EN EL DESARROLLO DE LAS ACTIVIDADES ESPECÍFICAS DE SU RESPECTIVA UNIDAD/ DEPARTAMENTO Y LAS QUE SU JEFATURA ESTIME CONVENIENTE.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940.821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CAROLINA ANDREA MORALES SOBARZO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ADMINISTRATIVO(A)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LABORES ADMINISTRATIVAS TALES: COMO CONFECCIÓN DE VIÁTICOS, DAR PROCESO A OFICIOS Y/O MEMOS DE LOS INSPECTORES FISCALES, TRAMITAR DE DOCUMENTACIÓN POR FEBOS, REVISAR CORREO DE OFICINA DE PARTES VIRTUAL, REMITIR CORRESPONDENCIA A DISTINTOS DEPARTAMENTOS, EFECTUAR ÓRDENES DE SERVICIO DE SALIDA DE CONDUCTORES Y TRAMITAR DOCUMENTOS Y DERIVACIONES A DISTINTOS DEPARTAMENTOS Y PROVINCIA.</w:t>
            </w:r>
            <w:r w:rsidRPr="009C4515">
              <w:rPr>
                <w:rFonts w:ascii="Century Gothic" w:eastAsia="Times New Roman" w:hAnsi="Century Gothic" w:cs="Calibri"/>
                <w:color w:val="000000"/>
                <w:sz w:val="16"/>
                <w:szCs w:val="16"/>
                <w:lang w:eastAsia="es-CL"/>
              </w:rPr>
              <w:br/>
              <w:t>2. APOYO EN LA CONFECCIÓN DE RESOLUCIONES DE COMISIONES RUTINARIAS, DE COMISIONES BIMENSUALES, DE COMISIONES PERIÓDICAS, DE CAMBIOS DE INSPECTOR TITULAR, DE SUBROGANCIAS DE INSPECTORES, DE AFECTACIONES Y DESAFECTACIONES DE CAMINOS, ENTRE OTRAS.</w:t>
            </w:r>
            <w:r w:rsidRPr="009C4515">
              <w:rPr>
                <w:rFonts w:ascii="Century Gothic" w:eastAsia="Times New Roman" w:hAnsi="Century Gothic" w:cs="Calibri"/>
                <w:color w:val="000000"/>
                <w:sz w:val="16"/>
                <w:szCs w:val="16"/>
                <w:lang w:eastAsia="es-CL"/>
              </w:rPr>
              <w:br/>
              <w:t>3. RECEPCIÓN Y DERIVACIÓN DE INFORMES DE LOS CONTRATOS GLOBALES.</w:t>
            </w:r>
            <w:r w:rsidRPr="009C4515">
              <w:rPr>
                <w:rFonts w:ascii="Century Gothic" w:eastAsia="Times New Roman" w:hAnsi="Century Gothic" w:cs="Calibri"/>
                <w:color w:val="000000"/>
                <w:sz w:val="16"/>
                <w:szCs w:val="16"/>
                <w:lang w:eastAsia="es-CL"/>
              </w:rPr>
              <w:br/>
              <w:t xml:space="preserve">4. RECEPCIÓN Y DERIVACIÓN DE PROGRAMAS MENSUALES DE LOS CONTRATOS GLOBALES POR COMUNA A LAS DISTINTAS MUNICIPALIDADES DE LA REGIÓN </w:t>
            </w:r>
            <w:r w:rsidRPr="009C4515">
              <w:rPr>
                <w:rFonts w:ascii="Century Gothic" w:eastAsia="Times New Roman" w:hAnsi="Century Gothic" w:cs="Calibri"/>
                <w:color w:val="000000"/>
                <w:sz w:val="16"/>
                <w:szCs w:val="16"/>
                <w:lang w:eastAsia="es-CL"/>
              </w:rPr>
              <w:br/>
              <w:t>5. MANTENER ACTUALIZADO CUADRO DE CONTRATOS GLOBALES.</w:t>
            </w:r>
            <w:r w:rsidRPr="009C4515">
              <w:rPr>
                <w:rFonts w:ascii="Century Gothic" w:eastAsia="Times New Roman" w:hAnsi="Century Gothic" w:cs="Calibri"/>
                <w:color w:val="000000"/>
                <w:sz w:val="16"/>
                <w:szCs w:val="16"/>
                <w:lang w:eastAsia="es-CL"/>
              </w:rPr>
              <w:br/>
              <w:t>6. APOYO A SECRETARIA DEL DEPARTAMENTO REGIONAL DE CONSERVACIÓN.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900.627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CAROLINA ANDREA OLAVE GARRIDO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GESTION Y DESARROLLO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 DE GESTIÓN Y DESARROLLO DE PERSONAS EN LA CUAL SE DESEMPEÑA.</w:t>
            </w:r>
            <w:r w:rsidRPr="009C4515">
              <w:rPr>
                <w:rFonts w:ascii="Century Gothic" w:eastAsia="Times New Roman" w:hAnsi="Century Gothic" w:cs="Calibri"/>
                <w:color w:val="000000"/>
                <w:sz w:val="16"/>
                <w:szCs w:val="16"/>
                <w:lang w:eastAsia="es-CL"/>
              </w:rPr>
              <w:br/>
              <w:t>2. INGRESA INFORMACIÓN EN PLANILLAS, BASE DE DATOS Y/O OTROS SISTEMAS COMPUTACIONALES.</w:t>
            </w:r>
            <w:r w:rsidRPr="009C4515">
              <w:rPr>
                <w:rFonts w:ascii="Century Gothic" w:eastAsia="Times New Roman" w:hAnsi="Century Gothic" w:cs="Calibri"/>
                <w:color w:val="000000"/>
                <w:sz w:val="16"/>
                <w:szCs w:val="16"/>
                <w:lang w:eastAsia="es-CL"/>
              </w:rPr>
              <w:br/>
              <w:t>3. ENTREGAR LA INFORMACIÓN NECESARIA Y DE MANERA CORRECTA.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893.371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CAROLINA ANGÉLICA LEIGHTON MONSÁLVEZ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LEGAL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LA REDACCIÓN DE RESOLUCIONES EN PROCEDIMIENTOS DISCIPLINARIOS DE LA DIRECCIÓN DE VIALIDAD.</w:t>
            </w:r>
            <w:r w:rsidRPr="009C4515">
              <w:rPr>
                <w:rFonts w:ascii="Century Gothic" w:eastAsia="Times New Roman" w:hAnsi="Century Gothic" w:cs="Calibri"/>
                <w:color w:val="000000"/>
                <w:sz w:val="16"/>
                <w:szCs w:val="16"/>
                <w:lang w:eastAsia="es-CL"/>
              </w:rPr>
              <w:br/>
              <w:t>2. COLABORAR EN LA REDACCIÓN DE INFORME JURÍDICOS EN MATERIA DE RESPONSABILIDAD ADMINISTRATIVA.</w:t>
            </w:r>
            <w:r w:rsidRPr="009C4515">
              <w:rPr>
                <w:rFonts w:ascii="Century Gothic" w:eastAsia="Times New Roman" w:hAnsi="Century Gothic" w:cs="Calibri"/>
                <w:color w:val="000000"/>
                <w:sz w:val="16"/>
                <w:szCs w:val="16"/>
                <w:lang w:eastAsia="es-CL"/>
              </w:rPr>
              <w:br/>
              <w:t>3. ASESORAR A FISCALES INSTRUCTORES DE LA DIRECCIÓN DE VIALIDAD PARA EL AVANCE DE LOS PROCESOS.</w:t>
            </w:r>
            <w:r w:rsidRPr="009C4515">
              <w:rPr>
                <w:rFonts w:ascii="Century Gothic" w:eastAsia="Times New Roman" w:hAnsi="Century Gothic" w:cs="Calibri"/>
                <w:color w:val="000000"/>
                <w:sz w:val="16"/>
                <w:szCs w:val="16"/>
                <w:lang w:eastAsia="es-CL"/>
              </w:rPr>
              <w:br/>
              <w:t>4. APOYAR EN EL SEGUIMIENTO Y CONTROL DE LOS SUMARIOS SUSTANCIADOS EN LAS DIRECCIONES REGIONALES DE LA DIRECCIÓN DE VIALIDAD.</w:t>
            </w:r>
            <w:r w:rsidRPr="009C4515">
              <w:rPr>
                <w:rFonts w:ascii="Century Gothic" w:eastAsia="Times New Roman" w:hAnsi="Century Gothic" w:cs="Calibri"/>
                <w:color w:val="000000"/>
                <w:sz w:val="16"/>
                <w:szCs w:val="16"/>
                <w:lang w:eastAsia="es-CL"/>
              </w:rPr>
              <w:br/>
              <w:t>5. APOYAR EN EL SEGUIMIENTO Y CONTROL DE AQUELLOS SUMARIOS EN PELIGRO DE PRESCRIPCIÓN.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2.632.920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CATALINA DE LOS ANGELES SILVA CASTRO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PROYECTOS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PROCESO A OFICIOS Y/O MEMOS DE LOS INSPECTORES FISCALES Y PROYECTISTAS</w:t>
            </w:r>
            <w:r w:rsidRPr="009C4515">
              <w:rPr>
                <w:rFonts w:ascii="Century Gothic" w:eastAsia="Times New Roman" w:hAnsi="Century Gothic" w:cs="Calibri"/>
                <w:color w:val="000000"/>
                <w:sz w:val="16"/>
                <w:szCs w:val="16"/>
                <w:lang w:eastAsia="es-CL"/>
              </w:rPr>
              <w:br/>
              <w:t>2. APOYO A SECRETARIA DEL DEPTO. DE PROYECTOS.</w:t>
            </w:r>
            <w:r w:rsidRPr="009C4515">
              <w:rPr>
                <w:rFonts w:ascii="Century Gothic" w:eastAsia="Times New Roman" w:hAnsi="Century Gothic" w:cs="Calibri"/>
                <w:color w:val="000000"/>
                <w:sz w:val="16"/>
                <w:szCs w:val="16"/>
                <w:lang w:eastAsia="es-CL"/>
              </w:rPr>
              <w:br/>
              <w:t>3. TRAMITACIÓN DE DOCUMENTACIÓN POR FEBOS.</w:t>
            </w:r>
            <w:r w:rsidRPr="009C4515">
              <w:rPr>
                <w:rFonts w:ascii="Century Gothic" w:eastAsia="Times New Roman" w:hAnsi="Century Gothic" w:cs="Calibri"/>
                <w:color w:val="000000"/>
                <w:sz w:val="16"/>
                <w:szCs w:val="16"/>
                <w:lang w:eastAsia="es-CL"/>
              </w:rPr>
              <w:br/>
              <w:t>4. CONFECCIÓN DE VIÁTICOS DE INSPECTORES Y ANALISTAS.</w:t>
            </w:r>
            <w:r w:rsidRPr="009C4515">
              <w:rPr>
                <w:rFonts w:ascii="Century Gothic" w:eastAsia="Times New Roman" w:hAnsi="Century Gothic" w:cs="Calibri"/>
                <w:color w:val="000000"/>
                <w:sz w:val="16"/>
                <w:szCs w:val="16"/>
                <w:lang w:eastAsia="es-CL"/>
              </w:rPr>
              <w:br/>
              <w:t>5. REVISAR CORREO DE OFICINA DE PARTES VIRTUAL.</w:t>
            </w:r>
            <w:r w:rsidRPr="009C4515">
              <w:rPr>
                <w:rFonts w:ascii="Century Gothic" w:eastAsia="Times New Roman" w:hAnsi="Century Gothic" w:cs="Calibri"/>
                <w:color w:val="000000"/>
                <w:sz w:val="16"/>
                <w:szCs w:val="16"/>
                <w:lang w:eastAsia="es-CL"/>
              </w:rPr>
              <w:br/>
              <w:t>6. REMITIR CORRESPONDENCIA A DISTINTOS DEPARTAMENTOS.</w:t>
            </w:r>
            <w:r w:rsidRPr="009C4515">
              <w:rPr>
                <w:rFonts w:ascii="Century Gothic" w:eastAsia="Times New Roman" w:hAnsi="Century Gothic" w:cs="Calibri"/>
                <w:color w:val="000000"/>
                <w:sz w:val="16"/>
                <w:szCs w:val="16"/>
                <w:lang w:eastAsia="es-CL"/>
              </w:rPr>
              <w:br/>
              <w:t>7. EFECTUAR ÓRDENES DE SERVICIO DE SALIDA DE CONDUCTORES.</w:t>
            </w:r>
            <w:r w:rsidRPr="009C4515">
              <w:rPr>
                <w:rFonts w:ascii="Century Gothic" w:eastAsia="Times New Roman" w:hAnsi="Century Gothic" w:cs="Calibri"/>
                <w:color w:val="000000"/>
                <w:sz w:val="16"/>
                <w:szCs w:val="16"/>
                <w:lang w:eastAsia="es-CL"/>
              </w:rPr>
              <w:br/>
              <w:t>8. TRAMITACIÓN DE DOCUMENTOS Y DERIVACIONES A DISTINTOS DEPARTAMENTOS Y PROVINCIA.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900.627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CATALINA HENRIQUEZ RAMIREZ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GESTIÓN DE LA CALIDAD</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DOCUMENTAR Y ALMACENAR TODA LA REGLAMENTACIÓN, INSTRUCTIVOS Y PLANTILLAS GENERADA POR LA UNIDAD DE GESTIÓN DE LA CALIDAD TRANSVERSAL.</w:t>
            </w:r>
            <w:r w:rsidRPr="009C4515">
              <w:rPr>
                <w:rFonts w:ascii="Century Gothic" w:eastAsia="Times New Roman" w:hAnsi="Century Gothic" w:cs="Calibri"/>
                <w:color w:val="000000"/>
                <w:sz w:val="16"/>
                <w:szCs w:val="16"/>
                <w:lang w:eastAsia="es-CL"/>
              </w:rPr>
              <w:br/>
              <w:t>2. REALIZAR ACTIVIDADES ATINGENTES A LA MANTENCIÓN DE LA ACREDITACIÓN DEL SISTEMA DE GESTIÓN DE CALIDAD.</w:t>
            </w:r>
            <w:r w:rsidRPr="009C4515">
              <w:rPr>
                <w:rFonts w:ascii="Century Gothic" w:eastAsia="Times New Roman" w:hAnsi="Century Gothic" w:cs="Calibri"/>
                <w:color w:val="000000"/>
                <w:sz w:val="16"/>
                <w:szCs w:val="16"/>
                <w:lang w:eastAsia="es-CL"/>
              </w:rPr>
              <w:br/>
              <w:t>3. REALIZAR LEVANTAMIENTO, ANÁLISIS, MEDICIONES Y SEGUIMIENTO EN LA GESTIÓN DEL RIESGO PARA EL SERVICIO.</w:t>
            </w:r>
            <w:r w:rsidRPr="009C4515">
              <w:rPr>
                <w:rFonts w:ascii="Century Gothic" w:eastAsia="Times New Roman" w:hAnsi="Century Gothic" w:cs="Calibri"/>
                <w:color w:val="000000"/>
                <w:sz w:val="16"/>
                <w:szCs w:val="16"/>
                <w:lang w:eastAsia="es-CL"/>
              </w:rPr>
              <w:br/>
              <w:t>4. REALIZAR SEGUIMIENTO DE HITOS Y COMPROMISOS DEL LEVANTAMIENTO DE LOS PROCESOS DEL SISTEMA DE GESTIÓN DE LA CALIDAD TRANSVERSAL DEL SERVICIO.</w:t>
            </w:r>
            <w:r w:rsidRPr="009C4515">
              <w:rPr>
                <w:rFonts w:ascii="Century Gothic" w:eastAsia="Times New Roman" w:hAnsi="Century Gothic" w:cs="Calibri"/>
                <w:color w:val="000000"/>
                <w:sz w:val="16"/>
                <w:szCs w:val="16"/>
                <w:lang w:eastAsia="es-CL"/>
              </w:rPr>
              <w:br/>
              <w:t>5. ACTUALIZAR LA DOCUMENTACIÓN ASOCIADA AL SISTEMA DE GESTIÓN DE LA CALIDAD DEL SERVICIO.</w:t>
            </w:r>
            <w:r w:rsidRPr="009C4515">
              <w:rPr>
                <w:rFonts w:ascii="Century Gothic" w:eastAsia="Times New Roman" w:hAnsi="Century Gothic" w:cs="Calibri"/>
                <w:color w:val="000000"/>
                <w:sz w:val="16"/>
                <w:szCs w:val="16"/>
                <w:lang w:eastAsia="es-CL"/>
              </w:rPr>
              <w:br/>
              <w:t>6. MONITOREAR INFORMAR EL RESULTADO DE LOS INDICADORES Y OBJETIVOS DE CALIDAD DE LAS DIFERENTES ÁREAS ASOCIADAS AL SISTEMA DE GESTIÓN DE CALIDAD REFERENTES A LA ACREDITACIÓN Y CERTIFICACIÓN EN NORMAS ISO.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2.352.427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CATALINA JAVIERA CHOQUE ASTUDILLO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ESTUDIOS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EL CUMPLIMIENTO DE LA NORMATIVA Y PROCEDIMIENTOS MINISTERIALES VIGENTES.</w:t>
            </w:r>
            <w:r w:rsidRPr="009C4515">
              <w:rPr>
                <w:rFonts w:ascii="Century Gothic" w:eastAsia="Times New Roman" w:hAnsi="Century Gothic" w:cs="Calibri"/>
                <w:color w:val="000000"/>
                <w:sz w:val="16"/>
                <w:szCs w:val="16"/>
                <w:lang w:eastAsia="es-CL"/>
              </w:rPr>
              <w:br/>
              <w:t>2. PLANIFICAR LAS ACTIVIDADES DE LOS PROYECTOS A SU CARGO, SEGÚN LOS OBJETIVOS DEFINIDOS EN LOS BASES DE LICITACIÓN.</w:t>
            </w:r>
            <w:r w:rsidRPr="009C4515">
              <w:rPr>
                <w:rFonts w:ascii="Century Gothic" w:eastAsia="Times New Roman" w:hAnsi="Century Gothic" w:cs="Calibri"/>
                <w:color w:val="000000"/>
                <w:sz w:val="16"/>
                <w:szCs w:val="16"/>
                <w:lang w:eastAsia="es-CL"/>
              </w:rPr>
              <w:br/>
              <w:t>3. GESTIONAR LOS RECURSOS REQUERIDOS PARA APOYAR LA LABOR DE FISCALIZACIÓN DE LOS PROYECTOS A SU CARGO.</w:t>
            </w:r>
            <w:r w:rsidRPr="009C4515">
              <w:rPr>
                <w:rFonts w:ascii="Century Gothic" w:eastAsia="Times New Roman" w:hAnsi="Century Gothic" w:cs="Calibri"/>
                <w:color w:val="000000"/>
                <w:sz w:val="16"/>
                <w:szCs w:val="16"/>
                <w:lang w:eastAsia="es-CL"/>
              </w:rPr>
              <w:br/>
              <w:t>4. REALIZAR LA SUPERVISIÓN TÉCNICA EN MATERIAS PROPIAS DE SU ESPECIALIDAD Y CUMPLIMIENTO DE LAS EXIGENCIAS ADMINISTRATIVAS.</w:t>
            </w:r>
            <w:r w:rsidRPr="009C4515">
              <w:rPr>
                <w:rFonts w:ascii="Century Gothic" w:eastAsia="Times New Roman" w:hAnsi="Century Gothic" w:cs="Calibri"/>
                <w:color w:val="000000"/>
                <w:sz w:val="16"/>
                <w:szCs w:val="16"/>
                <w:lang w:eastAsia="es-CL"/>
              </w:rPr>
              <w:br/>
              <w:t>5. COLABORAR EN EL DESARROLLO DE LAS ACTIVIDADES ESPECÍFICAS DE SU RESPECTIVA UNIDAD/DEPARTAMENTO Y LAS QUE SU JEFATURA ESTIME CONVENIENTE.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2.480.157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CECILIA ALEXANDRA ROJAS AGUILERA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GESTION DE CALIDAD</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DOCUMENTAR Y ALMACENAR TODA LA REGLAMENTACIÓN, INSTRUCTIVOS Y PLANTILLAS GENERADA POR LA UNIDAD DE GESTIÓN DE LA CALIDAD TRANSVERSAL.</w:t>
            </w:r>
            <w:r w:rsidRPr="009C4515">
              <w:rPr>
                <w:rFonts w:ascii="Century Gothic" w:eastAsia="Times New Roman" w:hAnsi="Century Gothic" w:cs="Calibri"/>
                <w:color w:val="000000"/>
                <w:sz w:val="16"/>
                <w:szCs w:val="16"/>
                <w:lang w:eastAsia="es-CL"/>
              </w:rPr>
              <w:br/>
              <w:t>2. REALIZAR ACTIVIDADES ATINGENTES A LA MANTENCIÓN DE LA ACREDITACIÓN DEL SISTEMA DE GESTIÓN DE CALIDAD.</w:t>
            </w:r>
            <w:r w:rsidRPr="009C4515">
              <w:rPr>
                <w:rFonts w:ascii="Century Gothic" w:eastAsia="Times New Roman" w:hAnsi="Century Gothic" w:cs="Calibri"/>
                <w:color w:val="000000"/>
                <w:sz w:val="16"/>
                <w:szCs w:val="16"/>
                <w:lang w:eastAsia="es-CL"/>
              </w:rPr>
              <w:br/>
              <w:t>3. REALIZAR LEVANTAMIENTO, ANÁLISIS, MEDICIONES Y SEGUIMIENTO EN LA GESTIÓN DEL RIESGO PARA EL SERVICIO.</w:t>
            </w:r>
            <w:r w:rsidRPr="009C4515">
              <w:rPr>
                <w:rFonts w:ascii="Century Gothic" w:eastAsia="Times New Roman" w:hAnsi="Century Gothic" w:cs="Calibri"/>
                <w:color w:val="000000"/>
                <w:sz w:val="16"/>
                <w:szCs w:val="16"/>
                <w:lang w:eastAsia="es-CL"/>
              </w:rPr>
              <w:br/>
              <w:t>4. REALIZAR SEGUIMIENTO DE HITOS Y COMPROMISOS DEL LEVANTAMIENTO DE LOS PROCESOS DEL SISTEMA DE GESTIÓN DE LA CALIDAD TRANSVERSAL DEL SERVICIO.</w:t>
            </w:r>
            <w:r w:rsidRPr="009C4515">
              <w:rPr>
                <w:rFonts w:ascii="Century Gothic" w:eastAsia="Times New Roman" w:hAnsi="Century Gothic" w:cs="Calibri"/>
                <w:color w:val="000000"/>
                <w:sz w:val="16"/>
                <w:szCs w:val="16"/>
                <w:lang w:eastAsia="es-CL"/>
              </w:rPr>
              <w:br/>
              <w:t>5. ACTUALIZAR LA DOCUMENTACIÓN ASOCIADA AL SISTEMA DE GESTIÓN DE LA CALIDAD DEL SERVICIO.</w:t>
            </w:r>
            <w:r w:rsidRPr="009C4515">
              <w:rPr>
                <w:rFonts w:ascii="Century Gothic" w:eastAsia="Times New Roman" w:hAnsi="Century Gothic" w:cs="Calibri"/>
                <w:color w:val="000000"/>
                <w:sz w:val="16"/>
                <w:szCs w:val="16"/>
                <w:lang w:eastAsia="es-CL"/>
              </w:rPr>
              <w:br/>
              <w:t>6. MONITOREAR INFORMAR EL RESULTADO DE LOS INDICADORES Y OBJETIVOS DE CALIDAD DE LAS DIFERENTES ÁREAS ASOCIADAS AL SISTEMA DE GESTIÓN DE CALIDAD REFERENTES A LA ACREDITACIÓN Y CERTIFICACIÓN EN NORMAS ISO.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2.767.925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CÉSAR MAURICIO ARRIAGADA CALABRANO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MAQUINARIAS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EVALUACIONES ECONÓMICAS MEDIANTE INDICADORES FINANCIEROS: DEL USO Y RENDIMIENTO DEL PARQUE DE MAQUINARIAS DE LA DV, DE REPARACIONES MAYORES, DE LA COMPRA DE EQUIPOS, PROGRAMAS DE MANTENIMIENTO Y DEFINIR COMPRAS DE REPUESTOS E INSUMOS.</w:t>
            </w:r>
            <w:r w:rsidRPr="009C4515">
              <w:rPr>
                <w:rFonts w:ascii="Century Gothic" w:eastAsia="Times New Roman" w:hAnsi="Century Gothic" w:cs="Calibri"/>
                <w:color w:val="000000"/>
                <w:sz w:val="16"/>
                <w:szCs w:val="16"/>
                <w:lang w:eastAsia="es-CL"/>
              </w:rPr>
              <w:br/>
              <w:t>2. EVALUAR, ANALIZAR, CONTROLAR, Y MANTENER OPERATIVO EL PARQUE DE MAQUINARIAS DE LA PROVINCIA.</w:t>
            </w:r>
            <w:r w:rsidRPr="009C4515">
              <w:rPr>
                <w:rFonts w:ascii="Century Gothic" w:eastAsia="Times New Roman" w:hAnsi="Century Gothic" w:cs="Calibri"/>
                <w:color w:val="000000"/>
                <w:sz w:val="16"/>
                <w:szCs w:val="16"/>
                <w:lang w:eastAsia="es-CL"/>
              </w:rPr>
              <w:br/>
              <w:t>3. MAESTRANZA Y REGIONES: MANTENER LOS DIFERENTES EQUIPOS A SU CARGO A TRAVÉS DE ADMINISTRACIÓN DIRECTA O MEDIANTE CONTRATOS O CONVENIOS DE MANTENCIÓN Y REPARACIÓN.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923.955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CESAR PATRICIO ARAYA TAPIA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REALIZA TOMA DE MUESTRAS EN TERRENO Y ENSAYOS EN LABORATORIO CONFORME A NORMATIVA. </w:t>
            </w:r>
            <w:r w:rsidRPr="009C4515">
              <w:rPr>
                <w:rFonts w:ascii="Century Gothic" w:eastAsia="Times New Roman" w:hAnsi="Century Gothic" w:cs="Calibri"/>
                <w:color w:val="000000"/>
                <w:sz w:val="16"/>
                <w:szCs w:val="16"/>
                <w:lang w:eastAsia="es-CL"/>
              </w:rPr>
              <w:br/>
              <w:t>2. REALIZA MEDICIONES Y CONTROLES EN TERRENO CONFORME A NORMATIVA.</w:t>
            </w:r>
            <w:r w:rsidRPr="009C4515">
              <w:rPr>
                <w:rFonts w:ascii="Century Gothic" w:eastAsia="Times New Roman" w:hAnsi="Century Gothic" w:cs="Calibri"/>
                <w:color w:val="000000"/>
                <w:sz w:val="16"/>
                <w:szCs w:val="16"/>
                <w:lang w:eastAsia="es-CL"/>
              </w:rPr>
              <w:br/>
              <w:t xml:space="preserve">3. REALIZA ENSAYES RECEPTIVOS EN OBRAS VIALES. </w:t>
            </w:r>
            <w:r w:rsidRPr="009C4515">
              <w:rPr>
                <w:rFonts w:ascii="Century Gothic" w:eastAsia="Times New Roman" w:hAnsi="Century Gothic" w:cs="Calibri"/>
                <w:color w:val="000000"/>
                <w:sz w:val="16"/>
                <w:szCs w:val="16"/>
                <w:lang w:eastAsia="es-CL"/>
              </w:rPr>
              <w:br/>
              <w:t>4. COMPLETAS FICHAS DE ENSAYE Y/O REGISTROS CON LOS DATOS CORRESPONDIENTES Y RESULTADOS OBTENIDOS.</w:t>
            </w:r>
            <w:r w:rsidRPr="009C4515">
              <w:rPr>
                <w:rFonts w:ascii="Century Gothic" w:eastAsia="Times New Roman" w:hAnsi="Century Gothic" w:cs="Calibri"/>
                <w:color w:val="000000"/>
                <w:sz w:val="16"/>
                <w:szCs w:val="16"/>
                <w:lang w:eastAsia="es-CL"/>
              </w:rPr>
              <w:br/>
              <w:t>5. REALIZA CÁLCULOS Y DETERMINACIONES QUE LLEVAN A LA OBTENCIÓN DE RESULTADOS. INGRESA INFORMACIÓN DE ENSAYES Y MEDICIONES EN PLANILLAS EXCEL, BASES DE DATOS Y/O PLATAFORMA COLABORA.</w:t>
            </w:r>
            <w:r w:rsidRPr="009C4515">
              <w:rPr>
                <w:rFonts w:ascii="Century Gothic" w:eastAsia="Times New Roman" w:hAnsi="Century Gothic" w:cs="Calibri"/>
                <w:color w:val="000000"/>
                <w:sz w:val="16"/>
                <w:szCs w:val="16"/>
                <w:lang w:eastAsia="es-CL"/>
              </w:rPr>
              <w:br/>
              <w:t>6. CONFECCIONA CERTIFICADOS DE ENSAYE PARA LA FIRMA CORRESPONDIENTE.</w:t>
            </w:r>
            <w:r w:rsidRPr="009C4515">
              <w:rPr>
                <w:rFonts w:ascii="Century Gothic" w:eastAsia="Times New Roman" w:hAnsi="Century Gothic" w:cs="Calibri"/>
                <w:color w:val="000000"/>
                <w:sz w:val="16"/>
                <w:szCs w:val="16"/>
                <w:lang w:eastAsia="es-CL"/>
              </w:rPr>
              <w:br/>
              <w:t>7. REVISA INFORMES DE DOSIFICACIONES O DE MEDICIONES PRESENTADOS A LA UNIDAD.</w:t>
            </w:r>
            <w:r w:rsidRPr="009C4515">
              <w:rPr>
                <w:rFonts w:ascii="Century Gothic" w:eastAsia="Times New Roman" w:hAnsi="Century Gothic" w:cs="Calibri"/>
                <w:color w:val="000000"/>
                <w:sz w:val="16"/>
                <w:szCs w:val="16"/>
                <w:lang w:eastAsia="es-CL"/>
              </w:rPr>
              <w:br/>
              <w:t xml:space="preserve">REVISA PROCEDIMIENTOS Y MÉTODOS DE ENSAYE SEGÚN NORMATIVA VIGENTE.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1.022.586</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CLARA ELENA CAMINO MARTÍNEZ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TÚNELES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Y GESTIONAR DIFERENTES TAREAS Y FUNCIONES DE ACUERDO A LAS NECESIDADES DE LA DIVISIÓN DE TÚNELES.</w:t>
            </w:r>
            <w:r w:rsidRPr="009C4515">
              <w:rPr>
                <w:rFonts w:ascii="Century Gothic" w:eastAsia="Times New Roman" w:hAnsi="Century Gothic" w:cs="Calibri"/>
                <w:color w:val="000000"/>
                <w:sz w:val="16"/>
                <w:szCs w:val="16"/>
                <w:lang w:eastAsia="es-CL"/>
              </w:rPr>
              <w:br/>
              <w:t>2. VERIFICAR EL CUMPLIMIENTO DE COMPROMISOS Y METAS INSTITUCIONALES EN EL ÁMBITO QUE LE CORRESPONDA.</w:t>
            </w:r>
            <w:r w:rsidRPr="009C4515">
              <w:rPr>
                <w:rFonts w:ascii="Century Gothic" w:eastAsia="Times New Roman" w:hAnsi="Century Gothic" w:cs="Calibri"/>
                <w:color w:val="000000"/>
                <w:sz w:val="16"/>
                <w:szCs w:val="16"/>
                <w:lang w:eastAsia="es-CL"/>
              </w:rPr>
              <w:br/>
              <w:t xml:space="preserve">3. COLABORAR EN LOS DIFERENTES ESTUDIOS DE INGENIERÍA GEOLÓGICA DE LA DIVISIÓN DE TÚNELES, EN PARTICULAR, PERO NO EXCLUSIVO, EN LOS SIGUIENTES PROYECTOS: </w:t>
            </w:r>
            <w:r w:rsidRPr="009C4515">
              <w:rPr>
                <w:rFonts w:ascii="Century Gothic" w:eastAsia="Times New Roman" w:hAnsi="Century Gothic" w:cs="Calibri"/>
                <w:color w:val="000000"/>
                <w:sz w:val="16"/>
                <w:szCs w:val="16"/>
                <w:lang w:eastAsia="es-CL"/>
              </w:rPr>
              <w:br/>
            </w:r>
            <w:r w:rsidRPr="009C4515">
              <w:rPr>
                <w:rFonts w:ascii="Century Gothic" w:eastAsia="Times New Roman" w:hAnsi="Century Gothic" w:cs="Calibri"/>
                <w:color w:val="000000"/>
                <w:sz w:val="16"/>
                <w:szCs w:val="16"/>
                <w:lang w:eastAsia="es-CL"/>
              </w:rPr>
              <w:br/>
              <w:t>TÚNEL CARACOLES</w:t>
            </w:r>
            <w:r w:rsidRPr="009C4515">
              <w:rPr>
                <w:rFonts w:ascii="Century Gothic" w:eastAsia="Times New Roman" w:hAnsi="Century Gothic" w:cs="Calibri"/>
                <w:color w:val="000000"/>
                <w:sz w:val="16"/>
                <w:szCs w:val="16"/>
                <w:lang w:eastAsia="es-CL"/>
              </w:rPr>
              <w:br/>
              <w:t>TÚNEL LAS LEÑAS</w:t>
            </w:r>
            <w:r w:rsidRPr="009C4515">
              <w:rPr>
                <w:rFonts w:ascii="Century Gothic" w:eastAsia="Times New Roman" w:hAnsi="Century Gothic" w:cs="Calibri"/>
                <w:color w:val="000000"/>
                <w:sz w:val="16"/>
                <w:szCs w:val="16"/>
                <w:lang w:eastAsia="es-CL"/>
              </w:rPr>
              <w:br/>
              <w:t>PROYECTO DE CONECTIVIDAD COQUIMBO-SAN JUAN Y TÚNEL AGUA NEGRA</w:t>
            </w:r>
            <w:r w:rsidRPr="009C4515">
              <w:rPr>
                <w:rFonts w:ascii="Century Gothic" w:eastAsia="Times New Roman" w:hAnsi="Century Gothic" w:cs="Calibri"/>
                <w:color w:val="000000"/>
                <w:sz w:val="16"/>
                <w:szCs w:val="16"/>
                <w:lang w:eastAsia="es-CL"/>
              </w:rPr>
              <w:br/>
              <w:t>PROYECTO TÚNEL INMERSO LAS MULATAS.</w:t>
            </w:r>
            <w:r w:rsidRPr="009C4515">
              <w:rPr>
                <w:rFonts w:ascii="Century Gothic" w:eastAsia="Times New Roman" w:hAnsi="Century Gothic" w:cs="Calibri"/>
                <w:color w:val="000000"/>
                <w:sz w:val="16"/>
                <w:szCs w:val="16"/>
                <w:lang w:eastAsia="es-CL"/>
              </w:rPr>
              <w:br/>
            </w:r>
            <w:r w:rsidRPr="009C4515">
              <w:rPr>
                <w:rFonts w:ascii="Century Gothic" w:eastAsia="Times New Roman" w:hAnsi="Century Gothic" w:cs="Calibri"/>
                <w:color w:val="000000"/>
                <w:sz w:val="16"/>
                <w:szCs w:val="16"/>
                <w:lang w:eastAsia="es-CL"/>
              </w:rPr>
              <w:br/>
              <w:t xml:space="preserve">SUS FUNCIONES INCLUIRÁN LA TOMA DE DATOS EN TERRENO, LA REVISIÓN Y VALIDACIÓN DE DATOS GENERADOS POR LOS CONSULTORES, EL DESARROLLO DE MODELOS GEOLÓGICOS Y GEOTÉCNICOS, Y EL DISEÑO DE CAMPAÑAS DE EXPLORACIÓN GEOTÉCNICA.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2.658.390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CLAUDIA PAMELA  MUNOZ SUAREZ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TENER CONOCIMIENTO DE LAS BASES DE LICITACIÓN DE LOS CONTRATOS DE OBRAS, CONSERVACIÓN Y ESTUDIOS, CUYO CENTRO DE GESTIÓN ESTÉ EN LA REGIÓN, TENER CONOCIMIENTO DE LAS BASES DE GESTIÓN DE CALIDAD EN OBRAS, CONSERVACIÓN Y ESTUDIOS.</w:t>
            </w:r>
            <w:r w:rsidRPr="009C4515">
              <w:rPr>
                <w:rFonts w:ascii="Century Gothic" w:eastAsia="Times New Roman" w:hAnsi="Century Gothic" w:cs="Calibri"/>
                <w:color w:val="000000"/>
                <w:sz w:val="16"/>
                <w:szCs w:val="16"/>
                <w:lang w:eastAsia="es-CL"/>
              </w:rPr>
              <w:br/>
              <w:t>2. REVISAR PLANES DE CALIDAD EMITIDOS, TANTO POR CONTRATISTAS Y/O ASESORÍAS A LA INSPECCIÓN FISCAL EN EL MARCO DE LA EJECUCIÓN DE UN CONTRA, DE ACUERDO A LAS BASES DE GESTIÓN DE LA CALIDAD VIGENTE.</w:t>
            </w:r>
            <w:r w:rsidRPr="009C4515">
              <w:rPr>
                <w:rFonts w:ascii="Century Gothic" w:eastAsia="Times New Roman" w:hAnsi="Century Gothic" w:cs="Calibri"/>
                <w:color w:val="000000"/>
                <w:sz w:val="16"/>
                <w:szCs w:val="16"/>
                <w:lang w:eastAsia="es-CL"/>
              </w:rPr>
              <w:br/>
              <w:t>REVISA LOS CONTENIDOS, PROCEDIMIENTOS, REGISTROS Y ALCANCES DE PROCEDIMIENTOS INTERNOS.</w:t>
            </w:r>
            <w:r w:rsidRPr="009C4515">
              <w:rPr>
                <w:rFonts w:ascii="Century Gothic" w:eastAsia="Times New Roman" w:hAnsi="Century Gothic" w:cs="Calibri"/>
                <w:color w:val="000000"/>
                <w:sz w:val="16"/>
                <w:szCs w:val="16"/>
                <w:lang w:eastAsia="es-CL"/>
              </w:rPr>
              <w:br/>
              <w:t>3. SUPERVISAR EN FAENA, LA IMPLEMENTACIÓN DE LOS PLANES DE LA CALIDAD PRESENTADOS, TANTO POR CONTRATISTAS, COMO POR EMPRESAS DE ASESORÍA A LA INSPECCIÓN FISCAL EN EL MARCO DE UN CONTRATO DE INFRAESTRUCTURA O DISEÑO VIAL.</w:t>
            </w:r>
            <w:r w:rsidRPr="009C4515">
              <w:rPr>
                <w:rFonts w:ascii="Century Gothic" w:eastAsia="Times New Roman" w:hAnsi="Century Gothic" w:cs="Calibri"/>
                <w:color w:val="000000"/>
                <w:sz w:val="16"/>
                <w:szCs w:val="16"/>
                <w:lang w:eastAsia="es-CL"/>
              </w:rPr>
              <w:br/>
              <w:t xml:space="preserve">4. ESTABLECER Y CLARIFICAR EN FAENA LAS DISPOSICIONES GENERALES DE LA GESTIÓN DE CALIDAD REQUERIDA POR VIALIDAD EN SUS OBRAS. </w:t>
            </w:r>
            <w:r w:rsidRPr="009C4515">
              <w:rPr>
                <w:rFonts w:ascii="Century Gothic" w:eastAsia="Times New Roman" w:hAnsi="Century Gothic" w:cs="Calibri"/>
                <w:color w:val="000000"/>
                <w:sz w:val="16"/>
                <w:szCs w:val="16"/>
                <w:lang w:eastAsia="es-CL"/>
              </w:rPr>
              <w:br/>
              <w:t xml:space="preserve">5. SUPERVISAR EL CONTRATO, A TRAVÉS DE LOS PLANES DE CALIDAD IMPLEMENTADOS EN ÉL, TANTO POR CONTRATISTAS COMO POR LA ASESORÍA A LA INSPECCIÓN FISCAL, DE SER ÉSTA CONTEMPLADA. </w:t>
            </w:r>
            <w:r w:rsidRPr="009C4515">
              <w:rPr>
                <w:rFonts w:ascii="Century Gothic" w:eastAsia="Times New Roman" w:hAnsi="Century Gothic" w:cs="Calibri"/>
                <w:color w:val="000000"/>
                <w:sz w:val="16"/>
                <w:szCs w:val="16"/>
                <w:lang w:eastAsia="es-CL"/>
              </w:rPr>
              <w:br/>
              <w:t>6. RECOPILA Y REALIZA ANÁLISIS DE DATOS OPERACIONALES REGISTRADOS EN LA REVISIÓN Y CONTROLES DE LOS PLANES DE ASEGURAMIENTO DE LA CALIDAD.</w:t>
            </w:r>
            <w:r w:rsidRPr="009C4515">
              <w:rPr>
                <w:rFonts w:ascii="Century Gothic" w:eastAsia="Times New Roman" w:hAnsi="Century Gothic" w:cs="Calibri"/>
                <w:color w:val="000000"/>
                <w:sz w:val="16"/>
                <w:szCs w:val="16"/>
                <w:lang w:eastAsia="es-CL"/>
              </w:rPr>
              <w:br/>
              <w:t>7. APOYO AL DEPARTAMENTO DE GESTIÓN Y ADMINISTRACIÓN DE CONTRATOS.</w:t>
            </w:r>
            <w:r w:rsidRPr="009C4515">
              <w:rPr>
                <w:rFonts w:ascii="Century Gothic" w:eastAsia="Times New Roman" w:hAnsi="Century Gothic" w:cs="Calibri"/>
                <w:color w:val="000000"/>
                <w:sz w:val="16"/>
                <w:szCs w:val="16"/>
                <w:lang w:eastAsia="es-CL"/>
              </w:rPr>
              <w:br/>
              <w:t>8. VERIFICACIÓN DE CUMPLIMIENTO DE CALIDAD EN LAS OBRAS.</w:t>
            </w:r>
            <w:r w:rsidRPr="009C4515">
              <w:rPr>
                <w:rFonts w:ascii="Century Gothic" w:eastAsia="Times New Roman" w:hAnsi="Century Gothic" w:cs="Calibri"/>
                <w:color w:val="000000"/>
                <w:sz w:val="16"/>
                <w:szCs w:val="16"/>
                <w:lang w:eastAsia="es-CL"/>
              </w:rPr>
              <w:br/>
              <w:t>9. LEVANTAR Y PROPONER INICIATIVAS EN MEJORAS INTERNAS.</w:t>
            </w:r>
            <w:r w:rsidRPr="009C4515">
              <w:rPr>
                <w:rFonts w:ascii="Century Gothic" w:eastAsia="Times New Roman" w:hAnsi="Century Gothic" w:cs="Calibri"/>
                <w:color w:val="000000"/>
                <w:sz w:val="16"/>
                <w:szCs w:val="16"/>
                <w:lang w:eastAsia="es-CL"/>
              </w:rPr>
              <w:br/>
              <w:t>10. VERIFICACIÓN EN TERRENO CUMPLIMIENTO DE METAS.</w:t>
            </w:r>
            <w:r w:rsidRPr="009C4515">
              <w:rPr>
                <w:rFonts w:ascii="Century Gothic" w:eastAsia="Times New Roman" w:hAnsi="Century Gothic" w:cs="Calibri"/>
                <w:color w:val="000000"/>
                <w:sz w:val="16"/>
                <w:szCs w:val="16"/>
                <w:lang w:eastAsia="es-CL"/>
              </w:rPr>
              <w:br/>
              <w:t>LEVANTAMIENTO, ANÁLISIS Y CORRECCIÓN DE OBSERVACIONES DE AUDITORÍAS.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CLAUDIO ESTEBAN SEPÚLVEDA SAGAL</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GESTION Y DESARROLLO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CONFECCIÓN DE COMETIDOS FUNCIONARIOS.</w:t>
            </w:r>
            <w:r w:rsidRPr="009C4515">
              <w:rPr>
                <w:rFonts w:ascii="Century Gothic" w:eastAsia="Times New Roman" w:hAnsi="Century Gothic" w:cs="Calibri"/>
                <w:color w:val="000000"/>
                <w:sz w:val="16"/>
                <w:szCs w:val="16"/>
                <w:lang w:eastAsia="es-CL"/>
              </w:rPr>
              <w:br/>
              <w:t xml:space="preserve">2. APROBACIÓN EN SISTEMA FEBOS. </w:t>
            </w:r>
            <w:r w:rsidRPr="009C4515">
              <w:rPr>
                <w:rFonts w:ascii="Century Gothic" w:eastAsia="Times New Roman" w:hAnsi="Century Gothic" w:cs="Calibri"/>
                <w:color w:val="000000"/>
                <w:sz w:val="16"/>
                <w:szCs w:val="16"/>
                <w:lang w:eastAsia="es-CL"/>
              </w:rPr>
              <w:br/>
              <w:t xml:space="preserve">3. CONFECCIÓN Y ENVIÓ DE NÓMINAS A DCYF. </w:t>
            </w:r>
            <w:r w:rsidRPr="009C4515">
              <w:rPr>
                <w:rFonts w:ascii="Century Gothic" w:eastAsia="Times New Roman" w:hAnsi="Century Gothic" w:cs="Calibri"/>
                <w:color w:val="000000"/>
                <w:sz w:val="16"/>
                <w:szCs w:val="16"/>
                <w:lang w:eastAsia="es-CL"/>
              </w:rPr>
              <w:br/>
              <w:t xml:space="preserve">4. REGISTRO DE VIÁTICOS Y RENDICIONES DE NÓMINAS. </w:t>
            </w:r>
            <w:r w:rsidRPr="009C4515">
              <w:rPr>
                <w:rFonts w:ascii="Century Gothic" w:eastAsia="Times New Roman" w:hAnsi="Century Gothic" w:cs="Calibri"/>
                <w:color w:val="000000"/>
                <w:sz w:val="16"/>
                <w:szCs w:val="16"/>
                <w:lang w:eastAsia="es-CL"/>
              </w:rPr>
              <w:br/>
              <w:t>5. ATENDER CONSULTAS DE LOS FUNCIONARIOS.</w:t>
            </w:r>
            <w:r w:rsidRPr="009C4515">
              <w:rPr>
                <w:rFonts w:ascii="Century Gothic" w:eastAsia="Times New Roman" w:hAnsi="Century Gothic" w:cs="Calibri"/>
                <w:color w:val="000000"/>
                <w:sz w:val="16"/>
                <w:szCs w:val="16"/>
                <w:lang w:eastAsia="es-CL"/>
              </w:rPr>
              <w:br/>
              <w:t>6. CONFECCIONAR GUÍAS DE REMISIÓN.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819.921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CLAUDIO EUSEBIO OLIVARES MUÑOZ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COLABORAR CON LA ELABORACIÓN DE PLANES Y PROGRAMAS DE CONSERVACIÓN Y REPOSICIÓN DE PUENTES EN COORDINACIÓN CON LAS DIRECCIONES REGIONALES DE VIALIDAD. </w:t>
            </w:r>
            <w:r w:rsidRPr="009C4515">
              <w:rPr>
                <w:rFonts w:ascii="Century Gothic" w:eastAsia="Times New Roman" w:hAnsi="Century Gothic" w:cs="Calibri"/>
                <w:color w:val="000000"/>
                <w:sz w:val="16"/>
                <w:szCs w:val="16"/>
                <w:lang w:eastAsia="es-CL"/>
              </w:rPr>
              <w:br/>
              <w:t>2. APOYAR EN LA GESTIÓN Y ELABORACIÓN DEL PROGRAMA NACIONAL ANUAL DE INSPECCIÓN DE PUENTES.</w:t>
            </w:r>
            <w:r w:rsidRPr="009C4515">
              <w:rPr>
                <w:rFonts w:ascii="Century Gothic" w:eastAsia="Times New Roman" w:hAnsi="Century Gothic" w:cs="Calibri"/>
                <w:color w:val="000000"/>
                <w:sz w:val="16"/>
                <w:szCs w:val="16"/>
                <w:lang w:eastAsia="es-CL"/>
              </w:rPr>
              <w:br/>
              <w:t>3. COLABORAR EN LA GESTIÓN, MANTENCIÓN, DESARROLLO Y ACTUALIZACIÓN DEL REGISTRO NACIONAL DE PUENTES.</w:t>
            </w:r>
            <w:r w:rsidRPr="009C4515">
              <w:rPr>
                <w:rFonts w:ascii="Century Gothic" w:eastAsia="Times New Roman" w:hAnsi="Century Gothic" w:cs="Calibri"/>
                <w:color w:val="000000"/>
                <w:sz w:val="16"/>
                <w:szCs w:val="16"/>
                <w:lang w:eastAsia="es-CL"/>
              </w:rPr>
              <w:br/>
              <w:t>4. APOYAR EN LA GESTIÓN DE LA PLANOTECA DEL DEPARTAMENTO DE PUENTES, PROCURANDO RESGUARDAR LOS PLANOS DE PUENTES QUE SEAN TUICIÓN DE LA DIRECCIÓN DE VIALIDAD, TUICIÓN DE OTRAS DIRECCIONES DEL MOP Y OTROS ORGANISMOS PÚBLICOS.</w:t>
            </w:r>
            <w:r w:rsidRPr="009C4515">
              <w:rPr>
                <w:rFonts w:ascii="Century Gothic" w:eastAsia="Times New Roman" w:hAnsi="Century Gothic" w:cs="Calibri"/>
                <w:color w:val="000000"/>
                <w:sz w:val="16"/>
                <w:szCs w:val="16"/>
                <w:lang w:eastAsia="es-CL"/>
              </w:rPr>
              <w:br/>
              <w:t>5. COLABORAR EN LA ELABORACIÓN O REVISIÓN A SOLICITUD DE LA AUTORIDAD, DE LOS ANTECEDENTES DE LICITACIÓN PARA CONTRATOS DE  OBRAS DE REPARACIÓN, REHABILITACIÓN Y REFUERZO, DE PUENTES, ADEMÁS DE ESTUDIOS DE DIAGNÓSTICO DE PUENTES.</w:t>
            </w:r>
            <w:r w:rsidRPr="009C4515">
              <w:rPr>
                <w:rFonts w:ascii="Century Gothic" w:eastAsia="Times New Roman" w:hAnsi="Century Gothic" w:cs="Calibri"/>
                <w:color w:val="000000"/>
                <w:sz w:val="16"/>
                <w:szCs w:val="16"/>
                <w:lang w:eastAsia="es-CL"/>
              </w:rPr>
              <w:br/>
              <w:t>6. COLABORAR EN LA ELABORACIÓN O REVISIÓN A SOLICITUD DE LA AUTORIDAD, DE LOS ANTECEDENTES DE LICITACIÓN PARA LOS CONTRATOS DE ESTUDIOS DE REPARACIÓN, REHABILITACIÓN, REFUERZO, REPOSICIÓN Y DE DIAGNÓSTICO DE PUENTES.</w:t>
            </w:r>
            <w:r w:rsidRPr="009C4515">
              <w:rPr>
                <w:rFonts w:ascii="Century Gothic" w:eastAsia="Times New Roman" w:hAnsi="Century Gothic" w:cs="Calibri"/>
                <w:color w:val="000000"/>
                <w:sz w:val="16"/>
                <w:szCs w:val="16"/>
                <w:lang w:eastAsia="es-CL"/>
              </w:rPr>
              <w:br/>
              <w:t>7. ENTREGAR EN FORMA OPORTUNA LA INFORMACIÓN AL JEFE DEL DEPARTAMENTO QUE SE REQUIERE PARA PROPONER, CONTROLAR Y HACER SEGUIMIENTO DE  LA EJECUCIÓN DEL PRESUPUESTO ASIGNADO AL SUBDEPARTAMENTO PARA EL PERÍODO.</w:t>
            </w:r>
            <w:r w:rsidRPr="009C4515">
              <w:rPr>
                <w:rFonts w:ascii="Century Gothic" w:eastAsia="Times New Roman" w:hAnsi="Century Gothic" w:cs="Calibri"/>
                <w:color w:val="000000"/>
                <w:sz w:val="16"/>
                <w:szCs w:val="16"/>
                <w:lang w:eastAsia="es-CL"/>
              </w:rPr>
              <w:br/>
              <w:t>8. COLABORAR EN LA ADMINISTRACIÓN DE LAS HERRAMIENTAS, EQUIPOS Y VEHÍCULOS DE RESPONSABILIDAD DEL SUBDEPARTAMENTO.</w:t>
            </w:r>
            <w:r w:rsidRPr="009C4515">
              <w:rPr>
                <w:rFonts w:ascii="Century Gothic" w:eastAsia="Times New Roman" w:hAnsi="Century Gothic" w:cs="Calibri"/>
                <w:color w:val="000000"/>
                <w:sz w:val="16"/>
                <w:szCs w:val="16"/>
                <w:lang w:eastAsia="es-CL"/>
              </w:rPr>
              <w:br/>
              <w:t xml:space="preserve">9. APOYAR LA GESTIÓN DE VISITADORES DE CONSERVACIÓN DE PUENTES. </w:t>
            </w:r>
            <w:r w:rsidRPr="009C4515">
              <w:rPr>
                <w:rFonts w:ascii="Century Gothic" w:eastAsia="Times New Roman" w:hAnsi="Century Gothic" w:cs="Calibri"/>
                <w:color w:val="000000"/>
                <w:sz w:val="16"/>
                <w:szCs w:val="16"/>
                <w:lang w:eastAsia="es-CL"/>
              </w:rPr>
              <w:br/>
              <w:t>10. APOYO TRANSVERSAL A LAS TAREAS DEL DEPARTAMENTO DE PUENTES.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3.028.360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CLAUDIO SEBASTIAN SOTO OROSTICA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LABORATORISTA VIAL C</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947.511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CONSTANZA ALMENDRA SALINAS ALONSO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 PRESUPUESTARIO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EJECUTAR TAREAS EN PROCESOS PROPIOS DEL ÁREA DE GESTIÓN FINANCIERA Y PRESUPUESTARIA EN LA QUE SE DESEMPEÑA, TALES COMO:</w:t>
            </w:r>
            <w:r w:rsidRPr="009C4515">
              <w:rPr>
                <w:rFonts w:ascii="Century Gothic" w:eastAsia="Times New Roman" w:hAnsi="Century Gothic" w:cs="Calibri"/>
                <w:color w:val="000000"/>
                <w:sz w:val="16"/>
                <w:szCs w:val="16"/>
                <w:lang w:eastAsia="es-CL"/>
              </w:rPr>
              <w:br/>
              <w:t>2. EJECUTAR LAS TAREAS ENCOMENDADAS POR SU JEFATURA EN MATERIA DE GESTIÓN FINANCIERA Y PRESUPUESTARIA.</w:t>
            </w:r>
            <w:r w:rsidRPr="009C4515">
              <w:rPr>
                <w:rFonts w:ascii="Century Gothic" w:eastAsia="Times New Roman" w:hAnsi="Century Gothic" w:cs="Calibri"/>
                <w:color w:val="000000"/>
                <w:sz w:val="16"/>
                <w:szCs w:val="16"/>
                <w:lang w:eastAsia="es-CL"/>
              </w:rPr>
              <w:br/>
              <w:t>3. RECEPCIÓN DE LA DOCUMENTACIÓN DE PAGO RECIBIDA DE MANERA PRESENCIAL.</w:t>
            </w:r>
            <w:r w:rsidRPr="009C4515">
              <w:rPr>
                <w:rFonts w:ascii="Century Gothic" w:eastAsia="Times New Roman" w:hAnsi="Century Gothic" w:cs="Calibri"/>
                <w:color w:val="000000"/>
                <w:sz w:val="16"/>
                <w:szCs w:val="16"/>
                <w:lang w:eastAsia="es-CL"/>
              </w:rPr>
              <w:br/>
              <w:t>4. RECEPCIÓN DE LA DOCUMENTACIÓN DE PAGO RECIBIDA POR CORREO ELECTRÓNICO.</w:t>
            </w:r>
            <w:r w:rsidRPr="009C4515">
              <w:rPr>
                <w:rFonts w:ascii="Century Gothic" w:eastAsia="Times New Roman" w:hAnsi="Century Gothic" w:cs="Calibri"/>
                <w:color w:val="000000"/>
                <w:sz w:val="16"/>
                <w:szCs w:val="16"/>
                <w:lang w:eastAsia="es-CL"/>
              </w:rPr>
              <w:br/>
              <w:t>5. APOYAR Y CONTROLAR PAGOS DE HONORARIOS.</w:t>
            </w:r>
            <w:r w:rsidRPr="009C4515">
              <w:rPr>
                <w:rFonts w:ascii="Century Gothic" w:eastAsia="Times New Roman" w:hAnsi="Century Gothic" w:cs="Calibri"/>
                <w:color w:val="000000"/>
                <w:sz w:val="16"/>
                <w:szCs w:val="16"/>
                <w:lang w:eastAsia="es-CL"/>
              </w:rPr>
              <w:br/>
              <w:t>6. APOYA Y CONTROLA LOS REINTEGROS DE VIÁTICOS</w:t>
            </w:r>
            <w:r w:rsidRPr="009C4515">
              <w:rPr>
                <w:rFonts w:ascii="Century Gothic" w:eastAsia="Times New Roman" w:hAnsi="Century Gothic" w:cs="Calibri"/>
                <w:color w:val="000000"/>
                <w:sz w:val="16"/>
                <w:szCs w:val="16"/>
                <w:lang w:eastAsia="es-CL"/>
              </w:rPr>
              <w:br/>
              <w:t>7. APOYAR EN EL REEMBOLSO DE VIÁTICOS EN SAFI.</w:t>
            </w:r>
            <w:r w:rsidRPr="009C4515">
              <w:rPr>
                <w:rFonts w:ascii="Century Gothic" w:eastAsia="Times New Roman" w:hAnsi="Century Gothic" w:cs="Calibri"/>
                <w:color w:val="000000"/>
                <w:sz w:val="16"/>
                <w:szCs w:val="16"/>
                <w:lang w:eastAsia="es-CL"/>
              </w:rPr>
              <w:br/>
              <w:t>8. ENVIAR DOCUMENTACIÓN DE REEMBOLSO DE VIÁTICOS A DCYF.</w:t>
            </w:r>
            <w:r w:rsidRPr="009C4515">
              <w:rPr>
                <w:rFonts w:ascii="Century Gothic" w:eastAsia="Times New Roman" w:hAnsi="Century Gothic" w:cs="Calibri"/>
                <w:color w:val="000000"/>
                <w:sz w:val="16"/>
                <w:szCs w:val="16"/>
                <w:lang w:eastAsia="es-CL"/>
              </w:rPr>
              <w:br/>
              <w:t>9. APOYAR EN EL PAGO DE VIÁTICOS.</w:t>
            </w:r>
            <w:r w:rsidRPr="009C4515">
              <w:rPr>
                <w:rFonts w:ascii="Century Gothic" w:eastAsia="Times New Roman" w:hAnsi="Century Gothic" w:cs="Calibri"/>
                <w:color w:val="000000"/>
                <w:sz w:val="16"/>
                <w:szCs w:val="16"/>
                <w:lang w:eastAsia="es-CL"/>
              </w:rPr>
              <w:br/>
              <w:t>10. APOYAR EN LA REVISIÓN DE FIAR DEL ST22.</w:t>
            </w:r>
            <w:r w:rsidRPr="009C4515">
              <w:rPr>
                <w:rFonts w:ascii="Century Gothic" w:eastAsia="Times New Roman" w:hAnsi="Century Gothic" w:cs="Calibri"/>
                <w:color w:val="000000"/>
                <w:sz w:val="16"/>
                <w:szCs w:val="16"/>
                <w:lang w:eastAsia="es-CL"/>
              </w:rPr>
              <w:br/>
              <w:t>11. REGISTRA, ELABORA, ADMINISTRA Y ANALIZA INFORMACIÓN EN PLANILLAS, BASES DE DATOS Y/U OTROS SISTEMAS COMPUTACIONALES.</w:t>
            </w:r>
            <w:r w:rsidRPr="009C4515">
              <w:rPr>
                <w:rFonts w:ascii="Century Gothic" w:eastAsia="Times New Roman" w:hAnsi="Century Gothic" w:cs="Calibri"/>
                <w:color w:val="000000"/>
                <w:sz w:val="16"/>
                <w:szCs w:val="16"/>
                <w:lang w:eastAsia="es-CL"/>
              </w:rPr>
              <w:br/>
              <w:t>12. REGISTRAR Y MANTENER ACTUALIZADO EL SISTEMA DE ADMINISTRACIÓN FINANCIERA.</w:t>
            </w:r>
            <w:r w:rsidRPr="009C4515">
              <w:rPr>
                <w:rFonts w:ascii="Century Gothic" w:eastAsia="Times New Roman" w:hAnsi="Century Gothic" w:cs="Calibri"/>
                <w:color w:val="000000"/>
                <w:sz w:val="16"/>
                <w:szCs w:val="16"/>
                <w:lang w:eastAsia="es-CL"/>
              </w:rPr>
              <w:br/>
              <w:t>13. ATENDER CONSULTAS, ENTREGANDO RESPUESTAS OPORTUNAS.</w:t>
            </w:r>
            <w:r w:rsidRPr="009C4515">
              <w:rPr>
                <w:rFonts w:ascii="Century Gothic" w:eastAsia="Times New Roman" w:hAnsi="Century Gothic" w:cs="Calibri"/>
                <w:color w:val="000000"/>
                <w:sz w:val="16"/>
                <w:szCs w:val="16"/>
                <w:lang w:eastAsia="es-CL"/>
              </w:rPr>
              <w:br/>
              <w:t>14. ENTREGA INFORMACIÓN ACORDE A SUS FUNCIONES.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932.640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CONSUELO PATRICIA COX SAEZ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ADEMÁS DE LABORES DE PROYECTISTA COMO DISEÑAR, ELABORAR, REVISAR O MODIFICAR UN PROYECTO VIAL, INCLUYENDO SUS CÁLCULOS, PLANOS Y ESPECIFICACIONES TÉCNICAS, ACTIVIDADES QUE SE REALIZAN INTERNAMENTE POR ADMINISTRACIÓN. </w:t>
            </w:r>
            <w:r w:rsidRPr="009C4515">
              <w:rPr>
                <w:rFonts w:ascii="Century Gothic" w:eastAsia="Times New Roman" w:hAnsi="Century Gothic" w:cs="Calibri"/>
                <w:color w:val="000000"/>
                <w:sz w:val="16"/>
                <w:szCs w:val="16"/>
                <w:lang w:eastAsia="es-CL"/>
              </w:rPr>
              <w:br/>
              <w:t>2. REALIZAR Y/O PROCESAR INGENIERÍA BÁSICA Y SU INSPECCIÓN DE TERRENO (TOPOGRAFÍA, GEOTÉCNICA, TRÁNSITO, HIDROLOGÍA, ETC.).</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LOS OBRAS</w:t>
            </w:r>
          </w:p>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 COORDINAR ACTIVIDADES RELATIVAS AL CONTRATO QUE REQUIERAN DE LA PARTICIPACIÓN DE LOS ORGANISMOS EXTERNOS E INSTITUCIONES</w:t>
            </w:r>
            <w:r w:rsidRPr="009C4515">
              <w:rPr>
                <w:rFonts w:ascii="Century Gothic" w:eastAsia="Times New Roman" w:hAnsi="Century Gothic" w:cs="Calibri"/>
                <w:color w:val="000000"/>
                <w:sz w:val="16"/>
                <w:szCs w:val="16"/>
                <w:lang w:eastAsia="es-CL"/>
              </w:rPr>
              <w:br/>
              <w:t>9. SOLICITAR LA RECEPCIÓN DE LA OBRA, PREVIA VERIFICACIÓN QUE SU CONSTRUCCIÓN SE HAS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203.698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CRISTIAN ADOLFO PARRA TAPÍA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2.474.974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CRISTIAN ALONSO DE LA BARRA CASTRO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EXPROPIACIONES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COLABORA, PARTICIPA Y PROPONE LA PROYECCIÓN, PLANIFICACIÓN, PROGRAMACIÓN, FISCALIZACIÓN EN TERRENO, CONCRECIÓN, ADMINISTRACIÓN, SUMINISTRO DE RECURSOS, CORRECCIÓN, APROBACIÓN Y MANEJO DEL PRESUPUESTO. </w:t>
            </w:r>
            <w:r w:rsidRPr="009C4515">
              <w:rPr>
                <w:rFonts w:ascii="Century Gothic" w:eastAsia="Times New Roman" w:hAnsi="Century Gothic" w:cs="Calibri"/>
                <w:color w:val="000000"/>
                <w:sz w:val="16"/>
                <w:szCs w:val="16"/>
                <w:lang w:eastAsia="es-CL"/>
              </w:rPr>
              <w:br/>
              <w:t>2. REVISA EN GABINETE Y TERRENO LOS PROYECTOS DE EXPROPIACIONES Y PROPONE SU APROBACIÓN A LA AUTORIDAD CORRESPONDIENTE.</w:t>
            </w:r>
            <w:r w:rsidRPr="009C4515">
              <w:rPr>
                <w:rFonts w:ascii="Century Gothic" w:eastAsia="Times New Roman" w:hAnsi="Century Gothic" w:cs="Calibri"/>
                <w:color w:val="000000"/>
                <w:sz w:val="16"/>
                <w:szCs w:val="16"/>
                <w:lang w:eastAsia="es-CL"/>
              </w:rPr>
              <w:br/>
              <w:t>3. PROYECTA, PLANIFICA Y PROGRAMA LOS RECURSOS NECESARIOS EN EL TRÁMITE DE EXPROPIACIONES, PARA DAR CUMPLIMIENTO AL PROGRAMA DE LICITACIONES.</w:t>
            </w:r>
            <w:r w:rsidRPr="009C4515">
              <w:rPr>
                <w:rFonts w:ascii="Century Gothic" w:eastAsia="Times New Roman" w:hAnsi="Century Gothic" w:cs="Calibri"/>
                <w:color w:val="000000"/>
                <w:sz w:val="16"/>
                <w:szCs w:val="16"/>
                <w:lang w:eastAsia="es-CL"/>
              </w:rPr>
              <w:br/>
              <w:t xml:space="preserve">4. INFORMA AL EXPROPIADO RESPECTO AL PROCESO, PLAZOS Y TRÁMITES QUE SE DEBE REALIZAR.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2.383.434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CRISTIAN ANDRÉS FARIAS OSSES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INFORMAR AL JEFE DE DIVISIÓN, DEL PROGRAMA DE GASTOS DE LOS CONTRATOS Y LA EJECUCIÓN ADMINISTRATIVA DE LOS MISMOS.</w:t>
            </w:r>
            <w:r w:rsidRPr="009C4515">
              <w:rPr>
                <w:rFonts w:ascii="Century Gothic" w:eastAsia="Times New Roman" w:hAnsi="Century Gothic" w:cs="Calibri"/>
                <w:color w:val="000000"/>
                <w:sz w:val="16"/>
                <w:szCs w:val="16"/>
                <w:lang w:eastAsia="es-CL"/>
              </w:rPr>
              <w:br/>
              <w:t>2. COORDINAR CON LA SUBDIRECCIÓN DE PRESUPUESTOS Y FINANZAS, LAS ACCIONES NECESARIAS PARA LA GESTIÓN FINANCIERA DE LOS CONTRATOS.</w:t>
            </w:r>
            <w:r w:rsidRPr="009C4515">
              <w:rPr>
                <w:rFonts w:ascii="Century Gothic" w:eastAsia="Times New Roman" w:hAnsi="Century Gothic" w:cs="Calibri"/>
                <w:color w:val="000000"/>
                <w:sz w:val="16"/>
                <w:szCs w:val="16"/>
                <w:lang w:eastAsia="es-CL"/>
              </w:rPr>
              <w:br/>
              <w:t>3. MANTENER AL DÍA EL REGISTRO DE GARANTÍAS BANCARIAS Y PÓLIZAS DE SEGURO DE LOS CONTRATOS EN EJECUCIÓN.</w:t>
            </w:r>
            <w:r w:rsidRPr="009C4515">
              <w:rPr>
                <w:rFonts w:ascii="Century Gothic" w:eastAsia="Times New Roman" w:hAnsi="Century Gothic" w:cs="Calibri"/>
                <w:color w:val="000000"/>
                <w:sz w:val="16"/>
                <w:szCs w:val="16"/>
                <w:lang w:eastAsia="es-CL"/>
              </w:rPr>
              <w:br/>
              <w:t>4. APOYAR LA LABOR ADMINISTRATIVA DE LOS INSPECTORES FISCALES DE LA DIVISIÓN DE INGENIERA, EN RELACIÓN A LA TRAMITACIÓN DE MODIFICACIONES DE CONTRATOS U OTROS REQUERIDOS POR EL JEFE DE DIVISIÓN.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2.895.210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CRISTIAN EDUARDO FARÍAS PARRA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EXPROPIACIONES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INFORMAR AL JEFE DE DIVISIÓN DE LAS ENTREGAS DE INFORMES DE EXPROPIACIONES Y SUS CONTRATOS ASOCIADOS.</w:t>
            </w:r>
            <w:r w:rsidRPr="009C4515">
              <w:rPr>
                <w:rFonts w:ascii="Century Gothic" w:eastAsia="Times New Roman" w:hAnsi="Century Gothic" w:cs="Calibri"/>
                <w:color w:val="000000"/>
                <w:sz w:val="16"/>
                <w:szCs w:val="16"/>
                <w:lang w:eastAsia="es-CL"/>
              </w:rPr>
              <w:br/>
              <w:t>2. REALIZAR SU LABOR DE ACUERDO A LOS LINEAMIENTOS, INSTRUCCIONES, PROCEDIMIENTOS, ETC., ESTABLECIDOS POR LA JEFATURA DEL DEPARTAMENTO DE EXPROPIACIONES PARA LA REVISIÓN DE INFORMES DE EXPROPIACIONES.</w:t>
            </w:r>
            <w:r w:rsidRPr="009C4515">
              <w:rPr>
                <w:rFonts w:ascii="Century Gothic" w:eastAsia="Times New Roman" w:hAnsi="Century Gothic" w:cs="Calibri"/>
                <w:color w:val="000000"/>
                <w:sz w:val="16"/>
                <w:szCs w:val="16"/>
                <w:lang w:eastAsia="es-CL"/>
              </w:rPr>
              <w:br/>
              <w:t>3. MANTENER INFORMADO AL JEFE DEL DEPARTAMENTO DE PROYECTOS VIALES INTERURBANOS DE LOS RESULTADOS DE SU REVISIÓN.</w:t>
            </w:r>
            <w:r w:rsidRPr="009C4515">
              <w:rPr>
                <w:rFonts w:ascii="Century Gothic" w:eastAsia="Times New Roman" w:hAnsi="Century Gothic" w:cs="Calibri"/>
                <w:color w:val="000000"/>
                <w:sz w:val="16"/>
                <w:szCs w:val="16"/>
                <w:lang w:eastAsia="es-CL"/>
              </w:rPr>
              <w:br/>
              <w:t>4. APOYAR LA LABOR DE LOS INSPECTORES FISCALES DE LA DIVISIÓN DE INGENIERÍA, ASESORÁNDOLOS EN LAS MATERIAS DE EXPROPIACIONES.</w:t>
            </w:r>
            <w:r w:rsidRPr="009C4515">
              <w:rPr>
                <w:rFonts w:ascii="Century Gothic" w:eastAsia="Times New Roman" w:hAnsi="Century Gothic" w:cs="Calibri"/>
                <w:color w:val="000000"/>
                <w:sz w:val="16"/>
                <w:szCs w:val="16"/>
                <w:lang w:eastAsia="es-CL"/>
              </w:rPr>
              <w:br/>
              <w:t>5. REALIZAR OTRAS LABORES ASOCIADAS AL CARGO REQUERIDAS POR EL JEFE DE DIVISIÓN.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CRISTIAN LUIS ZACUR ESPINACE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FORMULAR LOS ESTADOS DE PAGO EN CONCORDANCIA CON EL AVANCE DE LAS OBRAS. </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2.660.245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CRISTIAN NICOLAS  CATALÁN CELIS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2.599.039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CYNTHIA MAGDALENA RIQUELME PALACIO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GESTION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 DE GESTIÓN Y DESARROLLO DE PERSONAS EN LA CUAL SE DESEMPEÑA.</w:t>
            </w:r>
            <w:r w:rsidRPr="009C4515">
              <w:rPr>
                <w:rFonts w:ascii="Century Gothic" w:eastAsia="Times New Roman" w:hAnsi="Century Gothic" w:cs="Calibri"/>
                <w:color w:val="000000"/>
                <w:sz w:val="16"/>
                <w:szCs w:val="16"/>
                <w:lang w:eastAsia="es-CL"/>
              </w:rPr>
              <w:br/>
              <w:t>2. PRESTAR APOYO Y ORIENTACIÓN A USUARIOS/AS INTERNOS/AS EN MATERIAS ACORDES A SU RESPECTIVA FUNCIÓN EN ÁREA DE GESTIÓN Y DESARROLLO DE PERSONAS.</w:t>
            </w:r>
            <w:r w:rsidRPr="009C4515">
              <w:rPr>
                <w:rFonts w:ascii="Century Gothic" w:eastAsia="Times New Roman" w:hAnsi="Century Gothic" w:cs="Calibri"/>
                <w:color w:val="000000"/>
                <w:sz w:val="16"/>
                <w:szCs w:val="16"/>
                <w:lang w:eastAsia="es-CL"/>
              </w:rPr>
              <w:br/>
              <w:t>3. COLABORAR EN EL DESARROLLO DE LAS ACTIVIDADES ESPECÍFICAS DE SU RESPECTIVA UNIDAD/ DEPARTAMENTO DE GESTIÓN Y DESARROLLO DE PERSONAS.</w:t>
            </w:r>
            <w:r w:rsidRPr="009C4515">
              <w:rPr>
                <w:rFonts w:ascii="Century Gothic" w:eastAsia="Times New Roman" w:hAnsi="Century Gothic" w:cs="Calibri"/>
                <w:color w:val="000000"/>
                <w:sz w:val="16"/>
                <w:szCs w:val="16"/>
                <w:lang w:eastAsia="es-CL"/>
              </w:rPr>
              <w:br/>
              <w:t>4. APOYAR EN LA GESTIÓN DE LA INFORMACIÓN DE PROCESOS INHERENTES A LA GESTIÓN DE RECURSOS HUMANOS.</w:t>
            </w:r>
            <w:r w:rsidRPr="009C4515">
              <w:rPr>
                <w:rFonts w:ascii="Century Gothic" w:eastAsia="Times New Roman" w:hAnsi="Century Gothic" w:cs="Calibri"/>
                <w:color w:val="000000"/>
                <w:sz w:val="16"/>
                <w:szCs w:val="16"/>
                <w:lang w:eastAsia="es-CL"/>
              </w:rPr>
              <w:br/>
              <w:t>5. REALIZAR TRAMITACIÓN Y GESTIÓN DE COMETIDOS DE SERVICIO Y PAGO DE VIÁTICOS</w:t>
            </w:r>
            <w:r w:rsidRPr="009C4515">
              <w:rPr>
                <w:rFonts w:ascii="Century Gothic" w:eastAsia="Times New Roman" w:hAnsi="Century Gothic" w:cs="Calibri"/>
                <w:color w:val="000000"/>
                <w:sz w:val="16"/>
                <w:szCs w:val="16"/>
                <w:lang w:eastAsia="es-CL"/>
              </w:rPr>
              <w:br/>
              <w:t>6. COORDINAR LA AGENDA DE ACTIVIDADES DE LA JEFATURA DIRECTA QUE CORRESPONDA Y DE LAS ÁREAS, DEPARTAMENTOS O SUBDEPARTAMENTOS QUE COMPONGAN LA UNIDAD EN LA QUE SE DESEMPEÑE.</w:t>
            </w:r>
            <w:r w:rsidRPr="009C4515">
              <w:rPr>
                <w:rFonts w:ascii="Century Gothic" w:eastAsia="Times New Roman" w:hAnsi="Century Gothic" w:cs="Calibri"/>
                <w:color w:val="000000"/>
                <w:sz w:val="16"/>
                <w:szCs w:val="16"/>
                <w:lang w:eastAsia="es-CL"/>
              </w:rPr>
              <w:br/>
              <w:t>7. RECIBIR Y DESPACHAR DOCUMENTACIÓN A CLIENTES/USUARIOS INTERNOS/AS Y EXTERNOS/AS AL MINISTERIO.</w:t>
            </w:r>
            <w:r w:rsidRPr="009C4515">
              <w:rPr>
                <w:rFonts w:ascii="Century Gothic" w:eastAsia="Times New Roman" w:hAnsi="Century Gothic" w:cs="Calibri"/>
                <w:color w:val="000000"/>
                <w:sz w:val="16"/>
                <w:szCs w:val="16"/>
                <w:lang w:eastAsia="es-CL"/>
              </w:rPr>
              <w:br/>
              <w:t>8. ELABORAR Y REVISAR DOCUMENTACIÓN (OFICIOS, MEMOS, RESOLUCIONES, DECRETOS, ESTADOS DE PAGO, GUÍAS DE REVISIÓN, PÓLIZAS OTROS.) REQUERIDA POR LAS DISTINTAS JEFATURAS DE CADA SERVICIO.</w:t>
            </w:r>
            <w:r w:rsidRPr="009C4515">
              <w:rPr>
                <w:rFonts w:ascii="Century Gothic" w:eastAsia="Times New Roman" w:hAnsi="Century Gothic" w:cs="Calibri"/>
                <w:color w:val="000000"/>
                <w:sz w:val="16"/>
                <w:szCs w:val="16"/>
                <w:lang w:eastAsia="es-CL"/>
              </w:rPr>
              <w:br/>
              <w:t xml:space="preserve">9. CLASIFICAR LA CORRESPONDENCIA DE INGRESO Y SALIDA DEL SERVICIO.  </w:t>
            </w:r>
            <w:r w:rsidRPr="009C4515">
              <w:rPr>
                <w:rFonts w:ascii="Century Gothic" w:eastAsia="Times New Roman" w:hAnsi="Century Gothic" w:cs="Calibri"/>
                <w:color w:val="000000"/>
                <w:sz w:val="16"/>
                <w:szCs w:val="16"/>
                <w:lang w:eastAsia="es-CL"/>
              </w:rPr>
              <w:br/>
              <w:t>10. OPERAR E INGRESAR DATOS EN DIFERENTES PLATAFORMAS Y SISTEMAS PROPIOS DE LA UNIDAD.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881.791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DAMIR DASLAV TITO DRPIC GALINDO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GESTION Y DESARROLLO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PREPARAR INFORMACIÓN NECESARIA PARA LA CORRECTA EJECUCIÓN DE LAS ACTIVIDADES. PRESTAR APOYO Y ORIENTACIÓN A USUARIOS/AS INTERNOS Y EXTERNO. INGRESAR INFORMACIÓN A LOS DIFERENTES SISTEMAS INFORMÁTICOS DE LA DIRECCIÓN VIALIDAD. REGISTRA Y ELABORA INFORMACIÓN DE PROCESOS PROPIOS DEL ÁREA. ORGANIZAR Y CO0NTROLAR LOS DISTINTOS INVENTARIOS DE LA REGIÓN.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1.253.038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DANIEL ALFREDO  GUTIÉRREZ TOLOZA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2.474.974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DANIEL FUENZALIDA FERNANDEZ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DNV</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ELABORAR INFORMES EN DERECHO CON EL OBJETO DE ASESORAR AL DIRECTOR DE VIALIDAD EN LA GESTIÓN INSTITUCIONAL, EN ÁMBITOS ESTRATÉGICOS Y DE COORDINACIÓN CON LOS OTROS SERVICIOS MOP Y EN LOS PROGRAMAS DE FORTALECIMIENTO INSTITUCIONAL.</w:t>
            </w:r>
            <w:r w:rsidRPr="009C4515">
              <w:rPr>
                <w:rFonts w:ascii="Century Gothic" w:eastAsia="Times New Roman" w:hAnsi="Century Gothic" w:cs="Calibri"/>
                <w:color w:val="000000"/>
                <w:sz w:val="16"/>
                <w:szCs w:val="16"/>
                <w:lang w:eastAsia="es-CL"/>
              </w:rPr>
              <w:br/>
              <w:t>2. ASESORAR AL DIRECTOR NACIONAL DE VIALIDAD EN MATERIAS JURÍDICO NORMATIVAS PARA APOYAR Y FACILITAR EL DESARROLLO DE MATERIAS DE INNOVACIÓN RELACIONADAS CON LA INFRAESTRUCTURA PÚBLICA QUE ATIENDE LA DIRECCIÓN NACIONAL DE VIALIDAD.</w:t>
            </w:r>
            <w:r w:rsidRPr="009C4515">
              <w:rPr>
                <w:rFonts w:ascii="Century Gothic" w:eastAsia="Times New Roman" w:hAnsi="Century Gothic" w:cs="Calibri"/>
                <w:color w:val="000000"/>
                <w:sz w:val="16"/>
                <w:szCs w:val="16"/>
                <w:lang w:eastAsia="es-CL"/>
              </w:rPr>
              <w:br/>
              <w:t>3. ASESORAR AL DIRECTOR NACIONAL DE VIALIDAD Y A LAS SUBDIRECCIONES DE PRESUPUESTO Y FINANZAS, DE DESARROLLO, DE OBRAS, DE MANTENIMIENTO Y DE GESTIÓN DESARROLLO DE PERSONAS Y ADMINISTRACIÓN, ASÍ COMO A LAS DIVISIONES DE INGENIERÍA, GESTIÓN Y DIFUSIÓN, JURÍDICA, INFRAESTRUCTURA VIAL Y TÚNELES EN ASPECTOS JURÍDICOS RESPECTO DE LAS LABORES TÉCNICAS DE CARÁCTER MULTIDISCIPLINARIO Y RELACIONADAS CON LA GESTIÓN OPERATIVA, PERMITIENDO A LA AUTORIDAD, DISPONER DE LAS MEDIDAS DE SUPERVISIÓN Y EVALUACIÓN DEL EFICAZ CUMPLIMIENTO DE LOS PROGRAMAS Y OBJETIVOS INSTITUCIONALES.</w:t>
            </w:r>
            <w:r w:rsidRPr="009C4515">
              <w:rPr>
                <w:rFonts w:ascii="Century Gothic" w:eastAsia="Times New Roman" w:hAnsi="Century Gothic" w:cs="Calibri"/>
                <w:color w:val="000000"/>
                <w:sz w:val="16"/>
                <w:szCs w:val="16"/>
                <w:lang w:eastAsia="es-CL"/>
              </w:rPr>
              <w:br/>
              <w:t xml:space="preserve">4. APOYO PROFESIONAL EN LA ELABORACIÓN DE RESPUESTAS DE LA DIRECCIÓN DE VIALIDAD A ACTORES RELEVANTES COMO DIPUTADOS(AS), SENADORES(AS), ALCALDES(AS), ENTRE OTROS. </w:t>
            </w:r>
            <w:r w:rsidRPr="009C4515">
              <w:rPr>
                <w:rFonts w:ascii="Century Gothic" w:eastAsia="Times New Roman" w:hAnsi="Century Gothic" w:cs="Calibri"/>
                <w:color w:val="000000"/>
                <w:sz w:val="16"/>
                <w:szCs w:val="16"/>
                <w:lang w:eastAsia="es-CL"/>
              </w:rPr>
              <w:br/>
              <w:t xml:space="preserve">5. COLABORAR EN LA RELACIÓN INSTITUCIONAL DE LA DIRECCIÓN DE VIALIDAD CON ORGANIZACIONES DE LA SOCIEDAD CIVIL Y ENTIDADES GUBERNAMENTALES, DE ACUERDO A LO SOLICITADO POR EL DIRECTOR NACIONAL. </w:t>
            </w:r>
            <w:r w:rsidRPr="009C4515">
              <w:rPr>
                <w:rFonts w:ascii="Century Gothic" w:eastAsia="Times New Roman" w:hAnsi="Century Gothic" w:cs="Calibri"/>
                <w:color w:val="000000"/>
                <w:sz w:val="16"/>
                <w:szCs w:val="16"/>
                <w:lang w:eastAsia="es-CL"/>
              </w:rPr>
              <w:br/>
              <w:t>6. REALIZAR OTRAS FUNCIONES ASIGNADAS POR EL DIRECTOR NACIONAL, DE ACUERDO A LAS NECESIDADES DEL SERVICIO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1.581.070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DANIELA CONSTANZA RICHARDS VELOZ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 DE ADM Y CONTROL DE BIENES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ADMINISTRAR INFORMACIÓN Y RECURSOS NECESARIOS PARA LA CORRECTA EJECUCIÓN DE LAS DISTINTAS    ACTIVIDADES QUE SE DESARROLLAN EN EL ÁREA EN LA CUAL SE DESEMPEÑA.</w:t>
            </w:r>
            <w:r w:rsidRPr="009C4515">
              <w:rPr>
                <w:rFonts w:ascii="Century Gothic" w:eastAsia="Times New Roman" w:hAnsi="Century Gothic" w:cs="Calibri"/>
                <w:color w:val="000000"/>
                <w:sz w:val="16"/>
                <w:szCs w:val="16"/>
                <w:lang w:eastAsia="es-CL"/>
              </w:rPr>
              <w:br/>
              <w:t>2. BRINDAR APOYO Y ORIENTACIÓN A USUARIOS/AS INTERNOS/AS Y EXTERNOS/AS EN MATERIAS PROPIAS DEL ÁMBITO DE SU COMPETENCIA.</w:t>
            </w:r>
            <w:r w:rsidRPr="009C4515">
              <w:rPr>
                <w:rFonts w:ascii="Century Gothic" w:eastAsia="Times New Roman" w:hAnsi="Century Gothic" w:cs="Calibri"/>
                <w:color w:val="000000"/>
                <w:sz w:val="16"/>
                <w:szCs w:val="16"/>
                <w:lang w:eastAsia="es-CL"/>
              </w:rPr>
              <w:br/>
              <w:t>3. RECIBIR, REALIZAR EL REGISTRO DIARIO Y DERIVAR A QUIEN CORRESPONDA, TODA LA INFORMACIÓN DE INGRESO Y SALIDA A LAS DEPENDENCIAS DEL MINISTERIO.</w:t>
            </w:r>
            <w:r w:rsidRPr="009C4515">
              <w:rPr>
                <w:rFonts w:ascii="Century Gothic" w:eastAsia="Times New Roman" w:hAnsi="Century Gothic" w:cs="Calibri"/>
                <w:color w:val="000000"/>
                <w:sz w:val="16"/>
                <w:szCs w:val="16"/>
                <w:lang w:eastAsia="es-CL"/>
              </w:rPr>
              <w:br/>
              <w:t>4. CONFECCIONAR DOCUMENTACIONES MINISTERIALES (RESOLUCIONES, MEMOS, OFICIOS,) LAS QUE POSTERIORMENTE SON REVISADAS Y APROBADAS.</w:t>
            </w:r>
            <w:r w:rsidRPr="009C4515">
              <w:rPr>
                <w:rFonts w:ascii="Century Gothic" w:eastAsia="Times New Roman" w:hAnsi="Century Gothic" w:cs="Calibri"/>
                <w:color w:val="000000"/>
                <w:sz w:val="16"/>
                <w:szCs w:val="16"/>
                <w:lang w:eastAsia="es-CL"/>
              </w:rPr>
              <w:br/>
              <w:t>5. MANTENER ACTUALIZADA LA BASE DE DATOS DE INFORMACIÓN DE LOS PROCESOS DE ADMINISTRACIÓN Y CONTROL DE BIENES.</w:t>
            </w:r>
            <w:r w:rsidRPr="009C4515">
              <w:rPr>
                <w:rFonts w:ascii="Century Gothic" w:eastAsia="Times New Roman" w:hAnsi="Century Gothic" w:cs="Calibri"/>
                <w:color w:val="000000"/>
                <w:sz w:val="16"/>
                <w:szCs w:val="16"/>
                <w:lang w:eastAsia="es-CL"/>
              </w:rPr>
              <w:br/>
              <w:t>6. ASESORAR Y REALIZAR EL CONTROL DE PROCESOS EN LAS TEMÁTICAS PROPIAS DEL ÁREA DE ADMINISTRACIÓN Y CONTROL DE BIENES A NIVEL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893.371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DANIELA FRANCCESCA MUÑOZ CALVETTI</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MAQUINARIAS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MEDIR LOS TIEMPOS EMPLEADOS, PARA EL CIERRE DE LAS ÓRDENES DE TRABAJO QUE RESPALDAN LAS INTERVENCIONES A LOS ACTIVOS, Y LLEVAR UN CONTROL DEL RECURSO FINANCIERO ASIGNADO A LA REGIÓN CRUZANDO LO EJECUTADO CON PROGRAMA DE MANTENCIÓN REGIONAL.</w:t>
            </w:r>
            <w:r w:rsidRPr="009C4515">
              <w:rPr>
                <w:rFonts w:ascii="Century Gothic" w:eastAsia="Times New Roman" w:hAnsi="Century Gothic" w:cs="Calibri"/>
                <w:color w:val="000000"/>
                <w:sz w:val="16"/>
                <w:szCs w:val="16"/>
                <w:lang w:eastAsia="es-CL"/>
              </w:rPr>
              <w:br/>
              <w:t>2. VERIFICAR EL APEGO A LA NORMATIVA VIGENTE DE LOS CONTRATOS O CONVENIOS DE MANTENCIÓN Y REPARACIÓN, ASEGURANDO LA VIGENCIA EN RELACIÓN A LOS RECURSOS FINANCIEROS O PLAZOS.</w:t>
            </w:r>
            <w:r w:rsidRPr="009C4515">
              <w:rPr>
                <w:rFonts w:ascii="Century Gothic" w:eastAsia="Times New Roman" w:hAnsi="Century Gothic" w:cs="Calibri"/>
                <w:color w:val="000000"/>
                <w:sz w:val="16"/>
                <w:szCs w:val="16"/>
                <w:lang w:eastAsia="es-CL"/>
              </w:rPr>
              <w:br/>
              <w:t>3. COORDINAR Y GESTIONAR DIFERENTES TAREAS Y FUNCIONES DE ACUERDO A LAS NECESIDADES DEL SUBDEPARTAMENTO. DETECTAR LAS NECESIDADES, HACE SEGUIMIENTO, CONFECCIONA INFORME A LA JEFATURA RESPECTIVA.</w:t>
            </w:r>
            <w:r w:rsidRPr="009C4515">
              <w:rPr>
                <w:rFonts w:ascii="Century Gothic" w:eastAsia="Times New Roman" w:hAnsi="Century Gothic" w:cs="Calibri"/>
                <w:color w:val="000000"/>
                <w:sz w:val="16"/>
                <w:szCs w:val="16"/>
                <w:lang w:eastAsia="es-CL"/>
              </w:rPr>
              <w:br/>
              <w:t>4. VERIFICAR EL CUMPLIMIENTO DE COMPROMISOS Y METAS INSTITUCIONALES EN EL ÁMBITO QUE LE CORRESPONDA.</w:t>
            </w:r>
            <w:r w:rsidRPr="009C4515">
              <w:rPr>
                <w:rFonts w:ascii="Century Gothic" w:eastAsia="Times New Roman" w:hAnsi="Century Gothic" w:cs="Calibri"/>
                <w:color w:val="000000"/>
                <w:sz w:val="16"/>
                <w:szCs w:val="16"/>
                <w:lang w:eastAsia="es-CL"/>
              </w:rPr>
              <w:br/>
              <w:t>5. HACER SEGUIMIENTO DE TRABAJOS DE ACUERDO A LOS TIEMPOS COMPROMETIDOS, HACER SEGUIMIENTO Y ANÁLISIS DE LOS INFORMES, GESTIONA Y HACER SEGUIMIENTO A COMPROMISOS.</w:t>
            </w:r>
            <w:r w:rsidRPr="009C4515">
              <w:rPr>
                <w:rFonts w:ascii="Century Gothic" w:eastAsia="Times New Roman" w:hAnsi="Century Gothic" w:cs="Calibri"/>
                <w:color w:val="000000"/>
                <w:sz w:val="16"/>
                <w:szCs w:val="16"/>
                <w:lang w:eastAsia="es-CL"/>
              </w:rPr>
              <w:br/>
              <w:t>6. COLABORAR EN LOS DIFERENTES PROCESOS DEL SUBDEPARTAMENTO.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2.383.433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DANIELA INÉS RODRÍGUEZ VALDERAS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DAVID ELIAS GULPPI MONCADA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REVISIÓN DE PROYECTOS DE PUENTES, PASARELAS Y PUENTES TIPO MECANO.</w:t>
            </w:r>
            <w:r w:rsidRPr="009C4515">
              <w:rPr>
                <w:rFonts w:ascii="Century Gothic" w:eastAsia="Times New Roman" w:hAnsi="Century Gothic" w:cs="Calibri"/>
                <w:color w:val="000000"/>
                <w:sz w:val="16"/>
                <w:szCs w:val="16"/>
                <w:lang w:eastAsia="es-CL"/>
              </w:rPr>
              <w:br/>
              <w:t xml:space="preserve">2. REVISIÓN DE MODELACIONES, DE PUENTES DE HORMIGÓN, ACERO, </w:t>
            </w:r>
            <w:proofErr w:type="gramStart"/>
            <w:r w:rsidRPr="009C4515">
              <w:rPr>
                <w:rFonts w:ascii="Century Gothic" w:eastAsia="Times New Roman" w:hAnsi="Century Gothic" w:cs="Calibri"/>
                <w:color w:val="000000"/>
                <w:sz w:val="16"/>
                <w:szCs w:val="16"/>
                <w:lang w:eastAsia="es-CL"/>
              </w:rPr>
              <w:t>MIXTOS ,</w:t>
            </w:r>
            <w:proofErr w:type="gramEnd"/>
            <w:r w:rsidRPr="009C4515">
              <w:rPr>
                <w:rFonts w:ascii="Century Gothic" w:eastAsia="Times New Roman" w:hAnsi="Century Gothic" w:cs="Calibri"/>
                <w:color w:val="000000"/>
                <w:sz w:val="16"/>
                <w:szCs w:val="16"/>
                <w:lang w:eastAsia="es-CL"/>
              </w:rPr>
              <w:t xml:space="preserve"> Y UTILIZANDO ELEMENTOS PRE O POSTENSADOS, UTILIZANDO SAP U OTRO SOFTWARE.</w:t>
            </w:r>
            <w:r w:rsidRPr="009C4515">
              <w:rPr>
                <w:rFonts w:ascii="Century Gothic" w:eastAsia="Times New Roman" w:hAnsi="Century Gothic" w:cs="Calibri"/>
                <w:color w:val="000000"/>
                <w:sz w:val="16"/>
                <w:szCs w:val="16"/>
                <w:lang w:eastAsia="es-CL"/>
              </w:rPr>
              <w:br/>
              <w:t>3. REVISIÓN DE MODELACIÓN DE PUENTES COLGANTES, CON LOS SOFTWARES QUE CORRESPONDAN.</w:t>
            </w:r>
            <w:r w:rsidRPr="009C4515">
              <w:rPr>
                <w:rFonts w:ascii="Century Gothic" w:eastAsia="Times New Roman" w:hAnsi="Century Gothic" w:cs="Calibri"/>
                <w:color w:val="000000"/>
                <w:sz w:val="16"/>
                <w:szCs w:val="16"/>
                <w:lang w:eastAsia="es-CL"/>
              </w:rPr>
              <w:br/>
              <w:t>4. PROYECTO DE PUENTES, CON VIGAS DE ACERO, DE HORMIGÓN PRE O POSTENSADO, DE UNO O MÁS VANOS.</w:t>
            </w:r>
            <w:r w:rsidRPr="009C4515">
              <w:rPr>
                <w:rFonts w:ascii="Century Gothic" w:eastAsia="Times New Roman" w:hAnsi="Century Gothic" w:cs="Calibri"/>
                <w:color w:val="000000"/>
                <w:sz w:val="16"/>
                <w:szCs w:val="16"/>
                <w:lang w:eastAsia="es-CL"/>
              </w:rPr>
              <w:br/>
              <w:t>5. PROYECTO DE PASARELAS.</w:t>
            </w:r>
            <w:r w:rsidRPr="009C4515">
              <w:rPr>
                <w:rFonts w:ascii="Century Gothic" w:eastAsia="Times New Roman" w:hAnsi="Century Gothic" w:cs="Calibri"/>
                <w:color w:val="000000"/>
                <w:sz w:val="16"/>
                <w:szCs w:val="16"/>
                <w:lang w:eastAsia="es-CL"/>
              </w:rPr>
              <w:br/>
              <w:t>6. COLABORACIÓN EN PROYECTO DE PUENTES COLGANTES.</w:t>
            </w:r>
            <w:r w:rsidRPr="009C4515">
              <w:rPr>
                <w:rFonts w:ascii="Century Gothic" w:eastAsia="Times New Roman" w:hAnsi="Century Gothic" w:cs="Calibri"/>
                <w:color w:val="000000"/>
                <w:sz w:val="16"/>
                <w:szCs w:val="16"/>
                <w:lang w:eastAsia="es-CL"/>
              </w:rPr>
              <w:br/>
              <w:t>7. ANÁLISIS Y PROPUESTA DE SOLUCIONES, A LOS PROBLEMAS SURGIDOS EN LA CONSTRUCCIÓN DE PUENTES A NIVEL NACIONAL.</w:t>
            </w:r>
            <w:r w:rsidRPr="009C4515">
              <w:rPr>
                <w:rFonts w:ascii="Century Gothic" w:eastAsia="Times New Roman" w:hAnsi="Century Gothic" w:cs="Calibri"/>
                <w:color w:val="000000"/>
                <w:sz w:val="16"/>
                <w:szCs w:val="16"/>
                <w:lang w:eastAsia="es-CL"/>
              </w:rPr>
              <w:br/>
              <w:t>8. VISITA A TERRENO PARA VER PROBLEMAS DIRECTAMENTE EN LA FAENA, REVISANDO EL AVANCE Y LA CALIDAD DE LA CONSTRUCCIÓN, SEGÚN PROYECTO DE LICITACIÓN.</w:t>
            </w:r>
            <w:r w:rsidRPr="009C4515">
              <w:rPr>
                <w:rFonts w:ascii="Century Gothic" w:eastAsia="Times New Roman" w:hAnsi="Century Gothic" w:cs="Calibri"/>
                <w:color w:val="000000"/>
                <w:sz w:val="16"/>
                <w:szCs w:val="16"/>
                <w:lang w:eastAsia="es-CL"/>
              </w:rPr>
              <w:br/>
              <w:t>9. REVISIÓN DE VIGAS DEFINITIVAS, PREVIO A LA CONSTRUCCIÓN; TANTO METÁLICAS COMO PRETENSADAS Y POSTENSADAS.</w:t>
            </w:r>
            <w:r w:rsidRPr="009C4515">
              <w:rPr>
                <w:rFonts w:ascii="Century Gothic" w:eastAsia="Times New Roman" w:hAnsi="Century Gothic" w:cs="Calibri"/>
                <w:color w:val="000000"/>
                <w:sz w:val="16"/>
                <w:szCs w:val="16"/>
                <w:lang w:eastAsia="es-CL"/>
              </w:rPr>
              <w:br/>
              <w:t>10. INSPECCIÓN DE LA CONSTRUCCIÓN DE LAS VIGAS DEFINITIVAS, CONTROLANDO GEOMETRÍA, CALIDAD DE SU EJECUCIÓN Y ENTREGANDO INSTRUCCIONES PARA REPARAR LOS POSIBLES PROBLEMAS DETECTADOS.</w:t>
            </w:r>
            <w:r w:rsidRPr="009C4515">
              <w:rPr>
                <w:rFonts w:ascii="Century Gothic" w:eastAsia="Times New Roman" w:hAnsi="Century Gothic" w:cs="Calibri"/>
                <w:color w:val="000000"/>
                <w:sz w:val="16"/>
                <w:szCs w:val="16"/>
                <w:lang w:eastAsia="es-CL"/>
              </w:rPr>
              <w:br/>
              <w:t>11. COLABORACIÓN EN LA PROPUESTA DE MEJORAMIENTO DE ESPECIFICACIONES, METODOLOGÍAS CONSTRUCTIVAS, Y RECOMENDACIONES CON ITEMIZADO DETALLADO (CHECK LIST), DE LOS ELEMENTOS IMPORTANTES DE VERIFICAR Y CHEQUEAR; PARA UNA MEJOR INSPECCIÓN EN TERRENO Y PARA SER INCLUIDOS EN EL MANUAL DE CARRETERAS.</w:t>
            </w:r>
            <w:r w:rsidRPr="009C4515">
              <w:rPr>
                <w:rFonts w:ascii="Century Gothic" w:eastAsia="Times New Roman" w:hAnsi="Century Gothic" w:cs="Calibri"/>
                <w:color w:val="000000"/>
                <w:sz w:val="16"/>
                <w:szCs w:val="16"/>
                <w:lang w:eastAsia="es-CL"/>
              </w:rPr>
              <w:br/>
              <w:t xml:space="preserve">12. COLABORACIÓN EN EL ESTUDIO DE NORMAS DE SOLDADURA, </w:t>
            </w:r>
            <w:proofErr w:type="gramStart"/>
            <w:r w:rsidRPr="009C4515">
              <w:rPr>
                <w:rFonts w:ascii="Century Gothic" w:eastAsia="Times New Roman" w:hAnsi="Century Gothic" w:cs="Calibri"/>
                <w:color w:val="000000"/>
                <w:sz w:val="16"/>
                <w:szCs w:val="16"/>
                <w:lang w:eastAsia="es-CL"/>
              </w:rPr>
              <w:t>( AWS</w:t>
            </w:r>
            <w:proofErr w:type="gramEnd"/>
            <w:r w:rsidRPr="009C4515">
              <w:rPr>
                <w:rFonts w:ascii="Century Gothic" w:eastAsia="Times New Roman" w:hAnsi="Century Gothic" w:cs="Calibri"/>
                <w:color w:val="000000"/>
                <w:sz w:val="16"/>
                <w:szCs w:val="16"/>
                <w:lang w:eastAsia="es-CL"/>
              </w:rPr>
              <w:t xml:space="preserve"> D1.5M), PARA PREPARAR  AL IGUAL QUE YA SE REALIZÓ CON LA REVISIÓN DE VIGAS PRE Y POSTENSADAS, UN INSTRUCTIVO PARA SER UTILIZADO EN LA INSPECCIÓN EN TERRENO , PLANTAS O MAESTRANZAS. ESTOS SERÁN INCLUIDOS EN MANUAL DE CARRETERAS.</w:t>
            </w:r>
            <w:r w:rsidRPr="009C4515">
              <w:rPr>
                <w:rFonts w:ascii="Century Gothic" w:eastAsia="Times New Roman" w:hAnsi="Century Gothic" w:cs="Calibri"/>
                <w:color w:val="000000"/>
                <w:sz w:val="16"/>
                <w:szCs w:val="16"/>
                <w:lang w:eastAsia="es-CL"/>
              </w:rPr>
              <w:br/>
              <w:t>13. ESTUDIOS DE ESTRUCTURAS SOMETIDAS A PRUEBAS DE CARGA.</w:t>
            </w:r>
            <w:r w:rsidRPr="009C4515">
              <w:rPr>
                <w:rFonts w:ascii="Century Gothic" w:eastAsia="Times New Roman" w:hAnsi="Century Gothic" w:cs="Calibri"/>
                <w:color w:val="000000"/>
                <w:sz w:val="16"/>
                <w:szCs w:val="16"/>
                <w:lang w:eastAsia="es-CL"/>
              </w:rPr>
              <w:br/>
              <w:t>14. APOYO ESTRUCTURAL A OTRAS ÁREAS DEL DEPARTAMENTO DE PUENTES, Y TAMBIÉN A REGIONES Y ENTIDADES EXTERNAS AL MOP, EN CASO  DE SER ENCARGADAS POR LA AUTORIDAD.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3.028.360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DAVID ISAIAS QUINTEROS PEREZ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GESTION Y DESARROLLO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EL ESTUDIO, DISEÑO E IMPLEMENTACIÓN DE LAS POLÍTICAS DE GESTIÓN DE PERSONAS DEL MINISTERIO DE OBRAS PÚBLICAS EN GENERAL, Y DE SU PROPIA DIRECCIÓN EN PARTICULAR.</w:t>
            </w:r>
            <w:r w:rsidRPr="009C4515">
              <w:rPr>
                <w:rFonts w:ascii="Century Gothic" w:eastAsia="Times New Roman" w:hAnsi="Century Gothic" w:cs="Calibri"/>
                <w:color w:val="000000"/>
                <w:sz w:val="16"/>
                <w:szCs w:val="16"/>
                <w:lang w:eastAsia="es-CL"/>
              </w:rPr>
              <w:br/>
              <w:t>2. PROPORCIONAR ASESORÍA TÉCNICA A LA JEFATURA DEL DEPARTAMENTO DE DESARROLLO DE PERSONAS EN DIVERSAS MATERIAS RELACIONAS A LA GESTIÓN DE PERSONAS.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2.895.210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DIEGO AGUSTÍN  SALAMANCA  VERA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VELAR POR EL CUMPLIMIENTO DE LAS BASES DE LICITACIÓN DE LOS CONTRATOS.           </w:t>
            </w:r>
            <w:r w:rsidRPr="009C4515">
              <w:rPr>
                <w:rFonts w:ascii="Century Gothic" w:eastAsia="Times New Roman" w:hAnsi="Century Gothic" w:cs="Calibri"/>
                <w:color w:val="000000"/>
                <w:sz w:val="16"/>
                <w:szCs w:val="16"/>
                <w:lang w:eastAsia="es-CL"/>
              </w:rPr>
              <w:br/>
              <w:t xml:space="preserve">2. CONTROLAR LA EJECUCIÓN DE LOS CONTRATOS EN TÉRMINOS DE PLAZOS.           </w:t>
            </w:r>
            <w:r w:rsidRPr="009C4515">
              <w:rPr>
                <w:rFonts w:ascii="Century Gothic" w:eastAsia="Times New Roman" w:hAnsi="Century Gothic" w:cs="Calibri"/>
                <w:color w:val="000000"/>
                <w:sz w:val="16"/>
                <w:szCs w:val="16"/>
                <w:lang w:eastAsia="es-CL"/>
              </w:rPr>
              <w:br/>
              <w:t xml:space="preserve">3. CONTROLAR LA EJECUCIÓN DEL PRESUPUESTO ASIGNADO AL CONTRATO.   </w:t>
            </w:r>
            <w:r w:rsidRPr="009C4515">
              <w:rPr>
                <w:rFonts w:ascii="Century Gothic" w:eastAsia="Times New Roman" w:hAnsi="Century Gothic" w:cs="Calibri"/>
                <w:color w:val="000000"/>
                <w:sz w:val="16"/>
                <w:szCs w:val="16"/>
                <w:lang w:eastAsia="es-CL"/>
              </w:rPr>
              <w:br/>
              <w:t xml:space="preserve">4. CONTROLAR EL CUMPLIMIENTO DE LOS ESTÁNDARES DE CALIDAD DE LAS OBRAS.         </w:t>
            </w:r>
            <w:r w:rsidRPr="009C4515">
              <w:rPr>
                <w:rFonts w:ascii="Century Gothic" w:eastAsia="Times New Roman" w:hAnsi="Century Gothic" w:cs="Calibri"/>
                <w:color w:val="000000"/>
                <w:sz w:val="16"/>
                <w:szCs w:val="16"/>
                <w:lang w:eastAsia="es-CL"/>
              </w:rPr>
              <w:br/>
              <w:t>5.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2.632.920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DIEGO ANDRES OSORIO BRAVO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INGENIERÍA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REVISAR ESTUDIOS DE INGENIERÍA QUE CONTEMPLEN EL DESARROLLO DE ESTRUCTURAS. </w:t>
            </w:r>
            <w:r w:rsidRPr="009C4515">
              <w:rPr>
                <w:rFonts w:ascii="Century Gothic" w:eastAsia="Times New Roman" w:hAnsi="Century Gothic" w:cs="Calibri"/>
                <w:color w:val="000000"/>
                <w:sz w:val="16"/>
                <w:szCs w:val="16"/>
                <w:lang w:eastAsia="es-CL"/>
              </w:rPr>
              <w:br/>
              <w:t>2. ELABORAR ANTEPROYECTOS DE PUENTES, PASARELAS Y PASOS DESNIVELADOS.</w:t>
            </w:r>
            <w:r w:rsidRPr="009C4515">
              <w:rPr>
                <w:rFonts w:ascii="Century Gothic" w:eastAsia="Times New Roman" w:hAnsi="Century Gothic" w:cs="Calibri"/>
                <w:color w:val="000000"/>
                <w:sz w:val="16"/>
                <w:szCs w:val="16"/>
                <w:lang w:eastAsia="es-CL"/>
              </w:rPr>
              <w:br/>
              <w:t xml:space="preserve">3. REVISAR PROYECTOS DE ESTRUCTURAS DE DIFERENTES ÍNDOLES, PROVENIENTES DE DIFERENTES ENTIDADES, TALES COMO DIRECCIONES REGIONALES, MUNICIPALIDADES, MINVU, SERVIU…ETC. </w:t>
            </w:r>
            <w:r w:rsidRPr="009C4515">
              <w:rPr>
                <w:rFonts w:ascii="Century Gothic" w:eastAsia="Times New Roman" w:hAnsi="Century Gothic" w:cs="Calibri"/>
                <w:color w:val="000000"/>
                <w:sz w:val="16"/>
                <w:szCs w:val="16"/>
                <w:lang w:eastAsia="es-CL"/>
              </w:rPr>
              <w:br/>
              <w:t xml:space="preserve">4. INSPECCIONAR ESTRUCTURAS EN SITUACIONES DE EMERGENCIA. </w:t>
            </w:r>
            <w:r w:rsidRPr="009C4515">
              <w:rPr>
                <w:rFonts w:ascii="Century Gothic" w:eastAsia="Times New Roman" w:hAnsi="Century Gothic" w:cs="Calibri"/>
                <w:color w:val="000000"/>
                <w:sz w:val="16"/>
                <w:szCs w:val="16"/>
                <w:lang w:eastAsia="es-CL"/>
              </w:rPr>
              <w:br/>
              <w:t>5. REVISAR LOS PERMISOS DE SOBREPESO Y SOBREDIMENSIÓN.</w:t>
            </w:r>
            <w:r w:rsidRPr="009C4515">
              <w:rPr>
                <w:rFonts w:ascii="Century Gothic" w:eastAsia="Times New Roman" w:hAnsi="Century Gothic" w:cs="Calibri"/>
                <w:color w:val="000000"/>
                <w:sz w:val="16"/>
                <w:szCs w:val="16"/>
                <w:lang w:eastAsia="es-CL"/>
              </w:rPr>
              <w:br/>
              <w:t>6. REVISAR Y PREPARAR BASES DE LICITACIÓN PARA ESTUDIOS DE INGENIERÍA.</w:t>
            </w:r>
            <w:r w:rsidRPr="009C4515">
              <w:rPr>
                <w:rFonts w:ascii="Century Gothic" w:eastAsia="Times New Roman" w:hAnsi="Century Gothic" w:cs="Calibri"/>
                <w:color w:val="000000"/>
                <w:sz w:val="16"/>
                <w:szCs w:val="16"/>
                <w:lang w:eastAsia="es-CL"/>
              </w:rPr>
              <w:br/>
              <w:t>7. INSPECCIONAR ESTUDIOS DE INGENIERÍA DE REPOSICIÓN DE PUENTES.</w:t>
            </w:r>
            <w:r w:rsidRPr="009C4515">
              <w:rPr>
                <w:rFonts w:ascii="Century Gothic" w:eastAsia="Times New Roman" w:hAnsi="Century Gothic" w:cs="Calibri"/>
                <w:color w:val="000000"/>
                <w:sz w:val="16"/>
                <w:szCs w:val="16"/>
                <w:lang w:eastAsia="es-CL"/>
              </w:rPr>
              <w:br/>
              <w:t>8. APOYAR EN LOS PROYECTOS COMPLEMENTARIOS EN LOS QUE SE ESTÁ TRABAJANDO EN EL DPE. COMO POR EJEMPLO LA PARTICIPACIÓN EN EL COMITÉ DE PUENTES Y/O PROYECTOS DE INVESTIGACIÓN.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DIEGO EDGARDO LERMANDA HERNANDEZ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PUENTES Y ESTRUCTURA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Y/O PROCESAR INGENIERÍA BÁSICA Y SU INSPECCIÓN DE TERRENO (TOPOGRAFÍA, GEOTÉCNICA, TRÁNSITO, HIDROLOGÍA. ETC.).</w:t>
            </w:r>
            <w:r w:rsidRPr="009C4515">
              <w:rPr>
                <w:rFonts w:ascii="Century Gothic" w:eastAsia="Times New Roman" w:hAnsi="Century Gothic" w:cs="Calibri"/>
                <w:color w:val="000000"/>
                <w:sz w:val="16"/>
                <w:szCs w:val="16"/>
                <w:lang w:eastAsia="es-CL"/>
              </w:rPr>
              <w:br/>
              <w:t>2. REALIZA DISEÑOS VIALES (GEOMÉTRICOS, PAVIMENTOS, DRENAJE, ETC.).</w:t>
            </w:r>
            <w:r w:rsidRPr="009C4515">
              <w:rPr>
                <w:rFonts w:ascii="Century Gothic" w:eastAsia="Times New Roman" w:hAnsi="Century Gothic" w:cs="Calibri"/>
                <w:color w:val="000000"/>
                <w:sz w:val="16"/>
                <w:szCs w:val="16"/>
                <w:lang w:eastAsia="es-CL"/>
              </w:rPr>
              <w:br/>
              <w:t>3. HACE PARTICIPAR A UNIDADES, DEPARTAMENTOS Y PROFESIONALES QUE TIENEN INJERENCIA EN EL ASPECTO TÉCNICO DEL ESTUDIO (INTERNO O EXTERNO DE LA DIRECCIÓN DE VIALIDAD).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2.683.518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DIEGO ESTEBAN MATAMALA GONZÁLEZ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EJECUTIVO(A) DE COMPRAS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EJECUCIÓN DE LOS PROCESOS DE COMPRA CORRESPONDIENTES A LA OFICINA PROVINCIAL.</w:t>
            </w:r>
            <w:r w:rsidRPr="009C4515">
              <w:rPr>
                <w:rFonts w:ascii="Century Gothic" w:eastAsia="Times New Roman" w:hAnsi="Century Gothic" w:cs="Calibri"/>
                <w:color w:val="000000"/>
                <w:sz w:val="16"/>
                <w:szCs w:val="16"/>
                <w:lang w:eastAsia="es-CL"/>
              </w:rPr>
              <w:br/>
              <w:t>2. PLANIFICAR LAS ACTIVIDADES ASIGNADAS A SU CARGO SEGÚN LINEAMIENTOS DE LA OFICINA PROVINCIAL.</w:t>
            </w:r>
            <w:r w:rsidRPr="009C4515">
              <w:rPr>
                <w:rFonts w:ascii="Century Gothic" w:eastAsia="Times New Roman" w:hAnsi="Century Gothic" w:cs="Calibri"/>
                <w:color w:val="000000"/>
                <w:sz w:val="16"/>
                <w:szCs w:val="16"/>
                <w:lang w:eastAsia="es-CL"/>
              </w:rPr>
              <w:br/>
              <w:t>3. CONTROLAR TODOS LOS PROCESOS DE COMPRAS DE ACUERDO A LOS INDICADORES.</w:t>
            </w:r>
            <w:r w:rsidRPr="009C4515">
              <w:rPr>
                <w:rFonts w:ascii="Century Gothic" w:eastAsia="Times New Roman" w:hAnsi="Century Gothic" w:cs="Calibri"/>
                <w:color w:val="000000"/>
                <w:sz w:val="16"/>
                <w:szCs w:val="16"/>
                <w:lang w:eastAsia="es-CL"/>
              </w:rPr>
              <w:br/>
              <w:t>4. APOYAR EN TÉRMINOS TÉCNICOS A CLIENTES INTERNOS Y EXTERNOS EN MATERIAS PROPIAS DE SU ESPECIALIDAD.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EDGARD FRANCISCO TOWNSEND GRAELLS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VISITADOR (A) DE CONSERVACION</w:t>
            </w:r>
          </w:p>
        </w:tc>
        <w:tc>
          <w:tcPr>
            <w:tcW w:w="3000" w:type="pct"/>
            <w:shd w:val="clear" w:color="auto" w:fill="auto"/>
            <w:noWrap/>
            <w:vAlign w:val="center"/>
            <w:hideMark/>
          </w:tcPr>
          <w:p w:rsidR="009C4515" w:rsidRPr="009C4515" w:rsidRDefault="009C4515" w:rsidP="009C4515">
            <w:pPr>
              <w:spacing w:after="24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SUPERVISAR Y CONTROLAR EL AVANCE DEL PROGRAMA DE CAMINOS BÁSICOS EN TÉRMINOS FÍSICOS, DE INVERSIÓN Y CALIDAD.</w:t>
            </w:r>
            <w:r w:rsidRPr="009C4515">
              <w:rPr>
                <w:rFonts w:ascii="Century Gothic" w:eastAsia="Times New Roman" w:hAnsi="Century Gothic" w:cs="Calibri"/>
                <w:color w:val="000000"/>
                <w:sz w:val="16"/>
                <w:szCs w:val="16"/>
                <w:lang w:eastAsia="es-CL"/>
              </w:rPr>
              <w:br/>
              <w:t>2. CONSOLIDAR LA INFORMACIÓN GENERADA EN LA EJECUCIÓN DEL PROGRAMA DE CAMINOS BÁSICOS ENTRE LAS DIRECCIONES REGIONALES Y EL SUBDEPARTAMENTO DE CAMINOS BÁSICOS</w:t>
            </w:r>
            <w:r w:rsidRPr="009C4515">
              <w:rPr>
                <w:rFonts w:ascii="Century Gothic" w:eastAsia="Times New Roman" w:hAnsi="Century Gothic" w:cs="Calibri"/>
                <w:color w:val="000000"/>
                <w:sz w:val="16"/>
                <w:szCs w:val="16"/>
                <w:lang w:eastAsia="es-CL"/>
              </w:rPr>
              <w:br/>
              <w:t>3. SOLICITAR Y PROCESAR LA INFORMACIÓN DE PROGRAMACIÓN ANUAL DEL PROGRAMA, PARA MANTENER ACTUALIZADA SU BASE DE DATOS.</w:t>
            </w:r>
            <w:r w:rsidRPr="009C4515">
              <w:rPr>
                <w:rFonts w:ascii="Century Gothic" w:eastAsia="Times New Roman" w:hAnsi="Century Gothic" w:cs="Calibri"/>
                <w:color w:val="000000"/>
                <w:sz w:val="16"/>
                <w:szCs w:val="16"/>
                <w:lang w:eastAsia="es-CL"/>
              </w:rPr>
              <w:br/>
              <w:t>4. COOPERAR CON LA PROMOCIÓN Y DIFUSIÓN DE LA INNOVACIÓN TECNOLÓGICA QUE SE DESARROLLA Y APLICA POR EL PROGRAMA, A TRAVÉS DE LOS DISTINTOS MODOS DE EJECUCIÓN.</w:t>
            </w:r>
            <w:r w:rsidRPr="009C4515">
              <w:rPr>
                <w:rFonts w:ascii="Century Gothic" w:eastAsia="Times New Roman" w:hAnsi="Century Gothic" w:cs="Calibri"/>
                <w:color w:val="000000"/>
                <w:sz w:val="16"/>
                <w:szCs w:val="16"/>
                <w:lang w:eastAsia="es-CL"/>
              </w:rPr>
              <w:br/>
              <w:t>5. APOYAR EN LA ESTANDARIZACIÓN DE PROCESOS DE GESTIÓN Y OPERACIÓN DEL PROGRAMA.</w:t>
            </w:r>
            <w:r w:rsidRPr="009C4515">
              <w:rPr>
                <w:rFonts w:ascii="Century Gothic" w:eastAsia="Times New Roman" w:hAnsi="Century Gothic" w:cs="Calibri"/>
                <w:color w:val="000000"/>
                <w:sz w:val="16"/>
                <w:szCs w:val="16"/>
                <w:lang w:eastAsia="es-CL"/>
              </w:rPr>
              <w:br/>
              <w:t>6. PARTICIPAR EN LAS VISITAS TÉCNICAS RELACIONAS CON LA EJECUCIÓN DEL PROGRAMA Y RECEPCIÓN DE ESTE.</w:t>
            </w:r>
            <w:r w:rsidRPr="009C4515">
              <w:rPr>
                <w:rFonts w:ascii="Century Gothic" w:eastAsia="Times New Roman" w:hAnsi="Century Gothic" w:cs="Calibri"/>
                <w:color w:val="000000"/>
                <w:sz w:val="16"/>
                <w:szCs w:val="16"/>
                <w:lang w:eastAsia="es-CL"/>
              </w:rPr>
              <w:br/>
              <w:t>7. ANALIZAR Y PROPONER PARA VISTO BUENO O RECHAZO, ADJUDICACIONES DE LICITACIONES Y/O MODIFICACIONES DE OBRA, RELATIVAS AL PROGRAMA, DERIVADAS A LA SUBDIRECCIÓN DE MANTENIMIENTO.</w:t>
            </w:r>
            <w:r w:rsidRPr="009C4515">
              <w:rPr>
                <w:rFonts w:ascii="Century Gothic" w:eastAsia="Times New Roman" w:hAnsi="Century Gothic" w:cs="Calibri"/>
                <w:color w:val="000000"/>
                <w:sz w:val="16"/>
                <w:szCs w:val="16"/>
                <w:lang w:eastAsia="es-CL"/>
              </w:rPr>
              <w:br/>
              <w:t>8. APOYAR EN LA ELABORACIÓN DE CONTENIDOS PARA LA DIFUSIÓN DEL PROGRAMA</w:t>
            </w:r>
            <w:r w:rsidRPr="009C4515">
              <w:rPr>
                <w:rFonts w:ascii="Century Gothic" w:eastAsia="Times New Roman" w:hAnsi="Century Gothic" w:cs="Calibri"/>
                <w:color w:val="000000"/>
                <w:sz w:val="16"/>
                <w:szCs w:val="16"/>
                <w:lang w:eastAsia="es-CL"/>
              </w:rPr>
              <w:br/>
              <w:t>9. APOYAR Y DESARROLLAR TAREAS PROPIAS SOLICITADAS POR LA RESPECTIVA JEFATURA DEL ÁREA.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2.632.920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EDGARDO ARTURO BRAVO FIERRO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LA REVISIÓN DE ESTADOS DE PAGO DE CONTRATOS DE ASESORÍA, OBRA O ESTUDIO, SUS FACTORES DE REAJUSTE E ÍNDICES CORRESPONDIENTES AL MES QUE SE CURSA EL ESTADO DE PAGO.</w:t>
            </w:r>
            <w:r w:rsidRPr="009C4515">
              <w:rPr>
                <w:rFonts w:ascii="Century Gothic" w:eastAsia="Times New Roman" w:hAnsi="Century Gothic" w:cs="Calibri"/>
                <w:color w:val="000000"/>
                <w:sz w:val="16"/>
                <w:szCs w:val="16"/>
                <w:lang w:eastAsia="es-CL"/>
              </w:rPr>
              <w:br/>
              <w:t>2. MANTENER EL ARCHIVO DEL HISTORIAL DE LAS OBRAS, ESTUDIOS O ASESORÍAS QUE LLEVA EL SUBDEPARTAMENTO.</w:t>
            </w:r>
            <w:r w:rsidRPr="009C4515">
              <w:rPr>
                <w:rFonts w:ascii="Century Gothic" w:eastAsia="Times New Roman" w:hAnsi="Century Gothic" w:cs="Calibri"/>
                <w:color w:val="000000"/>
                <w:sz w:val="16"/>
                <w:szCs w:val="16"/>
                <w:lang w:eastAsia="es-CL"/>
              </w:rPr>
              <w:br/>
              <w:t>3. APOYAR EN LA GENERACIÓN DE RESOLUCIONES U OTRO TIPO DE DOCUMENTACIÓN SEGÚN REQUERIMIENTOS.</w:t>
            </w:r>
            <w:r w:rsidRPr="009C4515">
              <w:rPr>
                <w:rFonts w:ascii="Century Gothic" w:eastAsia="Times New Roman" w:hAnsi="Century Gothic" w:cs="Calibri"/>
                <w:color w:val="000000"/>
                <w:sz w:val="16"/>
                <w:szCs w:val="16"/>
                <w:lang w:eastAsia="es-CL"/>
              </w:rPr>
              <w:br/>
              <w:t>4. COLABORAR EN LA ENTREGA DE ANTECEDENTES DE LICITACIÓN.</w:t>
            </w:r>
            <w:r w:rsidRPr="009C4515">
              <w:rPr>
                <w:rFonts w:ascii="Century Gothic" w:eastAsia="Times New Roman" w:hAnsi="Century Gothic" w:cs="Calibri"/>
                <w:color w:val="000000"/>
                <w:sz w:val="16"/>
                <w:szCs w:val="16"/>
                <w:lang w:eastAsia="es-CL"/>
              </w:rPr>
              <w:br/>
              <w:t>5. COPIAR ANTECEDENTES DE CONTRATOS DE OBRAS, ESTUDIOS O ASESORÍAS.</w:t>
            </w:r>
            <w:r w:rsidRPr="009C4515">
              <w:rPr>
                <w:rFonts w:ascii="Century Gothic" w:eastAsia="Times New Roman" w:hAnsi="Century Gothic" w:cs="Calibri"/>
                <w:color w:val="000000"/>
                <w:sz w:val="16"/>
                <w:szCs w:val="16"/>
                <w:lang w:eastAsia="es-CL"/>
              </w:rPr>
              <w:br/>
              <w:t>6. ALIMENTAR EL PROGRAMA SISTEMA DE ADMINISTRACIÓN DE CONTRATOS (SAC) PERIÓDICAMENTE.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EDUARDO ABDÓN FERNÁNDEZ SOTO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PLANIFICACION E INGENIERIA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PARTICIPAR EN LA EJECUCIÓN, REVISIÓN Y SUPERVISIÓN DE LEVANTAMIENTOS TOPOGRÁFICOS DE DIVERSOS PROYECTOS DE LA DIRECCIÓN DE VIALIDAD.</w:t>
            </w:r>
            <w:r w:rsidRPr="009C4515">
              <w:rPr>
                <w:rFonts w:ascii="Century Gothic" w:eastAsia="Times New Roman" w:hAnsi="Century Gothic" w:cs="Calibri"/>
                <w:color w:val="000000"/>
                <w:sz w:val="16"/>
                <w:szCs w:val="16"/>
                <w:lang w:eastAsia="es-CL"/>
              </w:rPr>
              <w:br/>
              <w:t>2. PARTICIPAR EN LA ELABORACIÓN DE PROYECTOS DE CAMINOS DE LA REGIÓN, ASÍ COMO DE CONSERVACIÓN DE PUENTES.</w:t>
            </w:r>
            <w:r w:rsidRPr="009C4515">
              <w:rPr>
                <w:rFonts w:ascii="Century Gothic" w:eastAsia="Times New Roman" w:hAnsi="Century Gothic" w:cs="Calibri"/>
                <w:color w:val="000000"/>
                <w:sz w:val="16"/>
                <w:szCs w:val="16"/>
                <w:lang w:eastAsia="es-CL"/>
              </w:rPr>
              <w:br/>
              <w:t>3. INSPECCIONAR Y FISCALIZAR LOS ESTUDIOS DE INGENIERÍA.</w:t>
            </w:r>
            <w:r w:rsidRPr="009C4515">
              <w:rPr>
                <w:rFonts w:ascii="Century Gothic" w:eastAsia="Times New Roman" w:hAnsi="Century Gothic" w:cs="Calibri"/>
                <w:color w:val="000000"/>
                <w:sz w:val="16"/>
                <w:szCs w:val="16"/>
                <w:lang w:eastAsia="es-CL"/>
              </w:rPr>
              <w:br/>
              <w:t>4. COLABORAR EN LA CONFECCIÓN DE LAS RESPUESTAS A DISTINTOS TEMAS DE INGENIERÍA VIAL EN CAMINOS Y PUENTES DE LA REGIÓN.</w:t>
            </w:r>
            <w:r w:rsidRPr="009C4515">
              <w:rPr>
                <w:rFonts w:ascii="Century Gothic" w:eastAsia="Times New Roman" w:hAnsi="Century Gothic" w:cs="Calibri"/>
                <w:color w:val="000000"/>
                <w:sz w:val="16"/>
                <w:szCs w:val="16"/>
                <w:lang w:eastAsia="es-CL"/>
              </w:rPr>
              <w:br/>
              <w:t>5. PROPONER Y PARTICIPAR EN ESTUDIOS PARA EL DESARROLLO DE LA RED VIAL REGIONAL.</w:t>
            </w:r>
            <w:r w:rsidRPr="009C4515">
              <w:rPr>
                <w:rFonts w:ascii="Century Gothic" w:eastAsia="Times New Roman" w:hAnsi="Century Gothic" w:cs="Calibri"/>
                <w:color w:val="000000"/>
                <w:sz w:val="16"/>
                <w:szCs w:val="16"/>
                <w:lang w:eastAsia="es-CL"/>
              </w:rPr>
              <w:br/>
              <w:t>6. INSPECCIONAR Y FISCALIZAR LOS CONTRATOS DE OBRAS.</w:t>
            </w:r>
            <w:r w:rsidRPr="009C4515">
              <w:rPr>
                <w:rFonts w:ascii="Century Gothic" w:eastAsia="Times New Roman" w:hAnsi="Century Gothic" w:cs="Calibri"/>
                <w:color w:val="000000"/>
                <w:sz w:val="16"/>
                <w:szCs w:val="16"/>
                <w:lang w:eastAsia="es-CL"/>
              </w:rPr>
              <w:br/>
              <w:t>7. PARTICIPAR EN COMISIONES DE EVALUACIÓN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2.787.985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EDUARDO AQUILES JORQUERA PEÑA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REVISIÓN DE ESTUDIOS DE INGENIERÍA DE PROYECTOS DE PUENTES EN GENERAL.</w:t>
            </w:r>
            <w:r w:rsidRPr="009C4515">
              <w:rPr>
                <w:rFonts w:ascii="Century Gothic" w:eastAsia="Times New Roman" w:hAnsi="Century Gothic" w:cs="Calibri"/>
                <w:color w:val="000000"/>
                <w:sz w:val="16"/>
                <w:szCs w:val="16"/>
                <w:lang w:eastAsia="es-CL"/>
              </w:rPr>
              <w:br/>
              <w:t xml:space="preserve">2. REVISIÓN DE MODELACIONES, DE PUENTES DE HORMIGÓN, ACERO, MIXTOS, Y UTILIZANDO ELEMENTOS PRE O POSTENSADOS, UTILIZANDO SAP U OTRO SOFTWARE. </w:t>
            </w:r>
            <w:r w:rsidRPr="009C4515">
              <w:rPr>
                <w:rFonts w:ascii="Century Gothic" w:eastAsia="Times New Roman" w:hAnsi="Century Gothic" w:cs="Calibri"/>
                <w:color w:val="000000"/>
                <w:sz w:val="16"/>
                <w:szCs w:val="16"/>
                <w:lang w:eastAsia="es-CL"/>
              </w:rPr>
              <w:br/>
              <w:t>3. REVISIÓN DE PROYECTOS DE PUENTES, PASARELAS Y PUENTES TIPO MECANO.</w:t>
            </w:r>
            <w:r w:rsidRPr="009C4515">
              <w:rPr>
                <w:rFonts w:ascii="Century Gothic" w:eastAsia="Times New Roman" w:hAnsi="Century Gothic" w:cs="Calibri"/>
                <w:color w:val="000000"/>
                <w:sz w:val="16"/>
                <w:szCs w:val="16"/>
                <w:lang w:eastAsia="es-CL"/>
              </w:rPr>
              <w:br/>
              <w:t xml:space="preserve">4. REVISIÓN DE MODELACIÓN DE PUENTES COLGANTES, CON LOS SOFTWARES QUE CORRESPONDAN. </w:t>
            </w:r>
            <w:r w:rsidRPr="009C4515">
              <w:rPr>
                <w:rFonts w:ascii="Century Gothic" w:eastAsia="Times New Roman" w:hAnsi="Century Gothic" w:cs="Calibri"/>
                <w:color w:val="000000"/>
                <w:sz w:val="16"/>
                <w:szCs w:val="16"/>
                <w:lang w:eastAsia="es-CL"/>
              </w:rPr>
              <w:br/>
              <w:t xml:space="preserve">5. DISEÑO Y PROYECTOS DE PUENTES DEFINITIVOS, CON VIGAS DE ACERO, DE HORMIGÓN PRE O POSTENSADO, DE UNO O MÁS VANOS. </w:t>
            </w:r>
            <w:r w:rsidRPr="009C4515">
              <w:rPr>
                <w:rFonts w:ascii="Century Gothic" w:eastAsia="Times New Roman" w:hAnsi="Century Gothic" w:cs="Calibri"/>
                <w:color w:val="000000"/>
                <w:sz w:val="16"/>
                <w:szCs w:val="16"/>
                <w:lang w:eastAsia="es-CL"/>
              </w:rPr>
              <w:br/>
              <w:t xml:space="preserve">6. PROYECTOS DE PASARELAS. </w:t>
            </w:r>
            <w:r w:rsidRPr="009C4515">
              <w:rPr>
                <w:rFonts w:ascii="Century Gothic" w:eastAsia="Times New Roman" w:hAnsi="Century Gothic" w:cs="Calibri"/>
                <w:color w:val="000000"/>
                <w:sz w:val="16"/>
                <w:szCs w:val="16"/>
                <w:lang w:eastAsia="es-CL"/>
              </w:rPr>
              <w:br/>
              <w:t xml:space="preserve">7. COLABORACIÓN EN PROYECTO DE PUENTES COLGANTES. </w:t>
            </w:r>
            <w:r w:rsidRPr="009C4515">
              <w:rPr>
                <w:rFonts w:ascii="Century Gothic" w:eastAsia="Times New Roman" w:hAnsi="Century Gothic" w:cs="Calibri"/>
                <w:color w:val="000000"/>
                <w:sz w:val="16"/>
                <w:szCs w:val="16"/>
                <w:lang w:eastAsia="es-CL"/>
              </w:rPr>
              <w:br/>
              <w:t xml:space="preserve">8. ANÁLISIS Y PROPUESTA DE SOLUCIONES, A LOS PROBLEMAS SURGIDOS EN LA CONSTRUCCIÓN DE PUENTES A NIVEL NACIONAL. </w:t>
            </w:r>
            <w:r w:rsidRPr="009C4515">
              <w:rPr>
                <w:rFonts w:ascii="Century Gothic" w:eastAsia="Times New Roman" w:hAnsi="Century Gothic" w:cs="Calibri"/>
                <w:color w:val="000000"/>
                <w:sz w:val="16"/>
                <w:szCs w:val="16"/>
                <w:lang w:eastAsia="es-CL"/>
              </w:rPr>
              <w:br/>
              <w:t xml:space="preserve">9. VISITA A TERRENO PARA VER PROBLEMAS DIRECTAMENTE EN LA FAENA, REVISANDO EL AVANCE Y LA CALIDAD DE LA CONSTRUCCIÓN, SEGÚN PROYECTO DE LICITACIÓN. </w:t>
            </w:r>
            <w:r w:rsidRPr="009C4515">
              <w:rPr>
                <w:rFonts w:ascii="Century Gothic" w:eastAsia="Times New Roman" w:hAnsi="Century Gothic" w:cs="Calibri"/>
                <w:color w:val="000000"/>
                <w:sz w:val="16"/>
                <w:szCs w:val="16"/>
                <w:lang w:eastAsia="es-CL"/>
              </w:rPr>
              <w:br/>
              <w:t>10. REVISIÓN DE VIGAS DEFINITIVAS, PREVIO A LA CONSTRUCCIÓN; TANTO METÁLICAS COMO PRETENSADAS Y POSTENSADAS. Y DURANTE SU CONSTRUCCIÓN EN MAESTRANZAS O PLANTAS.</w:t>
            </w:r>
            <w:r w:rsidRPr="009C4515">
              <w:rPr>
                <w:rFonts w:ascii="Century Gothic" w:eastAsia="Times New Roman" w:hAnsi="Century Gothic" w:cs="Calibri"/>
                <w:color w:val="000000"/>
                <w:sz w:val="16"/>
                <w:szCs w:val="16"/>
                <w:lang w:eastAsia="es-CL"/>
              </w:rPr>
              <w:br/>
              <w:t xml:space="preserve">11. INSPECCIÓN DE LA CONSTRUCCIÓN DE LAS VIGAS DEFINITIVAS, CONTROLANDO GEOMETRÍA, CALIDAD DE SU EJECUCIÓN Y ENTREGANDO INSTRUCCIONES PARA REPARAR LOS POSIBLES PROBLEMAS DETECTADOS. </w:t>
            </w:r>
            <w:r w:rsidRPr="009C4515">
              <w:rPr>
                <w:rFonts w:ascii="Century Gothic" w:eastAsia="Times New Roman" w:hAnsi="Century Gothic" w:cs="Calibri"/>
                <w:color w:val="000000"/>
                <w:sz w:val="16"/>
                <w:szCs w:val="16"/>
                <w:lang w:eastAsia="es-CL"/>
              </w:rPr>
              <w:br/>
              <w:t>12. REVISIÓN DE PROYECTOS DE LANZAMIENTO DE VIGAS METÁLICAS, Y TANTO PRETENSADAS COMO POSTENSADAS; CON LA REVISIÓN DE MEMORIAS DE CÁLCULO DE TODAS LAS SOLICITACIONES QUE INDUCE EL MÉTODO CONSTRUCTIVO QUE PROPONE UTILIZAR LA EMPRESA CONSTRUCTORA. TAMBIÉN, SE DEBE REVISAR LA MODELACIÓN RESPECTIVA.</w:t>
            </w:r>
            <w:r w:rsidRPr="009C4515">
              <w:rPr>
                <w:rFonts w:ascii="Century Gothic" w:eastAsia="Times New Roman" w:hAnsi="Century Gothic" w:cs="Calibri"/>
                <w:color w:val="000000"/>
                <w:sz w:val="16"/>
                <w:szCs w:val="16"/>
                <w:lang w:eastAsia="es-CL"/>
              </w:rPr>
              <w:br/>
              <w:t xml:space="preserve">13. COLABORACIÓN EN LA PROPUESTA DE MEJORAMIENTO DE ESPECIFICACIONES, METODOLOGÍAS CONSTRUCTIVAS, Y RECOMENDACIONES CON ITEMIZADO DETALLADO (CHECK LIST), DE LOS ELEMENTOS IMPORTANTES DE VERIFICAR Y CHEQUEAR; PARA UNA MEJOR INSPECCIÓN EN TERRENO Y PARA SER INCLUIDOS EN EL MANUAL DE CARRETERAS. </w:t>
            </w:r>
            <w:r w:rsidRPr="009C4515">
              <w:rPr>
                <w:rFonts w:ascii="Century Gothic" w:eastAsia="Times New Roman" w:hAnsi="Century Gothic" w:cs="Calibri"/>
                <w:color w:val="000000"/>
                <w:sz w:val="16"/>
                <w:szCs w:val="16"/>
                <w:lang w:eastAsia="es-CL"/>
              </w:rPr>
              <w:br/>
              <w:t xml:space="preserve">14. COLABORACIÓN EN EL ESTUDIO DE NORMAS DE SOLDADURA, (AWS D1.5M), PARA PREPARAR AL IGUAL QUE YA SE REALIZÓ CON LA REVISIÓN DE VIGAS PRE Y POSTENSADAS, UN INSTRUCTIVO PARA SER UTILIZADO EN LA INSPECCIÓN EN TERRENO, PLANTAS O MAESTRANZAS. ESTOS SERÁN INCLUIDOS EN MANUAL DE CARRETERAS. </w:t>
            </w:r>
            <w:r w:rsidRPr="009C4515">
              <w:rPr>
                <w:rFonts w:ascii="Century Gothic" w:eastAsia="Times New Roman" w:hAnsi="Century Gothic" w:cs="Calibri"/>
                <w:color w:val="000000"/>
                <w:sz w:val="16"/>
                <w:szCs w:val="16"/>
                <w:lang w:eastAsia="es-CL"/>
              </w:rPr>
              <w:br/>
              <w:t xml:space="preserve">15. ESTUDIOS DE ESTRUCTURAS SOMETIDAS A PRUEBAS DE CARGA. </w:t>
            </w:r>
            <w:r w:rsidRPr="009C4515">
              <w:rPr>
                <w:rFonts w:ascii="Century Gothic" w:eastAsia="Times New Roman" w:hAnsi="Century Gothic" w:cs="Calibri"/>
                <w:color w:val="000000"/>
                <w:sz w:val="16"/>
                <w:szCs w:val="16"/>
                <w:lang w:eastAsia="es-CL"/>
              </w:rPr>
              <w:br/>
              <w:t>16. APOYO ESTRUCTURAL A OTRAS ÁREAS DEL DEPARTAMENTO DE PUENTES, Y TAMBIÉN A REGIONES Y ENTIDADES EXTERNAS AL MOP, EN CASO DE SER ENCARGADAS POR LA AUTORIDAD.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3.028.360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EDUARDO ESTEBAN RICARDO VILLANUEVA DELGADO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EDUARDO IGNACIO ROMERO GODOY</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ADMINISTRADOR (A)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SUGERIR LA MODIFICACIÓN DE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2. RECIBIR, RECOPILAR Y REVISAR ANTECEDENTES DE CONTRATOS DE OBRAS Y DE ASESORÍA, SOLICITAR FONDOS SI CORRESPONDE Y ELABORAR RESOLUCIÓN.</w:t>
            </w:r>
            <w:r w:rsidRPr="009C4515">
              <w:rPr>
                <w:rFonts w:ascii="Century Gothic" w:eastAsia="Times New Roman" w:hAnsi="Century Gothic" w:cs="Calibri"/>
                <w:color w:val="000000"/>
                <w:sz w:val="16"/>
                <w:szCs w:val="16"/>
                <w:lang w:eastAsia="es-CL"/>
              </w:rPr>
              <w:br/>
              <w:t xml:space="preserve">3. RECIBIR LOS CONTRATOS DE OBRAS, INFORMES DE TÉRMINO DE CONTRATO. </w:t>
            </w:r>
            <w:r w:rsidRPr="009C4515">
              <w:rPr>
                <w:rFonts w:ascii="Century Gothic" w:eastAsia="Times New Roman" w:hAnsi="Century Gothic" w:cs="Calibri"/>
                <w:color w:val="000000"/>
                <w:sz w:val="16"/>
                <w:szCs w:val="16"/>
                <w:lang w:eastAsia="es-CL"/>
              </w:rPr>
              <w:br/>
              <w:t>4. ELABORA RESOLUCIÓN QUE NOMBRA COMISIÓN DE RECEPCIÓN PROVISIONAL, ÚNICA O DEFINITIVA.</w:t>
            </w:r>
            <w:r w:rsidRPr="009C4515">
              <w:rPr>
                <w:rFonts w:ascii="Century Gothic" w:eastAsia="Times New Roman" w:hAnsi="Century Gothic" w:cs="Calibri"/>
                <w:color w:val="000000"/>
                <w:sz w:val="16"/>
                <w:szCs w:val="16"/>
                <w:lang w:eastAsia="es-CL"/>
              </w:rPr>
              <w:br/>
              <w:t xml:space="preserve">5. PARTICIPAR EN LA LIQUIDACIÓN DE CONTRATOS DE OBRAS Y DE ASESORÍA A LA INSPECCIÓN FISCAL. </w:t>
            </w:r>
            <w:r w:rsidRPr="009C4515">
              <w:rPr>
                <w:rFonts w:ascii="Century Gothic" w:eastAsia="Times New Roman" w:hAnsi="Century Gothic" w:cs="Calibri"/>
                <w:color w:val="000000"/>
                <w:sz w:val="16"/>
                <w:szCs w:val="16"/>
                <w:lang w:eastAsia="es-CL"/>
              </w:rPr>
              <w:br/>
              <w:t>6. RECOPILAR, GESTIONAR Y REVISAR ANTECEDENTES DE RESPALDO PARA LIQUIDACIÓN DEL CONTRATO Y ELABORAR RESOLUCIÓN.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ELSA CRISTINA ALVARADO RIQUELME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GESTION Y DESARROLLO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APOYAR EN INFORMACIÓN Y ACCIONES NECESARIAS PARA LA CORRECTA EJECUCIÓN DE LAS DISTINTAS ACTIVIDADES  QUE SE DESARROLLAN EN EL ÁREA EN LA CUAL SE DESEMPEÑA.  </w:t>
            </w:r>
            <w:r w:rsidRPr="009C4515">
              <w:rPr>
                <w:rFonts w:ascii="Century Gothic" w:eastAsia="Times New Roman" w:hAnsi="Century Gothic" w:cs="Calibri"/>
                <w:color w:val="000000"/>
                <w:sz w:val="16"/>
                <w:szCs w:val="16"/>
                <w:lang w:eastAsia="es-CL"/>
              </w:rPr>
              <w:br/>
              <w:t>2. PRESTAR APOYO Y ORIENTACIÓN A USUARIOS/AS INTERNOS/AS EN MATERIAS ACORDES A SU RESPECTIVA FUNCIÓN EN ÁREA DE GESTIÓN DE PERSONAS.</w:t>
            </w:r>
            <w:r w:rsidRPr="009C4515">
              <w:rPr>
                <w:rFonts w:ascii="Century Gothic" w:eastAsia="Times New Roman" w:hAnsi="Century Gothic" w:cs="Calibri"/>
                <w:color w:val="000000"/>
                <w:sz w:val="16"/>
                <w:szCs w:val="16"/>
                <w:lang w:eastAsia="es-CL"/>
              </w:rPr>
              <w:br/>
              <w:t>3. COLABORAR EN EL DESARROLLO DE LAS ACTIVIDADES ESPECÍFICAS DE SU RESPECTIVA UNIDAD/ DEPARTAMENTO.</w:t>
            </w:r>
            <w:r w:rsidRPr="009C4515">
              <w:rPr>
                <w:rFonts w:ascii="Century Gothic" w:eastAsia="Times New Roman" w:hAnsi="Century Gothic" w:cs="Calibri"/>
                <w:color w:val="000000"/>
                <w:sz w:val="16"/>
                <w:szCs w:val="16"/>
                <w:lang w:eastAsia="es-CL"/>
              </w:rPr>
              <w:br/>
              <w:t>4. APOYAR EN LA GESTIÓN DE LA INFORMACIÓN DE PROCESOS INHERENTES A LA GESTIÓN DE PERSONAS.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1.307.401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ENZO PIERO CAMPUSANO VILLARROEL</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ADMINISTRATIVO(A) DE GESTIÓN Y DESARROLLO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PROPORCIONAR APOYO ADMINISTRATIVO A LAS TEMÁTICAS Y REQUERIMIENTOS PROPIOS DE LA UNIDAD.</w:t>
            </w:r>
            <w:r w:rsidRPr="009C4515">
              <w:rPr>
                <w:rFonts w:ascii="Century Gothic" w:eastAsia="Times New Roman" w:hAnsi="Century Gothic" w:cs="Calibri"/>
                <w:color w:val="000000"/>
                <w:sz w:val="16"/>
                <w:szCs w:val="16"/>
                <w:lang w:eastAsia="es-CL"/>
              </w:rPr>
              <w:br/>
              <w:t>2. ADMINISTRAR INFORMACIÓN Y RECURSOS NECESARIOS PARA LA CORRECTA EJECUCIÓN DE LAS DISTINTAS ACTIVIDADES QUE SE DESARROLLAN EN EL ÁREA DE GESTIÓN Y DESARROLLO DE PERSONAS EN LA CUAL SE DESEMPEÑA.</w:t>
            </w:r>
            <w:r w:rsidRPr="009C4515">
              <w:rPr>
                <w:rFonts w:ascii="Century Gothic" w:eastAsia="Times New Roman" w:hAnsi="Century Gothic" w:cs="Calibri"/>
                <w:color w:val="000000"/>
                <w:sz w:val="16"/>
                <w:szCs w:val="16"/>
                <w:lang w:eastAsia="es-CL"/>
              </w:rPr>
              <w:br/>
              <w:t>3. BRINDAR APOYO Y ORIENTACIÓN A USUARIOS/AS INTERNOS/AS Y EXTERNOS/AS EN MATERIAS PROPIAS DEL ÁMBITO DE SU COMPETENCIA DENTRO DE LA SUBDIRECCIÓN DE GESTIÓN Y DESARROLLO DE PERSONAS Y ADMINISTRACIÓN.</w:t>
            </w:r>
            <w:r w:rsidRPr="009C4515">
              <w:rPr>
                <w:rFonts w:ascii="Century Gothic" w:eastAsia="Times New Roman" w:hAnsi="Century Gothic" w:cs="Calibri"/>
                <w:color w:val="000000"/>
                <w:sz w:val="16"/>
                <w:szCs w:val="16"/>
                <w:lang w:eastAsia="es-CL"/>
              </w:rPr>
              <w:br/>
              <w:t>4. RECIBIR, REALIZAR EL REGISTRO DIARIO Y DERIVAR A QUIEN CORRESPONDA, TODA LA INFORMACIÓN DE INGRESO Y SALIDA A LAS DEPENDENCIAS DEL MINISTERIO.</w:t>
            </w:r>
            <w:r w:rsidRPr="009C4515">
              <w:rPr>
                <w:rFonts w:ascii="Century Gothic" w:eastAsia="Times New Roman" w:hAnsi="Century Gothic" w:cs="Calibri"/>
                <w:color w:val="000000"/>
                <w:sz w:val="16"/>
                <w:szCs w:val="16"/>
                <w:lang w:eastAsia="es-CL"/>
              </w:rPr>
              <w:br/>
              <w:t>5. CONFECCIONAR DOCUMENTACIONES MINISTERIALES (RESOLUCIONES, MEMOS, OFICIOS,) LAS QUE POSTERIORMENTE SON REVISADAS Y APROBADAS.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923.955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ERIKA NAYADE ANACONA CORDERO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EJECUTAR TAREAS EN PROCESOS PROPIOS DEL ÁREA DE GESTIÓN PRESUPUESTARIA DE INVERSIONES EN LA QUE SE DESEMPEÑA RELACIONADAS AL FONDO DE INFRAESTRUCTURA PARA EL DESARROLLO (FIDE), TALES COMO EJECUTAR LAS TAREAS ENCOMENDADAS POR SU JEFATURA EN MATERIA DE GESTIÓN PRESUPUESTARIA. RECEPCIÓN Y DESPACHO DE LA DOCUMENTACIÓN DEL DEPARTAMENTO LA CUAL PUEDE GESTIONARSE DEMANERA PRESENCIAL, POR CORREO ELECTRÓNICO Y POR SISTEMAS FEBOS Y SSD.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749.238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EUGENIA DANIELA OLAVE BASTIAS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GESTION Y DESARROLLO DE PERSONAS PROVINCIAL</w:t>
            </w:r>
          </w:p>
        </w:tc>
        <w:tc>
          <w:tcPr>
            <w:tcW w:w="3000" w:type="pct"/>
            <w:shd w:val="clear" w:color="auto" w:fill="auto"/>
            <w:noWrap/>
            <w:vAlign w:val="center"/>
            <w:hideMark/>
          </w:tcPr>
          <w:p w:rsidR="009C4515" w:rsidRPr="009C4515" w:rsidRDefault="009C4515" w:rsidP="009C4515">
            <w:pPr>
              <w:spacing w:after="24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AL ÁREA DE PERSONAS EN LA SUPERVISIÓN, PLANIFICACIÓN Y CONTROL EN LOS PROCESOS CORRESPONDIENTE AL ÁREA, ATENDIENDO DE MANERA SATISFACTORIA LAS NECESIDADES DE LOS/AS FUNCIONARIOS/AS DEL SERVICIO Y ASEGURANDO UNA ÓPTIMA CALIDAD DE ATENCIÓN DE SUS RESPECTIVOS CLIENTES INTERNOS/AS Y EXTERNOS/AS.</w:t>
            </w:r>
            <w:r w:rsidRPr="009C4515">
              <w:rPr>
                <w:rFonts w:ascii="Century Gothic" w:eastAsia="Times New Roman" w:hAnsi="Century Gothic" w:cs="Calibri"/>
                <w:color w:val="000000"/>
                <w:sz w:val="16"/>
                <w:szCs w:val="16"/>
                <w:lang w:eastAsia="es-CL"/>
              </w:rPr>
              <w:br/>
              <w:t>2. APOYO A COORDINAR LAS ACCIONES NECESARIAS PARA PROPORCIONAR UN SERVICIO EFICIENTE Y OPORTUNO A LOS/AS CLIENTES/AS INTERNOS/AS Y EXTERNOS/AS:</w:t>
            </w:r>
            <w:r w:rsidRPr="009C4515">
              <w:rPr>
                <w:rFonts w:ascii="Century Gothic" w:eastAsia="Times New Roman" w:hAnsi="Century Gothic" w:cs="Calibri"/>
                <w:color w:val="000000"/>
                <w:sz w:val="16"/>
                <w:szCs w:val="16"/>
                <w:lang w:eastAsia="es-CL"/>
              </w:rPr>
              <w:br/>
              <w:t>3. APOYO A LA GESTIÓN Y TRAMITACIÓN DEL DERECHO DE GOCE DE LAS PERSONAS COMO  ASIGNACIÓN FAMILIAR,  CONCEDER ASIGNACIÓN DE ANTIGÜEDAD.</w:t>
            </w:r>
            <w:r w:rsidRPr="009C4515">
              <w:rPr>
                <w:rFonts w:ascii="Century Gothic" w:eastAsia="Times New Roman" w:hAnsi="Century Gothic" w:cs="Calibri"/>
                <w:color w:val="000000"/>
                <w:sz w:val="16"/>
                <w:szCs w:val="16"/>
                <w:lang w:eastAsia="es-CL"/>
              </w:rPr>
              <w:br/>
              <w:t>4. APOYO A TRÁMITES DE AUTORIZACIÓN Y OPTIMIZACIÓN DE LOS BENEFICIOS PARA LAS PERSONAS COMO  DESCANSO COMPLEMENTARIO POR EJECUCIÓN DE TRABAJOS EXTRAORDINARIOS, REALIZACIÓN Y LIQUIDACIÓN DE LAS HORAS EXTRAORDINARIAS, FERIADOS LEGALES,  PERMISOS CON GOCE DE REMUNERACIONES, LICENCIAS MÉDICAS POR ENFERMEDAD, REPOSOS MATERNALES DE PRENATAL Y POST-NATAL, Y POR ENFERMEDAD DE HIJO MENOR DE UN AÑO.  PERMISOS PARA ALIMENTAR HIJOS, CONFECCIONAR SOLICITUDES Y CESE DE PÓLIZAS DE FIANZA.</w:t>
            </w:r>
            <w:r w:rsidRPr="009C4515">
              <w:rPr>
                <w:rFonts w:ascii="Century Gothic" w:eastAsia="Times New Roman" w:hAnsi="Century Gothic" w:cs="Calibri"/>
                <w:color w:val="000000"/>
                <w:sz w:val="16"/>
                <w:szCs w:val="16"/>
                <w:lang w:eastAsia="es-CL"/>
              </w:rPr>
              <w:br/>
              <w:t>5. APOYO EN TRÁMITES DE AUTORIZACIÓN A LOS/AS FUNCIONARIOS/AS DE LA DIRECCIÓN DE VIALIDAD PERMISO PATERNAL Y PERMISO LABORAL POR MUERTE Y NACIMIENTO DE PARIENTES.</w:t>
            </w:r>
            <w:r w:rsidRPr="009C4515">
              <w:rPr>
                <w:rFonts w:ascii="Century Gothic" w:eastAsia="Times New Roman" w:hAnsi="Century Gothic" w:cs="Calibri"/>
                <w:color w:val="000000"/>
                <w:sz w:val="16"/>
                <w:szCs w:val="16"/>
                <w:lang w:eastAsia="es-CL"/>
              </w:rPr>
              <w:br/>
              <w:t>6. APOYO EN LA MANTENCIÓN DE DATOS EN EL SISTEMA DE RR.HH. PARA QUE ESTÉ ACTUALIZADA.</w:t>
            </w:r>
            <w:r w:rsidRPr="009C4515">
              <w:rPr>
                <w:rFonts w:ascii="Century Gothic" w:eastAsia="Times New Roman" w:hAnsi="Century Gothic" w:cs="Calibri"/>
                <w:color w:val="000000"/>
                <w:sz w:val="16"/>
                <w:szCs w:val="16"/>
                <w:lang w:eastAsia="es-CL"/>
              </w:rPr>
              <w:br/>
              <w:t>7. APOYO EN EL INGRESO DE INFORMACIÓN EN SISTEMA SIAPER.</w:t>
            </w:r>
            <w:r w:rsidRPr="009C4515">
              <w:rPr>
                <w:rFonts w:ascii="Century Gothic" w:eastAsia="Times New Roman" w:hAnsi="Century Gothic" w:cs="Calibri"/>
                <w:color w:val="000000"/>
                <w:sz w:val="16"/>
                <w:szCs w:val="16"/>
                <w:lang w:eastAsia="es-CL"/>
              </w:rPr>
              <w:br/>
              <w:t>8. APOYO EN LA CONFECCIÓN DE COMETIDOS FUNCIONALES DE LA OFICINA PROVINCIAL EN EL SISTEMA DE RR.HH., Y TRAMITARLOS POR FEBOS.</w:t>
            </w:r>
            <w:r w:rsidRPr="009C4515">
              <w:rPr>
                <w:rFonts w:ascii="Century Gothic" w:eastAsia="Times New Roman" w:hAnsi="Century Gothic" w:cs="Calibri"/>
                <w:color w:val="000000"/>
                <w:sz w:val="16"/>
                <w:szCs w:val="16"/>
                <w:lang w:eastAsia="es-CL"/>
              </w:rPr>
              <w:br/>
              <w:t>9. EJECUTA LAS TAREAS ENCOMENDADAS POR SU JEFATURA EN MATERIA DE GESTIÓN Y DESARROLLO DE PERSONAS.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2.383.433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FELIPE ALFONSO PIZARRO CASTILLO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Y ASESORÍAS, GARANTIZADOS Y ASEGURADOS.</w:t>
            </w:r>
            <w:r w:rsidRPr="009C4515">
              <w:rPr>
                <w:rFonts w:ascii="Century Gothic" w:eastAsia="Times New Roman" w:hAnsi="Century Gothic" w:cs="Calibri"/>
                <w:color w:val="000000"/>
                <w:sz w:val="16"/>
                <w:szCs w:val="16"/>
                <w:lang w:eastAsia="es-CL"/>
              </w:rPr>
              <w:br/>
              <w:t xml:space="preserve">4. PROPONER A LA AUTORIDAD COMPETENTE ADJUDICAR CONTRATOS. </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PARTICIPAR EN LA RECEPCIÓN DE LOS CONTRATOS DE OBRAS.</w:t>
            </w:r>
            <w:r w:rsidRPr="009C4515">
              <w:rPr>
                <w:rFonts w:ascii="Century Gothic" w:eastAsia="Times New Roman" w:hAnsi="Century Gothic" w:cs="Calibri"/>
                <w:color w:val="000000"/>
                <w:sz w:val="16"/>
                <w:szCs w:val="16"/>
                <w:lang w:eastAsia="es-CL"/>
              </w:rPr>
              <w:br/>
              <w:t>7. PROPONER A LA AUTORIDAD COMPETENTE LA LIQUIDACIÓN DE CONTRATOS DE OBRAS Y DE ASESORÍA A LA INSPECCIÓN FISCAL.</w:t>
            </w:r>
            <w:r w:rsidRPr="009C4515">
              <w:rPr>
                <w:rFonts w:ascii="Century Gothic" w:eastAsia="Times New Roman" w:hAnsi="Century Gothic" w:cs="Calibri"/>
                <w:color w:val="000000"/>
                <w:sz w:val="16"/>
                <w:szCs w:val="16"/>
                <w:lang w:eastAsia="es-CL"/>
              </w:rPr>
              <w:br/>
              <w:t>8. PROPONER A LA AUTORIDAD COMPETENTE MODIFICAR RESOLUCIÓN DE INSPECTOR FISCAL TITULAR O REEMPLAZO TEMPORAL.</w:t>
            </w:r>
            <w:r w:rsidRPr="009C4515">
              <w:rPr>
                <w:rFonts w:ascii="Century Gothic" w:eastAsia="Times New Roman" w:hAnsi="Century Gothic" w:cs="Calibri"/>
                <w:color w:val="000000"/>
                <w:sz w:val="16"/>
                <w:szCs w:val="16"/>
                <w:lang w:eastAsia="es-CL"/>
              </w:rPr>
              <w:br/>
              <w:t>9. MANTENER LA BASE DE DATOS CON INFORMACIÓN DE CONTRATOS.</w:t>
            </w:r>
            <w:r w:rsidRPr="009C4515">
              <w:rPr>
                <w:rFonts w:ascii="Century Gothic" w:eastAsia="Times New Roman" w:hAnsi="Century Gothic" w:cs="Calibri"/>
                <w:color w:val="000000"/>
                <w:sz w:val="16"/>
                <w:szCs w:val="16"/>
                <w:lang w:eastAsia="es-CL"/>
              </w:rPr>
              <w:br/>
              <w:t>10. COORDINAR Y GESTIONAR FISCALIZACIONES Y AUDITORIAS.</w:t>
            </w:r>
            <w:r w:rsidRPr="009C4515">
              <w:rPr>
                <w:rFonts w:ascii="Century Gothic" w:eastAsia="Times New Roman" w:hAnsi="Century Gothic" w:cs="Calibri"/>
                <w:color w:val="000000"/>
                <w:sz w:val="16"/>
                <w:szCs w:val="16"/>
                <w:lang w:eastAsia="es-CL"/>
              </w:rPr>
              <w:br/>
              <w:t xml:space="preserve">11. DEVOLUCIÓN DE RETENCIONES. </w:t>
            </w:r>
            <w:r w:rsidRPr="009C4515">
              <w:rPr>
                <w:rFonts w:ascii="Century Gothic" w:eastAsia="Times New Roman" w:hAnsi="Century Gothic" w:cs="Calibri"/>
                <w:color w:val="000000"/>
                <w:sz w:val="16"/>
                <w:szCs w:val="16"/>
                <w:lang w:eastAsia="es-CL"/>
              </w:rPr>
              <w:br/>
              <w:t>12. PARTICIPAR EN LAS RECEPCIONES DE CONTRATOS ESPECÍFICOS.</w:t>
            </w:r>
            <w:r w:rsidRPr="009C4515">
              <w:rPr>
                <w:rFonts w:ascii="Century Gothic" w:eastAsia="Times New Roman" w:hAnsi="Century Gothic" w:cs="Calibri"/>
                <w:color w:val="000000"/>
                <w:sz w:val="16"/>
                <w:szCs w:val="16"/>
                <w:lang w:eastAsia="es-CL"/>
              </w:rPr>
              <w:br/>
              <w:t>13. APOYAR EN OTRAS LABORES DENTRO DEL SUBDEPARTAMENTO CUANDO SEA REQUERIDO POR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FELIPE ANDRÉS DÍAZ CISTERNA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SUGERIR LA MODIFICACIÓN DE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2. RECIBIR, RECOPILAR Y REVISAR ANTECEDENTES DE CONTRATOS DE OBRAS Y DE ASESORÍA, SOLICITAR FONDOS SI CORRESPONDE Y ELABORAR RESOLUCIÓN.</w:t>
            </w:r>
            <w:r w:rsidRPr="009C4515">
              <w:rPr>
                <w:rFonts w:ascii="Century Gothic" w:eastAsia="Times New Roman" w:hAnsi="Century Gothic" w:cs="Calibri"/>
                <w:color w:val="000000"/>
                <w:sz w:val="16"/>
                <w:szCs w:val="16"/>
                <w:lang w:eastAsia="es-CL"/>
              </w:rPr>
              <w:br/>
              <w:t>3. RECIBIR LOS CONTRATOS DE OBRAS, INFORMES DE TÉRMINO DE CONTRATO.</w:t>
            </w:r>
            <w:r w:rsidRPr="009C4515">
              <w:rPr>
                <w:rFonts w:ascii="Century Gothic" w:eastAsia="Times New Roman" w:hAnsi="Century Gothic" w:cs="Calibri"/>
                <w:color w:val="000000"/>
                <w:sz w:val="16"/>
                <w:szCs w:val="16"/>
                <w:lang w:eastAsia="es-CL"/>
              </w:rPr>
              <w:br/>
              <w:t>4. ELABORA RESOLUCIÓN QUE NOMBRA COMISIÓN DE RECEPCIÓN PROVISIONAL, ÚNICA O DEFINITIVA.</w:t>
            </w:r>
            <w:r w:rsidRPr="009C4515">
              <w:rPr>
                <w:rFonts w:ascii="Century Gothic" w:eastAsia="Times New Roman" w:hAnsi="Century Gothic" w:cs="Calibri"/>
                <w:color w:val="000000"/>
                <w:sz w:val="16"/>
                <w:szCs w:val="16"/>
                <w:lang w:eastAsia="es-CL"/>
              </w:rPr>
              <w:br/>
              <w:t>5. PARTICIPAR EN LA LIQUIDACIÓN DE CONTRATOS DE OBRAS Y DE ASESORÍA A LA INSPECCIÓN FISCAL.</w:t>
            </w:r>
            <w:r w:rsidRPr="009C4515">
              <w:rPr>
                <w:rFonts w:ascii="Century Gothic" w:eastAsia="Times New Roman" w:hAnsi="Century Gothic" w:cs="Calibri"/>
                <w:color w:val="000000"/>
                <w:sz w:val="16"/>
                <w:szCs w:val="16"/>
                <w:lang w:eastAsia="es-CL"/>
              </w:rPr>
              <w:br/>
              <w:t>6. RECOPILAR, GESTIONAR Y REVISAR ANTECEDENTES DE RESPALDO PARA LIQUIDACIÓN DEL CONTRATO Y ELABORAR RESOLUCIÓN.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FELIPE ANDRES JOFRE GOMEZ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TÉCNICO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PROPORCIONAR COLABORACIÓN EN LA VERIFICACIÓN DEL CUMPLIMIENTO DE LAS ESPECIFICACIONES TÉCNICAS DE LAS OBRAS VIALES, CONFORME A LA NORMATIVA VIGENTE. </w:t>
            </w:r>
            <w:r w:rsidRPr="009C4515">
              <w:rPr>
                <w:rFonts w:ascii="Century Gothic" w:eastAsia="Times New Roman" w:hAnsi="Century Gothic" w:cs="Calibri"/>
                <w:color w:val="000000"/>
                <w:sz w:val="16"/>
                <w:szCs w:val="16"/>
                <w:lang w:eastAsia="es-CL"/>
              </w:rPr>
              <w:br/>
              <w:t>2. APOYAR EN INFORMACIÓN Y ACCIONES NECESARIAS PARA LA CORRECTA EJECUCIÓN DE LAS DISTINTAS ACTIVIDADES QUE SE DESARROLLAN EN EL ÁREA O UNIDAD EN LA CUAL SE DESEMPEÑA.</w:t>
            </w:r>
            <w:r w:rsidRPr="009C4515">
              <w:rPr>
                <w:rFonts w:ascii="Century Gothic" w:eastAsia="Times New Roman" w:hAnsi="Century Gothic" w:cs="Calibri"/>
                <w:color w:val="000000"/>
                <w:sz w:val="16"/>
                <w:szCs w:val="16"/>
                <w:lang w:eastAsia="es-CL"/>
              </w:rPr>
              <w:br/>
              <w:t>3. BRINDAR APOYO Y ORIENTACIÓN A USUARIOS/AS INTERNOS/AS Y EXTERNOS/AS EN MATERIAS ACORDES A SU FUNCIÓN.</w:t>
            </w:r>
            <w:r w:rsidRPr="009C4515">
              <w:rPr>
                <w:rFonts w:ascii="Century Gothic" w:eastAsia="Times New Roman" w:hAnsi="Century Gothic" w:cs="Calibri"/>
                <w:color w:val="000000"/>
                <w:sz w:val="16"/>
                <w:szCs w:val="16"/>
                <w:lang w:eastAsia="es-CL"/>
              </w:rPr>
              <w:br/>
              <w:t>4. APOYAR EN LA REALIZACIÓN DE MUESTREOS, ENSAYES, MEDICIONES Y ANÁLISIS NECESARIOS PARA VERIFICAR EL CUMPLIMIENTO DE LAS ESPECIFICACIONES TÉCNICAS DE LAS OBRAS, CONFORME A LA NORMATIVA VIGENTE CON LA SUPERVISIÓN DE SU JEFATURA.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909.042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FELIPE IGNACIO CASTRO GONZALEZ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REVISIÓN DE ESTUDIOS DE INGENIERÍA DE PROYECTOS DE PUENTES EN GENERAL.</w:t>
            </w:r>
            <w:r w:rsidRPr="009C4515">
              <w:rPr>
                <w:rFonts w:ascii="Century Gothic" w:eastAsia="Times New Roman" w:hAnsi="Century Gothic" w:cs="Calibri"/>
                <w:color w:val="000000"/>
                <w:sz w:val="16"/>
                <w:szCs w:val="16"/>
                <w:lang w:eastAsia="es-CL"/>
              </w:rPr>
              <w:br/>
              <w:t xml:space="preserve">2. REVISIÓN DE MODELACIONES, DE PUENTES DE HORMIGÓN, ACERO, MIXTOS, Y UTILIZANDO ELEMENTOS PRE O POSTENSADOS, UTILIZANDO SAP U OTRO SOFTWARE. </w:t>
            </w:r>
            <w:r w:rsidRPr="009C4515">
              <w:rPr>
                <w:rFonts w:ascii="Century Gothic" w:eastAsia="Times New Roman" w:hAnsi="Century Gothic" w:cs="Calibri"/>
                <w:color w:val="000000"/>
                <w:sz w:val="16"/>
                <w:szCs w:val="16"/>
                <w:lang w:eastAsia="es-CL"/>
              </w:rPr>
              <w:br/>
              <w:t>3. REVISIÓN DE PROYECTOS DE PUENTES, PASARELAS Y PUENTES TIPO MECANO</w:t>
            </w:r>
            <w:r w:rsidRPr="009C4515">
              <w:rPr>
                <w:rFonts w:ascii="Century Gothic" w:eastAsia="Times New Roman" w:hAnsi="Century Gothic" w:cs="Calibri"/>
                <w:color w:val="000000"/>
                <w:sz w:val="16"/>
                <w:szCs w:val="16"/>
                <w:lang w:eastAsia="es-CL"/>
              </w:rPr>
              <w:br/>
              <w:t xml:space="preserve">4. REVISIÓN DE MODELACIÓN DE PUENTES COLGANTES, CON LOS SOFTWARES QUE CORRESPONDAN.  </w:t>
            </w:r>
            <w:r w:rsidRPr="009C4515">
              <w:rPr>
                <w:rFonts w:ascii="Century Gothic" w:eastAsia="Times New Roman" w:hAnsi="Century Gothic" w:cs="Calibri"/>
                <w:color w:val="000000"/>
                <w:sz w:val="16"/>
                <w:szCs w:val="16"/>
                <w:lang w:eastAsia="es-CL"/>
              </w:rPr>
              <w:br/>
              <w:t xml:space="preserve">5. PROYECTOS DE PASARELAS. </w:t>
            </w:r>
            <w:r w:rsidRPr="009C4515">
              <w:rPr>
                <w:rFonts w:ascii="Century Gothic" w:eastAsia="Times New Roman" w:hAnsi="Century Gothic" w:cs="Calibri"/>
                <w:color w:val="000000"/>
                <w:sz w:val="16"/>
                <w:szCs w:val="16"/>
                <w:lang w:eastAsia="es-CL"/>
              </w:rPr>
              <w:br/>
              <w:t xml:space="preserve">6. COLABORACIÓN EN PROYECTO DE PUENTES COLGANTES. </w:t>
            </w:r>
            <w:r w:rsidRPr="009C4515">
              <w:rPr>
                <w:rFonts w:ascii="Century Gothic" w:eastAsia="Times New Roman" w:hAnsi="Century Gothic" w:cs="Calibri"/>
                <w:color w:val="000000"/>
                <w:sz w:val="16"/>
                <w:szCs w:val="16"/>
                <w:lang w:eastAsia="es-CL"/>
              </w:rPr>
              <w:br/>
              <w:t xml:space="preserve">7. ANÁLISIS Y PROPUESTA DE SOLUCIONES, A LOS PROBLEMAS SURGIDOS EN LA CONSTRUCCIÓN DE PUENTES A NIVEL NACIONAL. </w:t>
            </w:r>
            <w:r w:rsidRPr="009C4515">
              <w:rPr>
                <w:rFonts w:ascii="Century Gothic" w:eastAsia="Times New Roman" w:hAnsi="Century Gothic" w:cs="Calibri"/>
                <w:color w:val="000000"/>
                <w:sz w:val="16"/>
                <w:szCs w:val="16"/>
                <w:lang w:eastAsia="es-CL"/>
              </w:rPr>
              <w:br/>
              <w:t xml:space="preserve">8. VISITA A TERRENO PARA VER PROBLEMAS DIRECTAMENTE EN LA FAENA, REVISANDO EL AVANCE Y LA CALIDAD DE LA CONSTRUCCIÓN, SEGÚN PROYECTO DE LICITACIÓN. </w:t>
            </w:r>
            <w:r w:rsidRPr="009C4515">
              <w:rPr>
                <w:rFonts w:ascii="Century Gothic" w:eastAsia="Times New Roman" w:hAnsi="Century Gothic" w:cs="Calibri"/>
                <w:color w:val="000000"/>
                <w:sz w:val="16"/>
                <w:szCs w:val="16"/>
                <w:lang w:eastAsia="es-CL"/>
              </w:rPr>
              <w:br/>
              <w:t>9. REVISIÓN DE VIGAS DEFINITIVAS, PREVIO A LA CONSTRUCCIÓN; TANTO METÁLICAS COMO PRETENSADAS Y POSTENSADAS. Y DURANTE SU CONSTRUCCIÓN EN MAESTRANZAS O PLANTAS.</w:t>
            </w:r>
            <w:r w:rsidRPr="009C4515">
              <w:rPr>
                <w:rFonts w:ascii="Century Gothic" w:eastAsia="Times New Roman" w:hAnsi="Century Gothic" w:cs="Calibri"/>
                <w:color w:val="000000"/>
                <w:sz w:val="16"/>
                <w:szCs w:val="16"/>
                <w:lang w:eastAsia="es-CL"/>
              </w:rPr>
              <w:br/>
              <w:t xml:space="preserve">10. INSPECCIÓN DE LA CONSTRUCCIÓN DE LAS VIGAS DEFINITIVAS, CONTROLANDO GEOMETRÍA, CALIDAD DE SU EJECUCIÓN Y ENTREGANDO INSTRUCCIONES PARA REPARAR LOS POSIBLES PROBLEMAS DETECTADOS. </w:t>
            </w:r>
            <w:r w:rsidRPr="009C4515">
              <w:rPr>
                <w:rFonts w:ascii="Century Gothic" w:eastAsia="Times New Roman" w:hAnsi="Century Gothic" w:cs="Calibri"/>
                <w:color w:val="000000"/>
                <w:sz w:val="16"/>
                <w:szCs w:val="16"/>
                <w:lang w:eastAsia="es-CL"/>
              </w:rPr>
              <w:br/>
              <w:t>11. REVISIÓN DE PROYECTOS DE LANZAMIENTO DE VIGAS METÁLICAS, Y TANTO PRETENSADAS COMO POSTENSADAS; CON LA REVISIÓN DE MEMORIAS DE CÁLCULO DE TODAS LAS SOLICITACIONES QUE INDUCE EL MÉTODO CONSTRUCTIVO QUE PROPONE UTILIZAR LA EMPRESA CONSTRUCTORA. TAMBIÉN, SE DEBE REVISAR LA MODELACIÓN RESPECTIVA.</w:t>
            </w:r>
            <w:r w:rsidRPr="009C4515">
              <w:rPr>
                <w:rFonts w:ascii="Century Gothic" w:eastAsia="Times New Roman" w:hAnsi="Century Gothic" w:cs="Calibri"/>
                <w:color w:val="000000"/>
                <w:sz w:val="16"/>
                <w:szCs w:val="16"/>
                <w:lang w:eastAsia="es-CL"/>
              </w:rPr>
              <w:br/>
              <w:t xml:space="preserve">12. COLABORACIÓN EN LA PROPUESTA DE MEJORAMIENTO DE ESPECIFICACIONES, METODOLOGÍAS CONSTRUCTIVAS, Y RECOMENDACIONES CON ITEMIZADO DETALLADO (CHECK LIST), DE LOS ELEMENTOS IMPORTANTES DE VERIFICAR Y CHEQUEAR; PARA UNA MEJOR INSPECCIÓN EN TERRENO Y PARA SER INCLUIDOS EN EL MANUAL DE CARRETERAS. </w:t>
            </w:r>
            <w:r w:rsidRPr="009C4515">
              <w:rPr>
                <w:rFonts w:ascii="Century Gothic" w:eastAsia="Times New Roman" w:hAnsi="Century Gothic" w:cs="Calibri"/>
                <w:color w:val="000000"/>
                <w:sz w:val="16"/>
                <w:szCs w:val="16"/>
                <w:lang w:eastAsia="es-CL"/>
              </w:rPr>
              <w:br/>
              <w:t xml:space="preserve">13. COLABORACIÓN EN EL ESTUDIO DE NORMAS DE SOLDADURA, </w:t>
            </w:r>
            <w:proofErr w:type="gramStart"/>
            <w:r w:rsidRPr="009C4515">
              <w:rPr>
                <w:rFonts w:ascii="Century Gothic" w:eastAsia="Times New Roman" w:hAnsi="Century Gothic" w:cs="Calibri"/>
                <w:color w:val="000000"/>
                <w:sz w:val="16"/>
                <w:szCs w:val="16"/>
                <w:lang w:eastAsia="es-CL"/>
              </w:rPr>
              <w:t>( AWS</w:t>
            </w:r>
            <w:proofErr w:type="gramEnd"/>
            <w:r w:rsidRPr="009C4515">
              <w:rPr>
                <w:rFonts w:ascii="Century Gothic" w:eastAsia="Times New Roman" w:hAnsi="Century Gothic" w:cs="Calibri"/>
                <w:color w:val="000000"/>
                <w:sz w:val="16"/>
                <w:szCs w:val="16"/>
                <w:lang w:eastAsia="es-CL"/>
              </w:rPr>
              <w:t xml:space="preserve"> D1.5M), PARA PREPARAR AL IGUAL QUE YA SE REALIZÓ CON LA REVISIÓN DE VIGAS PRE Y POSTENSADAS, UN INSTRUCTIVO PARA SER UTILIZADO EN LA INSPECCIÓN EN TERRENO , PLANTAS O MAESTRANZAS. ESTOS SERÁN INCLUIDOS EN MANUAL DE CARRETERAS. </w:t>
            </w:r>
            <w:r w:rsidRPr="009C4515">
              <w:rPr>
                <w:rFonts w:ascii="Century Gothic" w:eastAsia="Times New Roman" w:hAnsi="Century Gothic" w:cs="Calibri"/>
                <w:color w:val="000000"/>
                <w:sz w:val="16"/>
                <w:szCs w:val="16"/>
                <w:lang w:eastAsia="es-CL"/>
              </w:rPr>
              <w:br/>
              <w:t xml:space="preserve">14. APOYO EN ESTUDIOS DE ESTRUCTURAS SOMETIDAS A PRUEBAS DE CARGA. </w:t>
            </w:r>
            <w:r w:rsidRPr="009C4515">
              <w:rPr>
                <w:rFonts w:ascii="Century Gothic" w:eastAsia="Times New Roman" w:hAnsi="Century Gothic" w:cs="Calibri"/>
                <w:color w:val="000000"/>
                <w:sz w:val="16"/>
                <w:szCs w:val="16"/>
                <w:lang w:eastAsia="es-CL"/>
              </w:rPr>
              <w:br/>
              <w:t>15. APOYO ESTRUCTURAL A OTRAS ÁREAS DEL DEPARTAMENTO DE PUENTES, Y TAMBIÉN A REGIONES Y ENTIDADES EXTERNAS AL MOP, EN CASO DE SER ENCARGADAS POR LA AUTORIDAD.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2.632.920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FELIPE IGNACIO RIOS ACEVEDO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COMO DE ASESORÍAS, GARANTIZADOS Y ASEGURADOS.</w:t>
            </w:r>
            <w:r w:rsidRPr="009C4515">
              <w:rPr>
                <w:rFonts w:ascii="Century Gothic" w:eastAsia="Times New Roman" w:hAnsi="Century Gothic" w:cs="Calibri"/>
                <w:color w:val="000000"/>
                <w:sz w:val="16"/>
                <w:szCs w:val="16"/>
                <w:lang w:eastAsia="es-CL"/>
              </w:rPr>
              <w:br/>
              <w:t>4. PROPONER A LA AUTORIDAD COMPETENTE ADJUDICAR CONTRATOS.</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RECEPCIONAR LOS CONTRATOS DE OBRAS.</w:t>
            </w:r>
            <w:r w:rsidRPr="009C4515">
              <w:rPr>
                <w:rFonts w:ascii="Century Gothic" w:eastAsia="Times New Roman" w:hAnsi="Century Gothic" w:cs="Calibri"/>
                <w:color w:val="000000"/>
                <w:sz w:val="16"/>
                <w:szCs w:val="16"/>
                <w:lang w:eastAsia="es-CL"/>
              </w:rPr>
              <w:br/>
              <w:t>7. PROPONER A LA AUTORIDAD COMPETENTE REALIZAR LIQUIDACIÓN DE CONTRATOS DE OBRAS Y DE ASESORÍA A LA INSPECCIÓN FISCAL.</w:t>
            </w:r>
            <w:r w:rsidRPr="009C4515">
              <w:rPr>
                <w:rFonts w:ascii="Century Gothic" w:eastAsia="Times New Roman" w:hAnsi="Century Gothic" w:cs="Calibri"/>
                <w:color w:val="000000"/>
                <w:sz w:val="16"/>
                <w:szCs w:val="16"/>
                <w:lang w:eastAsia="es-CL"/>
              </w:rPr>
              <w:br/>
              <w:t>8. ASESORAR Y APOYAR EN TEMAS ADMINISTRATIVOS A DIRECCIONES REGIONALES DE VIALIDAD Y DIRECCIONES DEL MOP, NIVEL CENTRAL.</w:t>
            </w:r>
            <w:r w:rsidRPr="009C4515">
              <w:rPr>
                <w:rFonts w:ascii="Century Gothic" w:eastAsia="Times New Roman" w:hAnsi="Century Gothic" w:cs="Calibri"/>
                <w:color w:val="000000"/>
                <w:sz w:val="16"/>
                <w:szCs w:val="16"/>
                <w:lang w:eastAsia="es-CL"/>
              </w:rPr>
              <w:br/>
              <w:t>9. VELAR POR EL CUMPLIMIENTO DE LAS BASES DE LICITACIÓN DE LOS CONTRATOS Y DE LA OFERTA ADJUDICADA.</w:t>
            </w:r>
            <w:r w:rsidRPr="009C4515">
              <w:rPr>
                <w:rFonts w:ascii="Century Gothic" w:eastAsia="Times New Roman" w:hAnsi="Century Gothic" w:cs="Calibri"/>
                <w:color w:val="000000"/>
                <w:sz w:val="16"/>
                <w:szCs w:val="16"/>
                <w:lang w:eastAsia="es-CL"/>
              </w:rPr>
              <w:br/>
              <w:t>10. CONTROLAR LA EJECUCIÓN TÉCNICA, PRESUPUESTARIA Y REGLAMENTARIA DEL CONTRATO.</w:t>
            </w:r>
            <w:r w:rsidRPr="009C4515">
              <w:rPr>
                <w:rFonts w:ascii="Century Gothic" w:eastAsia="Times New Roman" w:hAnsi="Century Gothic" w:cs="Calibri"/>
                <w:color w:val="000000"/>
                <w:sz w:val="16"/>
                <w:szCs w:val="16"/>
                <w:lang w:eastAsia="es-CL"/>
              </w:rPr>
              <w:br/>
              <w:t>11.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12. CONTROLAR LA EJECUCIÓN DE LOS CONTRATOS EN TÉRMINOS DE PLAZOS.</w:t>
            </w:r>
            <w:r w:rsidRPr="009C4515">
              <w:rPr>
                <w:rFonts w:ascii="Century Gothic" w:eastAsia="Times New Roman" w:hAnsi="Century Gothic" w:cs="Calibri"/>
                <w:color w:val="000000"/>
                <w:sz w:val="16"/>
                <w:szCs w:val="16"/>
                <w:lang w:eastAsia="es-CL"/>
              </w:rPr>
              <w:br/>
              <w:t>13. CONTROLAR LA EJECUCIÓN DEL PRESUPUESTO ASIGNADO AL CONTRATO.</w:t>
            </w:r>
            <w:r w:rsidRPr="009C4515">
              <w:rPr>
                <w:rFonts w:ascii="Century Gothic" w:eastAsia="Times New Roman" w:hAnsi="Century Gothic" w:cs="Calibri"/>
                <w:color w:val="000000"/>
                <w:sz w:val="16"/>
                <w:szCs w:val="16"/>
                <w:lang w:eastAsia="es-CL"/>
              </w:rPr>
              <w:br/>
              <w:t>14. CONTROLAR EL CUMPLIMIENTO DE LOS ESTÁNDARES DE CALIDAD DE LAS OBRAS.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2.788.144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FELIPE NICOLAS LEIVA CANALES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Y ASESORÍAS, GARANTIZADOS Y ASEGURADOS.</w:t>
            </w:r>
            <w:r w:rsidRPr="009C4515">
              <w:rPr>
                <w:rFonts w:ascii="Century Gothic" w:eastAsia="Times New Roman" w:hAnsi="Century Gothic" w:cs="Calibri"/>
                <w:color w:val="000000"/>
                <w:sz w:val="16"/>
                <w:szCs w:val="16"/>
                <w:lang w:eastAsia="es-CL"/>
              </w:rPr>
              <w:br/>
              <w:t xml:space="preserve">4. PROPONER A LA AUTORIDAD COMPETENTE ADJUDICAR CONTRATOS. </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PARTICIPAR EN LA RECEPCIÓN DE LOS CONTRATOS DE OBRAS.</w:t>
            </w:r>
            <w:r w:rsidRPr="009C4515">
              <w:rPr>
                <w:rFonts w:ascii="Century Gothic" w:eastAsia="Times New Roman" w:hAnsi="Century Gothic" w:cs="Calibri"/>
                <w:color w:val="000000"/>
                <w:sz w:val="16"/>
                <w:szCs w:val="16"/>
                <w:lang w:eastAsia="es-CL"/>
              </w:rPr>
              <w:br/>
              <w:t>7. PROPONER A LA AUTORIDAD COMPETENTE LA LIQUIDACIÓN DE CONTRATOS DE OBRAS Y DE ASESORÍA A LA INSPECCIÓN FISCAL.</w:t>
            </w:r>
            <w:r w:rsidRPr="009C4515">
              <w:rPr>
                <w:rFonts w:ascii="Century Gothic" w:eastAsia="Times New Roman" w:hAnsi="Century Gothic" w:cs="Calibri"/>
                <w:color w:val="000000"/>
                <w:sz w:val="16"/>
                <w:szCs w:val="16"/>
                <w:lang w:eastAsia="es-CL"/>
              </w:rPr>
              <w:br/>
              <w:t>8. PROPONER A LA AUTORIDAD COMPETENTE MODIFICAR RESOLUCIÓN DE INSPECTOR FISCAL TITULAR O REEMPLAZO TEMPORAL.</w:t>
            </w:r>
            <w:r w:rsidRPr="009C4515">
              <w:rPr>
                <w:rFonts w:ascii="Century Gothic" w:eastAsia="Times New Roman" w:hAnsi="Century Gothic" w:cs="Calibri"/>
                <w:color w:val="000000"/>
                <w:sz w:val="16"/>
                <w:szCs w:val="16"/>
                <w:lang w:eastAsia="es-CL"/>
              </w:rPr>
              <w:br/>
              <w:t>9. MANTENER LA BASE DE DATOS CON INFORMACIÓN DE CONTRATOS.</w:t>
            </w:r>
            <w:r w:rsidRPr="009C4515">
              <w:rPr>
                <w:rFonts w:ascii="Century Gothic" w:eastAsia="Times New Roman" w:hAnsi="Century Gothic" w:cs="Calibri"/>
                <w:color w:val="000000"/>
                <w:sz w:val="16"/>
                <w:szCs w:val="16"/>
                <w:lang w:eastAsia="es-CL"/>
              </w:rPr>
              <w:br/>
              <w:t>10. COORDINAR Y GESTIONAR FISCALIZACIONES Y AUDITORIAS.</w:t>
            </w:r>
            <w:r w:rsidRPr="009C4515">
              <w:rPr>
                <w:rFonts w:ascii="Century Gothic" w:eastAsia="Times New Roman" w:hAnsi="Century Gothic" w:cs="Calibri"/>
                <w:color w:val="000000"/>
                <w:sz w:val="16"/>
                <w:szCs w:val="16"/>
                <w:lang w:eastAsia="es-CL"/>
              </w:rPr>
              <w:br/>
              <w:t xml:space="preserve">11. DEVOLUCIÓN DE RETENCIONES. </w:t>
            </w:r>
            <w:r w:rsidRPr="009C4515">
              <w:rPr>
                <w:rFonts w:ascii="Century Gothic" w:eastAsia="Times New Roman" w:hAnsi="Century Gothic" w:cs="Calibri"/>
                <w:color w:val="000000"/>
                <w:sz w:val="16"/>
                <w:szCs w:val="16"/>
                <w:lang w:eastAsia="es-CL"/>
              </w:rPr>
              <w:br/>
              <w:t>12. PARTICIPAR EN LAS RECEPCIONES DE CONTRATOS ESPECÍFICOS.</w:t>
            </w:r>
            <w:r w:rsidRPr="009C4515">
              <w:rPr>
                <w:rFonts w:ascii="Century Gothic" w:eastAsia="Times New Roman" w:hAnsi="Century Gothic" w:cs="Calibri"/>
                <w:color w:val="000000"/>
                <w:sz w:val="16"/>
                <w:szCs w:val="16"/>
                <w:lang w:eastAsia="es-CL"/>
              </w:rPr>
              <w:br/>
              <w:t>13. APOYAR EN OTRAS LABORES DENTRO DEL SUBDEPARTAMENTO CUANDO SEA REQUERIDO POR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FELIPE PEDRO OSVALDO AGUIAR VALENZUELA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 xml:space="preserve">4. CONTROLAR LA EJECUCIÓN DEL PRESUPUESTO ASIGNADO AL CONTRATO. </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1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1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929.381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FERNANDO  QUERQUEZANA  QUELQUEZANA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FORMULAR LOS ESTADOS DE PAGO EN CONCORDANCIA CON EL AVANCE DE LAS OBRAS. </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2.660.245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FRANCISCA BELEN PEÑA FIGUEROA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EXPROPIACIONES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 DE PROYECTOS DE EXPROPIACIONES.</w:t>
            </w:r>
            <w:r w:rsidRPr="009C4515">
              <w:rPr>
                <w:rFonts w:ascii="Century Gothic" w:eastAsia="Times New Roman" w:hAnsi="Century Gothic" w:cs="Calibri"/>
                <w:color w:val="000000"/>
                <w:sz w:val="16"/>
                <w:szCs w:val="16"/>
                <w:lang w:eastAsia="es-CL"/>
              </w:rPr>
              <w:br/>
              <w:t>2. COLABORAR EN EL DESARROLLO DE LAS ACTIVIDADES ESPECÍFICAS DE SU RESPECTIVO SUBDEPARTAMENTO/DEPARTAMENTO.</w:t>
            </w:r>
            <w:r w:rsidRPr="009C4515">
              <w:rPr>
                <w:rFonts w:ascii="Century Gothic" w:eastAsia="Times New Roman" w:hAnsi="Century Gothic" w:cs="Calibri"/>
                <w:color w:val="000000"/>
                <w:sz w:val="16"/>
                <w:szCs w:val="16"/>
                <w:lang w:eastAsia="es-CL"/>
              </w:rPr>
              <w:br/>
              <w:t>3. APOYAR EN LA GESTIÓN REFERIDA AL PROCESO DE EXPROPIACIONES, INGRESANDO DATOS EN SISTEMAS, BASES DE DATOS Y/O PLANILLAS.</w:t>
            </w:r>
            <w:r w:rsidRPr="009C4515">
              <w:rPr>
                <w:rFonts w:ascii="Century Gothic" w:eastAsia="Times New Roman" w:hAnsi="Century Gothic" w:cs="Calibri"/>
                <w:color w:val="000000"/>
                <w:sz w:val="16"/>
                <w:szCs w:val="16"/>
                <w:lang w:eastAsia="es-CL"/>
              </w:rPr>
              <w:br/>
              <w:t>4. ELABORAR Y TRAMITAR DOCUMENTACIÓN OFICIAL RELACIONADA CON EL PROCESO: OFICIOS, RESOLUCIONES, NOTIFICACIONES, ETC.</w:t>
            </w:r>
            <w:r w:rsidRPr="009C4515">
              <w:rPr>
                <w:rFonts w:ascii="Century Gothic" w:eastAsia="Times New Roman" w:hAnsi="Century Gothic" w:cs="Calibri"/>
                <w:color w:val="000000"/>
                <w:sz w:val="16"/>
                <w:szCs w:val="16"/>
                <w:lang w:eastAsia="es-CL"/>
              </w:rPr>
              <w:br/>
              <w:t>5. APOYAR LA GESTIÓN Y COORDINAR PROCESOS DEL SISTEMA DE EXPROPIACIONES.</w:t>
            </w:r>
            <w:r w:rsidRPr="009C4515">
              <w:rPr>
                <w:rFonts w:ascii="Century Gothic" w:eastAsia="Times New Roman" w:hAnsi="Century Gothic" w:cs="Calibri"/>
                <w:color w:val="000000"/>
                <w:sz w:val="16"/>
                <w:szCs w:val="16"/>
                <w:lang w:eastAsia="es-CL"/>
              </w:rPr>
              <w:br/>
              <w:t>6. COORDINAR LA ENTREGA OPORTUNA DE INFORMACIÓN A LOS USUARIOS INTERNOS Y EXTERNOS.</w:t>
            </w:r>
            <w:r w:rsidRPr="009C4515">
              <w:rPr>
                <w:rFonts w:ascii="Century Gothic" w:eastAsia="Times New Roman" w:hAnsi="Century Gothic" w:cs="Calibri"/>
                <w:color w:val="000000"/>
                <w:sz w:val="16"/>
                <w:szCs w:val="16"/>
                <w:lang w:eastAsia="es-CL"/>
              </w:rPr>
              <w:br/>
              <w:t>7. ENTREGAR INFORMACIÓN AL EXPROPIADO RESPECTO E PLAZOS Y TRÁMITES QUE DEBE REALIZAR.</w:t>
            </w:r>
            <w:r w:rsidRPr="009C4515">
              <w:rPr>
                <w:rFonts w:ascii="Century Gothic" w:eastAsia="Times New Roman" w:hAnsi="Century Gothic" w:cs="Calibri"/>
                <w:color w:val="000000"/>
                <w:sz w:val="16"/>
                <w:szCs w:val="16"/>
                <w:lang w:eastAsia="es-CL"/>
              </w:rPr>
              <w:br/>
              <w:t>8. ASISTIR E INFORMAR A LA COMUNIDAD A TRAVÉS DE INSTANCIAS EXISTENTES DE PARTICIPACIÓN CIUDADANA.</w:t>
            </w:r>
            <w:r w:rsidRPr="009C4515">
              <w:rPr>
                <w:rFonts w:ascii="Century Gothic" w:eastAsia="Times New Roman" w:hAnsi="Century Gothic" w:cs="Calibri"/>
                <w:color w:val="000000"/>
                <w:sz w:val="16"/>
                <w:szCs w:val="16"/>
                <w:lang w:eastAsia="es-CL"/>
              </w:rPr>
              <w:br/>
              <w:t>9. REALIZAR LAS TAREAS QUE SU JEFATURA LE DELEGUE ASOCIADAS AL CARGO.</w:t>
            </w:r>
            <w:r w:rsidRPr="009C4515">
              <w:rPr>
                <w:rFonts w:ascii="Century Gothic" w:eastAsia="Times New Roman" w:hAnsi="Century Gothic" w:cs="Calibri"/>
                <w:color w:val="000000"/>
                <w:sz w:val="16"/>
                <w:szCs w:val="16"/>
                <w:lang w:eastAsia="es-CL"/>
              </w:rPr>
              <w:br/>
              <w:t>10. ADICIONALMENTE, SE REQUIERE LA ESPECIALIDAD DE TÉCNICO FORESTAL, DADO QUE DEBERÁ REALIZAR LAS ACTIVIDADES SIGUIENTES:</w:t>
            </w:r>
            <w:r w:rsidRPr="009C4515">
              <w:rPr>
                <w:rFonts w:ascii="Century Gothic" w:eastAsia="Times New Roman" w:hAnsi="Century Gothic" w:cs="Calibri"/>
                <w:color w:val="000000"/>
                <w:sz w:val="16"/>
                <w:szCs w:val="16"/>
                <w:lang w:eastAsia="es-CL"/>
              </w:rPr>
              <w:br/>
              <w:t>11. FORMULAR O APOYAR EN LA ELABORACIÓN DE ESTUDIOS TÉCNICOS RELACIONADOS CON EL CUMPLIMIENTO DE LA LEGISLACIÓN FORESTAL D.L.701/1974, LEY 20.283 Y OTRAS RELACIONADAS, QUE DICEN RELACIÓN CON:</w:t>
            </w:r>
            <w:r w:rsidRPr="009C4515">
              <w:rPr>
                <w:rFonts w:ascii="Century Gothic" w:eastAsia="Times New Roman" w:hAnsi="Century Gothic" w:cs="Calibri"/>
                <w:color w:val="000000"/>
                <w:sz w:val="16"/>
                <w:szCs w:val="16"/>
                <w:lang w:eastAsia="es-CL"/>
              </w:rPr>
              <w:br/>
              <w:t>I. PLAN DE MANEJO DE CORTA Y REFORESTACIÓN DE BOSQUES PARA EJECUTAR OBRAS CIVILES</w:t>
            </w:r>
            <w:r w:rsidRPr="009C4515">
              <w:rPr>
                <w:rFonts w:ascii="Century Gothic" w:eastAsia="Times New Roman" w:hAnsi="Century Gothic" w:cs="Calibri"/>
                <w:color w:val="000000"/>
                <w:sz w:val="16"/>
                <w:szCs w:val="16"/>
                <w:lang w:eastAsia="es-CL"/>
              </w:rPr>
              <w:br/>
              <w:t>II. PLANES DE MANEJO DE CORRECCIÓN</w:t>
            </w:r>
            <w:r w:rsidRPr="009C4515">
              <w:rPr>
                <w:rFonts w:ascii="Century Gothic" w:eastAsia="Times New Roman" w:hAnsi="Century Gothic" w:cs="Calibri"/>
                <w:color w:val="000000"/>
                <w:sz w:val="16"/>
                <w:szCs w:val="16"/>
                <w:lang w:eastAsia="es-CL"/>
              </w:rPr>
              <w:br/>
              <w:t>III. AVISO DE INICIO DE EJECUCIÓN DE FAENAS,</w:t>
            </w:r>
            <w:r w:rsidRPr="009C4515">
              <w:rPr>
                <w:rFonts w:ascii="Century Gothic" w:eastAsia="Times New Roman" w:hAnsi="Century Gothic" w:cs="Calibri"/>
                <w:color w:val="000000"/>
                <w:sz w:val="16"/>
                <w:szCs w:val="16"/>
                <w:lang w:eastAsia="es-CL"/>
              </w:rPr>
              <w:br/>
              <w:t>IV. INFORME EJECUCIÓN DE ACTIVIDADES ANUALES</w:t>
            </w:r>
            <w:r w:rsidRPr="009C4515">
              <w:rPr>
                <w:rFonts w:ascii="Century Gothic" w:eastAsia="Times New Roman" w:hAnsi="Century Gothic" w:cs="Calibri"/>
                <w:color w:val="000000"/>
                <w:sz w:val="16"/>
                <w:szCs w:val="16"/>
                <w:lang w:eastAsia="es-CL"/>
              </w:rPr>
              <w:br/>
              <w:t xml:space="preserve">V. INVENTARIOS DE PRENDIMIENTO O SOBREVIVENCIA. </w:t>
            </w:r>
            <w:r w:rsidRPr="009C4515">
              <w:rPr>
                <w:rFonts w:ascii="Century Gothic" w:eastAsia="Times New Roman" w:hAnsi="Century Gothic" w:cs="Calibri"/>
                <w:color w:val="000000"/>
                <w:sz w:val="16"/>
                <w:szCs w:val="16"/>
                <w:lang w:eastAsia="es-CL"/>
              </w:rPr>
              <w:br/>
              <w:t>12. FORMULAR O APOYAR EN LA ELABORACIÓN ESPECIFICACIONES TÉCNICAS DE REFORESTACIÓN.</w:t>
            </w:r>
            <w:r w:rsidRPr="009C4515">
              <w:rPr>
                <w:rFonts w:ascii="Century Gothic" w:eastAsia="Times New Roman" w:hAnsi="Century Gothic" w:cs="Calibri"/>
                <w:color w:val="000000"/>
                <w:sz w:val="16"/>
                <w:szCs w:val="16"/>
                <w:lang w:eastAsia="es-CL"/>
              </w:rPr>
              <w:br/>
              <w:t>13. PARTICIPAR EN LA ENTREGA DE TERRENOS E INFORMES DE MONITOREO Y CUMPLIMIENTO DE ACTIVIDADES DE REFORESTACIÓN.</w:t>
            </w:r>
            <w:r w:rsidRPr="009C4515">
              <w:rPr>
                <w:rFonts w:ascii="Century Gothic" w:eastAsia="Times New Roman" w:hAnsi="Century Gothic" w:cs="Calibri"/>
                <w:color w:val="000000"/>
                <w:sz w:val="16"/>
                <w:szCs w:val="16"/>
                <w:lang w:eastAsia="es-CL"/>
              </w:rPr>
              <w:br/>
              <w:t xml:space="preserve">14. LLEVAR UNA BASE DE DATOS GEOGRÁFICA CON EL ESTADO DE AVANCE Y CUMPLIMIENTO DE LOS DIFERENTES ESTUDIOS TÉCNICOS TRAMITADOS ANTE LA CONAF. </w:t>
            </w:r>
            <w:r w:rsidRPr="009C4515">
              <w:rPr>
                <w:rFonts w:ascii="Century Gothic" w:eastAsia="Times New Roman" w:hAnsi="Century Gothic" w:cs="Calibri"/>
                <w:color w:val="000000"/>
                <w:sz w:val="16"/>
                <w:szCs w:val="16"/>
                <w:lang w:eastAsia="es-CL"/>
              </w:rPr>
              <w:br/>
              <w:t>15. MANTENER EXPEDIENTES EN PAPEL ORDENADOS Y SISTEMATIZADOS DE LOS ESTUDIOS TÉCNICOS TRAMITADOS ANTE LA CONAF.</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2.249.043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FRANCISCO ALEJANDRO GARCIA BARRIENTOS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AUDITOR INTERNO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ANALIZAR Y MONITOREAR EL AVANCE DE LA CARTERA DE PROYECTOS, VERIFICANDO EL CUMPLIMIENTO DE HITOS CLAVES, PRESUPUESTOS ASIGNADOS Y LOS COMPROMISOS DE LAS UNIDADES RESPONSABLES DE SU EJECUCIÓN.</w:t>
            </w:r>
            <w:r w:rsidRPr="009C4515">
              <w:rPr>
                <w:rFonts w:ascii="Century Gothic" w:eastAsia="Times New Roman" w:hAnsi="Century Gothic" w:cs="Calibri"/>
                <w:color w:val="000000"/>
                <w:sz w:val="16"/>
                <w:szCs w:val="16"/>
                <w:lang w:eastAsia="es-CL"/>
              </w:rPr>
              <w:br/>
              <w:t>2. IDENTIFICAR Y ALERTAR DE FORMA TEMPRANA POSIBLES DESVIACIONES EN LA PROGRAMACIÓN, INDAGANDO EN SUS CAUSAS E INFORMANDO PARA SU CORRECCIÓN.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FRANCISCO JOSÉ SILVA CALDERA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CONSERVACION POR ADMINISTRACION DIRECTA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Y GESTIONAR DIFERENTES TAREAS Y FUNCIONES DE ACUERDO A LAS NECESIDADES DEL DEPARTAMENTO O UNIDAD AL QUE PERTENEZCA.</w:t>
            </w:r>
            <w:r w:rsidRPr="009C4515">
              <w:rPr>
                <w:rFonts w:ascii="Century Gothic" w:eastAsia="Times New Roman" w:hAnsi="Century Gothic" w:cs="Calibri"/>
                <w:color w:val="000000"/>
                <w:sz w:val="16"/>
                <w:szCs w:val="16"/>
                <w:lang w:eastAsia="es-CL"/>
              </w:rPr>
              <w:br/>
              <w:t>2. VERIFICAR EL CUMPLIMIENTO DE COMPROMISOS Y METAS INSTITUCIONALES EN EL ÁMBITO QUE LE CORRESPONDA.</w:t>
            </w:r>
            <w:r w:rsidRPr="009C4515">
              <w:rPr>
                <w:rFonts w:ascii="Century Gothic" w:eastAsia="Times New Roman" w:hAnsi="Century Gothic" w:cs="Calibri"/>
                <w:color w:val="000000"/>
                <w:sz w:val="16"/>
                <w:szCs w:val="16"/>
                <w:lang w:eastAsia="es-CL"/>
              </w:rPr>
              <w:br/>
              <w:t>3. COLABORAR EN LOS DIFERENTES PROCESOS DEL DEPARTAMENTO O UNIDAD A LA QUE PERTENEZCA.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2.115.346</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FRANCISCO NICOLÁS FUENTES QUINTUL</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LABORATORISTA VIAL C</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940.825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FREDDY ANDRES QUEZADA BARRERA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CONSERVACION POR ADMINISTRACION DIRECTA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LA GESTIÓN DE ADQUISICIÓN DE INSUMOS Y ARRIENDO DE MÁQUINAS Y EQUIPO PARA TRABAJOS DE ADMINISTRACIÓN DIRECTA EN LAS DISTINTAS PROVINCIAS DE ACUERDO A SUS NECESIDADES.</w:t>
            </w:r>
            <w:r w:rsidRPr="009C4515">
              <w:rPr>
                <w:rFonts w:ascii="Century Gothic" w:eastAsia="Times New Roman" w:hAnsi="Century Gothic" w:cs="Calibri"/>
                <w:color w:val="000000"/>
                <w:sz w:val="16"/>
                <w:szCs w:val="16"/>
                <w:lang w:eastAsia="es-CL"/>
              </w:rPr>
              <w:br/>
              <w:t>2. COLABORAR Y VERIFICAR EL CUMPLIMIENTO DE COMPROMISOS Y METAS INSTITUCIONALES EN EL ÁMBITO DE LA ADMINISTRACIÓN DIRECTA.</w:t>
            </w:r>
            <w:r w:rsidRPr="009C4515">
              <w:rPr>
                <w:rFonts w:ascii="Century Gothic" w:eastAsia="Times New Roman" w:hAnsi="Century Gothic" w:cs="Calibri"/>
                <w:color w:val="000000"/>
                <w:sz w:val="16"/>
                <w:szCs w:val="16"/>
                <w:lang w:eastAsia="es-CL"/>
              </w:rPr>
              <w:br/>
              <w:t xml:space="preserve">3. APOYAR EN LA ADMINISTRACIÓN Y USO DE SISTEMA FEMN (SISTEMA DE INFORMACIÓN INTERNO DV.MOP) PARA EL REGISTRO DE OBRA E INSUMOS ASOCIADOS A LA CONSERVACIÓN REALIZADAS POR ADMINISTRACIÓN DIRECTA </w:t>
            </w:r>
            <w:r w:rsidRPr="009C4515">
              <w:rPr>
                <w:rFonts w:ascii="Century Gothic" w:eastAsia="Times New Roman" w:hAnsi="Century Gothic" w:cs="Calibri"/>
                <w:color w:val="000000"/>
                <w:sz w:val="16"/>
                <w:szCs w:val="16"/>
                <w:lang w:eastAsia="es-CL"/>
              </w:rPr>
              <w:br/>
              <w:t xml:space="preserve">4. REALIZAR EL SEGUIMIENTO DEL CORRECTO LLENADO DE LAS ÓRDENES DE TRABAJO, REGISTROS DIARIOS Y BITÁCORAS EN LOS FORMULARIOS VIGENTES, CON LA INFORMACIÓN GENERADA POR LAS CUADRILLAS PROVINCIALES Y SUS ENCARGADOS. </w:t>
            </w:r>
            <w:r w:rsidRPr="009C4515">
              <w:rPr>
                <w:rFonts w:ascii="Century Gothic" w:eastAsia="Times New Roman" w:hAnsi="Century Gothic" w:cs="Calibri"/>
                <w:color w:val="000000"/>
                <w:sz w:val="16"/>
                <w:szCs w:val="16"/>
                <w:lang w:eastAsia="es-CL"/>
              </w:rPr>
              <w:br/>
              <w:t xml:space="preserve">5. APOYAR A LA MODALIDAD DE CONSERVACIÓN POR ADMINISTRACIÓN DIRECTA. </w:t>
            </w:r>
            <w:r w:rsidRPr="009C4515">
              <w:rPr>
                <w:rFonts w:ascii="Century Gothic" w:eastAsia="Times New Roman" w:hAnsi="Century Gothic" w:cs="Calibri"/>
                <w:color w:val="000000"/>
                <w:sz w:val="16"/>
                <w:szCs w:val="16"/>
                <w:lang w:eastAsia="es-CL"/>
              </w:rPr>
              <w:br/>
              <w:t xml:space="preserve">6. PARTICIPAR, EN CONJUNTO CON LA JEFATURA PROVINCIAL Y JEFATURA DE LA UNIDAD DE CONSERVACIÓN PROVINCIAL, EL PLAN DE TRABAJO DE LAS DE LA MAQUINARIA A FIN DE APOYAR A LAS CUADRILLAS. </w:t>
            </w:r>
            <w:r w:rsidRPr="009C4515">
              <w:rPr>
                <w:rFonts w:ascii="Century Gothic" w:eastAsia="Times New Roman" w:hAnsi="Century Gothic" w:cs="Calibri"/>
                <w:color w:val="000000"/>
                <w:sz w:val="16"/>
                <w:szCs w:val="16"/>
                <w:lang w:eastAsia="es-CL"/>
              </w:rPr>
              <w:br/>
              <w:t xml:space="preserve">7. REVISAR EL ESTADO DE LA MAQUINARIA PROVINCIAL Y REPORTAR ANOMALÍAS A LA JEFATURA REGIONAL DEL MAQUINARIAS. </w:t>
            </w:r>
            <w:r w:rsidRPr="009C4515">
              <w:rPr>
                <w:rFonts w:ascii="Century Gothic" w:eastAsia="Times New Roman" w:hAnsi="Century Gothic" w:cs="Calibri"/>
                <w:color w:val="000000"/>
                <w:sz w:val="16"/>
                <w:szCs w:val="16"/>
                <w:lang w:eastAsia="es-CL"/>
              </w:rPr>
              <w:br/>
              <w:t xml:space="preserve">8. COMUNICAR EN FORMA PERMANENTE LAS POSIBLES MEJORAS, EN LO REFERIDO A LA OPERACIÓN DE LA MAQUINARIA, AL PERSONAL A CARGO DE EQUIPOS, REALIZANDO SEGUIMIENTO DE SISTEMAS COMO GPS Y PRODUCTOS COMO BITÁCORAS. </w:t>
            </w:r>
            <w:r w:rsidRPr="009C4515">
              <w:rPr>
                <w:rFonts w:ascii="Century Gothic" w:eastAsia="Times New Roman" w:hAnsi="Century Gothic" w:cs="Calibri"/>
                <w:color w:val="000000"/>
                <w:sz w:val="16"/>
                <w:szCs w:val="16"/>
                <w:lang w:eastAsia="es-CL"/>
              </w:rPr>
              <w:br/>
              <w:t>9. COORDINACIÓN CON ADMINISTRADOR/A O ASISTENTE DE BODEGA PROVINCIAL, VELANDO PARA MANTENER STOCK CRÍTICOS DE INSUMOS.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2.002.613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FREDY ULISES SOLAR VELASQUEZ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LEGAL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A LA DIRECCIÓN REGIONAL EN TODAS LAS MATERIAS LEGALES PERTINENTES AL QUE HACER DEL SERVICIO APLICACIÓN DEL DFL MOP N° 850/1977.</w:t>
            </w:r>
            <w:r w:rsidRPr="009C4515">
              <w:rPr>
                <w:rFonts w:ascii="Century Gothic" w:eastAsia="Times New Roman" w:hAnsi="Century Gothic" w:cs="Calibri"/>
                <w:color w:val="000000"/>
                <w:sz w:val="16"/>
                <w:szCs w:val="16"/>
                <w:lang w:eastAsia="es-CL"/>
              </w:rPr>
              <w:br/>
              <w:t xml:space="preserve">2. ASESORAR SOBRE CORRECTA INTERPRETACIÓN Y APLICACIÓN DEL REGLAMENTO PARA CONTRATOS DE OBAS </w:t>
            </w:r>
            <w:proofErr w:type="gramStart"/>
            <w:r w:rsidRPr="009C4515">
              <w:rPr>
                <w:rFonts w:ascii="Century Gothic" w:eastAsia="Times New Roman" w:hAnsi="Century Gothic" w:cs="Calibri"/>
                <w:color w:val="000000"/>
                <w:sz w:val="16"/>
                <w:szCs w:val="16"/>
                <w:lang w:eastAsia="es-CL"/>
              </w:rPr>
              <w:t>PUBLICAS</w:t>
            </w:r>
            <w:proofErr w:type="gramEnd"/>
            <w:r w:rsidRPr="009C4515">
              <w:rPr>
                <w:rFonts w:ascii="Century Gothic" w:eastAsia="Times New Roman" w:hAnsi="Century Gothic" w:cs="Calibri"/>
                <w:color w:val="000000"/>
                <w:sz w:val="16"/>
                <w:szCs w:val="16"/>
                <w:lang w:eastAsia="es-CL"/>
              </w:rPr>
              <w:t>.</w:t>
            </w:r>
            <w:r w:rsidRPr="009C4515">
              <w:rPr>
                <w:rFonts w:ascii="Century Gothic" w:eastAsia="Times New Roman" w:hAnsi="Century Gothic" w:cs="Calibri"/>
                <w:color w:val="000000"/>
                <w:sz w:val="16"/>
                <w:szCs w:val="16"/>
                <w:lang w:eastAsia="es-CL"/>
              </w:rPr>
              <w:br/>
              <w:t>3. ASESORAR SOBRE LA INTERPRETACIÓN EL ESTATUTO ADMINISTRATIVO, CÓDIGO DEL TRABAJO, LEY PROBIDAD.</w:t>
            </w:r>
            <w:r w:rsidRPr="009C4515">
              <w:rPr>
                <w:rFonts w:ascii="Century Gothic" w:eastAsia="Times New Roman" w:hAnsi="Century Gothic" w:cs="Calibri"/>
                <w:color w:val="000000"/>
                <w:sz w:val="16"/>
                <w:szCs w:val="16"/>
                <w:lang w:eastAsia="es-CL"/>
              </w:rPr>
              <w:br/>
              <w:t>4. ASESORAR A LOS FUNCIONARIOS EN MATERIAS QUE DIGAN RELACIÓN CON SUS OBLIGACIONES, PROHIBICIONES, ATRIBUCIONES Y RESPONSABILIDADES.</w:t>
            </w:r>
            <w:r w:rsidRPr="009C4515">
              <w:rPr>
                <w:rFonts w:ascii="Century Gothic" w:eastAsia="Times New Roman" w:hAnsi="Century Gothic" w:cs="Calibri"/>
                <w:color w:val="000000"/>
                <w:sz w:val="16"/>
                <w:szCs w:val="16"/>
                <w:lang w:eastAsia="es-CL"/>
              </w:rPr>
              <w:br/>
              <w:t xml:space="preserve">5. ASESORAR EN LA CORRECTA APLICACIÓN E INTERPRETACIÓN DEL DL 2186, APRUEBA EL PROCEDIMIENTO EXPROPIATORIO. </w:t>
            </w:r>
            <w:r w:rsidRPr="009C4515">
              <w:rPr>
                <w:rFonts w:ascii="Century Gothic" w:eastAsia="Times New Roman" w:hAnsi="Century Gothic" w:cs="Calibri"/>
                <w:color w:val="000000"/>
                <w:sz w:val="16"/>
                <w:szCs w:val="16"/>
                <w:lang w:eastAsia="es-CL"/>
              </w:rPr>
              <w:br/>
              <w:t xml:space="preserve">6. REPRESENTAR A DIRECTOR, JEFATURAS PROVINCIALES, ANTE TRIBUNALES. </w:t>
            </w:r>
            <w:r w:rsidRPr="009C4515">
              <w:rPr>
                <w:rFonts w:ascii="Century Gothic" w:eastAsia="Times New Roman" w:hAnsi="Century Gothic" w:cs="Calibri"/>
                <w:color w:val="000000"/>
                <w:sz w:val="16"/>
                <w:szCs w:val="16"/>
                <w:lang w:eastAsia="es-CL"/>
              </w:rPr>
              <w:br/>
              <w:t>7. COORDINAR PERMANENTEMENTE CON LA DIVISIÓN JURÍDICA DE NIVEL CENTRAL, LA ATENCIÓN DE ASUNTOS DE INTERÉS COMÚN.</w:t>
            </w:r>
            <w:r w:rsidRPr="009C4515">
              <w:rPr>
                <w:rFonts w:ascii="Century Gothic" w:eastAsia="Times New Roman" w:hAnsi="Century Gothic" w:cs="Calibri"/>
                <w:color w:val="000000"/>
                <w:sz w:val="16"/>
                <w:szCs w:val="16"/>
                <w:lang w:eastAsia="es-CL"/>
              </w:rPr>
              <w:br/>
              <w:t>8. APOYA AL DIRECTOR REGIONAL EN HACER CUMPLIR NORMATIVAS Y DIRECTRICES DEL QUE HACER VIAL.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2.788.144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GASPAR ISMAEL NEIRA  BUSTAMANTE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1. FORMULAR LOS ESTADOS DE PAGO EN CONCORDANCIA CON EL AVANCE DE LAS OBRAS.</w:t>
            </w:r>
            <w:r w:rsidRPr="009C4515">
              <w:rPr>
                <w:rFonts w:ascii="Century Gothic" w:eastAsia="Times New Roman" w:hAnsi="Century Gothic" w:cs="Calibri"/>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sz w:val="16"/>
                <w:szCs w:val="16"/>
                <w:lang w:eastAsia="es-CL"/>
              </w:rPr>
              <w:br/>
              <w:t>3. CONTROLAR LA EJECUCIÓN DE LOS CONTRATOS EN TÉRMINOS DE PLAZOS.</w:t>
            </w:r>
            <w:r w:rsidRPr="009C4515">
              <w:rPr>
                <w:rFonts w:ascii="Century Gothic" w:eastAsia="Times New Roman" w:hAnsi="Century Gothic" w:cs="Calibri"/>
                <w:sz w:val="16"/>
                <w:szCs w:val="16"/>
                <w:lang w:eastAsia="es-CL"/>
              </w:rPr>
              <w:br/>
              <w:t>4. CONTROLAR LA EJECUCIÓN DEL PRESUPUESTO ASIGNADO AL CONTRATO</w:t>
            </w:r>
            <w:r w:rsidRPr="009C4515">
              <w:rPr>
                <w:rFonts w:ascii="Century Gothic" w:eastAsia="Times New Roman" w:hAnsi="Century Gothic" w:cs="Calibri"/>
                <w:sz w:val="16"/>
                <w:szCs w:val="16"/>
                <w:lang w:eastAsia="es-CL"/>
              </w:rPr>
              <w:br/>
              <w:t>5. CONTROLAR EL CUMPLIMIENTO DE LOS ESTÁNDARES DE CALIDAD DE LOS OBRAS</w:t>
            </w:r>
            <w:r w:rsidRPr="009C4515">
              <w:rPr>
                <w:rFonts w:ascii="Century Gothic" w:eastAsia="Times New Roman" w:hAnsi="Century Gothic" w:cs="Calibri"/>
                <w:sz w:val="16"/>
                <w:szCs w:val="16"/>
                <w:lang w:eastAsia="es-CL"/>
              </w:rPr>
              <w:br/>
              <w:t>6. COORDINAR ACTIVIDADES RELATIVAS AL CONTRATO QUE REQUIERAN DE LA PARTICIPACIÓN DE LOS ORGANISMOS EXTERNOS E INSTITUCIONES</w:t>
            </w:r>
            <w:r w:rsidRPr="009C4515">
              <w:rPr>
                <w:rFonts w:ascii="Century Gothic" w:eastAsia="Times New Roman" w:hAnsi="Century Gothic" w:cs="Calibri"/>
                <w:sz w:val="16"/>
                <w:szCs w:val="16"/>
                <w:lang w:eastAsia="es-CL"/>
              </w:rPr>
              <w:br/>
              <w:t>7. SOLICITAR LA RECEPCIÓN DE LA OBRA, PREVIA VERIFICACIÓN QUE SU CONSTRUCCIÓN SE HAS REALIZADO CONFORME AL CONTRATO</w:t>
            </w:r>
            <w:r w:rsidRPr="009C4515">
              <w:rPr>
                <w:rFonts w:ascii="Century Gothic" w:eastAsia="Times New Roman" w:hAnsi="Century Gothic" w:cs="Calibri"/>
                <w:sz w:val="16"/>
                <w:szCs w:val="16"/>
                <w:lang w:eastAsia="es-CL"/>
              </w:rPr>
              <w:br/>
              <w:t>8. UTILIZAR EFICIENTEMENTE LA ASESORÍA A LA INSPECCIÓN</w:t>
            </w:r>
            <w:r w:rsidRPr="009C4515">
              <w:rPr>
                <w:rFonts w:ascii="Century Gothic" w:eastAsia="Times New Roman" w:hAnsi="Century Gothic" w:cs="Calibri"/>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sz w:val="16"/>
                <w:szCs w:val="16"/>
                <w:lang w:eastAsia="es-CL"/>
              </w:rPr>
              <w:br/>
              <w:t>11. PROPONER DEBIDAMENTE JUSTIFICADAS LAS POSIBLES MODIFICACIONES Y OBRAS EXTRAORDINARIAS REQUERIDAS.</w:t>
            </w:r>
            <w:r w:rsidRPr="009C4515">
              <w:rPr>
                <w:rFonts w:ascii="Century Gothic" w:eastAsia="Times New Roman" w:hAnsi="Century Gothic" w:cs="Calibri"/>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sz w:val="16"/>
                <w:szCs w:val="16"/>
                <w:lang w:eastAsia="es-CL"/>
              </w:rPr>
            </w:pPr>
            <w:r w:rsidRPr="009C4515">
              <w:rPr>
                <w:rFonts w:ascii="Century Gothic" w:eastAsia="Times New Roman" w:hAnsi="Century Gothic" w:cs="Calibri"/>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GASTON ALEJANDRO  CIFUENTES  CASTILLO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2.474.974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GASTÓN GABRIEL GONZÁLEZ JIMÉNEZ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SISTEMA DE GEOINFORMACION VIAL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APLICAR LAS METODOLOGÍAS QUE PERMITAN CAPTURAR LA INFORMACIÓN GEO-REFERENCIADA DE LA INFRAESTRUCTURA VIAL PARA LA BASE DE DATOS DEL SIG.</w:t>
            </w:r>
            <w:r w:rsidRPr="009C4515">
              <w:rPr>
                <w:rFonts w:ascii="Century Gothic" w:eastAsia="Times New Roman" w:hAnsi="Century Gothic" w:cs="Calibri"/>
                <w:color w:val="000000"/>
                <w:sz w:val="16"/>
                <w:szCs w:val="16"/>
                <w:lang w:eastAsia="es-CL"/>
              </w:rPr>
              <w:br/>
              <w:t>2. USAR LOS EQUIPOS E INSTRUMENTOS UTILIZADOS PARA EL LEVANTAMIENTO DE LA INFRAESTRUCTURA VIAL REGIONAL CON LOS SISTEMAS DE POSICIONAMIENTO GLOBAL (GPS).</w:t>
            </w:r>
            <w:r w:rsidRPr="009C4515">
              <w:rPr>
                <w:rFonts w:ascii="Century Gothic" w:eastAsia="Times New Roman" w:hAnsi="Century Gothic" w:cs="Calibri"/>
                <w:color w:val="000000"/>
                <w:sz w:val="16"/>
                <w:szCs w:val="16"/>
                <w:lang w:eastAsia="es-CL"/>
              </w:rPr>
              <w:br/>
              <w:t>3. UTILIZAR IMÁGENES SATELITALES Y FOTOS AÉREAS, PARA APOYO DE LA CARTOGRAFÍA Y LA GEORREFERENCIACIÓN DE LA INFRAESTRUCTURA VIAL.</w:t>
            </w:r>
            <w:r w:rsidRPr="009C4515">
              <w:rPr>
                <w:rFonts w:ascii="Century Gothic" w:eastAsia="Times New Roman" w:hAnsi="Century Gothic" w:cs="Calibri"/>
                <w:color w:val="000000"/>
                <w:sz w:val="16"/>
                <w:szCs w:val="16"/>
                <w:lang w:eastAsia="es-CL"/>
              </w:rPr>
              <w:br/>
              <w:t>4. INTEGRAR A LA BASE DE DATOS SIG DE LA RED VIAL NACIONAL, LA INFORMACIÓN DE LAS RESOLUCIONES O DOCUMENTOS OFICIALES QUE NORMAN LOS ATRIBUTOS DE LOS CAMINOS.</w:t>
            </w:r>
            <w:r w:rsidRPr="009C4515">
              <w:rPr>
                <w:rFonts w:ascii="Century Gothic" w:eastAsia="Times New Roman" w:hAnsi="Century Gothic" w:cs="Calibri"/>
                <w:color w:val="000000"/>
                <w:sz w:val="16"/>
                <w:szCs w:val="16"/>
                <w:lang w:eastAsia="es-CL"/>
              </w:rPr>
              <w:br/>
              <w:t>5. INGRESAR A LA BASE DE DATOS DEL SIG LA INFORMACIÓN DE INFRAESTRUCTURA ASOCIADA A LA RED VIAL, EN COORDINACIÓN CON LAS OTRAS ÁREAS DEL MOP QUE ADMINISTREN DICHA INFORMACIÓN.</w:t>
            </w:r>
            <w:r w:rsidRPr="009C4515">
              <w:rPr>
                <w:rFonts w:ascii="Century Gothic" w:eastAsia="Times New Roman" w:hAnsi="Century Gothic" w:cs="Calibri"/>
                <w:color w:val="000000"/>
                <w:sz w:val="16"/>
                <w:szCs w:val="16"/>
                <w:lang w:eastAsia="es-CL"/>
              </w:rPr>
              <w:br/>
              <w:t>6. ORDENAR Y ACTUALIZAR LA INFORMACIÓN BASE PROVENIENTE DE OTROS ORGANISMOS PÚBLICOS Y PRIVADOS.</w:t>
            </w:r>
            <w:r w:rsidRPr="009C4515">
              <w:rPr>
                <w:rFonts w:ascii="Century Gothic" w:eastAsia="Times New Roman" w:hAnsi="Century Gothic" w:cs="Calibri"/>
                <w:color w:val="000000"/>
                <w:sz w:val="16"/>
                <w:szCs w:val="16"/>
                <w:lang w:eastAsia="es-CL"/>
              </w:rPr>
              <w:br/>
              <w:t>7. REALIZAR LA CARGA DE DATOS PARA LA ACTUALIZACIÓN CONSTANTE DE LA BASE DE DATOS DEL SIG DE LA DV.</w:t>
            </w:r>
            <w:r w:rsidRPr="009C4515">
              <w:rPr>
                <w:rFonts w:ascii="Century Gothic" w:eastAsia="Times New Roman" w:hAnsi="Century Gothic" w:cs="Calibri"/>
                <w:color w:val="000000"/>
                <w:sz w:val="16"/>
                <w:szCs w:val="16"/>
                <w:lang w:eastAsia="es-CL"/>
              </w:rPr>
              <w:br/>
              <w:t>8. UTILIZAR LAS HERRAMIENTAS DEL SIG PARA LA EDICIÓN, COMPOSICIÓN Y PRODUCCIÓN DE CARTOGRAFÍA, DE ACUERDO A LAS METODOLOGÍAS VIGENTES.</w:t>
            </w:r>
            <w:r w:rsidRPr="009C4515">
              <w:rPr>
                <w:rFonts w:ascii="Century Gothic" w:eastAsia="Times New Roman" w:hAnsi="Century Gothic" w:cs="Calibri"/>
                <w:color w:val="000000"/>
                <w:sz w:val="16"/>
                <w:szCs w:val="16"/>
                <w:lang w:eastAsia="es-CL"/>
              </w:rPr>
              <w:br/>
              <w:t>9. PRODUCIR CARTOGRAFÍA TEMÁTICA DE APOYO PARA LA DIFUSIÓN Y TOMA DE DECISIONES EN EL PROCESO DE PLANIFICACIÓN, GESTIÓN Y ADMINISTRACIÓN DE LA INFRAESTRUCTURA VIAL.</w:t>
            </w:r>
            <w:r w:rsidRPr="009C4515">
              <w:rPr>
                <w:rFonts w:ascii="Century Gothic" w:eastAsia="Times New Roman" w:hAnsi="Century Gothic" w:cs="Calibri"/>
                <w:color w:val="000000"/>
                <w:sz w:val="16"/>
                <w:szCs w:val="16"/>
                <w:lang w:eastAsia="es-CL"/>
              </w:rPr>
              <w:br/>
              <w:t>10. BRINDAR ASESORÍA TÉCNICA EN EL DESARROLLO DE METODOLOGÍAS QUE INCLUYAN EL USO Y MANIPULACIÓN DE INFORMACIÓN EN SIG, ASÍ COMO TEMÁTICAS RELACIONADAS CON LA GEOMÁTICA, GEODESIA Y UTILIZACIÓN DE INSTRUMENTOS DEL GNSS (COMO GPS).</w:t>
            </w:r>
            <w:r w:rsidRPr="009C4515">
              <w:rPr>
                <w:rFonts w:ascii="Century Gothic" w:eastAsia="Times New Roman" w:hAnsi="Century Gothic" w:cs="Calibri"/>
                <w:color w:val="000000"/>
                <w:sz w:val="16"/>
                <w:szCs w:val="16"/>
                <w:lang w:eastAsia="es-CL"/>
              </w:rPr>
              <w:br/>
              <w:t>11. SISTEMATIZAR LA INFORMACIÓN DE PROYECTOS, OBRAS Y CONTRATOS DESDE EL PUNTO DE VISTA CUALITATIVO, CUANTITATIVO Y GEOGRÁFICO, PARA LA UTILIZACIÓN EN EL ANÁLISIS TERRITORIAL.</w:t>
            </w:r>
            <w:r w:rsidRPr="009C4515">
              <w:rPr>
                <w:rFonts w:ascii="Century Gothic" w:eastAsia="Times New Roman" w:hAnsi="Century Gothic" w:cs="Calibri"/>
                <w:color w:val="000000"/>
                <w:sz w:val="16"/>
                <w:szCs w:val="16"/>
                <w:lang w:eastAsia="es-CL"/>
              </w:rPr>
              <w:br/>
              <w:t>12. BRINDAR APOYO TÉCNICO EN GEOMÁTICA Y GEODESIA PARA LA REDACCIÓN DE BASES DE LICITACIÓN Y PARA LAS INSPECCIONES FISCALES DE LOS ESTUDIOS QUE REALIZA LA DV.</w:t>
            </w:r>
            <w:r w:rsidRPr="009C4515">
              <w:rPr>
                <w:rFonts w:ascii="Century Gothic" w:eastAsia="Times New Roman" w:hAnsi="Century Gothic" w:cs="Calibri"/>
                <w:color w:val="000000"/>
                <w:sz w:val="16"/>
                <w:szCs w:val="16"/>
                <w:lang w:eastAsia="es-CL"/>
              </w:rPr>
              <w:br/>
              <w:t>13. ATENDER A USUARIOS/AS EXTERNOS/AS E INTERNOS/AS QUE REQUIERAN INFORMACIÓN ASOCIADA A LAS BASES DE DATOS DEL SIG.</w:t>
            </w:r>
            <w:r w:rsidRPr="009C4515">
              <w:rPr>
                <w:rFonts w:ascii="Century Gothic" w:eastAsia="Times New Roman" w:hAnsi="Century Gothic" w:cs="Calibri"/>
                <w:color w:val="000000"/>
                <w:sz w:val="16"/>
                <w:szCs w:val="16"/>
                <w:lang w:eastAsia="es-CL"/>
              </w:rPr>
              <w:br/>
              <w:t>14. ATENDER A USUARIOS/AS EXTERNOS/AS E INTERNOS/AS QUE REQUIERAN APLICAR ALGUNA HERRAMIENTA DEL SIG SOBRE LA BASE DE DATOS.</w:t>
            </w:r>
            <w:r w:rsidRPr="009C4515">
              <w:rPr>
                <w:rFonts w:ascii="Century Gothic" w:eastAsia="Times New Roman" w:hAnsi="Century Gothic" w:cs="Calibri"/>
                <w:color w:val="000000"/>
                <w:sz w:val="16"/>
                <w:szCs w:val="16"/>
                <w:lang w:eastAsia="es-CL"/>
              </w:rPr>
              <w:br/>
              <w:t>15. DICTAR CURSOS Y JORNADAS DE CAPACITACIÓN EN LOS ASPECTOS TÉCNICOS QUE SE REQUIERAN PARA LAS DIRECCIONES REGIONALES, ESPECIALMENTE EN LA ADMINISTRACIÓN DE LA INFORMACIÓN GEO-REFERENCIADA Y UTILIZACIÓN DE LA HERRAMIENTA SIG A NIVEL REGIONAL.</w:t>
            </w:r>
            <w:r w:rsidRPr="009C4515">
              <w:rPr>
                <w:rFonts w:ascii="Century Gothic" w:eastAsia="Times New Roman" w:hAnsi="Century Gothic" w:cs="Calibri"/>
                <w:color w:val="000000"/>
                <w:sz w:val="16"/>
                <w:szCs w:val="16"/>
                <w:lang w:eastAsia="es-CL"/>
              </w:rPr>
              <w:br/>
              <w:t>16. DICTAR CURSOS Y JORNADAS DE CAPACITACIÓN PARA LAS ÁREAS DEL NIVEL CENTRAL QUE LO SOLICITAN.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2.975.758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GERARDO ALFREDO  DÍAZ  CASTILLO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r w:rsidRPr="009C4515">
              <w:rPr>
                <w:rFonts w:ascii="Century Gothic" w:eastAsia="Times New Roman" w:hAnsi="Century Gothic" w:cs="Calibri"/>
                <w:color w:val="000000"/>
                <w:sz w:val="16"/>
                <w:szCs w:val="16"/>
                <w:lang w:eastAsia="es-CL"/>
              </w:rPr>
              <w:br/>
              <w:t>17. INTEGRAR COMISIONES DE EVALUACIÓN DE PROPUESTA Y LICITACIONES.</w:t>
            </w:r>
            <w:r w:rsidRPr="009C4515">
              <w:rPr>
                <w:rFonts w:ascii="Century Gothic" w:eastAsia="Times New Roman" w:hAnsi="Century Gothic" w:cs="Calibri"/>
                <w:color w:val="000000"/>
                <w:sz w:val="16"/>
                <w:szCs w:val="16"/>
                <w:lang w:eastAsia="es-CL"/>
              </w:rPr>
              <w:br/>
              <w:t>18. GESTIONAR LIQUIDACIONES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2.652.855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GONZALO ANTONIO HIDALGO SOFJER</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LABORATORISTA VIAL C</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1.133.567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GREGORY ANTONIO ANDRADE GALLARDO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 O UNIDAD EN LA CUAL SE DESEMPEÑA.</w:t>
            </w:r>
            <w:r w:rsidRPr="009C4515">
              <w:rPr>
                <w:rFonts w:ascii="Century Gothic" w:eastAsia="Times New Roman" w:hAnsi="Century Gothic" w:cs="Calibri"/>
                <w:color w:val="000000"/>
                <w:sz w:val="16"/>
                <w:szCs w:val="16"/>
                <w:lang w:eastAsia="es-CL"/>
              </w:rPr>
              <w:br/>
              <w:t>2. BRINDAR APOYO Y ORIENTACIÓN A USUARIOS/AS INTERNOS/AS Y EXTERNOS EN MATERIAS ACORDES A SU FUNCIÓN.</w:t>
            </w:r>
            <w:r w:rsidRPr="009C4515">
              <w:rPr>
                <w:rFonts w:ascii="Century Gothic" w:eastAsia="Times New Roman" w:hAnsi="Century Gothic" w:cs="Calibri"/>
                <w:color w:val="000000"/>
                <w:sz w:val="16"/>
                <w:szCs w:val="16"/>
                <w:lang w:eastAsia="es-CL"/>
              </w:rPr>
              <w:br/>
              <w:t>3. APOYA EN LA REALIZACIÓN DE MUESTREOS, ENSAYES, MEDICIONES Y ANÁLISIS NECESARIOS PARA VERIFICAR EL CUMPLIMIENTO DE LAS ESPECIFICACIONES TÉCNICAS DE LAS OBRAS CONFORME A LA NORMATIVA VIGENTE CON LA SUPERVISIÓN DE SU JEFATURA.</w:t>
            </w:r>
            <w:r w:rsidRPr="009C4515">
              <w:rPr>
                <w:rFonts w:ascii="Century Gothic" w:eastAsia="Times New Roman" w:hAnsi="Century Gothic" w:cs="Calibri"/>
                <w:color w:val="000000"/>
                <w:sz w:val="16"/>
                <w:szCs w:val="16"/>
                <w:lang w:eastAsia="es-CL"/>
              </w:rPr>
              <w:br/>
              <w:t>4. APOYA EN EL SEGUIMIENTO AL SISTEMA DE CONTROL DE CALIDAD DE LABORATORIO EN LAS OBRAS QUE SE EJECUTAN EN LA REGIÓN.</w:t>
            </w:r>
            <w:r w:rsidRPr="009C4515">
              <w:rPr>
                <w:rFonts w:ascii="Century Gothic" w:eastAsia="Times New Roman" w:hAnsi="Century Gothic" w:cs="Calibri"/>
                <w:color w:val="000000"/>
                <w:sz w:val="16"/>
                <w:szCs w:val="16"/>
                <w:lang w:eastAsia="es-CL"/>
              </w:rPr>
              <w:br/>
              <w:t>5. COLABORAR EN EL DESARROLLO DE LAS ACTIVIDADES ESPECÍFICAS DE SU RESPECTIVA UNIDAD// DEPARTAMENTO Y LAS QUE SU JEFATURA ESTIME CONVENIENTE.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940.821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GRICEL ANDREA GONZALEZ MARDONES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TECNIC0(A) DE GESTIÓN Y DESARROLLO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ADMINISTRAR INFORMACIÓN Y RECURSOS NECESARIOS PARA LA CORRECTA EJECUCIÓN DE LAS DISTINTAS ACTIVIDADES QUE SE DESARROLLAN EN EL ÁREA EN LA CUAL SE DESEMPEÑA.</w:t>
            </w:r>
            <w:r w:rsidRPr="009C4515">
              <w:rPr>
                <w:rFonts w:ascii="Century Gothic" w:eastAsia="Times New Roman" w:hAnsi="Century Gothic" w:cs="Calibri"/>
                <w:color w:val="000000"/>
                <w:sz w:val="16"/>
                <w:szCs w:val="16"/>
                <w:lang w:eastAsia="es-CL"/>
              </w:rPr>
              <w:br/>
              <w:t>2. BRINDAR APOYO Y ORIENTACIÓN A USUARIOS/AS INTERNOS/AS Y EXTERNOS/AS EN MATERIAS PROPIAS DEL ÁMBITO DE SU COMPETENCIA.</w:t>
            </w:r>
            <w:r w:rsidRPr="009C4515">
              <w:rPr>
                <w:rFonts w:ascii="Century Gothic" w:eastAsia="Times New Roman" w:hAnsi="Century Gothic" w:cs="Calibri"/>
                <w:color w:val="000000"/>
                <w:sz w:val="16"/>
                <w:szCs w:val="16"/>
                <w:lang w:eastAsia="es-CL"/>
              </w:rPr>
              <w:br/>
              <w:t>3. RECEPCIONAR, REALIZAR EL REGISTRO DIARIO Y DERIVAR A QUIEN CORRESPONDA, TODA LA INFORMACIÓN DE INGRESO Y SALIDA A LAS DEPENDENCIAS DEL MINISTERIO.</w:t>
            </w:r>
            <w:r w:rsidRPr="009C4515">
              <w:rPr>
                <w:rFonts w:ascii="Century Gothic" w:eastAsia="Times New Roman" w:hAnsi="Century Gothic" w:cs="Calibri"/>
                <w:color w:val="000000"/>
                <w:sz w:val="16"/>
                <w:szCs w:val="16"/>
                <w:lang w:eastAsia="es-CL"/>
              </w:rPr>
              <w:br/>
              <w:t>4. CONFECCIONAR DOCUMENTACIONES MINISTERIALES (RESOLUCIONES, MEMOS, OFICIOS,) LAS QUE POSTERIORMENTE SON REVISADAS Y APROBADAS.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HÉCTOR ALEJANDRO ROJAS SANHUEZA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EXPROPIACIONES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PROYECTAR, PLANIFICAR, PROGRAMAR, FISCALIZAR EN TERRENO, CONCRETAR, ADMINISTRAR Y SUMINISTRAR RECURSOS.</w:t>
            </w:r>
            <w:r w:rsidRPr="009C4515">
              <w:rPr>
                <w:rFonts w:ascii="Century Gothic" w:eastAsia="Times New Roman" w:hAnsi="Century Gothic" w:cs="Calibri"/>
                <w:color w:val="000000"/>
                <w:sz w:val="16"/>
                <w:szCs w:val="16"/>
                <w:lang w:eastAsia="es-CL"/>
              </w:rPr>
              <w:br/>
              <w:t>2. DIBUJAR PLANOS DE ANTEPROYECTOS Y PROYECTOS DE PUENTES Y ESTRUCTURAS.</w:t>
            </w:r>
            <w:r w:rsidRPr="009C4515">
              <w:rPr>
                <w:rFonts w:ascii="Century Gothic" w:eastAsia="Times New Roman" w:hAnsi="Century Gothic" w:cs="Calibri"/>
                <w:color w:val="000000"/>
                <w:sz w:val="16"/>
                <w:szCs w:val="16"/>
                <w:lang w:eastAsia="es-CL"/>
              </w:rPr>
              <w:br/>
              <w:t xml:space="preserve">3. APOYAR A LA BRIGADA DE TOPOGRAFÍA. </w:t>
            </w:r>
            <w:r w:rsidRPr="009C4515">
              <w:rPr>
                <w:rFonts w:ascii="Century Gothic" w:eastAsia="Times New Roman" w:hAnsi="Century Gothic" w:cs="Calibri"/>
                <w:color w:val="000000"/>
                <w:sz w:val="16"/>
                <w:szCs w:val="16"/>
                <w:lang w:eastAsia="es-CL"/>
              </w:rPr>
              <w:br/>
              <w:t>4. REALIZAR LEVANTAMIENTO, FOTOGRAFÍA O FILMACIÓN, EN TERRENO, DE PUENTES O ESTRUCTURAS.</w:t>
            </w:r>
            <w:r w:rsidRPr="009C4515">
              <w:rPr>
                <w:rFonts w:ascii="Century Gothic" w:eastAsia="Times New Roman" w:hAnsi="Century Gothic" w:cs="Calibri"/>
                <w:color w:val="000000"/>
                <w:sz w:val="16"/>
                <w:szCs w:val="16"/>
                <w:lang w:eastAsia="es-CL"/>
              </w:rPr>
              <w:br/>
              <w:t xml:space="preserve">5. EVENTUALMENTE APOYAR A SUBDEPARTAMENTO DE EXPROPIACIONES. </w:t>
            </w:r>
            <w:r w:rsidRPr="009C4515">
              <w:rPr>
                <w:rFonts w:ascii="Century Gothic" w:eastAsia="Times New Roman" w:hAnsi="Century Gothic" w:cs="Calibri"/>
                <w:color w:val="000000"/>
                <w:sz w:val="16"/>
                <w:szCs w:val="16"/>
                <w:lang w:eastAsia="es-CL"/>
              </w:rPr>
              <w:br/>
              <w:t>6. APOYAR A OTROS DEPARTAMENTOS EN CONFECCIÓN DE DIBUJOS O PLANOS.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HÉCTOR JUAN FERNÁNDEZ LÓPEZ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ASISTENTE TECNICO CALIBRADOR DE PESAJE </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 EN LA CUAL SE DESEMPEÑA.</w:t>
            </w:r>
            <w:r w:rsidRPr="009C4515">
              <w:rPr>
                <w:rFonts w:ascii="Century Gothic" w:eastAsia="Times New Roman" w:hAnsi="Century Gothic" w:cs="Calibri"/>
                <w:color w:val="000000"/>
                <w:sz w:val="16"/>
                <w:szCs w:val="16"/>
                <w:lang w:eastAsia="es-CL"/>
              </w:rPr>
              <w:br/>
              <w:t>2. PRESTAR APOYO Y ORIENTACIÓN A USUARIOS ACORDES A SU RESPECTIVA FUNCIÓN.</w:t>
            </w:r>
            <w:r w:rsidRPr="009C4515">
              <w:rPr>
                <w:rFonts w:ascii="Century Gothic" w:eastAsia="Times New Roman" w:hAnsi="Century Gothic" w:cs="Calibri"/>
                <w:color w:val="000000"/>
                <w:sz w:val="16"/>
                <w:szCs w:val="16"/>
                <w:lang w:eastAsia="es-CL"/>
              </w:rPr>
              <w:br/>
              <w:t>3. COLABORAR EN EL DESARROLLO DE LAS ACTIVIDADES ESPECÍFICAS DE SU RESPECTIVO DEPARTAMENTO.</w:t>
            </w:r>
            <w:r w:rsidRPr="009C4515">
              <w:rPr>
                <w:rFonts w:ascii="Century Gothic" w:eastAsia="Times New Roman" w:hAnsi="Century Gothic" w:cs="Calibri"/>
                <w:color w:val="000000"/>
                <w:sz w:val="16"/>
                <w:szCs w:val="16"/>
                <w:lang w:eastAsia="es-CL"/>
              </w:rPr>
              <w:br/>
              <w:t>4. IDENTIFICAR Y REGISTRAR INFORMACIÓN DEL EQUIPO A CALIBRAR.</w:t>
            </w:r>
            <w:r w:rsidRPr="009C4515">
              <w:rPr>
                <w:rFonts w:ascii="Century Gothic" w:eastAsia="Times New Roman" w:hAnsi="Century Gothic" w:cs="Calibri"/>
                <w:color w:val="000000"/>
                <w:sz w:val="16"/>
                <w:szCs w:val="16"/>
                <w:lang w:eastAsia="es-CL"/>
              </w:rPr>
              <w:br/>
              <w:t>5. VERIFICAR EL FUNCIONAMIENTO DEL EQUIPO.</w:t>
            </w:r>
            <w:r w:rsidRPr="009C4515">
              <w:rPr>
                <w:rFonts w:ascii="Century Gothic" w:eastAsia="Times New Roman" w:hAnsi="Century Gothic" w:cs="Calibri"/>
                <w:color w:val="000000"/>
                <w:sz w:val="16"/>
                <w:szCs w:val="16"/>
                <w:lang w:eastAsia="es-CL"/>
              </w:rPr>
              <w:br/>
              <w:t>6. CALIBRAR EL EQUIPO DE PESAJE.</w:t>
            </w:r>
            <w:r w:rsidRPr="009C4515">
              <w:rPr>
                <w:rFonts w:ascii="Century Gothic" w:eastAsia="Times New Roman" w:hAnsi="Century Gothic" w:cs="Calibri"/>
                <w:color w:val="000000"/>
                <w:sz w:val="16"/>
                <w:szCs w:val="16"/>
                <w:lang w:eastAsia="es-CL"/>
              </w:rPr>
              <w:br/>
              <w:t>7. CALIBRAR MASAS PATRONES.</w:t>
            </w:r>
            <w:r w:rsidRPr="009C4515">
              <w:rPr>
                <w:rFonts w:ascii="Century Gothic" w:eastAsia="Times New Roman" w:hAnsi="Century Gothic" w:cs="Calibri"/>
                <w:color w:val="000000"/>
                <w:sz w:val="16"/>
                <w:szCs w:val="16"/>
                <w:lang w:eastAsia="es-CL"/>
              </w:rPr>
              <w:br/>
              <w:t>8. REALIZAR REPARACIONES.</w:t>
            </w:r>
            <w:r w:rsidRPr="009C4515">
              <w:rPr>
                <w:rFonts w:ascii="Century Gothic" w:eastAsia="Times New Roman" w:hAnsi="Century Gothic" w:cs="Calibri"/>
                <w:color w:val="000000"/>
                <w:sz w:val="16"/>
                <w:szCs w:val="16"/>
                <w:lang w:eastAsia="es-CL"/>
              </w:rPr>
              <w:br/>
              <w:t>9. REALIZAR INFORMES SOLICITADOS POR LA JEFATURA.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925.262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HECTOR SEBASTIAN DIAZ O´KUINGHTON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LEGAL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APOYAR LA DEFENSA DEL CONSEJO DE DEFENSA DEL ESTADO EN LAS DEMANDAS JUDICIALES, CIVILES, LABORALES Y/O DE CUALQUIER NATURALEZA QUE FUERAN PRESENTADAS EN CONTRA DE LA DIRECCIÓN DE VIALIDAD. </w:t>
            </w:r>
            <w:r w:rsidRPr="009C4515">
              <w:rPr>
                <w:rFonts w:ascii="Century Gothic" w:eastAsia="Times New Roman" w:hAnsi="Century Gothic" w:cs="Calibri"/>
                <w:color w:val="000000"/>
                <w:sz w:val="16"/>
                <w:szCs w:val="16"/>
                <w:lang w:eastAsia="es-CL"/>
              </w:rPr>
              <w:br/>
              <w:t>2. ASISTIR A LAS AUDIENCIAS DE LAS CAUSAS JUDICIALES EN LAS QUE ES PARTE LA DIRECCIÓN DE VIALIDAD.</w:t>
            </w:r>
            <w:r w:rsidRPr="009C4515">
              <w:rPr>
                <w:rFonts w:ascii="Century Gothic" w:eastAsia="Times New Roman" w:hAnsi="Century Gothic" w:cs="Calibri"/>
                <w:color w:val="000000"/>
                <w:sz w:val="16"/>
                <w:szCs w:val="16"/>
                <w:lang w:eastAsia="es-CL"/>
              </w:rPr>
              <w:br/>
              <w:t xml:space="preserve">3. LLEVAR EL REGISTRO DE LAS DEMANDAS  LEGALES EN LA CUAL ES PARTE EL SERVICIO. </w:t>
            </w:r>
            <w:r w:rsidRPr="009C4515">
              <w:rPr>
                <w:rFonts w:ascii="Century Gothic" w:eastAsia="Times New Roman" w:hAnsi="Century Gothic" w:cs="Calibri"/>
                <w:color w:val="000000"/>
                <w:sz w:val="16"/>
                <w:szCs w:val="16"/>
                <w:lang w:eastAsia="es-CL"/>
              </w:rPr>
              <w:br/>
              <w:t>4. ASESORAR EN MATERIA LEGALES Y APOYAR EN OTRAS LABORES DEL DEPARTAMENTO CUANDO SEA REQUERIDO POR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HERALDO IGNACIO TOLEDO MANRIQUEZ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PLANIFICACION E INGENIERIA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COLABORAR Y ASESORAR EN LA CONFECCIÓN DE PROYECTOS DE PUENTES Y ESTUDIOS DE CAMINOS DE LA REGIÓN, ASÍ COMO DE CONSERVACIÓN DE PUENTES. </w:t>
            </w:r>
            <w:r w:rsidRPr="009C4515">
              <w:rPr>
                <w:rFonts w:ascii="Century Gothic" w:eastAsia="Times New Roman" w:hAnsi="Century Gothic" w:cs="Calibri"/>
                <w:color w:val="000000"/>
                <w:sz w:val="16"/>
                <w:szCs w:val="16"/>
                <w:lang w:eastAsia="es-CL"/>
              </w:rPr>
              <w:br/>
              <w:t xml:space="preserve">2. APOYAR EN REVISAR Y SUBSANAR OBSERVACIONES A ESTUDIOS DE INGENIERÍA. </w:t>
            </w:r>
            <w:r w:rsidRPr="009C4515">
              <w:rPr>
                <w:rFonts w:ascii="Century Gothic" w:eastAsia="Times New Roman" w:hAnsi="Century Gothic" w:cs="Calibri"/>
                <w:color w:val="000000"/>
                <w:sz w:val="16"/>
                <w:szCs w:val="16"/>
                <w:lang w:eastAsia="es-CL"/>
              </w:rPr>
              <w:br/>
              <w:t xml:space="preserve">3. PREPARAR RESPUESTA A DISTINTOS TEMAS DE INGENIERÍA VIAL EN CAMINOS Y PUENTES DE LA REGIÓN. </w:t>
            </w:r>
            <w:r w:rsidRPr="009C4515">
              <w:rPr>
                <w:rFonts w:ascii="Century Gothic" w:eastAsia="Times New Roman" w:hAnsi="Century Gothic" w:cs="Calibri"/>
                <w:color w:val="000000"/>
                <w:sz w:val="16"/>
                <w:szCs w:val="16"/>
                <w:lang w:eastAsia="es-CL"/>
              </w:rPr>
              <w:br/>
              <w:t xml:space="preserve">4. APOYAR PARA EL DESARROLLO DE LA RED VIAL REGIONAL. </w:t>
            </w:r>
            <w:r w:rsidRPr="009C4515">
              <w:rPr>
                <w:rFonts w:ascii="Century Gothic" w:eastAsia="Times New Roman" w:hAnsi="Century Gothic" w:cs="Calibri"/>
                <w:color w:val="000000"/>
                <w:sz w:val="16"/>
                <w:szCs w:val="16"/>
                <w:lang w:eastAsia="es-CL"/>
              </w:rPr>
              <w:br/>
              <w:t>5. PARTICIPAR EN VISITAS A TERRENO, LEVANTAMIENTOS TOPOGRÁFICOS EN CAMINOS Y EN DISEÑO GEOMÉTRICO DEL TRAZADO Y CONFECCIÓN DE CUADROS DE OBRA.</w:t>
            </w:r>
            <w:r w:rsidRPr="009C4515">
              <w:rPr>
                <w:rFonts w:ascii="Century Gothic" w:eastAsia="Times New Roman" w:hAnsi="Century Gothic" w:cs="Calibri"/>
                <w:color w:val="000000"/>
                <w:sz w:val="16"/>
                <w:szCs w:val="16"/>
                <w:lang w:eastAsia="es-CL"/>
              </w:rPr>
              <w:br/>
              <w:t>6. REVISAR LOS DISEÑOS VIALES Y VERIFICACIÓN QUE SE ENCUENTREN DENTRO DE LA NORMATIVA INDICADA EN EL MANUAL DE CARRETERAS.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HERNÁN ANTONIO FUENTES ALARCÓN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IGNACIO PATRICIO TOBAR SOTO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INFORMATICO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DESARROLLAR SISTEMAS, APLICACIONES Y FUNCIONALIDADES, DE ACUERDO A LAS NORMATIVAS Y MEJORES PRÁCTICAS DEFINIDAS POR EL DEPARTAMENTO TI.</w:t>
            </w:r>
            <w:r w:rsidRPr="009C4515">
              <w:rPr>
                <w:rFonts w:ascii="Century Gothic" w:eastAsia="Times New Roman" w:hAnsi="Century Gothic" w:cs="Calibri"/>
                <w:color w:val="000000"/>
                <w:sz w:val="16"/>
                <w:szCs w:val="16"/>
                <w:lang w:eastAsia="es-CL"/>
              </w:rPr>
              <w:br/>
              <w:t>2. APOYAR EN EL PROCESO DE PUBLICACIÓN DE INFORMACIÓN EN EL PORTAL DE TRANSPARENCIA ACTIVA DE VIALIDAD.</w:t>
            </w:r>
            <w:r w:rsidRPr="009C4515">
              <w:rPr>
                <w:rFonts w:ascii="Century Gothic" w:eastAsia="Times New Roman" w:hAnsi="Century Gothic" w:cs="Calibri"/>
                <w:color w:val="000000"/>
                <w:sz w:val="16"/>
                <w:szCs w:val="16"/>
                <w:lang w:eastAsia="es-CL"/>
              </w:rPr>
              <w:br/>
              <w:t>3. REALIZAR MANTENIMIENTO Y MEJORAS A LOS SIGUIENTES SISTEMAS:</w:t>
            </w:r>
            <w:r w:rsidRPr="009C4515">
              <w:rPr>
                <w:rFonts w:ascii="Century Gothic" w:eastAsia="Times New Roman" w:hAnsi="Century Gothic" w:cs="Calibri"/>
                <w:color w:val="000000"/>
                <w:sz w:val="16"/>
                <w:szCs w:val="16"/>
                <w:lang w:eastAsia="es-CL"/>
              </w:rPr>
              <w:br/>
              <w:t xml:space="preserve"> -PORTAL WEB VIALIDAD.CL</w:t>
            </w:r>
            <w:r w:rsidRPr="009C4515">
              <w:rPr>
                <w:rFonts w:ascii="Century Gothic" w:eastAsia="Times New Roman" w:hAnsi="Century Gothic" w:cs="Calibri"/>
                <w:color w:val="000000"/>
                <w:sz w:val="16"/>
                <w:szCs w:val="16"/>
                <w:lang w:eastAsia="es-CL"/>
              </w:rPr>
              <w:br/>
              <w:t xml:space="preserve"> -MANUAL DE CARRETERAS.</w:t>
            </w:r>
            <w:r w:rsidRPr="009C4515">
              <w:rPr>
                <w:rFonts w:ascii="Century Gothic" w:eastAsia="Times New Roman" w:hAnsi="Century Gothic" w:cs="Calibri"/>
                <w:color w:val="000000"/>
                <w:sz w:val="16"/>
                <w:szCs w:val="16"/>
                <w:lang w:eastAsia="es-CL"/>
              </w:rPr>
              <w:br/>
              <w:t xml:space="preserve"> -RESERVA DE PASAJES.</w:t>
            </w:r>
            <w:r w:rsidRPr="009C4515">
              <w:rPr>
                <w:rFonts w:ascii="Century Gothic" w:eastAsia="Times New Roman" w:hAnsi="Century Gothic" w:cs="Calibri"/>
                <w:color w:val="000000"/>
                <w:sz w:val="16"/>
                <w:szCs w:val="16"/>
                <w:lang w:eastAsia="es-CL"/>
              </w:rPr>
              <w:br/>
              <w:t xml:space="preserve"> -TRANSPARENCIA ACTIVA DE VIALIDAD.</w:t>
            </w:r>
            <w:r w:rsidRPr="009C4515">
              <w:rPr>
                <w:rFonts w:ascii="Century Gothic" w:eastAsia="Times New Roman" w:hAnsi="Century Gothic" w:cs="Calibri"/>
                <w:color w:val="000000"/>
                <w:sz w:val="16"/>
                <w:szCs w:val="16"/>
                <w:lang w:eastAsia="es-CL"/>
              </w:rPr>
              <w:br/>
              <w:t xml:space="preserve"> -RESERVA DE CABAÑAS.</w:t>
            </w:r>
            <w:r w:rsidRPr="009C4515">
              <w:rPr>
                <w:rFonts w:ascii="Century Gothic" w:eastAsia="Times New Roman" w:hAnsi="Century Gothic" w:cs="Calibri"/>
                <w:color w:val="000000"/>
                <w:sz w:val="16"/>
                <w:szCs w:val="16"/>
                <w:lang w:eastAsia="es-CL"/>
              </w:rPr>
              <w:br/>
              <w:t xml:space="preserve"> -SOLICITUD DE COMPRAS.</w:t>
            </w:r>
            <w:r w:rsidRPr="009C4515">
              <w:rPr>
                <w:rFonts w:ascii="Century Gothic" w:eastAsia="Times New Roman" w:hAnsi="Century Gothic" w:cs="Calibri"/>
                <w:color w:val="000000"/>
                <w:sz w:val="16"/>
                <w:szCs w:val="16"/>
                <w:lang w:eastAsia="es-CL"/>
              </w:rPr>
              <w:br/>
              <w:t xml:space="preserve"> -PORTALES INTRANET COLABORA SHAREPOINT.</w:t>
            </w:r>
            <w:r w:rsidRPr="009C4515">
              <w:rPr>
                <w:rFonts w:ascii="Century Gothic" w:eastAsia="Times New Roman" w:hAnsi="Century Gothic" w:cs="Calibri"/>
                <w:color w:val="000000"/>
                <w:sz w:val="16"/>
                <w:szCs w:val="16"/>
                <w:lang w:eastAsia="es-CL"/>
              </w:rPr>
              <w:br/>
              <w:t>4. GENERAR MATERIAL DE APOYO DE LOS SISTEMAS EN AMBIENTE DE PRODUCCIÓN.</w:t>
            </w:r>
            <w:r w:rsidRPr="009C4515">
              <w:rPr>
                <w:rFonts w:ascii="Century Gothic" w:eastAsia="Times New Roman" w:hAnsi="Century Gothic" w:cs="Calibri"/>
                <w:color w:val="000000"/>
                <w:sz w:val="16"/>
                <w:szCs w:val="16"/>
                <w:lang w:eastAsia="es-CL"/>
              </w:rPr>
              <w:br/>
              <w:t>5. REALIZAR PRUEBAS DE LAS APLICACIONES EN AMBIENTE QA.</w:t>
            </w:r>
            <w:r w:rsidRPr="009C4515">
              <w:rPr>
                <w:rFonts w:ascii="Century Gothic" w:eastAsia="Times New Roman" w:hAnsi="Century Gothic" w:cs="Calibri"/>
                <w:color w:val="000000"/>
                <w:sz w:val="16"/>
                <w:szCs w:val="16"/>
                <w:lang w:eastAsia="es-CL"/>
              </w:rPr>
              <w:br/>
              <w:t>6. REALIZAR ANÁLISIS Y LEVANTAMIENTO DE REQUERIMIENTOS DE LOS PROYECTOS EN CARTERA.</w:t>
            </w:r>
            <w:r w:rsidRPr="009C4515">
              <w:rPr>
                <w:rFonts w:ascii="Century Gothic" w:eastAsia="Times New Roman" w:hAnsi="Century Gothic" w:cs="Calibri"/>
                <w:color w:val="000000"/>
                <w:sz w:val="16"/>
                <w:szCs w:val="16"/>
                <w:lang w:eastAsia="es-CL"/>
              </w:rPr>
              <w:br/>
              <w:t>7. LEVANTAR ALERTAS TEMPRANAS SOBRE RIESGOS EN EL DESARROLLO DE LAS SOLUCIONES.</w:t>
            </w:r>
            <w:r w:rsidRPr="009C4515">
              <w:rPr>
                <w:rFonts w:ascii="Century Gothic" w:eastAsia="Times New Roman" w:hAnsi="Century Gothic" w:cs="Calibri"/>
                <w:color w:val="000000"/>
                <w:sz w:val="16"/>
                <w:szCs w:val="16"/>
                <w:lang w:eastAsia="es-CL"/>
              </w:rPr>
              <w:br/>
              <w:t>8. PARTICIPAR DE LAS REUNIONES CON LAS UNIDADES DE NEGOCIO Y REALIZAR PROPUESTAS TÉCNICAS EN FUNCIÓN DE LAS NECESIDADES.</w:t>
            </w:r>
            <w:r w:rsidRPr="009C4515">
              <w:rPr>
                <w:rFonts w:ascii="Century Gothic" w:eastAsia="Times New Roman" w:hAnsi="Century Gothic" w:cs="Calibri"/>
                <w:color w:val="000000"/>
                <w:sz w:val="16"/>
                <w:szCs w:val="16"/>
                <w:lang w:eastAsia="es-CL"/>
              </w:rPr>
              <w:br/>
              <w:t>9. RESGUARDAR LOS ACTIVOS DE INFORMACIÓN DE LOS PROCESOS A SU CARGO, GARANTIZANDO SU PROTECCIÓN, COMPLETITUD Y DISPONIBILIDAD EN EL MARCO DE LA POLÍTICA DE SEGURIDAD DE LA INFORMACIÓN DE LA INSTITUCIÓN.</w:t>
            </w:r>
            <w:r w:rsidRPr="009C4515">
              <w:rPr>
                <w:rFonts w:ascii="Century Gothic" w:eastAsia="Times New Roman" w:hAnsi="Century Gothic" w:cs="Calibri"/>
                <w:color w:val="000000"/>
                <w:sz w:val="16"/>
                <w:szCs w:val="16"/>
                <w:lang w:eastAsia="es-CL"/>
              </w:rPr>
              <w:br/>
              <w:t>10. ANALIZAR Y MONITOREAR INFORMACIÓN RELEVANTE RESPECTO A LOS PROCESOS ASIGNADOS POR SU JEFATURA.</w:t>
            </w:r>
            <w:r w:rsidRPr="009C4515">
              <w:rPr>
                <w:rFonts w:ascii="Century Gothic" w:eastAsia="Times New Roman" w:hAnsi="Century Gothic" w:cs="Calibri"/>
                <w:color w:val="000000"/>
                <w:sz w:val="16"/>
                <w:szCs w:val="16"/>
                <w:lang w:eastAsia="es-CL"/>
              </w:rPr>
              <w:br/>
              <w:t>11. REALIZAR MANTENIMIENTO A LOS SISTEMAS Y/O APLICACIONES DE SOFTWARE EN AMBIENTE DE PRODUCCIÓN.</w:t>
            </w:r>
            <w:r w:rsidRPr="009C4515">
              <w:rPr>
                <w:rFonts w:ascii="Century Gothic" w:eastAsia="Times New Roman" w:hAnsi="Century Gothic" w:cs="Calibri"/>
                <w:color w:val="000000"/>
                <w:sz w:val="16"/>
                <w:szCs w:val="16"/>
                <w:lang w:eastAsia="es-CL"/>
              </w:rPr>
              <w:br/>
              <w:t>12. EFECTUAR SEGUIMIENTO A TAREAS Y/O PROYECTOS ENCOMENDADOS POR SU RESPECTIVA JEFATURA, VIGILANDO LA CALIDAD, PARA MINIMIZAR ERRORES EN LA EJECUCIÓN.</w:t>
            </w:r>
            <w:r w:rsidRPr="009C4515">
              <w:rPr>
                <w:rFonts w:ascii="Century Gothic" w:eastAsia="Times New Roman" w:hAnsi="Century Gothic" w:cs="Calibri"/>
                <w:color w:val="000000"/>
                <w:sz w:val="16"/>
                <w:szCs w:val="16"/>
                <w:lang w:eastAsia="es-CL"/>
              </w:rPr>
              <w:br/>
              <w:t>13. PROPONER MEJORAS DE PROCEDIMIENTOS QUE PERMITAN ORGANIZAR EL FLUJO DEL TRABAJO DE SUS PROCESOS A CARGO, ASEGURANDO LA CALIDAD, PRECISIÓN Y OPTIMIZACIÓN DEL TIEMPO.</w:t>
            </w:r>
            <w:r w:rsidRPr="009C4515">
              <w:rPr>
                <w:rFonts w:ascii="Century Gothic" w:eastAsia="Times New Roman" w:hAnsi="Century Gothic" w:cs="Calibri"/>
                <w:color w:val="000000"/>
                <w:sz w:val="16"/>
                <w:szCs w:val="16"/>
                <w:lang w:eastAsia="es-CL"/>
              </w:rPr>
              <w:br/>
              <w:t>14. CONTRIBUIR A LA EFICACIA Y MEJORA CONTINUA DE LA SEGURIDAD DE LA INFORMACIÓN INSTITUCIONAL, RESGUARDANDO LA CONFIDENCIALIDAD, INTEGRIDAD Y DISPONIBILIDAD DE LOS ACTIVOS DE INFORMACIÓN DE LOS PROCESOS EN LOS QUE PARTICIPA.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2.143.213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ISMENIA CAROLINA TAMARA YEVENES LAGOS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SECRETARIA(O)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LA AGENDA DE ACTIVIDADES DE LA JEFATURA DIRECTA QUE CORRESPONDA Y DE LAS ÁREAS, DEPARTAMENTOS O SUBDEPARTAMENTOS QUE COMPONGAN LA UNIDAD EN LA QUE SE DESEMPEÑE.</w:t>
            </w:r>
            <w:r w:rsidRPr="009C4515">
              <w:rPr>
                <w:rFonts w:ascii="Century Gothic" w:eastAsia="Times New Roman" w:hAnsi="Century Gothic" w:cs="Calibri"/>
                <w:color w:val="000000"/>
                <w:sz w:val="16"/>
                <w:szCs w:val="16"/>
                <w:lang w:eastAsia="es-CL"/>
              </w:rPr>
              <w:br/>
              <w:t>2. DAR ATENCIÓN A CLIENTES / USUARIOS INTERNOS/AS Y EXTERNOS/AS EN REQUERIMIENTOS Y SOLICITUDES, TANTO DEL ÁMBITO TÉCNICO COMO ADMINISTRATIVO.</w:t>
            </w:r>
            <w:r w:rsidRPr="009C4515">
              <w:rPr>
                <w:rFonts w:ascii="Century Gothic" w:eastAsia="Times New Roman" w:hAnsi="Century Gothic" w:cs="Calibri"/>
                <w:color w:val="000000"/>
                <w:sz w:val="16"/>
                <w:szCs w:val="16"/>
                <w:lang w:eastAsia="es-CL"/>
              </w:rPr>
              <w:br/>
              <w:t>3. RECEPCIONAR Y DESPACHAR DOCUMENTACIÓN A CLIENTES/USUARIOS INTERNOS/AS Y EXTERNOS/AS AL MINISTERIO.</w:t>
            </w:r>
            <w:r w:rsidRPr="009C4515">
              <w:rPr>
                <w:rFonts w:ascii="Century Gothic" w:eastAsia="Times New Roman" w:hAnsi="Century Gothic" w:cs="Calibri"/>
                <w:color w:val="000000"/>
                <w:sz w:val="16"/>
                <w:szCs w:val="16"/>
                <w:lang w:eastAsia="es-CL"/>
              </w:rPr>
              <w:br/>
              <w:t>4. ELABORAR Y REVISAR DOCUMENTACIÓN (OFICIOS, MEMOS, RESOLUCIONES, DECRETOS, ESTADOS DE PAGO, GUÍAS DE REVISIÓN, PÓLIZAS OTROS.) REQUERIDA POR LAS DISTINTAS JEFATURAS DE CADA SERVICIO.</w:t>
            </w:r>
            <w:r w:rsidRPr="009C4515">
              <w:rPr>
                <w:rFonts w:ascii="Century Gothic" w:eastAsia="Times New Roman" w:hAnsi="Century Gothic" w:cs="Calibri"/>
                <w:color w:val="000000"/>
                <w:sz w:val="16"/>
                <w:szCs w:val="16"/>
                <w:lang w:eastAsia="es-CL"/>
              </w:rPr>
              <w:br/>
              <w:t>5. CLASIFICAR LA CORRESPONDENCIA DE INGRESO Y SALIDA DEL SERVICIO.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918.103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IVAN FULVIO ESPINOZA SALAS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VISITADOR (A)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SUPERVISAR, HACER SEGUIMIENTO Y CONTROLAR DESDE EL NIVEL CENTRAL Y CON VISITAS A REGIONES, LOS CONTRATOS DE CONSERVACIÓN DE REDES VIALES (CONTRATOS GLOBALES (C7. Y CONTRATOS GLOBALES MIXTOS POR NIVEL DE SERVICIO Y PRECIOS UNITARIOS (CGNS) Y SUS ASESORÍAS.</w:t>
            </w:r>
            <w:r w:rsidRPr="009C4515">
              <w:rPr>
                <w:rFonts w:ascii="Century Gothic" w:eastAsia="Times New Roman" w:hAnsi="Century Gothic" w:cs="Calibri"/>
                <w:color w:val="000000"/>
                <w:sz w:val="16"/>
                <w:szCs w:val="16"/>
                <w:lang w:eastAsia="es-CL"/>
              </w:rPr>
              <w:br/>
              <w:t xml:space="preserve">2. ELABORAR INFORMES DE LAS VISITAS EFECTUADAS A LOS DISTINTOS CONTRATOS DE CONSERVACIÓN DE REDES VIALES. </w:t>
            </w:r>
            <w:r w:rsidRPr="009C4515">
              <w:rPr>
                <w:rFonts w:ascii="Century Gothic" w:eastAsia="Times New Roman" w:hAnsi="Century Gothic" w:cs="Calibri"/>
                <w:color w:val="000000"/>
                <w:sz w:val="16"/>
                <w:szCs w:val="16"/>
                <w:lang w:eastAsia="es-CL"/>
              </w:rPr>
              <w:br/>
              <w:t>3. APOYAR A LAS REGIONES EN LA GENERACIÓN DE PROGRAMAS DE OBRAS DE CONSERVACIÓN DE REDES VIALES ACORDE A LOS MARCOS PRESUPUESTARIOS DE LA DIRECCIÓN DE VIALIDAD.</w:t>
            </w:r>
            <w:r w:rsidRPr="009C4515">
              <w:rPr>
                <w:rFonts w:ascii="Century Gothic" w:eastAsia="Times New Roman" w:hAnsi="Century Gothic" w:cs="Calibri"/>
                <w:color w:val="000000"/>
                <w:sz w:val="16"/>
                <w:szCs w:val="16"/>
                <w:lang w:eastAsia="es-CL"/>
              </w:rPr>
              <w:br/>
              <w:t xml:space="preserve">4. PARTICIPAR EN LA ELABORACIÓN DE INFORMES PERIÓDICOS DE SEGUIMIENTO DEL AVANCE DE LOS CONTRATOS DE CONSERVACIÓN DE REDES VIALES Y DE INDICADORES DE GESTIÓN RELACIONADOS. </w:t>
            </w:r>
            <w:r w:rsidRPr="009C4515">
              <w:rPr>
                <w:rFonts w:ascii="Century Gothic" w:eastAsia="Times New Roman" w:hAnsi="Century Gothic" w:cs="Calibri"/>
                <w:color w:val="000000"/>
                <w:sz w:val="16"/>
                <w:szCs w:val="16"/>
                <w:lang w:eastAsia="es-CL"/>
              </w:rPr>
              <w:br/>
              <w:t>5. DAR APOYO TÉCNICO Y ADMINISTRATIVO A REGIONES PARA LA REVISIÓN DE ANTECEDENTES DE LICITACIÓN, REVISIÓN Y GESTIÓN DE MODIFICACIONES DE OBRA Y LIQUIDACIONES DE CONTRATOS, PROPOSICIÓN DE ACCIONES PREVENTIVAS Y CORRECTIVAS DE LOS CONTRATOS DE CONSERVACIÓN DE REDES VIALES.</w:t>
            </w:r>
            <w:r w:rsidRPr="009C4515">
              <w:rPr>
                <w:rFonts w:ascii="Century Gothic" w:eastAsia="Times New Roman" w:hAnsi="Century Gothic" w:cs="Calibri"/>
                <w:color w:val="000000"/>
                <w:sz w:val="16"/>
                <w:szCs w:val="16"/>
                <w:lang w:eastAsia="es-CL"/>
              </w:rPr>
              <w:br/>
              <w:t xml:space="preserve">6. COLABORAR EN LAS ACTIVIDADES Y FUNCIONES RELACIONADAS CON EL SUBDEPARTAMENTO DE CONSERVACIÓN DE REDES VIALES. </w:t>
            </w:r>
            <w:r w:rsidRPr="009C4515">
              <w:rPr>
                <w:rFonts w:ascii="Century Gothic" w:eastAsia="Times New Roman" w:hAnsi="Century Gothic" w:cs="Calibri"/>
                <w:color w:val="000000"/>
                <w:sz w:val="16"/>
                <w:szCs w:val="16"/>
                <w:lang w:eastAsia="es-CL"/>
              </w:rPr>
              <w:br/>
              <w:t>7. APOYAR EN LA ESTANDARIZACIÓN E IMPLEMENTACIÓN DE PROCESOS DE GESTIÓN INTERNA, GESTIÓN DEL MANTENIMIENTO Y OPERACIÓN DEL PROGRAMA DE CONSERVACIÓN DE REDES VIALES.</w:t>
            </w:r>
            <w:r w:rsidRPr="009C4515">
              <w:rPr>
                <w:rFonts w:ascii="Century Gothic" w:eastAsia="Times New Roman" w:hAnsi="Century Gothic" w:cs="Calibri"/>
                <w:color w:val="000000"/>
                <w:sz w:val="16"/>
                <w:szCs w:val="16"/>
                <w:lang w:eastAsia="es-CL"/>
              </w:rPr>
              <w:br/>
              <w:t>8. APOYAR EN LA ELABORACIÓN DE CONTENIDOS PARA LA DIFUSIÓN DEL PROGRAMA DE CONSERVACIÓN DE REDES VIALES.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2.632.920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IVO FERNANDO MARCEL WOLNITZKY ELGUETA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MAQUINARIAS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LABORES EN SISTEMAS DE GESTIÓN VIGENTES (MAXIMO, IBM, COPEC SAFI, MICROSOFT SCHAREPOINT).</w:t>
            </w:r>
            <w:r w:rsidRPr="009C4515">
              <w:rPr>
                <w:rFonts w:ascii="Century Gothic" w:eastAsia="Times New Roman" w:hAnsi="Century Gothic" w:cs="Calibri"/>
                <w:color w:val="000000"/>
                <w:sz w:val="16"/>
                <w:szCs w:val="16"/>
                <w:lang w:eastAsia="es-CL"/>
              </w:rPr>
              <w:br/>
              <w:t>2. REVISAR, REGISTRAR Y COORDINAR INFORMACIÓN DE LA OFICINA REGIONAL Y LAS OFICINAS PROVINCIALES DE LOS ACTIVOS VIGENTES.</w:t>
            </w:r>
            <w:r w:rsidRPr="009C4515">
              <w:rPr>
                <w:rFonts w:ascii="Century Gothic" w:eastAsia="Times New Roman" w:hAnsi="Century Gothic" w:cs="Calibri"/>
                <w:color w:val="000000"/>
                <w:sz w:val="16"/>
                <w:szCs w:val="16"/>
                <w:lang w:eastAsia="es-CL"/>
              </w:rPr>
              <w:br/>
              <w:t>3. CHEQUEAR LA INFORMACIÓN INGRESADA POR LAS PROVINCIAS EN BITÁCORAS, OS Y OTROS DOCUMENTOS QUE SE GENEREN EN EL SUBDEPARTAMENTO DE MAQUINARIAS.</w:t>
            </w:r>
            <w:r w:rsidRPr="009C4515">
              <w:rPr>
                <w:rFonts w:ascii="Century Gothic" w:eastAsia="Times New Roman" w:hAnsi="Century Gothic" w:cs="Calibri"/>
                <w:color w:val="000000"/>
                <w:sz w:val="16"/>
                <w:szCs w:val="16"/>
                <w:lang w:eastAsia="es-CL"/>
              </w:rPr>
              <w:br/>
              <w:t>4. MANTENER ACTUALIZADO Y AJUSTADO EL INVENTARIO DE LOS ACTIVOS.</w:t>
            </w:r>
            <w:r w:rsidRPr="009C4515">
              <w:rPr>
                <w:rFonts w:ascii="Century Gothic" w:eastAsia="Times New Roman" w:hAnsi="Century Gothic" w:cs="Calibri"/>
                <w:color w:val="000000"/>
                <w:sz w:val="16"/>
                <w:szCs w:val="16"/>
                <w:lang w:eastAsia="es-CL"/>
              </w:rPr>
              <w:br/>
              <w:t>5. PRESTAR APOYO A USUARIOS INTERNOS Y EXTERNOS RELATIVOS A CONVENIOS DE MAQUINARIAS.</w:t>
            </w:r>
            <w:r w:rsidRPr="009C4515">
              <w:rPr>
                <w:rFonts w:ascii="Century Gothic" w:eastAsia="Times New Roman" w:hAnsi="Century Gothic" w:cs="Calibri"/>
                <w:color w:val="000000"/>
                <w:sz w:val="16"/>
                <w:szCs w:val="16"/>
                <w:lang w:eastAsia="es-CL"/>
              </w:rPr>
              <w:br/>
              <w:t>6. TRAMITACIÓN GENERAL DE DOCUMENTACIÓN INTERNA DEL SUBDEPARTAMENTO DE MAQUINARIAS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1.289.094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JARVIS ANTONIO URZÚA CRUZ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 xml:space="preserve">4. CONTROLAR LA EJECUCIÓN DEL PRESUPUESTO ASIGNADO AL CONTRATO. </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1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1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2.543.389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JAVIER ALEJANDRO LEDEZMA RIVERA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PRESUPUESTO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LA PROGRAMACIÓN Y EJECUCIÓN DE LO RELATIVO A LA GESTIÓN FINANCIERA Y PRESUPUESTARIA QUE DESARROLLA LA UNIDAD DE GESTIÓN Y EJECUCIÓN PRESUPUESTARIA.</w:t>
            </w:r>
            <w:r w:rsidRPr="009C4515">
              <w:rPr>
                <w:rFonts w:ascii="Century Gothic" w:eastAsia="Times New Roman" w:hAnsi="Century Gothic" w:cs="Calibri"/>
                <w:color w:val="000000"/>
                <w:sz w:val="16"/>
                <w:szCs w:val="16"/>
                <w:lang w:eastAsia="es-CL"/>
              </w:rPr>
              <w:br/>
              <w:t>2. APOYAR EN LA GESTIÓN Y EJECUCIÓN DEL PRESUPUESTO DE LA DIRECCIÓN REGIONAL, OCUPANDO LOS INSTRUMENTOS NECESARIOS QUE GARANTICEN UNA CORRECTA UTILIZACIÓN.</w:t>
            </w:r>
            <w:r w:rsidRPr="009C4515">
              <w:rPr>
                <w:rFonts w:ascii="Century Gothic" w:eastAsia="Times New Roman" w:hAnsi="Century Gothic" w:cs="Calibri"/>
                <w:color w:val="000000"/>
                <w:sz w:val="16"/>
                <w:szCs w:val="16"/>
                <w:lang w:eastAsia="es-CL"/>
              </w:rPr>
              <w:br/>
              <w:t>3. PRESTAR APOYO Y ORIENTACIÓN A USUARIOS/AS INTERNOS/AS EN MATERIAS RELACIONADAS A SU ÁREA DE DESEMPEÑO.</w:t>
            </w:r>
            <w:r w:rsidRPr="009C4515">
              <w:rPr>
                <w:rFonts w:ascii="Century Gothic" w:eastAsia="Times New Roman" w:hAnsi="Century Gothic" w:cs="Calibri"/>
                <w:color w:val="000000"/>
                <w:sz w:val="16"/>
                <w:szCs w:val="16"/>
                <w:lang w:eastAsia="es-CL"/>
              </w:rPr>
              <w:br/>
              <w:t>4. COLABORAR EN EL DESARROLLO DE LAS ACTIVIDADES ESPECÍFICAS DE SU RESPECTIVA UNIDAD/ DEPARTAMENTO.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1.112.328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JAVIER ALEJANDRO ROBLERO FARÍAS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PROPORCIONAR COLABORACIÓN EN LA VERIFICACIÓN DEL CUMPLIMIENTO DE LAS ESPECIFICACIONES TÉCNICAS DE LAS OBRAS VIALES CONFORME A LA NORMATIVA VIGENTE.</w:t>
            </w:r>
            <w:r w:rsidRPr="009C4515">
              <w:rPr>
                <w:rFonts w:ascii="Century Gothic" w:eastAsia="Times New Roman" w:hAnsi="Century Gothic" w:cs="Calibri"/>
                <w:color w:val="000000"/>
                <w:sz w:val="16"/>
                <w:szCs w:val="16"/>
                <w:lang w:eastAsia="es-CL"/>
              </w:rPr>
              <w:br/>
              <w:t>2. APOYAR EN INFORMACIÓN Y ACCIONES NECESARIAS PARA LA CORRECTA EJECUCIÓN DE LAS DISTINTAS ACTIVIDADES QUE SE DESARROLLAN EN EL LABORATORIO NACIONAL DE VIALIDAD PARA CUMPLIR CON LAS SOLICITUDES DE ENSAYES EN LOS PLAZOS ESTABLECIDOS.</w:t>
            </w:r>
            <w:r w:rsidRPr="009C4515">
              <w:rPr>
                <w:rFonts w:ascii="Century Gothic" w:eastAsia="Times New Roman" w:hAnsi="Century Gothic" w:cs="Calibri"/>
                <w:color w:val="000000"/>
                <w:sz w:val="16"/>
                <w:szCs w:val="16"/>
                <w:lang w:eastAsia="es-CL"/>
              </w:rPr>
              <w:br/>
              <w:t xml:space="preserve">3. REALIZAR MUESTREOS, ENSAYES, MEDICIONES Y ANÁLISIS NECESARIOS PARA VERIFICAR EL CUMPLIMIENTO DE LAS ESPECIFICACIONES TÉCNICAS DE LAS OBRAS CONFORME A LA NORMATIVA VIGENTE CON LA SUPERVISIÓN DE SU JEFATURA, ASÍ COMO PARA INVESTIGACIONES Y PARA OTROS TIPOS REQUERIMIENTOS. </w:t>
            </w:r>
            <w:r w:rsidRPr="009C4515">
              <w:rPr>
                <w:rFonts w:ascii="Century Gothic" w:eastAsia="Times New Roman" w:hAnsi="Century Gothic" w:cs="Calibri"/>
                <w:color w:val="000000"/>
                <w:sz w:val="16"/>
                <w:szCs w:val="16"/>
                <w:lang w:eastAsia="es-CL"/>
              </w:rPr>
              <w:br/>
              <w:t>EJECUTAR LAS LABORES QUE LE SON ASIGNADAS EN EL SISTEMA DE GESTIÓN DE LA CALIDAD IMPLEMENTADO.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810.496</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JAVIER ALEXANDER CONTRERAS VARGAS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JAVIER BARRERA YAÑEZ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DE ESPECIFICACIONES Y NORMATIVA VIGENTE. </w:t>
            </w:r>
            <w:r w:rsidRPr="009C4515">
              <w:rPr>
                <w:rFonts w:ascii="Century Gothic" w:eastAsia="Times New Roman" w:hAnsi="Century Gothic" w:cs="Calibri"/>
                <w:color w:val="000000"/>
                <w:sz w:val="16"/>
                <w:szCs w:val="16"/>
                <w:lang w:eastAsia="es-CL"/>
              </w:rPr>
              <w:br/>
              <w:t xml:space="preserve">3. FORMULAR LOS ESTADOS DE PAGO EN CONCORDANCIA CON LOS AVANCES DE LAS OBRAS. </w:t>
            </w:r>
            <w:r w:rsidRPr="009C4515">
              <w:rPr>
                <w:rFonts w:ascii="Century Gothic" w:eastAsia="Times New Roman" w:hAnsi="Century Gothic" w:cs="Calibri"/>
                <w:color w:val="000000"/>
                <w:sz w:val="16"/>
                <w:szCs w:val="16"/>
                <w:lang w:eastAsia="es-CL"/>
              </w:rPr>
              <w:br/>
              <w:t xml:space="preserve">4. VELAR POR EL CUMPLIMIENTO DE LOS ANTECEDENTES DE LICITACIÓN DE LOS CONTRATOS Y DE LAS BASES DE CONCURSO DE LAS ASESORÍAS. </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ASOCIADO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 xml:space="preserve">8. COORDINAR ACTIVIDADES RELATIVAS AL CONTRATO QUE REQUIERAN DE LA PARTICIPACIÓN DE ORGANISMOS EXTERNOS E INSTITUCIONALES. </w:t>
            </w:r>
            <w:r w:rsidRPr="009C4515">
              <w:rPr>
                <w:rFonts w:ascii="Century Gothic" w:eastAsia="Times New Roman" w:hAnsi="Century Gothic" w:cs="Calibri"/>
                <w:color w:val="000000"/>
                <w:sz w:val="16"/>
                <w:szCs w:val="16"/>
                <w:lang w:eastAsia="es-CL"/>
              </w:rPr>
              <w:br/>
              <w:t xml:space="preserve">9. SOLICITAR LA RECEPCIÓN DE LA OBRA, PREVIA VERIFICACIÓN QUE SU CONSTRUCCIÓN SE HA REALIZADO CONFORME AL CONTRATO. </w:t>
            </w:r>
            <w:r w:rsidRPr="009C4515">
              <w:rPr>
                <w:rFonts w:ascii="Century Gothic" w:eastAsia="Times New Roman" w:hAnsi="Century Gothic" w:cs="Calibri"/>
                <w:color w:val="000000"/>
                <w:sz w:val="16"/>
                <w:szCs w:val="16"/>
                <w:lang w:eastAsia="es-CL"/>
              </w:rPr>
              <w:br/>
              <w:t xml:space="preserve">10. UTILIZAR EFICIENTEMENTE LA ASESORÍA A LA INSPECCIÓN. </w:t>
            </w:r>
            <w:r w:rsidRPr="009C4515">
              <w:rPr>
                <w:rFonts w:ascii="Century Gothic" w:eastAsia="Times New Roman" w:hAnsi="Century Gothic" w:cs="Calibri"/>
                <w:color w:val="000000"/>
                <w:sz w:val="16"/>
                <w:szCs w:val="16"/>
                <w:lang w:eastAsia="es-CL"/>
              </w:rPr>
              <w:br/>
              <w:t xml:space="preserve">11. LOGRAR QUE EL CONTRATISTA CUMPLA INTEGRALMENTE EL CONTRATO UTILIZANDO LAS LEYES LABORALES Y TODAS LAS HERRAMIENTAS CONTRACTUALES QUE EL CARGO OTORGA, DESDE ANOTACIONES EN EL LIBRO DE OBRAS, HASTA MULTAS Y PROPOSICIÓN DE LIQUIDACIÓN ANTICIPADA CON CARGO. </w:t>
            </w:r>
            <w:r w:rsidRPr="009C4515">
              <w:rPr>
                <w:rFonts w:ascii="Century Gothic" w:eastAsia="Times New Roman" w:hAnsi="Century Gothic" w:cs="Calibri"/>
                <w:color w:val="000000"/>
                <w:sz w:val="16"/>
                <w:szCs w:val="16"/>
                <w:lang w:eastAsia="es-CL"/>
              </w:rPr>
              <w:br/>
              <w:t xml:space="preserve">12. REVISAR EL PROYECTO Y DAR SOLUCIÓN A LOS ERRORES QUE DETECTE CON LA CONCURRENCIA DE LAS ASESORÍAS TÉCNICAS PERTINENTES. </w:t>
            </w:r>
            <w:r w:rsidRPr="009C4515">
              <w:rPr>
                <w:rFonts w:ascii="Century Gothic" w:eastAsia="Times New Roman" w:hAnsi="Century Gothic" w:cs="Calibri"/>
                <w:color w:val="000000"/>
                <w:sz w:val="16"/>
                <w:szCs w:val="16"/>
                <w:lang w:eastAsia="es-CL"/>
              </w:rPr>
              <w:br/>
              <w:t xml:space="preserve">13. PROPONER DEBIDAMENTE JUSTIFICADAS LAS POSIBLES MODIFICACIONES Y OBRAS EXTRAORDINARIAS REQUERIDAS. </w:t>
            </w:r>
            <w:r w:rsidRPr="009C4515">
              <w:rPr>
                <w:rFonts w:ascii="Century Gothic" w:eastAsia="Times New Roman" w:hAnsi="Century Gothic" w:cs="Calibri"/>
                <w:color w:val="000000"/>
                <w:sz w:val="16"/>
                <w:szCs w:val="16"/>
                <w:lang w:eastAsia="es-CL"/>
              </w:rPr>
              <w:br/>
              <w:t xml:space="preserve">14. INFORMAR PERIÓDICAMENTE AL NIVEL REGIONAL O CENTRAL SEGÚN CORRESPONDA SOBRE EL DESARROLLO DE LAS OBRAS, CON OPINIONES TÉCNICAS PRESUPUESTARIAS Y CONTRACTUALES DE SU EJECUCIÓN. </w:t>
            </w:r>
            <w:r w:rsidRPr="009C4515">
              <w:rPr>
                <w:rFonts w:ascii="Century Gothic" w:eastAsia="Times New Roman" w:hAnsi="Century Gothic" w:cs="Calibri"/>
                <w:color w:val="000000"/>
                <w:sz w:val="16"/>
                <w:szCs w:val="16"/>
                <w:lang w:eastAsia="es-CL"/>
              </w:rPr>
              <w:br/>
              <w:t xml:space="preserve">ADVERTIR OPORTUNAMENTE SOBRE POSIBLES ALTERACIONES DE LOS PROGRAMAS DE INVERSIÓN DE LA OBRA QUE SE INSPECCIONA. </w:t>
            </w:r>
            <w:r w:rsidRPr="009C4515">
              <w:rPr>
                <w:rFonts w:ascii="Century Gothic" w:eastAsia="Times New Roman" w:hAnsi="Century Gothic" w:cs="Calibri"/>
                <w:color w:val="000000"/>
                <w:sz w:val="16"/>
                <w:szCs w:val="16"/>
                <w:lang w:eastAsia="es-CL"/>
              </w:rPr>
              <w:br/>
              <w:t>15. INTEGRAR COMISIONES DE RECEPCIÓN DE OBRAS A SOLICITUD DEL DIRECTOR REGIONAL.</w:t>
            </w:r>
            <w:r w:rsidRPr="009C4515">
              <w:rPr>
                <w:rFonts w:ascii="Century Gothic" w:eastAsia="Times New Roman" w:hAnsi="Century Gothic" w:cs="Calibri"/>
                <w:color w:val="000000"/>
                <w:sz w:val="16"/>
                <w:szCs w:val="16"/>
                <w:lang w:eastAsia="es-CL"/>
              </w:rPr>
              <w:br/>
              <w:t>16. INTEGRAR COMISIONES DE EVALUACIÓN DE LICITACIONES.</w:t>
            </w:r>
            <w:r w:rsidRPr="009C4515">
              <w:rPr>
                <w:rFonts w:ascii="Century Gothic" w:eastAsia="Times New Roman" w:hAnsi="Century Gothic" w:cs="Calibri"/>
                <w:color w:val="000000"/>
                <w:sz w:val="16"/>
                <w:szCs w:val="16"/>
                <w:lang w:eastAsia="es-CL"/>
              </w:rPr>
              <w:br/>
              <w:t>REALIZAR GESTIONES ASOCIADAS AL PROCESO DE LIQUIDACIÓN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2.260.476</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JAVIER EMILIO ZARATE RODRIGUEZ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MEDIO AMBIENTE Y TERRITORIO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ACTUAR COMO CONTRAPARTE TÉCNICA DE LOS ESTUDIOS AMBIENTALES Y TERRITORIALES DE LOS ESTUDIOS DE PRE INVERSIÓN E INGENIERÍA CONTRATADOS POR LA DV. </w:t>
            </w:r>
            <w:r w:rsidRPr="009C4515">
              <w:rPr>
                <w:rFonts w:ascii="Century Gothic" w:eastAsia="Times New Roman" w:hAnsi="Century Gothic" w:cs="Calibri"/>
                <w:color w:val="000000"/>
                <w:sz w:val="16"/>
                <w:szCs w:val="16"/>
                <w:lang w:eastAsia="es-CL"/>
              </w:rPr>
              <w:br/>
              <w:t xml:space="preserve">2. COLABORAR EN EL CONTROL Y SUPERVISIÓN EN EL CUMPLIMIENTO DE NORMATIVA Y ESPECIFICACIONES AMBIENTALES DURANTE LA EJECUCIÓN DE OBRAS DE LA D.V. </w:t>
            </w:r>
            <w:r w:rsidRPr="009C4515">
              <w:rPr>
                <w:rFonts w:ascii="Century Gothic" w:eastAsia="Times New Roman" w:hAnsi="Century Gothic" w:cs="Calibri"/>
                <w:color w:val="000000"/>
                <w:sz w:val="16"/>
                <w:szCs w:val="16"/>
                <w:lang w:eastAsia="es-CL"/>
              </w:rPr>
              <w:br/>
              <w:t xml:space="preserve">3. ELABORAR Y/O COORDINAR LA REALIZACIÓN DE INFORMES AMBIENTALES, DECLARACIONES Y/O ESTUDIOS DE IMPACTO AMBIENTAL DE PROYECTOS QUE REQUIERAN INGRESAR AL SISTEMA DE EVALUACIÓN DE IMPACTO AMBIENTAL. </w:t>
            </w:r>
            <w:r w:rsidRPr="009C4515">
              <w:rPr>
                <w:rFonts w:ascii="Century Gothic" w:eastAsia="Times New Roman" w:hAnsi="Century Gothic" w:cs="Calibri"/>
                <w:color w:val="000000"/>
                <w:sz w:val="16"/>
                <w:szCs w:val="16"/>
                <w:lang w:eastAsia="es-CL"/>
              </w:rPr>
              <w:br/>
              <w:t>4. GESTIONAR Y COORDINAR PROCESOS DE PARTICIPACIÓN CIUDADANA EN EL MARCO DE ESTUDIOS Y OBRAS DE PROYECTOS VIALES.</w:t>
            </w:r>
            <w:r w:rsidRPr="009C4515">
              <w:rPr>
                <w:rFonts w:ascii="Century Gothic" w:eastAsia="Times New Roman" w:hAnsi="Century Gothic" w:cs="Calibri"/>
                <w:color w:val="000000"/>
                <w:sz w:val="16"/>
                <w:szCs w:val="16"/>
                <w:lang w:eastAsia="es-CL"/>
              </w:rPr>
              <w:br/>
              <w:t>5. ACTUAR COMO REVISOR SECTORIAL DE PROYECTOS EN EL MARCO DEL SISTEMA NACIONAL DE EVALUACIÓN DE IMPACTO AMBIENTAL.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JAVIER ESTEBAN JARA  ARRIAGADA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JAVIERA AILYN FARIAS LEIVA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EJECUTIVO(A) DE COMPRAS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ANALIZAR LA INFORMACIÓN RECIBIDA PARA DETERMINAR EL TIPO DE PROCESO DE COMPRA QUE CORRESPONDE APLICAR.</w:t>
            </w:r>
            <w:r w:rsidRPr="009C4515">
              <w:rPr>
                <w:rFonts w:ascii="Century Gothic" w:eastAsia="Times New Roman" w:hAnsi="Century Gothic" w:cs="Calibri"/>
                <w:color w:val="000000"/>
                <w:sz w:val="16"/>
                <w:szCs w:val="16"/>
                <w:lang w:eastAsia="es-CL"/>
              </w:rPr>
              <w:br/>
              <w:t>2. APROBAR, CADA DOS AÑOS, LA EVALUACIÓN DE ACREDITACIÓN DE LA DIRECCIÓN DE COMPRAR Y CONTRATACIONES, LO QUE LE PERMITE OBTENER CLAVE, SIN LA CUAL NO PUEDE DESEMPEÑARSE EN CHILECOMPRA NI EN EL CARGO.</w:t>
            </w:r>
            <w:r w:rsidRPr="009C4515">
              <w:rPr>
                <w:rFonts w:ascii="Century Gothic" w:eastAsia="Times New Roman" w:hAnsi="Century Gothic" w:cs="Calibri"/>
                <w:color w:val="000000"/>
                <w:sz w:val="16"/>
                <w:szCs w:val="16"/>
                <w:lang w:eastAsia="es-CL"/>
              </w:rPr>
              <w:br/>
              <w:t xml:space="preserve">3. REVISAR, ANALIZAR Y CORREGIR LA INFORMACIÓN ENTREGADA PARA EL PROCESO LICITATORIO O PRECALIFICACIÓN, VERIFICANDO QUE CUMPLE CON LA NORMATIVA VIGENTE. </w:t>
            </w:r>
            <w:r w:rsidRPr="009C4515">
              <w:rPr>
                <w:rFonts w:ascii="Century Gothic" w:eastAsia="Times New Roman" w:hAnsi="Century Gothic" w:cs="Calibri"/>
                <w:color w:val="000000"/>
                <w:sz w:val="16"/>
                <w:szCs w:val="16"/>
                <w:lang w:eastAsia="es-CL"/>
              </w:rPr>
              <w:br/>
              <w:t>4. CONFECCIONAR Y EMITIR LA DOCUMENTACIÓN NECESARIA PARA EL CUMPLIMIENTO DE METAS Y GESTIÓN DEL ÁREA.</w:t>
            </w:r>
            <w:r w:rsidRPr="009C4515">
              <w:rPr>
                <w:rFonts w:ascii="Century Gothic" w:eastAsia="Times New Roman" w:hAnsi="Century Gothic" w:cs="Calibri"/>
                <w:color w:val="000000"/>
                <w:sz w:val="16"/>
                <w:szCs w:val="16"/>
                <w:lang w:eastAsia="es-CL"/>
              </w:rPr>
              <w:br/>
              <w:t>5. ANALIZAR Y PREPARAR LOS ANTECEDENTES PARA EL PROCESO DE LICITACIÓN.</w:t>
            </w:r>
            <w:r w:rsidRPr="009C4515">
              <w:rPr>
                <w:rFonts w:ascii="Century Gothic" w:eastAsia="Times New Roman" w:hAnsi="Century Gothic" w:cs="Calibri"/>
                <w:color w:val="000000"/>
                <w:sz w:val="16"/>
                <w:szCs w:val="16"/>
                <w:lang w:eastAsia="es-CL"/>
              </w:rPr>
              <w:br/>
              <w:t xml:space="preserve">6. ELABORAR RESOLUCIONES DE APROBACIÓN DE ANTECEDENTES DE LICITACIÓN, PREPARAR ANTECEDENTES DE ADJUDICACIÓN PARA ADJUDICAR, ANALIZAR CONSULTAS Y DERIVAR A LAS UNIDADES CORRESPONDIENTES. </w:t>
            </w:r>
            <w:r w:rsidRPr="009C4515">
              <w:rPr>
                <w:rFonts w:ascii="Century Gothic" w:eastAsia="Times New Roman" w:hAnsi="Century Gothic" w:cs="Calibri"/>
                <w:color w:val="000000"/>
                <w:sz w:val="16"/>
                <w:szCs w:val="16"/>
                <w:lang w:eastAsia="es-CL"/>
              </w:rPr>
              <w:br/>
              <w:t xml:space="preserve">7. EMITIR ÓRDENES DE COMPRAS Y REALIZAR PROCESO DE PAGO DE LAS FUTURAS FACTURAS DE LAS ÓRDENES DE COMPRA A TRAVÉS DEL PROGRAMA DEL CONTROL TRIBUTARIO. </w:t>
            </w:r>
            <w:r w:rsidRPr="009C4515">
              <w:rPr>
                <w:rFonts w:ascii="Century Gothic" w:eastAsia="Times New Roman" w:hAnsi="Century Gothic" w:cs="Calibri"/>
                <w:color w:val="000000"/>
                <w:sz w:val="16"/>
                <w:szCs w:val="16"/>
                <w:lang w:eastAsia="es-CL"/>
              </w:rPr>
              <w:br/>
              <w:t>8. PREPARAR ÓRDENES DE COMPRAS Y RESOLUCIONES DE LOS PROCESOS DE COMPRAS QUE SE REALIZAN EN LA REGIÓN, CUANDO SE REQUIERA.</w:t>
            </w:r>
            <w:r w:rsidRPr="009C4515">
              <w:rPr>
                <w:rFonts w:ascii="Century Gothic" w:eastAsia="Times New Roman" w:hAnsi="Century Gothic" w:cs="Calibri"/>
                <w:color w:val="000000"/>
                <w:sz w:val="16"/>
                <w:szCs w:val="16"/>
                <w:lang w:eastAsia="es-CL"/>
              </w:rPr>
              <w:br/>
              <w:t>9. SUPERVISAR EL PROCESO COMPLETO DE COMPRAS.</w:t>
            </w:r>
            <w:r w:rsidRPr="009C4515">
              <w:rPr>
                <w:rFonts w:ascii="Century Gothic" w:eastAsia="Times New Roman" w:hAnsi="Century Gothic" w:cs="Calibri"/>
                <w:color w:val="000000"/>
                <w:sz w:val="16"/>
                <w:szCs w:val="16"/>
                <w:lang w:eastAsia="es-CL"/>
              </w:rPr>
              <w:br/>
              <w:t>10. ANALIZAR EL MERCADO A TRAVÉS DEL SISTEMA DE COMPRAS PÚBLICAS Y OTROS MEDIOS.</w:t>
            </w:r>
            <w:r w:rsidRPr="009C4515">
              <w:rPr>
                <w:rFonts w:ascii="Century Gothic" w:eastAsia="Times New Roman" w:hAnsi="Century Gothic" w:cs="Calibri"/>
                <w:color w:val="000000"/>
                <w:sz w:val="16"/>
                <w:szCs w:val="16"/>
                <w:lang w:eastAsia="es-CL"/>
              </w:rPr>
              <w:br/>
              <w:t xml:space="preserve">11. EFECTUAR COTIZACIONES DE PRODUCTOS O SERVICIOS CUANDO SE REQUIERA. </w:t>
            </w:r>
            <w:r w:rsidRPr="009C4515">
              <w:rPr>
                <w:rFonts w:ascii="Century Gothic" w:eastAsia="Times New Roman" w:hAnsi="Century Gothic" w:cs="Calibri"/>
                <w:color w:val="000000"/>
                <w:sz w:val="16"/>
                <w:szCs w:val="16"/>
                <w:lang w:eastAsia="es-CL"/>
              </w:rPr>
              <w:br/>
              <w:t>12. SELECCIONAR EL MECANISMO DE COMPRA UTILIZANDO SEGÚN NORMATIVA VIGENTE.</w:t>
            </w:r>
            <w:r w:rsidRPr="009C4515">
              <w:rPr>
                <w:rFonts w:ascii="Century Gothic" w:eastAsia="Times New Roman" w:hAnsi="Century Gothic" w:cs="Calibri"/>
                <w:color w:val="000000"/>
                <w:sz w:val="16"/>
                <w:szCs w:val="16"/>
                <w:lang w:eastAsia="es-CL"/>
              </w:rPr>
              <w:br/>
              <w:t>13. LEVANTAR LAS NECESIDADES DE COMPRAS O CONTRATACIÓN DE BIENES Y/O SERVICIOS EN ÁREAS ESPECÍFICAS.</w:t>
            </w:r>
            <w:r w:rsidRPr="009C4515">
              <w:rPr>
                <w:rFonts w:ascii="Century Gothic" w:eastAsia="Times New Roman" w:hAnsi="Century Gothic" w:cs="Calibri"/>
                <w:color w:val="000000"/>
                <w:sz w:val="16"/>
                <w:szCs w:val="16"/>
                <w:lang w:eastAsia="es-CL"/>
              </w:rPr>
              <w:br/>
              <w:t>14. MANTENER INFORMADO A LAS UNIDADES REQUIRENTES, ACERCA DE LOS PROCESOS DE COMPRA SOLICITADOS.</w:t>
            </w:r>
            <w:r w:rsidRPr="009C4515">
              <w:rPr>
                <w:rFonts w:ascii="Century Gothic" w:eastAsia="Times New Roman" w:hAnsi="Century Gothic" w:cs="Calibri"/>
                <w:color w:val="000000"/>
                <w:sz w:val="16"/>
                <w:szCs w:val="16"/>
                <w:lang w:eastAsia="es-CL"/>
              </w:rPr>
              <w:br/>
              <w:t xml:space="preserve">15. MANTENER INFORMADO A LOS CLIENTES INTERNOS, FOMENTANDO UNA PERMANENTE RETROALIMENTACIÓN CON ELLOS. </w:t>
            </w:r>
            <w:r w:rsidRPr="009C4515">
              <w:rPr>
                <w:rFonts w:ascii="Century Gothic" w:eastAsia="Times New Roman" w:hAnsi="Century Gothic" w:cs="Calibri"/>
                <w:color w:val="000000"/>
                <w:sz w:val="16"/>
                <w:szCs w:val="16"/>
                <w:lang w:eastAsia="es-CL"/>
              </w:rPr>
              <w:br/>
              <w:t>16. APOYAR EN LA CONFECCIÓN DEL PLAN DE COMPRAS INSTITUCIONAL.</w:t>
            </w:r>
            <w:r w:rsidRPr="009C4515">
              <w:rPr>
                <w:rFonts w:ascii="Century Gothic" w:eastAsia="Times New Roman" w:hAnsi="Century Gothic" w:cs="Calibri"/>
                <w:color w:val="000000"/>
                <w:sz w:val="16"/>
                <w:szCs w:val="16"/>
                <w:lang w:eastAsia="es-CL"/>
              </w:rPr>
              <w:br/>
              <w:t>17. ELABORAR LAS BASES ADMINISTRATIVAS Y TÉCNICAS EN COORDINACIÓN CON EL CLIENTE INTERNO.</w:t>
            </w:r>
            <w:r w:rsidRPr="009C4515">
              <w:rPr>
                <w:rFonts w:ascii="Century Gothic" w:eastAsia="Times New Roman" w:hAnsi="Century Gothic" w:cs="Calibri"/>
                <w:color w:val="000000"/>
                <w:sz w:val="16"/>
                <w:szCs w:val="16"/>
                <w:lang w:eastAsia="es-CL"/>
              </w:rPr>
              <w:br/>
              <w:t>18. MANEJAR EL PORTAL PARA EL LEVANTAMIENTO DE PROCESO DE COMPRAS.</w:t>
            </w:r>
            <w:r w:rsidRPr="009C4515">
              <w:rPr>
                <w:rFonts w:ascii="Century Gothic" w:eastAsia="Times New Roman" w:hAnsi="Century Gothic" w:cs="Calibri"/>
                <w:color w:val="000000"/>
                <w:sz w:val="16"/>
                <w:szCs w:val="16"/>
                <w:lang w:eastAsia="es-CL"/>
              </w:rPr>
              <w:br/>
              <w:t>19. PLANIFICAR LOS PROCESOS DE COMPRA A SU CARGO, CONSIDERANDO PLAZOS Y PRIORIDADES ESTABLECIDAS POR SU JEFATURA DIRECTA.</w:t>
            </w:r>
            <w:r w:rsidRPr="009C4515">
              <w:rPr>
                <w:rFonts w:ascii="Century Gothic" w:eastAsia="Times New Roman" w:hAnsi="Century Gothic" w:cs="Calibri"/>
                <w:color w:val="000000"/>
                <w:sz w:val="16"/>
                <w:szCs w:val="16"/>
                <w:lang w:eastAsia="es-CL"/>
              </w:rPr>
              <w:br/>
              <w:t>20. CUMPLIR CON LAS EXIGENCIAS DE CHILECOMPRA Y NORMATIVA ASOCIADA (PLAZOS DE EXCELENCIA, CONTENIDO DE BASES DE LICITACIÓN, FORMATOS ESTABLECIDOS).</w:t>
            </w:r>
            <w:r w:rsidRPr="009C4515">
              <w:rPr>
                <w:rFonts w:ascii="Century Gothic" w:eastAsia="Times New Roman" w:hAnsi="Century Gothic" w:cs="Calibri"/>
                <w:color w:val="000000"/>
                <w:sz w:val="16"/>
                <w:szCs w:val="16"/>
                <w:lang w:eastAsia="es-CL"/>
              </w:rPr>
              <w:br/>
              <w:t>21. APOYAR Y ORIENTAR A USUARIOS INTERNOS Y EXTERNOS.</w:t>
            </w:r>
            <w:r w:rsidRPr="009C4515">
              <w:rPr>
                <w:rFonts w:ascii="Century Gothic" w:eastAsia="Times New Roman" w:hAnsi="Century Gothic" w:cs="Calibri"/>
                <w:color w:val="000000"/>
                <w:sz w:val="16"/>
                <w:szCs w:val="16"/>
                <w:lang w:eastAsia="es-CL"/>
              </w:rPr>
              <w:br/>
              <w:t>22. LLEVAR A CABO CUALQUIER OTRA LABOR QUE LE ENCOMIENDE SU JEFATURA DIRECTA, RELACIONADO CON SU FUNCIÓN.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925.262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JEFF ROBINSON MEDINA </w:t>
            </w:r>
            <w:proofErr w:type="spellStart"/>
            <w:r w:rsidRPr="009C4515">
              <w:rPr>
                <w:rFonts w:ascii="Century Gothic" w:eastAsia="Times New Roman" w:hAnsi="Century Gothic" w:cs="Calibri"/>
                <w:color w:val="000000"/>
                <w:sz w:val="16"/>
                <w:szCs w:val="16"/>
                <w:lang w:eastAsia="es-CL"/>
              </w:rPr>
              <w:t>MEDINA</w:t>
            </w:r>
            <w:proofErr w:type="spellEnd"/>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2. CONTROLAR LA EJECUCIÓN DE LOS CONTRATOS EN TÉRMINOS DE PLAZOS.</w:t>
            </w:r>
            <w:r w:rsidRPr="009C4515">
              <w:rPr>
                <w:rFonts w:ascii="Century Gothic" w:eastAsia="Times New Roman" w:hAnsi="Century Gothic" w:cs="Calibri"/>
                <w:color w:val="000000"/>
                <w:sz w:val="16"/>
                <w:szCs w:val="16"/>
                <w:lang w:eastAsia="es-CL"/>
              </w:rPr>
              <w:br/>
              <w:t>3. CONTROLAR LA EJECUCIÓN DEL PRESUPUESTO ASIGNADO AL CONTRATO.</w:t>
            </w:r>
            <w:r w:rsidRPr="009C4515">
              <w:rPr>
                <w:rFonts w:ascii="Century Gothic" w:eastAsia="Times New Roman" w:hAnsi="Century Gothic" w:cs="Calibri"/>
                <w:color w:val="000000"/>
                <w:sz w:val="16"/>
                <w:szCs w:val="16"/>
                <w:lang w:eastAsia="es-CL"/>
              </w:rPr>
              <w:br/>
              <w:t>4. CONTROLAR EL CUMPLIMIENTO DE LOS ESTÁNDARES DE CALIDAD DE LAS OBRAS.</w:t>
            </w:r>
            <w:r w:rsidRPr="009C4515">
              <w:rPr>
                <w:rFonts w:ascii="Century Gothic" w:eastAsia="Times New Roman" w:hAnsi="Century Gothic" w:cs="Calibri"/>
                <w:color w:val="000000"/>
                <w:sz w:val="16"/>
                <w:szCs w:val="16"/>
                <w:lang w:eastAsia="es-CL"/>
              </w:rPr>
              <w:br/>
              <w:t>5.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6. FORMULAR LOS ESTADOS DE PAGO EN CONCORDANCIA CON EL AVANCE DE LAS OBRAS.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JENNIFER FERNANDA LEFIN CALFIÑIR</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DE BODEGA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ADMINISTRATIVAMENTE Y LOGÍSTICA LAS TAREAS DEL ENCARGADO DE BODEGA REGIONAL DESCRITAS EN EL MANUAL DE NORMAS Y PROCEDIMIENTOS DE GESTIÓN DE BODEGAS DE LA REGIÓN.</w:t>
            </w:r>
            <w:r w:rsidRPr="009C4515">
              <w:rPr>
                <w:rFonts w:ascii="Century Gothic" w:eastAsia="Times New Roman" w:hAnsi="Century Gothic" w:cs="Calibri"/>
                <w:color w:val="000000"/>
                <w:sz w:val="16"/>
                <w:szCs w:val="16"/>
                <w:lang w:eastAsia="es-CL"/>
              </w:rPr>
              <w:br/>
              <w:t xml:space="preserve">2. APOYAR ADMINISTRATIVAMENTE EN EL SISTEMA INFORMÁTICO DE GESTIÓN DEL MANTENIMIENTO (FEMN), EN MATERIAS RELACIONADAS A BODEGAS. </w:t>
            </w:r>
            <w:r w:rsidRPr="009C4515">
              <w:rPr>
                <w:rFonts w:ascii="Century Gothic" w:eastAsia="Times New Roman" w:hAnsi="Century Gothic" w:cs="Calibri"/>
                <w:color w:val="000000"/>
                <w:sz w:val="16"/>
                <w:szCs w:val="16"/>
                <w:lang w:eastAsia="es-CL"/>
              </w:rPr>
              <w:br/>
              <w:t>3. APOYO ADMINISTRATIVO Y LOGÍSTICO, PARA LA ENTREGA OPORTUNA Y LA REPOSICIÓN DEL PATRIMONIO DE ACTIVOS CUSTODIADOS, (COMO REPUESTOS, INSUMOS, MATERIALES, ENTRE OTROS).</w:t>
            </w:r>
            <w:r w:rsidRPr="009C4515">
              <w:rPr>
                <w:rFonts w:ascii="Century Gothic" w:eastAsia="Times New Roman" w:hAnsi="Century Gothic" w:cs="Calibri"/>
                <w:color w:val="000000"/>
                <w:sz w:val="16"/>
                <w:szCs w:val="16"/>
                <w:lang w:eastAsia="es-CL"/>
              </w:rPr>
              <w:br/>
              <w:t>4. APOYAR EN EL REGISTRO DE BIENES MATERIALES QUE INGRESAN Y SALEN DE LA BODEGA DEL SERVICIO.</w:t>
            </w:r>
            <w:r w:rsidRPr="009C4515">
              <w:rPr>
                <w:rFonts w:ascii="Century Gothic" w:eastAsia="Times New Roman" w:hAnsi="Century Gothic" w:cs="Calibri"/>
                <w:color w:val="000000"/>
                <w:sz w:val="16"/>
                <w:szCs w:val="16"/>
                <w:lang w:eastAsia="es-CL"/>
              </w:rPr>
              <w:br/>
              <w:t>5. APOYAR PARA MANTENER A RESGUARDO LOS ELEMENTOS (REPUESTOS, MATERIALES, INSUMOS, ARTÍCULOS, MAQUINARIAS Y/O HERRAMIENTAS) QUE SE ENCUENTREN EN LA BODEGA.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863.101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JENNY FANY SILVA MARAMBIO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POR EL CUMPLIMIENTO DE LAS BASES DE LICITACIÓN DE LOS CONTRATOS.</w:t>
            </w:r>
            <w:r w:rsidRPr="009C4515">
              <w:rPr>
                <w:rFonts w:ascii="Century Gothic" w:eastAsia="Times New Roman" w:hAnsi="Century Gothic" w:cs="Calibri"/>
                <w:color w:val="000000"/>
                <w:sz w:val="16"/>
                <w:szCs w:val="16"/>
                <w:lang w:eastAsia="es-CL"/>
              </w:rPr>
              <w:br/>
              <w:t>2. CONTROLAR LA EJECUCIÓN DE LOS CONTRATOS EN TÉRMINOS DE PLAZOS.</w:t>
            </w:r>
            <w:r w:rsidRPr="009C4515">
              <w:rPr>
                <w:rFonts w:ascii="Century Gothic" w:eastAsia="Times New Roman" w:hAnsi="Century Gothic" w:cs="Calibri"/>
                <w:color w:val="000000"/>
                <w:sz w:val="16"/>
                <w:szCs w:val="16"/>
                <w:lang w:eastAsia="es-CL"/>
              </w:rPr>
              <w:br/>
              <w:t>3. CONTROLAR LA EJECUCIÓN DEL PRESUPUESTO ASIGNADO AL CONTRATO.</w:t>
            </w:r>
            <w:r w:rsidRPr="009C4515">
              <w:rPr>
                <w:rFonts w:ascii="Century Gothic" w:eastAsia="Times New Roman" w:hAnsi="Century Gothic" w:cs="Calibri"/>
                <w:color w:val="000000"/>
                <w:sz w:val="16"/>
                <w:szCs w:val="16"/>
                <w:lang w:eastAsia="es-CL"/>
              </w:rPr>
              <w:br/>
              <w:t>4. CONTROLAR EL CUMPLIMIENTO DE LOS ESTÁNDARES DE CALIDAD DE LAS OBRAS.</w:t>
            </w:r>
            <w:r w:rsidRPr="009C4515">
              <w:rPr>
                <w:rFonts w:ascii="Century Gothic" w:eastAsia="Times New Roman" w:hAnsi="Century Gothic" w:cs="Calibri"/>
                <w:color w:val="000000"/>
                <w:sz w:val="16"/>
                <w:szCs w:val="16"/>
                <w:lang w:eastAsia="es-CL"/>
              </w:rPr>
              <w:br/>
              <w:t>5.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2.543.389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JOAQUIN ALEJANDRO RIVEROS SANTELICES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GESTION Y DESARROLLO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GESTIONAR PROCESOS INHERENTES A LA GESTIÓN DE RECURSOS HUMANOS.</w:t>
            </w:r>
            <w:r w:rsidRPr="009C4515">
              <w:rPr>
                <w:rFonts w:ascii="Century Gothic" w:eastAsia="Times New Roman" w:hAnsi="Century Gothic" w:cs="Calibri"/>
                <w:color w:val="000000"/>
                <w:sz w:val="16"/>
                <w:szCs w:val="16"/>
                <w:lang w:eastAsia="es-CL"/>
              </w:rPr>
              <w:br/>
              <w:t>2. PROCESAR Y ANALIZAR INFORMACIÓN INHERENTE A LA GESTIÓN Y DESARROLLO DE PERSONAS.</w:t>
            </w:r>
            <w:r w:rsidRPr="009C4515">
              <w:rPr>
                <w:rFonts w:ascii="Century Gothic" w:eastAsia="Times New Roman" w:hAnsi="Century Gothic" w:cs="Calibri"/>
                <w:color w:val="000000"/>
                <w:sz w:val="16"/>
                <w:szCs w:val="16"/>
                <w:lang w:eastAsia="es-CL"/>
              </w:rPr>
              <w:br/>
              <w:t>3. PARTICIPAR ACTIVAMENTE EN INICIATIVAS DE MEJORAMIENTO DE LA GESTIÓN Y DESARROLLO DE PERSONAS A NIVEL TRANSVERSAL Y DEL PROPIO SERVICIO AL QUE PERTENECE.</w:t>
            </w:r>
            <w:r w:rsidRPr="009C4515">
              <w:rPr>
                <w:rFonts w:ascii="Century Gothic" w:eastAsia="Times New Roman" w:hAnsi="Century Gothic" w:cs="Calibri"/>
                <w:color w:val="000000"/>
                <w:sz w:val="16"/>
                <w:szCs w:val="16"/>
                <w:lang w:eastAsia="es-CL"/>
              </w:rPr>
              <w:br/>
              <w:t>4. GESTIONAR LA INFORMACIÓN DE GESTIÓN Y DESARROLLO DE PERSONAS EN EL ÁMBITO TERRITORIAL Y FUNCIONAL DEL SERVICIO, A TRAVÉS DE TODA LA VIDA LABORAL DEL/LA FUNCIONARIO/A.</w:t>
            </w:r>
            <w:r w:rsidRPr="009C4515">
              <w:rPr>
                <w:rFonts w:ascii="Century Gothic" w:eastAsia="Times New Roman" w:hAnsi="Century Gothic" w:cs="Calibri"/>
                <w:color w:val="000000"/>
                <w:sz w:val="16"/>
                <w:szCs w:val="16"/>
                <w:lang w:eastAsia="es-CL"/>
              </w:rPr>
              <w:br/>
              <w:t>5. EJECUTAR Y CONTROLAR LOS PROCESOS Y ACCIONES DE CONTRATACIÓN, MANTENCIÓN, DESARROLLO Y DESVINCULACIÓN DE LOS RECURSOS HUMANOS DEL SERVICIO, DE ACUERDO A LAS POLÍTICAS, NORMAS Y PROCEDIMIENTOS VIGENTES.</w:t>
            </w:r>
            <w:r w:rsidRPr="009C4515">
              <w:rPr>
                <w:rFonts w:ascii="Century Gothic" w:eastAsia="Times New Roman" w:hAnsi="Century Gothic" w:cs="Calibri"/>
                <w:color w:val="000000"/>
                <w:sz w:val="16"/>
                <w:szCs w:val="16"/>
                <w:lang w:eastAsia="es-CL"/>
              </w:rPr>
              <w:br/>
              <w:t>6. COLABORAR EN TODAS LAS TAREAS Y ACTIVIDADES ENCOMENDADAS POR EL SUPERVISOR DEL CONTRATO.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2.034.848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JOAQUÍN EDUARDO PRIETO GUTIÉRREZ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REVISAR ESTUDIOS DE INGENIERÍA QUE CONTEMPLEN EL DESARROLLO DE ESTRUCTURAS DE PUENTES, VIADUCTOS, PASOS DESNIVELADOS, MUROS DE CONTENCIÓN, PASARELAS, ESTRUCTURAS ENTERRADAS TIPO CAJÓN, MUROS DE TIERRA MECÁNICAMENTE ESTABILIZADAS.</w:t>
            </w:r>
            <w:r w:rsidRPr="009C4515">
              <w:rPr>
                <w:rFonts w:ascii="Century Gothic" w:eastAsia="Times New Roman" w:hAnsi="Century Gothic" w:cs="Calibri"/>
                <w:color w:val="000000"/>
                <w:sz w:val="16"/>
                <w:szCs w:val="16"/>
                <w:lang w:eastAsia="es-CL"/>
              </w:rPr>
              <w:br/>
              <w:t>2. ELABORAR Y REVISAR PROYECTOS DE REPARACIÓN PARA ESTRUCTURAS DAÑADAS Y AMPLIACIÓN DE ESTRUCTURAS ANTIGUAS.</w:t>
            </w:r>
            <w:r w:rsidRPr="009C4515">
              <w:rPr>
                <w:rFonts w:ascii="Century Gothic" w:eastAsia="Times New Roman" w:hAnsi="Century Gothic" w:cs="Calibri"/>
                <w:color w:val="000000"/>
                <w:sz w:val="16"/>
                <w:szCs w:val="16"/>
                <w:lang w:eastAsia="es-CL"/>
              </w:rPr>
              <w:br/>
              <w:t>3. ELABORAR ANTEPROYECTOS DE PUENTES, PASARELAS, PASOS DESNIVELADOS.</w:t>
            </w:r>
            <w:r w:rsidRPr="009C4515">
              <w:rPr>
                <w:rFonts w:ascii="Century Gothic" w:eastAsia="Times New Roman" w:hAnsi="Century Gothic" w:cs="Calibri"/>
                <w:color w:val="000000"/>
                <w:sz w:val="16"/>
                <w:szCs w:val="16"/>
                <w:lang w:eastAsia="es-CL"/>
              </w:rPr>
              <w:br/>
              <w:t>4. INSPECCIONAR ESTRUCTURAS EN SITUACIONES DE EMERGENCIA.</w:t>
            </w:r>
            <w:r w:rsidRPr="009C4515">
              <w:rPr>
                <w:rFonts w:ascii="Century Gothic" w:eastAsia="Times New Roman" w:hAnsi="Century Gothic" w:cs="Calibri"/>
                <w:color w:val="000000"/>
                <w:sz w:val="16"/>
                <w:szCs w:val="16"/>
                <w:lang w:eastAsia="es-CL"/>
              </w:rPr>
              <w:br/>
              <w:t>5. APOYAR EN TERRENO OBRAS EN CONSTRUCCIÓN QUE REQUIERAN MODIFICACIONES O SOLUCIONES A PROBLEMAS ESTRUCTURALES.</w:t>
            </w:r>
            <w:r w:rsidRPr="009C4515">
              <w:rPr>
                <w:rFonts w:ascii="Century Gothic" w:eastAsia="Times New Roman" w:hAnsi="Century Gothic" w:cs="Calibri"/>
                <w:color w:val="000000"/>
                <w:sz w:val="16"/>
                <w:szCs w:val="16"/>
                <w:lang w:eastAsia="es-CL"/>
              </w:rPr>
              <w:br/>
              <w:t xml:space="preserve">6. REVISAR LOS PERMISOS DE SOBREPESO Y SOBREDIMENSIÓN. </w:t>
            </w:r>
            <w:r w:rsidRPr="009C4515">
              <w:rPr>
                <w:rFonts w:ascii="Century Gothic" w:eastAsia="Times New Roman" w:hAnsi="Century Gothic" w:cs="Calibri"/>
                <w:color w:val="000000"/>
                <w:sz w:val="16"/>
                <w:szCs w:val="16"/>
                <w:lang w:eastAsia="es-CL"/>
              </w:rPr>
              <w:br/>
              <w:t>7. REVISAR Y PREPARAR BASES DE LICITACIÓN PARA ESTUDIOS DE INGENIERÍA.</w:t>
            </w:r>
            <w:r w:rsidRPr="009C4515">
              <w:rPr>
                <w:rFonts w:ascii="Century Gothic" w:eastAsia="Times New Roman" w:hAnsi="Century Gothic" w:cs="Calibri"/>
                <w:color w:val="000000"/>
                <w:sz w:val="16"/>
                <w:szCs w:val="16"/>
                <w:lang w:eastAsia="es-CL"/>
              </w:rPr>
              <w:br/>
              <w:t>8. INSPECCIONAR ESTUDIOS DE INGENIERÍA DE REPOSICIÓN DE PUENTES.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2.473.248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JOHANNA ESTER VILCHES ESPINOZA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COMPRAS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 EN EL LEVANTAMIENTO DE LAS NECESIDADES DE COMPRAS O CONTRATACIÓN DE BIENES Y/O SERVICIOS EN ÁREAS ESPECÍFICAS.</w:t>
            </w:r>
            <w:r w:rsidRPr="009C4515">
              <w:rPr>
                <w:rFonts w:ascii="Century Gothic" w:eastAsia="Times New Roman" w:hAnsi="Century Gothic" w:cs="Calibri"/>
                <w:color w:val="000000"/>
                <w:sz w:val="16"/>
                <w:szCs w:val="16"/>
                <w:lang w:eastAsia="es-CL"/>
              </w:rPr>
              <w:br/>
              <w:t>2. ELABORA RESOLUCIONES DE APROBACIÓN DE ANTECEDENTES DE LICITACIÓN, DE ANTECEDENTES PARA EL PAGO DE CONTRATACIONES, PREPARAR ANTECEDENTES DE ADJUDICACIÓN PARA ADJUDICAR, ANALIZAR CONSULTAS Y DERIVAR A LAS UNIDADES CORRESPONDIENTES.</w:t>
            </w:r>
            <w:r w:rsidRPr="009C4515">
              <w:rPr>
                <w:rFonts w:ascii="Century Gothic" w:eastAsia="Times New Roman" w:hAnsi="Century Gothic" w:cs="Calibri"/>
                <w:color w:val="000000"/>
                <w:sz w:val="16"/>
                <w:szCs w:val="16"/>
                <w:lang w:eastAsia="es-CL"/>
              </w:rPr>
              <w:br/>
              <w:t>3. INFORMAR O ASESORAR A LOS CLIENTES INTERNOS PARA CORRECTA DEFINICIÓN, REVISIÓN Y APROBACIÓN DE LOS REQUISITOS PARA BIENES Y SERVICIOS DE PROVEEDORES EXTERNOS.</w:t>
            </w:r>
            <w:r w:rsidRPr="009C4515">
              <w:rPr>
                <w:rFonts w:ascii="Century Gothic" w:eastAsia="Times New Roman" w:hAnsi="Century Gothic" w:cs="Calibri"/>
                <w:color w:val="000000"/>
                <w:sz w:val="16"/>
                <w:szCs w:val="16"/>
                <w:lang w:eastAsia="es-CL"/>
              </w:rPr>
              <w:br/>
              <w:t>4. MANEJA EL SISTEMA DE INFORMACIÓN DE LA DIRECCIÓN DE CONTRATACIÓN Y COMPRAS PÚBLICAS, PARA LA PUBLICACIÓN DE LOS PROCESOS DE COMPRA, DE ACUERDO CON SU PERFIL DE USUARIO.</w:t>
            </w:r>
            <w:r w:rsidRPr="009C4515">
              <w:rPr>
                <w:rFonts w:ascii="Century Gothic" w:eastAsia="Times New Roman" w:hAnsi="Century Gothic" w:cs="Calibri"/>
                <w:color w:val="000000"/>
                <w:sz w:val="16"/>
                <w:szCs w:val="16"/>
                <w:lang w:eastAsia="es-CL"/>
              </w:rPr>
              <w:br/>
              <w:t>5. REÚNE LA DOCUMENTACIÓN SUSTENTANTE, DE ACUERDO CON EL MANUAL DE RENDICIÓN DE CUENTAS DE LA DCYF VIGENTE, PARA EL ENVÍO A PAGO DE LOS DOCUMENTOS TRIBUTARIOS QUE LE SON ASIGNADOS.</w:t>
            </w:r>
            <w:r w:rsidRPr="009C4515">
              <w:rPr>
                <w:rFonts w:ascii="Century Gothic" w:eastAsia="Times New Roman" w:hAnsi="Century Gothic" w:cs="Calibri"/>
                <w:color w:val="000000"/>
                <w:sz w:val="16"/>
                <w:szCs w:val="16"/>
                <w:lang w:eastAsia="es-CL"/>
              </w:rPr>
              <w:br/>
              <w:t>6. REALIZA EL SEGUIMIENTO DEL CERTIFICADO DE RECEPCIÓN CONFORME ASOCIADO AL DOCUMENTO TRIBUTARIO ASIGNADO.</w:t>
            </w:r>
            <w:r w:rsidRPr="009C4515">
              <w:rPr>
                <w:rFonts w:ascii="Century Gothic" w:eastAsia="Times New Roman" w:hAnsi="Century Gothic" w:cs="Calibri"/>
                <w:color w:val="000000"/>
                <w:sz w:val="16"/>
                <w:szCs w:val="16"/>
                <w:lang w:eastAsia="es-CL"/>
              </w:rPr>
              <w:br/>
              <w:t>7. REALIZA EL SEGUIMIENTO DE LA EVALUACIÓN DE LA SELECCIÓN, SEGUIMIENTO DEL DESEMPEÑO Y DE LA REEVALUACIÓN DE LOS PROVEEDORES EXTERNOS.  LA REEVALUACIÓN ES REALIZADA POR LA UNIDADES QUE ASÍ LO DISPONGAN.</w:t>
            </w:r>
            <w:r w:rsidRPr="009C4515">
              <w:rPr>
                <w:rFonts w:ascii="Century Gothic" w:eastAsia="Times New Roman" w:hAnsi="Century Gothic" w:cs="Calibri"/>
                <w:color w:val="000000"/>
                <w:sz w:val="16"/>
                <w:szCs w:val="16"/>
                <w:lang w:eastAsia="es-CL"/>
              </w:rPr>
              <w:br/>
              <w:t>8. APOYA LA RECOLECCIÓN DE DATOS A NIVEL NACIONAL, PARA LA CONSTRUCCIÓN O COMO MEDIO DE VERIFICACIÓN DE INDICADORES.</w:t>
            </w:r>
            <w:r w:rsidRPr="009C4515">
              <w:rPr>
                <w:rFonts w:ascii="Century Gothic" w:eastAsia="Times New Roman" w:hAnsi="Century Gothic" w:cs="Calibri"/>
                <w:color w:val="000000"/>
                <w:sz w:val="16"/>
                <w:szCs w:val="16"/>
                <w:lang w:eastAsia="es-CL"/>
              </w:rPr>
              <w:br/>
              <w:t>9. APOYA CON LAS LABORES ADMINISTRATIVAS DEL DEPARTAMENTO DE COMPRAS Y CONTRATACIÓN DE SERVICIOS.</w:t>
            </w:r>
            <w:r w:rsidRPr="009C4515">
              <w:rPr>
                <w:rFonts w:ascii="Century Gothic" w:eastAsia="Times New Roman" w:hAnsi="Century Gothic" w:cs="Calibri"/>
                <w:color w:val="000000"/>
                <w:sz w:val="16"/>
                <w:szCs w:val="16"/>
                <w:lang w:eastAsia="es-CL"/>
              </w:rPr>
              <w:br/>
              <w:t>10. APOYA CON LA MANTENCIÓN DE LAS BASES DE DATOS DEL DEPARTAMENTO DE COMPRAS Y CONTRATACIÓN DE SERVICIOS.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912.148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JOHN WILLIAM ARANCIBIA TORRES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ADMINISTRATIVO(A)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PROPORCIONAR APOYO ADMINISTRATIVO EN LAS TEMÁTICAS Y REQUERIMIENTOS PROPIOS DE LA OFICINA DE GESTIÓN ADMINISTRATIVA DEL LABORATORIO NACIONAL DE VIALIDAD, ADMINISTRANDO INFORMACIÓN Y RECURSOS NECESARIOS PARA LA CORRECTA EJECUCIÓN DE LAS DISTINTAS ACTIVIDADES QUE SE DESARROLLAN EN LA OFICINA.</w:t>
            </w:r>
            <w:r w:rsidRPr="009C4515">
              <w:rPr>
                <w:rFonts w:ascii="Century Gothic" w:eastAsia="Times New Roman" w:hAnsi="Century Gothic" w:cs="Calibri"/>
                <w:color w:val="000000"/>
                <w:sz w:val="16"/>
                <w:szCs w:val="16"/>
                <w:lang w:eastAsia="es-CL"/>
              </w:rPr>
              <w:br/>
              <w:t>2. COLABORAR EN LA ELABORACIÓN Y SEGUIMIENTO DE LA DOCUMENTACIÓN GENERADA EN LA OFICINA DE GESTIÓN ADMINISTRATIVA DEL LABORATORIO NACIONAL DE VIALIDAD COMO FERIADOS LEGALES, PERMISOS CON Y SIN GOCE DE REMUNERACIONES, DESCANSOS COMPLEMENTARIOS, COMETIDOS DE SERVICIO, ETC.</w:t>
            </w:r>
            <w:r w:rsidRPr="009C4515">
              <w:rPr>
                <w:rFonts w:ascii="Century Gothic" w:eastAsia="Times New Roman" w:hAnsi="Century Gothic" w:cs="Calibri"/>
                <w:color w:val="000000"/>
                <w:sz w:val="16"/>
                <w:szCs w:val="16"/>
                <w:lang w:eastAsia="es-CL"/>
              </w:rPr>
              <w:br/>
              <w:t>3. APOYAR EN EL ORDENAMIENTO Y REGISTRO DE INSUMOS, MATERIALES. EQUIPOS, ETC. QUE INGRESAN Y SALEN DE LA BODEGA DEL LABORATORIO NACIONAL DE VIALIDAD.</w:t>
            </w:r>
            <w:r w:rsidRPr="009C4515">
              <w:rPr>
                <w:rFonts w:ascii="Century Gothic" w:eastAsia="Times New Roman" w:hAnsi="Century Gothic" w:cs="Calibri"/>
                <w:color w:val="000000"/>
                <w:sz w:val="16"/>
                <w:szCs w:val="16"/>
                <w:lang w:eastAsia="es-CL"/>
              </w:rPr>
              <w:br/>
              <w:t>4. EJECUTAR LAS LABORES QUE LE SON ASIGNADAS EN EL SISTEMA DE GESTIÓN DE LA CALIDAD IMPLEMENTADO.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JORGE MANUEL QUINTUPURAI CHACANO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Y ASESORÍAS, GARANTIZADOS Y ASEGURADOS.</w:t>
            </w:r>
            <w:r w:rsidRPr="009C4515">
              <w:rPr>
                <w:rFonts w:ascii="Century Gothic" w:eastAsia="Times New Roman" w:hAnsi="Century Gothic" w:cs="Calibri"/>
                <w:color w:val="000000"/>
                <w:sz w:val="16"/>
                <w:szCs w:val="16"/>
                <w:lang w:eastAsia="es-CL"/>
              </w:rPr>
              <w:br/>
              <w:t xml:space="preserve">4. PROPONER A LA AUTORIDAD COMPETENTE ADJUDICAR CONTRATOS. </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PARTICIPAR EN LA RECEPCIÓN DE LOS CONTRATOS DE OBRAS.</w:t>
            </w:r>
            <w:r w:rsidRPr="009C4515">
              <w:rPr>
                <w:rFonts w:ascii="Century Gothic" w:eastAsia="Times New Roman" w:hAnsi="Century Gothic" w:cs="Calibri"/>
                <w:color w:val="000000"/>
                <w:sz w:val="16"/>
                <w:szCs w:val="16"/>
                <w:lang w:eastAsia="es-CL"/>
              </w:rPr>
              <w:br/>
              <w:t>7. PROPONER A LA AUTORIDAD COMPETENTE LA LIQUIDACIÓN DE CONTRATOS DE OBRAS Y DE ASESORÍA A LA INSPECCIÓN FISCAL.</w:t>
            </w:r>
            <w:r w:rsidRPr="009C4515">
              <w:rPr>
                <w:rFonts w:ascii="Century Gothic" w:eastAsia="Times New Roman" w:hAnsi="Century Gothic" w:cs="Calibri"/>
                <w:color w:val="000000"/>
                <w:sz w:val="16"/>
                <w:szCs w:val="16"/>
                <w:lang w:eastAsia="es-CL"/>
              </w:rPr>
              <w:br/>
              <w:t>8. PROPONER A LA AUTORIDAD COMPETENTE MODIFICAR RESOLUCIÓN DE INSPECTOR FISCAL TITULAR O REEMPLAZO TEMPORAL.</w:t>
            </w:r>
            <w:r w:rsidRPr="009C4515">
              <w:rPr>
                <w:rFonts w:ascii="Century Gothic" w:eastAsia="Times New Roman" w:hAnsi="Century Gothic" w:cs="Calibri"/>
                <w:color w:val="000000"/>
                <w:sz w:val="16"/>
                <w:szCs w:val="16"/>
                <w:lang w:eastAsia="es-CL"/>
              </w:rPr>
              <w:br/>
              <w:t>9. MANTENER LA BASE DE DATOS CON INFORMACIÓN DE CONTRATOS.</w:t>
            </w:r>
            <w:r w:rsidRPr="009C4515">
              <w:rPr>
                <w:rFonts w:ascii="Century Gothic" w:eastAsia="Times New Roman" w:hAnsi="Century Gothic" w:cs="Calibri"/>
                <w:color w:val="000000"/>
                <w:sz w:val="16"/>
                <w:szCs w:val="16"/>
                <w:lang w:eastAsia="es-CL"/>
              </w:rPr>
              <w:br/>
              <w:t>10. COORDINAR Y GESTIONAR FISCALIZACIONES Y AUDITORIAS.</w:t>
            </w:r>
            <w:r w:rsidRPr="009C4515">
              <w:rPr>
                <w:rFonts w:ascii="Century Gothic" w:eastAsia="Times New Roman" w:hAnsi="Century Gothic" w:cs="Calibri"/>
                <w:color w:val="000000"/>
                <w:sz w:val="16"/>
                <w:szCs w:val="16"/>
                <w:lang w:eastAsia="es-CL"/>
              </w:rPr>
              <w:br/>
              <w:t>11. ASESORAR Y APOYAR EN TEMAS ADMINISTRATIVOS A DIRECCIONES REGIONALES DE VIALIDAD Y DIRECCIONES DEL MOP NIVEL CENTRAL.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2.141.867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JOSE LUIS ARRIAGADA STUARDO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2. VELAR POR EL CICLO COMPLETO DESDE LA ENTREGA DE TERRENO, EJECUCIÓN Y ENTREGA FINAL DE LA OBRA, ASEGURANDO EL CUMPLIMIENTO DE LAS NORMAS TÉCNICO – ADMINISTRATIVAS Y EL ADECUADO CONTROL PRESUPUESTARIO, DE PLANES, DE ESPECIFICACIONES Y NORMATIVA VIGENTE.</w:t>
            </w:r>
            <w:r w:rsidRPr="009C4515">
              <w:rPr>
                <w:rFonts w:ascii="Century Gothic" w:eastAsia="Times New Roman" w:hAnsi="Century Gothic" w:cs="Calibri"/>
                <w:color w:val="000000"/>
                <w:sz w:val="16"/>
                <w:szCs w:val="16"/>
                <w:lang w:eastAsia="es-CL"/>
              </w:rPr>
              <w:br/>
              <w:t>3. FORMULAR LOS ESTADOS DE PAGO EN CONCORDANCIA CON LOS AVANCES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ASOCIADO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2.303.634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JOSE LUIS CURIHUAL </w:t>
            </w:r>
            <w:proofErr w:type="spellStart"/>
            <w:r w:rsidRPr="009C4515">
              <w:rPr>
                <w:rFonts w:ascii="Century Gothic" w:eastAsia="Times New Roman" w:hAnsi="Century Gothic" w:cs="Calibri"/>
                <w:color w:val="000000"/>
                <w:sz w:val="16"/>
                <w:szCs w:val="16"/>
                <w:lang w:eastAsia="es-CL"/>
              </w:rPr>
              <w:t>CURIHUAL</w:t>
            </w:r>
            <w:proofErr w:type="spellEnd"/>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2. CONTROLAR LA EJECUCIÓN DE LOS CONTRATOS EN TÉRMINOS DE PLAZOS.</w:t>
            </w:r>
            <w:r w:rsidRPr="009C4515">
              <w:rPr>
                <w:rFonts w:ascii="Century Gothic" w:eastAsia="Times New Roman" w:hAnsi="Century Gothic" w:cs="Calibri"/>
                <w:color w:val="000000"/>
                <w:sz w:val="16"/>
                <w:szCs w:val="16"/>
                <w:lang w:eastAsia="es-CL"/>
              </w:rPr>
              <w:br/>
              <w:t>3. CONTROLAR LA EJECUCIÓN DEL PRESUPUESTO ASIGNADO AL CONTRATO.</w:t>
            </w:r>
            <w:r w:rsidRPr="009C4515">
              <w:rPr>
                <w:rFonts w:ascii="Century Gothic" w:eastAsia="Times New Roman" w:hAnsi="Century Gothic" w:cs="Calibri"/>
                <w:color w:val="000000"/>
                <w:sz w:val="16"/>
                <w:szCs w:val="16"/>
                <w:lang w:eastAsia="es-CL"/>
              </w:rPr>
              <w:br/>
              <w:t>4. CONTROLAR EL CUMPLIMIENTO DE LOS ESTÁNDARES DE CALIDAD DE LOS OBRAS.</w:t>
            </w:r>
            <w:r w:rsidRPr="009C4515">
              <w:rPr>
                <w:rFonts w:ascii="Century Gothic" w:eastAsia="Times New Roman" w:hAnsi="Century Gothic" w:cs="Calibri"/>
                <w:color w:val="000000"/>
                <w:sz w:val="16"/>
                <w:szCs w:val="16"/>
                <w:lang w:eastAsia="es-CL"/>
              </w:rPr>
              <w:br/>
              <w:t>5. COORDINAR ACTIVIDADES RELATIVAS AL CONTRATO QUE REQUIERAN DE LA PARTICIPACIÓN DE LOS ORGANISMOS EXTERNOS E INSTITUCIONES.</w:t>
            </w:r>
            <w:r w:rsidRPr="009C4515">
              <w:rPr>
                <w:rFonts w:ascii="Century Gothic" w:eastAsia="Times New Roman" w:hAnsi="Century Gothic" w:cs="Calibri"/>
                <w:color w:val="000000"/>
                <w:sz w:val="16"/>
                <w:szCs w:val="16"/>
                <w:lang w:eastAsia="es-CL"/>
              </w:rPr>
              <w:br/>
              <w:t>6. SOLICITAR LA RECEPCIÓN DE LA OBRA, PREVIA VERIFICACIÓN QUE SU CONSTRUCCIÓN SE HAS REALIZADO CONFORME AL CONTRATO.</w:t>
            </w:r>
            <w:r w:rsidRPr="009C4515">
              <w:rPr>
                <w:rFonts w:ascii="Century Gothic" w:eastAsia="Times New Roman" w:hAnsi="Century Gothic" w:cs="Calibri"/>
                <w:color w:val="000000"/>
                <w:sz w:val="16"/>
                <w:szCs w:val="16"/>
                <w:lang w:eastAsia="es-CL"/>
              </w:rPr>
              <w:br/>
              <w:t>7. UTILIZAR EFICIENTEMENTE LA ASESORÍA A LA INSPECCIÓN.</w:t>
            </w:r>
            <w:r w:rsidRPr="009C4515">
              <w:rPr>
                <w:rFonts w:ascii="Century Gothic" w:eastAsia="Times New Roman" w:hAnsi="Century Gothic" w:cs="Calibri"/>
                <w:color w:val="000000"/>
                <w:sz w:val="16"/>
                <w:szCs w:val="16"/>
                <w:lang w:eastAsia="es-CL"/>
              </w:rPr>
              <w:br/>
              <w:t>8.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9.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10.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11.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JOSÉ MIGUEL MATAMALA CATALÁN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GESTIÓN Y OPERATIVIDAD EN SU ÁREA DE DESEMPEÑO, ESPECÍFICAMENTE DE LA INSPECCIÓN FISCAL DEL CONTRATO DISEÑO Y CONSTRUCCIÓN DEL PUENTE CHACAO, SUPERVISANDO LOS RECURSOS HUMANOS, TÉCNICOS Y TECNOLÓGICOS QUE CORRESPONDAN AL CONTRATISTA, CONSORCIO PUENTE CHACAO S.A (CPC), Y LA ASESORÍA DE LA INSPECCIÓN FISCAL , CONSORCIO R&amp;Q-COWI.</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3.131.915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JOSE PATRICIO VENEGAS AGUILERA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ANALIZAR LAS NECESIDADES DEL CLIENTE Y CREAR ESPECIFICACIONES TÉCNICAS Y FUNCIONALES PARA LA APLICACIÓN.</w:t>
            </w:r>
            <w:r w:rsidRPr="009C4515">
              <w:rPr>
                <w:rFonts w:ascii="Century Gothic" w:eastAsia="Times New Roman" w:hAnsi="Century Gothic" w:cs="Calibri"/>
                <w:color w:val="000000"/>
                <w:sz w:val="16"/>
                <w:szCs w:val="16"/>
                <w:lang w:eastAsia="es-CL"/>
              </w:rPr>
              <w:br/>
              <w:t>2. DISEÑAR Y DESARROLLAR LA ARQUITECTURA DE LA APLICACIÓN WEB, CODIFICAR Y PROGRAMAR LA APLICACIÓN WEB, UTILIZANDO LENGUAJES DE PROGRAMACIÓN ORIENTADO A OBJETO, SEGÚN LA NORMATIVA Y ESTÁNDAR MOP.</w:t>
            </w:r>
            <w:r w:rsidRPr="009C4515">
              <w:rPr>
                <w:rFonts w:ascii="Century Gothic" w:eastAsia="Times New Roman" w:hAnsi="Century Gothic" w:cs="Calibri"/>
                <w:color w:val="000000"/>
                <w:sz w:val="16"/>
                <w:szCs w:val="16"/>
                <w:lang w:eastAsia="es-CL"/>
              </w:rPr>
              <w:br/>
              <w:t>3. CREAR Y ADMINISTRAR BASES DE DATOS RELACIONALES Y NO RELACIONALES QUE SOPORTEN LA APLICACIÓN WEB.</w:t>
            </w:r>
            <w:r w:rsidRPr="009C4515">
              <w:rPr>
                <w:rFonts w:ascii="Century Gothic" w:eastAsia="Times New Roman" w:hAnsi="Century Gothic" w:cs="Calibri"/>
                <w:color w:val="000000"/>
                <w:sz w:val="16"/>
                <w:szCs w:val="16"/>
                <w:lang w:eastAsia="es-CL"/>
              </w:rPr>
              <w:br/>
              <w:t>4. INTEGRAR SERVICIOS DE TERCEROS Y APLICACIONES EXISTENTES A LA APLICACIÓN WEB.</w:t>
            </w:r>
            <w:r w:rsidRPr="009C4515">
              <w:rPr>
                <w:rFonts w:ascii="Century Gothic" w:eastAsia="Times New Roman" w:hAnsi="Century Gothic" w:cs="Calibri"/>
                <w:color w:val="000000"/>
                <w:sz w:val="16"/>
                <w:szCs w:val="16"/>
                <w:lang w:eastAsia="es-CL"/>
              </w:rPr>
              <w:br/>
              <w:t>REALIZAR PRUEBAS UNITARIAS, DE INTEGRACIÓN Y DE SISTEMA EN LA APLICACIÓN WEB PARA DETECTAR Y CORREGIR ERRORES.</w:t>
            </w:r>
            <w:r w:rsidRPr="009C4515">
              <w:rPr>
                <w:rFonts w:ascii="Century Gothic" w:eastAsia="Times New Roman" w:hAnsi="Century Gothic" w:cs="Calibri"/>
                <w:color w:val="000000"/>
                <w:sz w:val="16"/>
                <w:szCs w:val="16"/>
                <w:lang w:eastAsia="es-CL"/>
              </w:rPr>
              <w:br/>
              <w:t>5. IMPLEMENTAR MEDIDAS DE SEGURIDAD PARA PROTEGER LA APLICACIÓN WEB DE VULNERABILIDADES Y ATAQUES.</w:t>
            </w:r>
            <w:r w:rsidRPr="009C4515">
              <w:rPr>
                <w:rFonts w:ascii="Century Gothic" w:eastAsia="Times New Roman" w:hAnsi="Century Gothic" w:cs="Calibri"/>
                <w:color w:val="000000"/>
                <w:sz w:val="16"/>
                <w:szCs w:val="16"/>
                <w:lang w:eastAsia="es-CL"/>
              </w:rPr>
              <w:br/>
              <w:t>6. REALIZAR ACTUALIZACIONES Y MEJORAS EN LA APLICACIÓN WEB PARA MANTENERLA ACTUALIZADA Y FUNCIONANDO CORRECTAMENTE.</w:t>
            </w:r>
            <w:r w:rsidRPr="009C4515">
              <w:rPr>
                <w:rFonts w:ascii="Century Gothic" w:eastAsia="Times New Roman" w:hAnsi="Century Gothic" w:cs="Calibri"/>
                <w:color w:val="000000"/>
                <w:sz w:val="16"/>
                <w:szCs w:val="16"/>
                <w:lang w:eastAsia="es-CL"/>
              </w:rPr>
              <w:br/>
              <w:t>7. DOCUMENTAR EL CÓDIGO FUENTE Y LA ARQUITECTURA DE LA APLICACIÓN PARA FACILITAR SU MANTENIMIENTO Y ACTUALIZACIÓN.</w:t>
            </w:r>
            <w:r w:rsidRPr="009C4515">
              <w:rPr>
                <w:rFonts w:ascii="Century Gothic" w:eastAsia="Times New Roman" w:hAnsi="Century Gothic" w:cs="Calibri"/>
                <w:color w:val="000000"/>
                <w:sz w:val="16"/>
                <w:szCs w:val="16"/>
                <w:lang w:eastAsia="es-CL"/>
              </w:rPr>
              <w:br/>
              <w:t>8. GENERAR MATERIAL DE APOYO, SEGÚN LO REQUERIDO, PARA LOS SISTEMAS EN AMBIENTE DE PRODUCCIÓN</w:t>
            </w:r>
            <w:r w:rsidRPr="009C4515">
              <w:rPr>
                <w:rFonts w:ascii="Century Gothic" w:eastAsia="Times New Roman" w:hAnsi="Century Gothic" w:cs="Calibri"/>
                <w:color w:val="000000"/>
                <w:sz w:val="16"/>
                <w:szCs w:val="16"/>
                <w:lang w:eastAsia="es-CL"/>
              </w:rPr>
              <w:br/>
              <w:t>TRABAJAR EN COLABORACIÓN CON OTROS DESARROLLADORES, DISEÑADORES Y OTROS MIEMBROS DEL EQUIPO PARA LOGRAR LOS OBJETIVOS DEL PROYECTO.</w:t>
            </w:r>
            <w:r w:rsidRPr="009C4515">
              <w:rPr>
                <w:rFonts w:ascii="Century Gothic" w:eastAsia="Times New Roman" w:hAnsi="Century Gothic" w:cs="Calibri"/>
                <w:color w:val="000000"/>
                <w:sz w:val="16"/>
                <w:szCs w:val="16"/>
                <w:lang w:eastAsia="es-CL"/>
              </w:rPr>
              <w:br/>
              <w:t>9. COMUNICARSE DE MANERA EFECTIVA CON LOS CLIENTES O LOS STAKEHOLDERS DEL PROYECTO PARA ENTENDER SUS NECESIDADES Y EXPECTATIVAS.</w:t>
            </w:r>
            <w:r w:rsidRPr="009C4515">
              <w:rPr>
                <w:rFonts w:ascii="Century Gothic" w:eastAsia="Times New Roman" w:hAnsi="Century Gothic" w:cs="Calibri"/>
                <w:color w:val="000000"/>
                <w:sz w:val="16"/>
                <w:szCs w:val="16"/>
                <w:lang w:eastAsia="es-CL"/>
              </w:rPr>
              <w:br/>
              <w:t>10. MANTENER UN ENFOQUE EN LOS PLAZOS Y CUMPLIR CON LOS OBJETIVOS Y ENTREGABLES DEL PROYECTO.</w:t>
            </w:r>
            <w:r w:rsidRPr="009C4515">
              <w:rPr>
                <w:rFonts w:ascii="Century Gothic" w:eastAsia="Times New Roman" w:hAnsi="Century Gothic" w:cs="Calibri"/>
                <w:color w:val="000000"/>
                <w:sz w:val="16"/>
                <w:szCs w:val="16"/>
                <w:lang w:eastAsia="es-CL"/>
              </w:rPr>
              <w:br/>
              <w:t>PARTICIPAR EN LA INVESTIGACIÓN Y PRUEBA DE NUEVAS TECNOLOGÍAS Y HERRAMIENTAS QUE PUEDAN MEJORAR LA CALIDAD Y EFICIENCIA DEL DESARROLLO DE LA APLICACIÓN WEB.</w:t>
            </w:r>
            <w:r w:rsidRPr="009C4515">
              <w:rPr>
                <w:rFonts w:ascii="Century Gothic" w:eastAsia="Times New Roman" w:hAnsi="Century Gothic" w:cs="Calibri"/>
                <w:color w:val="000000"/>
                <w:sz w:val="16"/>
                <w:szCs w:val="16"/>
                <w:lang w:eastAsia="es-CL"/>
              </w:rPr>
              <w:br/>
              <w:t>11.  BRINDAR SOPORTE TÉCNICO A LOS USUARIOS DE LA APLICACIÓN WEB, SOLUCIONANDO PROBLEMAS Y RESPONDIENDO A PREGUNTAS, GARANTIZANDO EL BUEN FUNCIONAMIENTO.</w:t>
            </w:r>
            <w:r w:rsidRPr="009C4515">
              <w:rPr>
                <w:rFonts w:ascii="Century Gothic" w:eastAsia="Times New Roman" w:hAnsi="Century Gothic" w:cs="Calibri"/>
                <w:color w:val="000000"/>
                <w:sz w:val="16"/>
                <w:szCs w:val="16"/>
                <w:lang w:eastAsia="es-CL"/>
              </w:rPr>
              <w:br/>
              <w:t>12. MANTENERSE ACTUALIZADO CON LAS ÚLTIMAS TENDENCIAS Y TECNOLOGÍAS EN EL DESARROLLO DE APLICACIONES WEB PARA GARANTIZAR LA CALIDAD Y LA INNOVACIÓN DEL TRABAJO.</w:t>
            </w:r>
            <w:r w:rsidRPr="009C4515">
              <w:rPr>
                <w:rFonts w:ascii="Century Gothic" w:eastAsia="Times New Roman" w:hAnsi="Century Gothic" w:cs="Calibri"/>
                <w:color w:val="000000"/>
                <w:sz w:val="16"/>
                <w:szCs w:val="16"/>
                <w:lang w:eastAsia="es-CL"/>
              </w:rPr>
              <w:br/>
              <w:t>13. REALIZAR MANTENIMIENTO Y MEJORAS A LOS PORTALES WEB DE LA DIRECCIÓN DE VIALIDAD Y APLICACIONES EN AMBIENTE DE PRODUCCIÓN.</w:t>
            </w:r>
            <w:r w:rsidRPr="009C4515">
              <w:rPr>
                <w:rFonts w:ascii="Century Gothic" w:eastAsia="Times New Roman" w:hAnsi="Century Gothic" w:cs="Calibri"/>
                <w:color w:val="000000"/>
                <w:sz w:val="16"/>
                <w:szCs w:val="16"/>
                <w:lang w:eastAsia="es-CL"/>
              </w:rPr>
              <w:br/>
              <w:t>14. DISEÑAR Y DESARROLLAR LOS MÓDULOS DE LA APLICACIÓN WEB DE GESTIÓN DE SUMARIOS ADMINISTRATIVOS DE LA DIRECCIÓN DE VIALIDAD, QUE INCLUYA UN SISTEMA DE REGISTRO Y SEGUIMIENTO DE LOS PROCESOS DE SUMARIOS.</w:t>
            </w:r>
            <w:r w:rsidRPr="009C4515">
              <w:rPr>
                <w:rFonts w:ascii="Century Gothic" w:eastAsia="Times New Roman" w:hAnsi="Century Gothic" w:cs="Calibri"/>
                <w:color w:val="000000"/>
                <w:sz w:val="16"/>
                <w:szCs w:val="16"/>
                <w:lang w:eastAsia="es-CL"/>
              </w:rPr>
              <w:br/>
              <w:t>DISEÑAR Y DESARROLLAR LOS MÓDULOS PARA LA POSTULACIÓN EN LÍNEA DE EXÁMENES PARA LABORATORISTAS VIALES, QUE PERMITAN A LOS USUARIOS REGISTRARSE, SELECCIONAR UN EXAMEN DEL PROGRAMA DE EXÁMENES PREVIAMENTE REGISTRADO POR EL LABORATORIO NACIONAL DE VIALIDAD.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2.261.251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JUAN ALEJANDRO PALMA NOVA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CONSULTOR BUEN VIVIR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Y SEGUIMIENTO DE PROYECTOS, EN ESPECIAL DE CAMINOS BÁSICOS PARA LA RED DE CAMINOS SUSTENTABLES (RCS) DE ARAUCANÍA ANDINA, MALLECO (PECAM)  Y OTRAS RCS.</w:t>
            </w:r>
            <w:r w:rsidRPr="009C4515">
              <w:rPr>
                <w:rFonts w:ascii="Century Gothic" w:eastAsia="Times New Roman" w:hAnsi="Century Gothic" w:cs="Calibri"/>
                <w:color w:val="000000"/>
                <w:sz w:val="16"/>
                <w:szCs w:val="16"/>
                <w:lang w:eastAsia="es-CL"/>
              </w:rPr>
              <w:br/>
              <w:t>2. PREPARACIÓN DE BASES DE CONTRATACIÓN PARA SERVICIOS ESPECIALIZADOS Y DE PAVIMENTACIÓN PARA REDES DE CAMINOS SUSTENTABLES, EN PARTICULAR LA RED DE CAMINOS SUSTENTABLES DE ARAUCANÍA ANDINA Y MALLECO (PECAM).</w:t>
            </w:r>
            <w:r w:rsidRPr="009C4515">
              <w:rPr>
                <w:rFonts w:ascii="Century Gothic" w:eastAsia="Times New Roman" w:hAnsi="Century Gothic" w:cs="Calibri"/>
                <w:color w:val="000000"/>
                <w:sz w:val="16"/>
                <w:szCs w:val="16"/>
                <w:lang w:eastAsia="es-CL"/>
              </w:rPr>
              <w:br/>
              <w:t>3. PARTICIPACIÓN EN EL EQUIPO TÉCNICO TRANSVERSAL DE RCS, DESTINADO A PRESTAR APOYO Y ASISTENCIA TÉCNICA A LA IMPLEMENTACIÓN DEL CONJUNTO DE PROYECTOS DE RCS.</w:t>
            </w:r>
            <w:r w:rsidRPr="009C4515">
              <w:rPr>
                <w:rFonts w:ascii="Century Gothic" w:eastAsia="Times New Roman" w:hAnsi="Century Gothic" w:cs="Calibri"/>
                <w:color w:val="000000"/>
                <w:sz w:val="16"/>
                <w:szCs w:val="16"/>
                <w:lang w:eastAsia="es-CL"/>
              </w:rPr>
              <w:br/>
              <w:t>4. PROPONER A LA AUTORIDAD COMPETENTE EL DISEÑO E IMPLEMENTACIÓN DE CONTRATOS, BASES Y/U OTROS INSTRUMENTOS DE GESTIÓN A SER APLICADOS EN LAS RCS.</w:t>
            </w:r>
            <w:r w:rsidRPr="009C4515">
              <w:rPr>
                <w:rFonts w:ascii="Century Gothic" w:eastAsia="Times New Roman" w:hAnsi="Century Gothic" w:cs="Calibri"/>
                <w:color w:val="000000"/>
                <w:sz w:val="16"/>
                <w:szCs w:val="16"/>
                <w:lang w:eastAsia="es-CL"/>
              </w:rPr>
              <w:br/>
              <w:t>5. LEVANTAMIENTO, ANÁLISIS DE INFORMACIÓN DE CONTRATOS VIGENTES Y CAPACIDADES DE LA ADMINISTRACIÓN DIRECTA, PREPARACIÓN DE INDICADORES DE NIVEL DE SERVICIO Y PROPUESTAS DE OPTIMIZACIÓN DE LOS RECURSOS PARA LOGRAR LOS OBJETIVOS DEL MODELO DE GESTIÓN DE LA RCS.</w:t>
            </w:r>
            <w:r w:rsidRPr="009C4515">
              <w:rPr>
                <w:rFonts w:ascii="Century Gothic" w:eastAsia="Times New Roman" w:hAnsi="Century Gothic" w:cs="Calibri"/>
                <w:color w:val="000000"/>
                <w:sz w:val="16"/>
                <w:szCs w:val="16"/>
                <w:lang w:eastAsia="es-CL"/>
              </w:rPr>
              <w:br/>
              <w:t>6. COORDINACIÓN DE LOS CONTRATOS, ADMINISTRACIÓN DIRECTA Y CONVENIOS DESTINADOS A LOGRAR LOS NIVELES DE SERVICIO DE RED RCS.</w:t>
            </w:r>
            <w:r w:rsidRPr="009C4515">
              <w:rPr>
                <w:rFonts w:ascii="Century Gothic" w:eastAsia="Times New Roman" w:hAnsi="Century Gothic" w:cs="Calibri"/>
                <w:color w:val="000000"/>
                <w:sz w:val="16"/>
                <w:szCs w:val="16"/>
                <w:lang w:eastAsia="es-CL"/>
              </w:rPr>
              <w:br/>
              <w:t>7. COORDINACIÓN CON LOS EQUIPOS Y UNIDADES DE LA DIRECCIÓN REGIONAL Y NIVEL CENTRAL PARA IMPLEMENTAR LA EXPERIENCIA DE USUARIO DEFINIDA PARA LA RCS.</w:t>
            </w:r>
            <w:r w:rsidRPr="009C4515">
              <w:rPr>
                <w:rFonts w:ascii="Century Gothic" w:eastAsia="Times New Roman" w:hAnsi="Century Gothic" w:cs="Calibri"/>
                <w:color w:val="000000"/>
                <w:sz w:val="16"/>
                <w:szCs w:val="16"/>
                <w:lang w:eastAsia="es-CL"/>
              </w:rPr>
              <w:br/>
              <w:t>8. INFORMAR Y COORDINAR CON EL COORDINADOR DE RCS EN EL NIVEL CENTRAL DE LA DIRECCIÓN DE VIALIDAD.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3.028.360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JUAN PAUL GARAY MENESES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Y GESTIONAR DIFERENTES TAREAS Y FUNCIONES DE ACUERDO A LAS NECESIDADES DEL DEPARTAMENTO O UNIDAD AL QUE PERTENEZCA.</w:t>
            </w:r>
            <w:r w:rsidRPr="009C4515">
              <w:rPr>
                <w:rFonts w:ascii="Century Gothic" w:eastAsia="Times New Roman" w:hAnsi="Century Gothic" w:cs="Calibri"/>
                <w:color w:val="000000"/>
                <w:sz w:val="16"/>
                <w:szCs w:val="16"/>
                <w:lang w:eastAsia="es-CL"/>
              </w:rPr>
              <w:br/>
              <w:t>2. VERIFICAR EL CUMPLIMIENTO DE COMPROMISOS Y METAS INSTITUCIONALES EN EL ÁMBITO QUE LE CORRESPONDA.</w:t>
            </w:r>
            <w:r w:rsidRPr="009C4515">
              <w:rPr>
                <w:rFonts w:ascii="Century Gothic" w:eastAsia="Times New Roman" w:hAnsi="Century Gothic" w:cs="Calibri"/>
                <w:color w:val="000000"/>
                <w:sz w:val="16"/>
                <w:szCs w:val="16"/>
                <w:lang w:eastAsia="es-CL"/>
              </w:rPr>
              <w:br/>
              <w:t>3. COLABORAR EN LOS DIFERENTES PROCESOS DEL DEPARTAMENTO O UNIDAD A LA QUE PERTENEZCA.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1.217.454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JUANA DEL CARMEN HUAIQUILAF CÓRDOVA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LICITACIONES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LABORES DE APOYO ADMINISTRATIVO EN CONFECCIÓN Y PREPARACIÓN DE BASES PARA LICITACIONES.</w:t>
            </w:r>
            <w:r w:rsidRPr="009C4515">
              <w:rPr>
                <w:rFonts w:ascii="Century Gothic" w:eastAsia="Times New Roman" w:hAnsi="Century Gothic" w:cs="Calibri"/>
                <w:color w:val="000000"/>
                <w:sz w:val="16"/>
                <w:szCs w:val="16"/>
                <w:lang w:eastAsia="es-CL"/>
              </w:rPr>
              <w:br/>
              <w:t>2. APOYO EN CONFECCIÓN Y TRAMITACIÓN DE RESOLUCIONES DE ADJUDICACIÓN DE LICITACIONES.</w:t>
            </w:r>
            <w:r w:rsidRPr="009C4515">
              <w:rPr>
                <w:rFonts w:ascii="Century Gothic" w:eastAsia="Times New Roman" w:hAnsi="Century Gothic" w:cs="Calibri"/>
                <w:color w:val="000000"/>
                <w:sz w:val="16"/>
                <w:szCs w:val="16"/>
                <w:lang w:eastAsia="es-CL"/>
              </w:rPr>
              <w:br/>
              <w:t>3. APOYO Y PREPARACIÓN DE ÓRDENES DE COMPRA A PROVEEDORES</w:t>
            </w:r>
            <w:r w:rsidRPr="009C4515">
              <w:rPr>
                <w:rFonts w:ascii="Century Gothic" w:eastAsia="Times New Roman" w:hAnsi="Century Gothic" w:cs="Calibri"/>
                <w:color w:val="000000"/>
                <w:sz w:val="16"/>
                <w:szCs w:val="16"/>
                <w:lang w:eastAsia="es-CL"/>
              </w:rPr>
              <w:br/>
              <w:t>4. APOYO EN CONFECCIÓN Y TRAMITACIÓN DE RESOLUCIONES DE PAGO.</w:t>
            </w:r>
            <w:r w:rsidRPr="009C4515">
              <w:rPr>
                <w:rFonts w:ascii="Century Gothic" w:eastAsia="Times New Roman" w:hAnsi="Century Gothic" w:cs="Calibri"/>
                <w:color w:val="000000"/>
                <w:sz w:val="16"/>
                <w:szCs w:val="16"/>
                <w:lang w:eastAsia="es-CL"/>
              </w:rPr>
              <w:br/>
              <w:t>5. APOYO EN DIGITALIZACIÓN DE RESOLUCIONES Y OTROS DOCUMENTOS (EEPP, OC, OT) SEGÚN CORRESPONDA A CADA EXPEDIENTE DE PAGO.</w:t>
            </w:r>
            <w:r w:rsidRPr="009C4515">
              <w:rPr>
                <w:rFonts w:ascii="Century Gothic" w:eastAsia="Times New Roman" w:hAnsi="Century Gothic" w:cs="Calibri"/>
                <w:color w:val="000000"/>
                <w:sz w:val="16"/>
                <w:szCs w:val="16"/>
                <w:lang w:eastAsia="es-CL"/>
              </w:rPr>
              <w:br/>
              <w:t>6. APOYO EN REVISIÓN DE DOCUMENTOS RELATIVOS A PAGO Y OTROS DOCUMENTOS QUE TENGAN RELACIÓN CON EL ÁREA DE ADQUISICIONES.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900.627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JUANITA SARA JESUS PARDO MIRANDA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PROPORCIONAR COLABORACIÓN EN LA VERIFICACIÓN DEL CUMPLIMIENTO DE LAS ESPECIFICACIONES TÉCNICAS DE LAS OBRAS VIALES CONFORME A LA NORMATIVA VIGENTE.</w:t>
            </w:r>
            <w:r w:rsidRPr="009C4515">
              <w:rPr>
                <w:rFonts w:ascii="Century Gothic" w:eastAsia="Times New Roman" w:hAnsi="Century Gothic" w:cs="Calibri"/>
                <w:color w:val="000000"/>
                <w:sz w:val="16"/>
                <w:szCs w:val="16"/>
                <w:lang w:eastAsia="es-CL"/>
              </w:rPr>
              <w:br/>
              <w:t>2. APOYAR EN INFORMACIÓN Y ACCIONES NECESARIAS PARA LA CORRECTA EJECUCIÓN DE LAS DISTINTAS ACTIVIDADES QUE SE DESARROLLAN EN EL ÁREA O UNIDAD EN LA CUAL SE DESEMPEÑA: REGISTRA LA INFORMACIÓN DE LOS ENSAYES Y MEDICIONES EN LAS FICHAS DE ENSAYE Y REGISTROS EXISTENTES EN EL ÁREA O UNIDAD EN LA CUAL SE DESEMPEÑA.  INGRESA INFORMACIÓN DE ENSAYES Y MEDICIONES EN PLANILLAS EXCEL, BASES DE DATOS Y/O PLATAFORMA COLABORA.</w:t>
            </w:r>
            <w:r w:rsidRPr="009C4515">
              <w:rPr>
                <w:rFonts w:ascii="Century Gothic" w:eastAsia="Times New Roman" w:hAnsi="Century Gothic" w:cs="Calibri"/>
                <w:color w:val="000000"/>
                <w:sz w:val="16"/>
                <w:szCs w:val="16"/>
                <w:lang w:eastAsia="es-CL"/>
              </w:rPr>
              <w:br/>
              <w:t>3. BRINDAR APOYO Y ORIENTACIÓN A USUARIOS/AS INTERNOS/AS Y EXTERNOS EN MATERIAS ACORDES A SU FUNCIÓN: ATIENDE CONSULTAS, ENTREGANDO RESPUESTAS OPORTUNAS. ENTREGA INFORMACIÓN ACORDE A SUS FUNCIONES.</w:t>
            </w:r>
            <w:r w:rsidRPr="009C4515">
              <w:rPr>
                <w:rFonts w:ascii="Century Gothic" w:eastAsia="Times New Roman" w:hAnsi="Century Gothic" w:cs="Calibri"/>
                <w:color w:val="000000"/>
                <w:sz w:val="16"/>
                <w:szCs w:val="16"/>
                <w:lang w:eastAsia="es-CL"/>
              </w:rPr>
              <w:br/>
              <w:t>4. COLABORAR EN LAS ACTIVIDADES ESPECÍFICAS DE SU UNIDAD, REALIZANDO LAS ACCIONES Y TAREAS QUE SU JEFATURA INDIQUE.</w:t>
            </w:r>
            <w:r w:rsidRPr="009C4515">
              <w:rPr>
                <w:rFonts w:ascii="Century Gothic" w:eastAsia="Times New Roman" w:hAnsi="Century Gothic" w:cs="Calibri"/>
                <w:color w:val="000000"/>
                <w:sz w:val="16"/>
                <w:szCs w:val="16"/>
                <w:lang w:eastAsia="es-CL"/>
              </w:rPr>
              <w:br/>
              <w:t>5. RECIBIR Y DESPACHAR DOCUMENTACIÓN A CLIENTES/USUARIOS INTERNOS Y EXTERNOS AL LABORATORIO.</w:t>
            </w:r>
            <w:r w:rsidRPr="009C4515">
              <w:rPr>
                <w:rFonts w:ascii="Century Gothic" w:eastAsia="Times New Roman" w:hAnsi="Century Gothic" w:cs="Calibri"/>
                <w:color w:val="000000"/>
                <w:sz w:val="16"/>
                <w:szCs w:val="16"/>
                <w:lang w:eastAsia="es-CL"/>
              </w:rPr>
              <w:br/>
              <w:t>6. CLASIFICAR LA CORRESPONDENCIA DE INGRESO Y SALIDA DE LABORATORIO.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1.148.420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JULIAN ANDRÉS RUZ ACUÑA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EL CUMPLIMIENTO DE LOS ESTÁNDARES DE CALIDAD DE LAS OBRAS.</w:t>
            </w:r>
            <w:r w:rsidRPr="009C4515">
              <w:rPr>
                <w:rFonts w:ascii="Century Gothic" w:eastAsia="Times New Roman" w:hAnsi="Century Gothic" w:cs="Calibri"/>
                <w:color w:val="000000"/>
                <w:sz w:val="16"/>
                <w:szCs w:val="16"/>
                <w:lang w:eastAsia="es-CL"/>
              </w:rPr>
              <w:br/>
              <w:t>5.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6. SOLICITAR LA RECEPCIÓN DE LA OBRA, PREVIA VERIFICACIÓN QUE SU CONSTRUCCIÓN SE HA REALIZADO CON FORME AL CONTRATO.</w:t>
            </w:r>
            <w:r w:rsidRPr="009C4515">
              <w:rPr>
                <w:rFonts w:ascii="Century Gothic" w:eastAsia="Times New Roman" w:hAnsi="Century Gothic" w:cs="Calibri"/>
                <w:color w:val="000000"/>
                <w:sz w:val="16"/>
                <w:szCs w:val="16"/>
                <w:lang w:eastAsia="es-CL"/>
              </w:rPr>
              <w:br/>
              <w:t>7. UTILIZAR EFICIENTEMENTE LA ASESORÍA A LA INSPECCIÓN.</w:t>
            </w:r>
            <w:r w:rsidRPr="009C4515">
              <w:rPr>
                <w:rFonts w:ascii="Century Gothic" w:eastAsia="Times New Roman" w:hAnsi="Century Gothic" w:cs="Calibri"/>
                <w:color w:val="000000"/>
                <w:sz w:val="16"/>
                <w:szCs w:val="16"/>
                <w:lang w:eastAsia="es-CL"/>
              </w:rPr>
              <w:br/>
              <w:t>8.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9.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10.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11.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INTEGRAR COMISIONES DE RECEPCIÓN DE OBRAS A SOLICITUD DEL DIRECTOR REGIONAL.</w:t>
            </w:r>
            <w:r w:rsidRPr="009C4515">
              <w:rPr>
                <w:rFonts w:ascii="Century Gothic" w:eastAsia="Times New Roman" w:hAnsi="Century Gothic" w:cs="Calibri"/>
                <w:color w:val="000000"/>
                <w:sz w:val="16"/>
                <w:szCs w:val="16"/>
                <w:lang w:eastAsia="es-CL"/>
              </w:rPr>
              <w:br/>
              <w:t>INTEGRAR COMISIONES DE EVALUACIÓN DE PROPUESTA Y LICITACIONES.</w:t>
            </w:r>
            <w:r w:rsidRPr="009C4515">
              <w:rPr>
                <w:rFonts w:ascii="Century Gothic" w:eastAsia="Times New Roman" w:hAnsi="Century Gothic" w:cs="Calibri"/>
                <w:color w:val="000000"/>
                <w:sz w:val="16"/>
                <w:szCs w:val="16"/>
                <w:lang w:eastAsia="es-CL"/>
              </w:rPr>
              <w:br/>
              <w:t>GESTIONAR LIQUIDACIONES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2.619.938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KARINA SOLEDAD TORRES MONDACA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EJECUTIVO(A) DE COMPRAS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ANALIZAR LA INFORMACIÓN RECIBIDA PARA DETERMINAR EL TIPO DE PROCESO DE COMPRA QUE CORRESPONDA APLICAR.</w:t>
            </w:r>
            <w:r w:rsidRPr="009C4515">
              <w:rPr>
                <w:rFonts w:ascii="Century Gothic" w:eastAsia="Times New Roman" w:hAnsi="Century Gothic" w:cs="Calibri"/>
                <w:color w:val="000000"/>
                <w:sz w:val="16"/>
                <w:szCs w:val="16"/>
                <w:lang w:eastAsia="es-CL"/>
              </w:rPr>
              <w:br/>
              <w:t>2. REVISAR, ANALIZAR Y CORREGIR LA INFORMACIÓN ENTREGADA PARA EL PROCESO LICITATORIO O PRECALIFICACIÓN, VERIFICANDO QUE CUMPLE CON LA NORMATIVA VIGENTE.</w:t>
            </w:r>
            <w:r w:rsidRPr="009C4515">
              <w:rPr>
                <w:rFonts w:ascii="Century Gothic" w:eastAsia="Times New Roman" w:hAnsi="Century Gothic" w:cs="Calibri"/>
                <w:color w:val="000000"/>
                <w:sz w:val="16"/>
                <w:szCs w:val="16"/>
                <w:lang w:eastAsia="es-CL"/>
              </w:rPr>
              <w:br/>
              <w:t>3. CONFECCIONAR Y EMITIR LA DOCUMENTACIÓN NECESARIA PARA EL CUMPLIMIENTO DE METAS Y GESTIÓN DEL ÁREA.</w:t>
            </w:r>
            <w:r w:rsidRPr="009C4515">
              <w:rPr>
                <w:rFonts w:ascii="Century Gothic" w:eastAsia="Times New Roman" w:hAnsi="Century Gothic" w:cs="Calibri"/>
                <w:color w:val="000000"/>
                <w:sz w:val="16"/>
                <w:szCs w:val="16"/>
                <w:lang w:eastAsia="es-CL"/>
              </w:rPr>
              <w:br/>
              <w:t>4. ANALIZAR Y PREPARAR LOS ANTECEDENTES PARA EL PROCESO DE LICITACIÓN.</w:t>
            </w:r>
            <w:r w:rsidRPr="009C4515">
              <w:rPr>
                <w:rFonts w:ascii="Century Gothic" w:eastAsia="Times New Roman" w:hAnsi="Century Gothic" w:cs="Calibri"/>
                <w:color w:val="000000"/>
                <w:sz w:val="16"/>
                <w:szCs w:val="16"/>
                <w:lang w:eastAsia="es-CL"/>
              </w:rPr>
              <w:br/>
              <w:t>5. ELABORAR RESOLUCIONES DE APROBACIÓN DE ANTECEDENTES DE LICITACIÓN, PREPARAR ANTECEDENTES DE ADJUDICACIÓN, ANALIZAR CONSULTAS Y DERIVAR A LAS UNIDADES CORRESPONDIENTES.</w:t>
            </w:r>
            <w:r w:rsidRPr="009C4515">
              <w:rPr>
                <w:rFonts w:ascii="Century Gothic" w:eastAsia="Times New Roman" w:hAnsi="Century Gothic" w:cs="Calibri"/>
                <w:color w:val="000000"/>
                <w:sz w:val="16"/>
                <w:szCs w:val="16"/>
                <w:lang w:eastAsia="es-CL"/>
              </w:rPr>
              <w:br/>
              <w:t>6. REALIZAR PROCESO DE PAGO DE LAS FUTURAS FACTURAS DE LAS ÓRDENES DE COMPRA.</w:t>
            </w:r>
            <w:r w:rsidRPr="009C4515">
              <w:rPr>
                <w:rFonts w:ascii="Century Gothic" w:eastAsia="Times New Roman" w:hAnsi="Century Gothic" w:cs="Calibri"/>
                <w:color w:val="000000"/>
                <w:sz w:val="16"/>
                <w:szCs w:val="16"/>
                <w:lang w:eastAsia="es-CL"/>
              </w:rPr>
              <w:br/>
              <w:t>7. PREPARAR ÓRDENES DE COMPRA Y RESOLUCIONES DE LOS PROCESOS DE COMPRAS QUE SE REALIZAN EN LA REGIÓN, CUANDO SE REQUIERA.</w:t>
            </w:r>
            <w:r w:rsidRPr="009C4515">
              <w:rPr>
                <w:rFonts w:ascii="Century Gothic" w:eastAsia="Times New Roman" w:hAnsi="Century Gothic" w:cs="Calibri"/>
                <w:color w:val="000000"/>
                <w:sz w:val="16"/>
                <w:szCs w:val="16"/>
                <w:lang w:eastAsia="es-CL"/>
              </w:rPr>
              <w:br/>
              <w:t>8. REALIZAR SEGUIMIENTO DEL PROCESO COMPLETO DE COMPRAS.</w:t>
            </w:r>
            <w:r w:rsidRPr="009C4515">
              <w:rPr>
                <w:rFonts w:ascii="Century Gothic" w:eastAsia="Times New Roman" w:hAnsi="Century Gothic" w:cs="Calibri"/>
                <w:color w:val="000000"/>
                <w:sz w:val="16"/>
                <w:szCs w:val="16"/>
                <w:lang w:eastAsia="es-CL"/>
              </w:rPr>
              <w:br/>
              <w:t>9. ANALIZAR EL MERCADO A TRAVÉS DEL SISTEMA DE COMPRAS PÚBLICAS Y OTROS MEDIOS.</w:t>
            </w:r>
            <w:r w:rsidRPr="009C4515">
              <w:rPr>
                <w:rFonts w:ascii="Century Gothic" w:eastAsia="Times New Roman" w:hAnsi="Century Gothic" w:cs="Calibri"/>
                <w:color w:val="000000"/>
                <w:sz w:val="16"/>
                <w:szCs w:val="16"/>
                <w:lang w:eastAsia="es-CL"/>
              </w:rPr>
              <w:br/>
              <w:t>10. EFECTUAR COTIZACIONES DE PRODUCTOS O SERVICIOS CUANDO SE REQUIERA.</w:t>
            </w:r>
            <w:r w:rsidRPr="009C4515">
              <w:rPr>
                <w:rFonts w:ascii="Century Gothic" w:eastAsia="Times New Roman" w:hAnsi="Century Gothic" w:cs="Calibri"/>
                <w:color w:val="000000"/>
                <w:sz w:val="16"/>
                <w:szCs w:val="16"/>
                <w:lang w:eastAsia="es-CL"/>
              </w:rPr>
              <w:br/>
              <w:t>11. SELECCIONAR EL MECANISMO DE COMPRA UTILIZADO SEGÚN NORMATIVA VIGENTE.</w:t>
            </w:r>
            <w:r w:rsidRPr="009C4515">
              <w:rPr>
                <w:rFonts w:ascii="Century Gothic" w:eastAsia="Times New Roman" w:hAnsi="Century Gothic" w:cs="Calibri"/>
                <w:color w:val="000000"/>
                <w:sz w:val="16"/>
                <w:szCs w:val="16"/>
                <w:lang w:eastAsia="es-CL"/>
              </w:rPr>
              <w:br/>
              <w:t>12. LEVANTAR LAS NECESIDADES DE COMPRAS O CONTRATACIÓN DE BIENES Y/O SERVICIOS EN ÁREAS ESPECÍFICAS.</w:t>
            </w:r>
            <w:r w:rsidRPr="009C4515">
              <w:rPr>
                <w:rFonts w:ascii="Century Gothic" w:eastAsia="Times New Roman" w:hAnsi="Century Gothic" w:cs="Calibri"/>
                <w:color w:val="000000"/>
                <w:sz w:val="16"/>
                <w:szCs w:val="16"/>
                <w:lang w:eastAsia="es-CL"/>
              </w:rPr>
              <w:br/>
              <w:t>13. MANTENER INFORMADO A LAS UNIDADES REQUIRENTES, ACERCA DE LOS PROCESOS DE COMPRA SOLICITADOS.</w:t>
            </w:r>
            <w:r w:rsidRPr="009C4515">
              <w:rPr>
                <w:rFonts w:ascii="Century Gothic" w:eastAsia="Times New Roman" w:hAnsi="Century Gothic" w:cs="Calibri"/>
                <w:color w:val="000000"/>
                <w:sz w:val="16"/>
                <w:szCs w:val="16"/>
                <w:lang w:eastAsia="es-CL"/>
              </w:rPr>
              <w:br/>
              <w:t>14. MANTENER INFORMADO A LOS CLIENTES INTERNOS, FOMENTANDO UNA PERMANENTE RETROALIMENTACIÓN CON ELLOS.</w:t>
            </w:r>
            <w:r w:rsidRPr="009C4515">
              <w:rPr>
                <w:rFonts w:ascii="Century Gothic" w:eastAsia="Times New Roman" w:hAnsi="Century Gothic" w:cs="Calibri"/>
                <w:color w:val="000000"/>
                <w:sz w:val="16"/>
                <w:szCs w:val="16"/>
                <w:lang w:eastAsia="es-CL"/>
              </w:rPr>
              <w:br/>
              <w:t>15. APOYAR EN LA CONFECCIÓN DEL PLAN DE COMPRAS INSTITUCIONAL.</w:t>
            </w:r>
            <w:r w:rsidRPr="009C4515">
              <w:rPr>
                <w:rFonts w:ascii="Century Gothic" w:eastAsia="Times New Roman" w:hAnsi="Century Gothic" w:cs="Calibri"/>
                <w:color w:val="000000"/>
                <w:sz w:val="16"/>
                <w:szCs w:val="16"/>
                <w:lang w:eastAsia="es-CL"/>
              </w:rPr>
              <w:br/>
              <w:t>16. ELABORAR LAS BASES ADMINISTRATIVAS Y TÉCNICAS EN COORDINACIÓN CON EL CLIENTE INTERNO.</w:t>
            </w:r>
            <w:r w:rsidRPr="009C4515">
              <w:rPr>
                <w:rFonts w:ascii="Century Gothic" w:eastAsia="Times New Roman" w:hAnsi="Century Gothic" w:cs="Calibri"/>
                <w:color w:val="000000"/>
                <w:sz w:val="16"/>
                <w:szCs w:val="16"/>
                <w:lang w:eastAsia="es-CL"/>
              </w:rPr>
              <w:br/>
              <w:t>17. MANEJAR EL PORTAL PARA CREACIÓN DE PROCESO DE COMPRAS.</w:t>
            </w:r>
            <w:r w:rsidRPr="009C4515">
              <w:rPr>
                <w:rFonts w:ascii="Century Gothic" w:eastAsia="Times New Roman" w:hAnsi="Century Gothic" w:cs="Calibri"/>
                <w:color w:val="000000"/>
                <w:sz w:val="16"/>
                <w:szCs w:val="16"/>
                <w:lang w:eastAsia="es-CL"/>
              </w:rPr>
              <w:br/>
              <w:t>18. PLANIFICAR LOS PROCESOS DE COMPRA A SU CARGO, CONSIDERANDO PLAZOS Y PRIORIDADES ESTABLECIDAS POR SU JEFATURA DIRECTA.</w:t>
            </w:r>
            <w:r w:rsidRPr="009C4515">
              <w:rPr>
                <w:rFonts w:ascii="Century Gothic" w:eastAsia="Times New Roman" w:hAnsi="Century Gothic" w:cs="Calibri"/>
                <w:color w:val="000000"/>
                <w:sz w:val="16"/>
                <w:szCs w:val="16"/>
                <w:lang w:eastAsia="es-CL"/>
              </w:rPr>
              <w:br/>
              <w:t>19. CUMPLIR CON LAS EXIGENCIAS DE CHILECOMPRA Y NORMATIVA ASOCIADA (PLAZOS DE EXCELENCIA, CONTENIDO DE BASES DE LICITACIÓN, FORMATOS ESTABLECIDOS).</w:t>
            </w:r>
            <w:r w:rsidRPr="009C4515">
              <w:rPr>
                <w:rFonts w:ascii="Century Gothic" w:eastAsia="Times New Roman" w:hAnsi="Century Gothic" w:cs="Calibri"/>
                <w:color w:val="000000"/>
                <w:sz w:val="16"/>
                <w:szCs w:val="16"/>
                <w:lang w:eastAsia="es-CL"/>
              </w:rPr>
              <w:br/>
              <w:t>20. MANEJAR BASE DE DATOS EN EXCEL NIVEL INTERMEDIO-AVANZADO.</w:t>
            </w:r>
            <w:r w:rsidRPr="009C4515">
              <w:rPr>
                <w:rFonts w:ascii="Century Gothic" w:eastAsia="Times New Roman" w:hAnsi="Century Gothic" w:cs="Calibri"/>
                <w:color w:val="000000"/>
                <w:sz w:val="16"/>
                <w:szCs w:val="16"/>
                <w:lang w:eastAsia="es-CL"/>
              </w:rPr>
              <w:br/>
              <w:t>21. APOYAR Y ORIENTAR A USUARIOS INTERNOS Y EXTERNOS.</w:t>
            </w:r>
            <w:r w:rsidRPr="009C4515">
              <w:rPr>
                <w:rFonts w:ascii="Century Gothic" w:eastAsia="Times New Roman" w:hAnsi="Century Gothic" w:cs="Calibri"/>
                <w:color w:val="000000"/>
                <w:sz w:val="16"/>
                <w:szCs w:val="16"/>
                <w:lang w:eastAsia="es-CL"/>
              </w:rPr>
              <w:br/>
              <w:t>22. REALIZAR LAS TAREAS QUE SU JEFATURA LE DELEGUE.</w:t>
            </w:r>
            <w:r w:rsidRPr="009C4515">
              <w:rPr>
                <w:rFonts w:ascii="Century Gothic" w:eastAsia="Times New Roman" w:hAnsi="Century Gothic" w:cs="Calibri"/>
                <w:color w:val="000000"/>
                <w:sz w:val="16"/>
                <w:szCs w:val="16"/>
                <w:lang w:eastAsia="es-CL"/>
              </w:rPr>
              <w:br/>
              <w:t>23. LLEVAR A CABO CUALQUIER OTRA LABOR QUE LE ENCOMIENDE SU JEFATURA DIRECTA, RELACIONADO CON SU FUNCIÓN.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893.371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KARLA MARIA CARRILLO </w:t>
            </w:r>
            <w:proofErr w:type="spellStart"/>
            <w:r w:rsidRPr="009C4515">
              <w:rPr>
                <w:rFonts w:ascii="Century Gothic" w:eastAsia="Times New Roman" w:hAnsi="Century Gothic" w:cs="Calibri"/>
                <w:color w:val="000000"/>
                <w:sz w:val="16"/>
                <w:szCs w:val="16"/>
                <w:lang w:eastAsia="es-CL"/>
              </w:rPr>
              <w:t>CARRILLO</w:t>
            </w:r>
            <w:proofErr w:type="spellEnd"/>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TÉCNICO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PROPORCIONAR COLABORACIÓN EN LA VERIFICACIÓN DEL CUMPLIMIENTO DE LAS ESPECIFICACIONES TÉCNICAS DE LAS OBRAS VIALES, CONFORME A LA NORMATIVA VIGENTE. </w:t>
            </w:r>
            <w:r w:rsidRPr="009C4515">
              <w:rPr>
                <w:rFonts w:ascii="Century Gothic" w:eastAsia="Times New Roman" w:hAnsi="Century Gothic" w:cs="Calibri"/>
                <w:color w:val="000000"/>
                <w:sz w:val="16"/>
                <w:szCs w:val="16"/>
                <w:lang w:eastAsia="es-CL"/>
              </w:rPr>
              <w:br/>
              <w:t>2. APOYAR EN INFORMACIÓN Y ACCIONES NECESARIAS PARA LA CORRECTA EJECUCIÓN DE LAS DISTINTAS ACTIVIDADES QUE SE DESARROLLAN EN EL ÁREA O UNIDAD EN LA CUAL SE DESEMPEÑA.</w:t>
            </w:r>
            <w:r w:rsidRPr="009C4515">
              <w:rPr>
                <w:rFonts w:ascii="Century Gothic" w:eastAsia="Times New Roman" w:hAnsi="Century Gothic" w:cs="Calibri"/>
                <w:color w:val="000000"/>
                <w:sz w:val="16"/>
                <w:szCs w:val="16"/>
                <w:lang w:eastAsia="es-CL"/>
              </w:rPr>
              <w:br/>
              <w:t>3. BRINDAR APOYO Y ORIENTACIÓN A USUARIOS/AS INTERNOS/AS Y EXTERNOS/AS EN MATERIAS ACORDES A SU FUNCIÓN.</w:t>
            </w:r>
            <w:r w:rsidRPr="009C4515">
              <w:rPr>
                <w:rFonts w:ascii="Century Gothic" w:eastAsia="Times New Roman" w:hAnsi="Century Gothic" w:cs="Calibri"/>
                <w:color w:val="000000"/>
                <w:sz w:val="16"/>
                <w:szCs w:val="16"/>
                <w:lang w:eastAsia="es-CL"/>
              </w:rPr>
              <w:br/>
              <w:t>4. APOYAR EN LA REALIZACIÓN DE MUESTREOS, ENSAYES, MEDICIONES Y ANÁLISIS NECESARIOS PARA VERIFICAR EL CUMPLIMIENTO DE LAS ESPECIFICACIONES TÉCNICAS DE LAS OBRAS, CONFORME A LA NORMATIVA VIGENTE CON LA SUPERVISIÓN DE SU JEFATURA.</w:t>
            </w:r>
            <w:r w:rsidRPr="009C4515">
              <w:rPr>
                <w:rFonts w:ascii="Century Gothic" w:eastAsia="Times New Roman" w:hAnsi="Century Gothic" w:cs="Calibri"/>
                <w:color w:val="000000"/>
                <w:sz w:val="16"/>
                <w:szCs w:val="16"/>
                <w:lang w:eastAsia="es-CL"/>
              </w:rPr>
              <w:br/>
              <w:t>5. APOYA EN EL SEGUIMIENTO AL SISTEMA DE CONTROL DE CALIDAD DE LABORATORIO, EN LAS OBRAS QUE SE EJECUTAN EN LA REGIÓN.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906.517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KATHERINE DOLORES ALARCON CATALAN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EXPERTA SECRETARÍA TÉCNICA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SEGUIMIENTO DE SOLICITUDES INGRESADAS A TRAVÉS DEL PORTAL DE TRANSPARENCIA, RELATIVAS A LA DIRECCIÓN DE VIALIDAD, SEGÚN LA ASIGNACIÓN CORRESPONDIENTE.</w:t>
            </w:r>
            <w:r w:rsidRPr="009C4515">
              <w:rPr>
                <w:rFonts w:ascii="Century Gothic" w:eastAsia="Times New Roman" w:hAnsi="Century Gothic" w:cs="Calibri"/>
                <w:color w:val="000000"/>
                <w:sz w:val="16"/>
                <w:szCs w:val="16"/>
                <w:lang w:eastAsia="es-CL"/>
              </w:rPr>
              <w:br/>
              <w:t>2. PRESENTAR REPORTES DE CUMPLIMIENTO A COORDINADOR DEL PMG O JEFATURA DE MANERA SEMANAL.</w:t>
            </w:r>
            <w:r w:rsidRPr="009C4515">
              <w:rPr>
                <w:rFonts w:ascii="Century Gothic" w:eastAsia="Times New Roman" w:hAnsi="Century Gothic" w:cs="Calibri"/>
                <w:color w:val="000000"/>
                <w:sz w:val="16"/>
                <w:szCs w:val="16"/>
                <w:lang w:eastAsia="es-CL"/>
              </w:rPr>
              <w:br/>
              <w:t xml:space="preserve">3. REALIZAR INTERVENCIÓN EN CASO DE DETECTAR ÁREAS REZAGADAS O CRÍTICAS DETECTADAS EN EL PROCESO.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1.830.723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KATTYA SYLVANA ADASME NUÑEZ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GESTIÓN Y OPERATIVIDAD EN SU ÁREA DE DESEMPEÑO, ESPECÍFICAMENTE DE LA INSPECCIÓN FISCAL DEL CONTRATO DISEÑO Y CONSTRUCCIÓN DEL PUENTE CHACAO, SUPERVISANDO LOS RECURSOS HUMANOS, TÉCNICOS Y TECNOLÓGICOS QUE CORRESPONDAN AL CONTRATISTA, CONSORCIO PUENTE CHACAO S.A (CPC)., Y LA ASESORÍA DE LA INSPECCIÓN FISCAL , CONSORCIO R&amp;Q-COWI.</w:t>
            </w:r>
            <w:r w:rsidRPr="009C4515">
              <w:rPr>
                <w:rFonts w:ascii="Century Gothic" w:eastAsia="Times New Roman" w:hAnsi="Century Gothic" w:cs="Calibri"/>
                <w:color w:val="000000"/>
                <w:sz w:val="16"/>
                <w:szCs w:val="16"/>
                <w:lang w:eastAsia="es-CL"/>
              </w:rPr>
              <w:br/>
              <w:t>2. APOYAR A LA INSPECCIÓN FISCAL DEL PUENTE CHACAO EN MATERIAS DE GESTIÓN DOCUMENTAL Y MANEJO DEL LIBRO DE OBRA DIGITAL, PREPARACIÓN DE BORRADORES Y REVISIÓN DOCUMENTAL CORRESPONDIENTE.</w:t>
            </w:r>
            <w:r w:rsidRPr="009C4515">
              <w:rPr>
                <w:rFonts w:ascii="Century Gothic" w:eastAsia="Times New Roman" w:hAnsi="Century Gothic" w:cs="Calibri"/>
                <w:color w:val="000000"/>
                <w:sz w:val="16"/>
                <w:szCs w:val="16"/>
                <w:lang w:eastAsia="es-CL"/>
              </w:rPr>
              <w:br/>
              <w:t>3. APOYO EN LA REVISIÓN Y VALIDACIÓN DE LA SUB-FASE DE CONSTRUCCIÓN DEL PROYECTO PUENTE CHACAO, DE ACUERDO A LO ESTIPULADO EN LAS BASES DE LICITACIÓN Y ESPECIFICACIONES TÉCNICAS DEL CONTRATO.</w:t>
            </w:r>
            <w:r w:rsidRPr="009C4515">
              <w:rPr>
                <w:rFonts w:ascii="Century Gothic" w:eastAsia="Times New Roman" w:hAnsi="Century Gothic" w:cs="Calibri"/>
                <w:color w:val="000000"/>
                <w:sz w:val="16"/>
                <w:szCs w:val="16"/>
                <w:lang w:eastAsia="es-CL"/>
              </w:rPr>
              <w:br/>
              <w:t>4. REVISAR LOS POSIBLES AJUSTES QUE SE PRESENTEN AL PROYECTO DURANTE LA EJECUCIÓN DE LAS OBRAS, A FIN DE PROPONER AL IFAC E IFAD,  SU RESPUESTA O COMENTARIOS, SEGÚN PROCEDIMIENTO REVISIÓN AJUSTES DE TERRENO.</w:t>
            </w:r>
            <w:r w:rsidRPr="009C4515">
              <w:rPr>
                <w:rFonts w:ascii="Century Gothic" w:eastAsia="Times New Roman" w:hAnsi="Century Gothic" w:cs="Calibri"/>
                <w:color w:val="000000"/>
                <w:sz w:val="16"/>
                <w:szCs w:val="16"/>
                <w:lang w:eastAsia="es-CL"/>
              </w:rPr>
              <w:br/>
              <w:t>5. APOYAR AL INSPECTOR ADJUNTO DE CONSTRUCCIÓN (IFAC). Y AL IF EN LA SUPERVISIÓN DEL CUMPLIMIENTO DE LAS BASES DEL CONTRATO DE OBRA Y DEL CONTRATO DE LA ASESORÍA A LA INSPECCIÓN FISCAL EN LAS ÁREAS DE SU COMPETENCIA.</w:t>
            </w:r>
            <w:r w:rsidRPr="009C4515">
              <w:rPr>
                <w:rFonts w:ascii="Century Gothic" w:eastAsia="Times New Roman" w:hAnsi="Century Gothic" w:cs="Calibri"/>
                <w:color w:val="000000"/>
                <w:sz w:val="16"/>
                <w:szCs w:val="16"/>
                <w:lang w:eastAsia="es-CL"/>
              </w:rPr>
              <w:br/>
              <w:t>6. APOYAR AL INSPECTOR ADJUNTO DE CONSTRUCCIÓN (IFAD). Y AL IF EN LA SUPERVISIÓN DEL CUMPLIMIENTO DE LAS BASES DEL CONTRATO DE OBRA Y DEL CONTRATO DE LA ASESORÍA A LA INSPECCIÓN FISCAL EN LAS ÁREAS DE SU COMPETENCIA.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3.131.915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LAURA ALICIA FUENTES LLANOS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FORMULAR LOS ESTADOS DE PAGO EN CONCORDANCIA CON EL AVANCE DE LAS OBRAS. </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2.660.245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LEONARDO ANDRES RIVERA GRAY</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DESARROLLO Y SEGUIMIENTOS DE METAS CORRESPONDIENTE A OPERACIONES DE CONSERVACIÓN POR ADMINISTRACIÓN DIRECTA.</w:t>
            </w:r>
            <w:r w:rsidRPr="009C4515">
              <w:rPr>
                <w:rFonts w:ascii="Century Gothic" w:eastAsia="Times New Roman" w:hAnsi="Century Gothic" w:cs="Calibri"/>
                <w:color w:val="000000"/>
                <w:sz w:val="16"/>
                <w:szCs w:val="16"/>
                <w:lang w:eastAsia="es-CL"/>
              </w:rPr>
              <w:br/>
              <w:t>2. ASESORÍA TÉCNICA EN LA CONFECCIÓN DE BASES PARA LA ADQUISICIÓN DE INSUMOS CAD.</w:t>
            </w:r>
            <w:r w:rsidRPr="009C4515">
              <w:rPr>
                <w:rFonts w:ascii="Century Gothic" w:eastAsia="Times New Roman" w:hAnsi="Century Gothic" w:cs="Calibri"/>
                <w:color w:val="000000"/>
                <w:sz w:val="16"/>
                <w:szCs w:val="16"/>
                <w:lang w:eastAsia="es-CL"/>
              </w:rPr>
              <w:br/>
              <w:t>3. INSPECCIÓN TÉCNICA EN LA CONFECCIÓN DE BASES PARA LA ADQUISICIÓN DE INSUMOS Y ARRIENDOS DE MAQUINARIAS PARA OPERACIONES CAD.</w:t>
            </w:r>
            <w:r w:rsidRPr="009C4515">
              <w:rPr>
                <w:rFonts w:ascii="Century Gothic" w:eastAsia="Times New Roman" w:hAnsi="Century Gothic" w:cs="Calibri"/>
                <w:color w:val="000000"/>
                <w:sz w:val="16"/>
                <w:szCs w:val="16"/>
                <w:lang w:eastAsia="es-CL"/>
              </w:rPr>
              <w:br/>
              <w:t>ANÁLISIS DE ÓRDENES DE TRABAJO, REGISTROS DIARIOS BITÁCORAS CORRESPONDIENTE A OPERACIONES CAD.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2.347.320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LEONARDO EMANUEL SÁNCHEZ RODRÍGUEZ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LAS LABORES ADMINISTRATIVAS DE LIQUIDACIÓN DE CONTRATOS.</w:t>
            </w:r>
            <w:r w:rsidRPr="009C4515">
              <w:rPr>
                <w:rFonts w:ascii="Century Gothic" w:eastAsia="Times New Roman" w:hAnsi="Century Gothic" w:cs="Calibri"/>
                <w:color w:val="000000"/>
                <w:sz w:val="16"/>
                <w:szCs w:val="16"/>
                <w:lang w:eastAsia="es-CL"/>
              </w:rPr>
              <w:br/>
              <w:t>2. EFECTUAR LISTADO DE COMPROBACIÓN Y CONTROL DE LAS CARPETAS NECESARIAS PARA LIQUIDAR OBRAS, CÁLCULOS, REAJUSTES, INGRESO DE MINUTAS PARA ENVIAR A SEREMI, UNIDAD JURÍDICA, SECRETARÍA TÉCNICA Y COORDINACIÓN CON OTROS DEPARTAMENTOS.</w:t>
            </w:r>
            <w:r w:rsidRPr="009C4515">
              <w:rPr>
                <w:rFonts w:ascii="Century Gothic" w:eastAsia="Times New Roman" w:hAnsi="Century Gothic" w:cs="Calibri"/>
                <w:color w:val="000000"/>
                <w:sz w:val="16"/>
                <w:szCs w:val="16"/>
                <w:lang w:eastAsia="es-CL"/>
              </w:rPr>
              <w:br/>
              <w:t>3. COORDINAR LA AGENDA DE ACTIVIDADES DE LA JEFATURA DIRECTA Y DEL SUBDEPARTAMENTO REGIONAL DE ADMINISTRACIÓN Y GESTIÓN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900.627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LESLIE CAROLINA ZAVALA TAUCARE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ACCIONES Y APOYAR EN LA ELABORACIÓN DEL PROCESO DE PROYECTO DE PRESUPUESTO ANUAL DE LA DIRECCIÓN REGIONAL DE VIALIDAD.</w:t>
            </w:r>
            <w:r w:rsidRPr="009C4515">
              <w:rPr>
                <w:rFonts w:ascii="Century Gothic" w:eastAsia="Times New Roman" w:hAnsi="Century Gothic" w:cs="Calibri"/>
                <w:color w:val="000000"/>
                <w:sz w:val="16"/>
                <w:szCs w:val="16"/>
                <w:lang w:eastAsia="es-CL"/>
              </w:rPr>
              <w:br/>
              <w:t>2. GESTIONAR Y EJECUTAR EL PRESUPUESTO DE LA DIRECCIÓN REGIONAL DE VIALIDAD, APLICANDO LOS CRITERIOS E INSTRUMENTOS NECESARIOS QUE POSIBILITEN SU CORRECTA UTILIZACIÓN.</w:t>
            </w:r>
            <w:r w:rsidRPr="009C4515">
              <w:rPr>
                <w:rFonts w:ascii="Century Gothic" w:eastAsia="Times New Roman" w:hAnsi="Century Gothic" w:cs="Calibri"/>
                <w:color w:val="000000"/>
                <w:sz w:val="16"/>
                <w:szCs w:val="16"/>
                <w:lang w:eastAsia="es-CL"/>
              </w:rPr>
              <w:br/>
              <w:t>3. PROGRAMAR Y CONTROLAR LA CAJA ANUAL Y MENSUAL DE LA DIRECCIÓN REGIONAL DE VIALIDAD, ADOPTANDO LAS MEDIDAS NECESARIAS PARA SU CUMPLIMIENTO.</w:t>
            </w:r>
            <w:r w:rsidRPr="009C4515">
              <w:rPr>
                <w:rFonts w:ascii="Century Gothic" w:eastAsia="Times New Roman" w:hAnsi="Century Gothic" w:cs="Calibri"/>
                <w:color w:val="000000"/>
                <w:sz w:val="16"/>
                <w:szCs w:val="16"/>
                <w:lang w:eastAsia="es-CL"/>
              </w:rPr>
              <w:br/>
              <w:t>4. GESTIONAR LA DISPONIBILIDAD DE FINANCIAMIENTO, PARA IMPLEMENTAR LOS PROCESOS DE ADQUISICIONES PROPIOS Y TRANSVERSALES.</w:t>
            </w:r>
            <w:r w:rsidRPr="009C4515">
              <w:rPr>
                <w:rFonts w:ascii="Century Gothic" w:eastAsia="Times New Roman" w:hAnsi="Century Gothic" w:cs="Calibri"/>
                <w:color w:val="000000"/>
                <w:sz w:val="16"/>
                <w:szCs w:val="16"/>
                <w:lang w:eastAsia="es-CL"/>
              </w:rPr>
              <w:br/>
              <w:t>5. PROPONER LAS METAS INTERNAS E INDICADORES DE GESTIÓN ANUALES Y CONTROLAR SU CUMPLIMIENTO.</w:t>
            </w:r>
            <w:r w:rsidRPr="009C4515">
              <w:rPr>
                <w:rFonts w:ascii="Century Gothic" w:eastAsia="Times New Roman" w:hAnsi="Century Gothic" w:cs="Calibri"/>
                <w:color w:val="000000"/>
                <w:sz w:val="16"/>
                <w:szCs w:val="16"/>
                <w:lang w:eastAsia="es-CL"/>
              </w:rPr>
              <w:br/>
              <w:t>6. SUPERVISAR LA EJECUCIÓN DEL PRESUPUESTO DE LA DIRECCIÓN REGIONAL, ASESORANDO Y/O APOYANDO A LAS ÁREAS ASOCIADAS.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2.383.434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LILIAN ROCÍO MEDINA HIGUERAS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FORMULAR LOS ESTADOS DE PAGO EN CONCORDANCIA CON EL AVANCE DE LAS OBRAS. </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2.660.245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LILIANA ROMINA FIGUEROA SALGADO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LEGAL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ANÁLISIS DE SUMARIOS ADMINISTRATIVOS E INVESTIGACIONES SUMARIAS,  A FIN DE DETERMINAR SI LOS PROCEDIMIENTOS DISCIPLINARIOS  FUERON LLEVADOS CONFORME A DERECHO.</w:t>
            </w:r>
            <w:r w:rsidRPr="009C4515">
              <w:rPr>
                <w:rFonts w:ascii="Century Gothic" w:eastAsia="Times New Roman" w:hAnsi="Century Gothic" w:cs="Calibri"/>
                <w:color w:val="000000"/>
                <w:sz w:val="16"/>
                <w:szCs w:val="16"/>
                <w:lang w:eastAsia="es-CL"/>
              </w:rPr>
              <w:br/>
              <w:t>2. APOYO A LA UNIDAD DE ASESORÍA JURÍDICA DE AUDITORIA Y GESTIÓN.</w:t>
            </w:r>
            <w:r w:rsidRPr="009C4515">
              <w:rPr>
                <w:rFonts w:ascii="Century Gothic" w:eastAsia="Times New Roman" w:hAnsi="Century Gothic" w:cs="Calibri"/>
                <w:color w:val="000000"/>
                <w:sz w:val="16"/>
                <w:szCs w:val="16"/>
                <w:lang w:eastAsia="es-CL"/>
              </w:rPr>
              <w:br/>
              <w:t xml:space="preserve">3. ANÁLISIS DE PROCEDIMIENTOS DISCIPLINARIOS EN CONJUNTO CON LA JEFA LA UNIDAD JURÍDICA DE AUDITORÍA Y GESTIÓN. </w:t>
            </w:r>
            <w:r w:rsidRPr="009C4515">
              <w:rPr>
                <w:rFonts w:ascii="Century Gothic" w:eastAsia="Times New Roman" w:hAnsi="Century Gothic" w:cs="Calibri"/>
                <w:color w:val="000000"/>
                <w:sz w:val="16"/>
                <w:szCs w:val="16"/>
                <w:lang w:eastAsia="es-CL"/>
              </w:rPr>
              <w:br/>
              <w:t>4. ANÁLISIS PORMENORIZADO DE RECURSOS ADMINISTRATIVOS PRESENTADO POR LOS FUNCIONARIOS INCULPADOS Y PROPUESTAS DE RESOLUCIÓN.</w:t>
            </w:r>
            <w:r w:rsidRPr="009C4515">
              <w:rPr>
                <w:rFonts w:ascii="Century Gothic" w:eastAsia="Times New Roman" w:hAnsi="Century Gothic" w:cs="Calibri"/>
                <w:color w:val="000000"/>
                <w:sz w:val="16"/>
                <w:szCs w:val="16"/>
                <w:lang w:eastAsia="es-CL"/>
              </w:rPr>
              <w:br/>
              <w:t xml:space="preserve">5. CONTROL A LOS FISCALES INSTRUCTORES Y FUNCIONARIOS INVESTIGADORES , A FIN DE QUE PUEDAN DESARROLLAR LOS PROCEDIMIENTOS DENTRO DEL PLAZO LEGAL Y  DE ESTE MODO EVITAR LA PRESCRIPCIÓN DE LA RESPONSABILIDAD ADMINISTRATIVA. </w:t>
            </w:r>
            <w:r w:rsidRPr="009C4515">
              <w:rPr>
                <w:rFonts w:ascii="Century Gothic" w:eastAsia="Times New Roman" w:hAnsi="Century Gothic" w:cs="Calibri"/>
                <w:color w:val="000000"/>
                <w:sz w:val="16"/>
                <w:szCs w:val="16"/>
                <w:lang w:eastAsia="es-CL"/>
              </w:rPr>
              <w:br/>
              <w:t xml:space="preserve">6. ASESORAR A FISCALES INSTRUCTORES Y FUNCIONARIOS INVESTIGADORES, RESPECTO A LAS ETAPAS DEL PROCEDIMIENTO ADMINISTRATIVO. </w:t>
            </w:r>
            <w:r w:rsidRPr="009C4515">
              <w:rPr>
                <w:rFonts w:ascii="Century Gothic" w:eastAsia="Times New Roman" w:hAnsi="Century Gothic" w:cs="Calibri"/>
                <w:color w:val="000000"/>
                <w:sz w:val="16"/>
                <w:szCs w:val="16"/>
                <w:lang w:eastAsia="es-CL"/>
              </w:rPr>
              <w:br/>
              <w:t xml:space="preserve">7. INFORMAR A NIVEL CENTRAL SOBRE EL ESTADO DE  LOS PROCEDIMIENTOS DISCIPLINARIOS. </w:t>
            </w:r>
            <w:r w:rsidRPr="009C4515">
              <w:rPr>
                <w:rFonts w:ascii="Century Gothic" w:eastAsia="Times New Roman" w:hAnsi="Century Gothic" w:cs="Calibri"/>
                <w:color w:val="000000"/>
                <w:sz w:val="16"/>
                <w:szCs w:val="16"/>
                <w:lang w:eastAsia="es-CL"/>
              </w:rPr>
              <w:br/>
              <w:t xml:space="preserve">8. ACTUALIZACIÓN PERMANENTE EN MATERIA DE PROCEDIMIENTOS DISCIPLINARIOS DE LA PLATAFORMA COLABORA. </w:t>
            </w:r>
            <w:r w:rsidRPr="009C4515">
              <w:rPr>
                <w:rFonts w:ascii="Century Gothic" w:eastAsia="Times New Roman" w:hAnsi="Century Gothic" w:cs="Calibri"/>
                <w:color w:val="000000"/>
                <w:sz w:val="16"/>
                <w:szCs w:val="16"/>
                <w:lang w:eastAsia="es-CL"/>
              </w:rPr>
              <w:br/>
              <w:t xml:space="preserve">9. ELABORACIÓN DE PLANILLAS CAIGG. </w:t>
            </w:r>
            <w:r w:rsidRPr="009C4515">
              <w:rPr>
                <w:rFonts w:ascii="Century Gothic" w:eastAsia="Times New Roman" w:hAnsi="Century Gothic" w:cs="Calibri"/>
                <w:color w:val="000000"/>
                <w:sz w:val="16"/>
                <w:szCs w:val="16"/>
                <w:lang w:eastAsia="es-CL"/>
              </w:rPr>
              <w:br/>
              <w:t xml:space="preserve">10. VERIFICAR QUE LAS RESOLUCIONES DE APLICACIÓN DE MEDIDAS DISCIPLINARIAS SE NOTIFIQUEN CONFORME AL ESTATUTO ADMINISTRATIVO. </w:t>
            </w:r>
            <w:r w:rsidRPr="009C4515">
              <w:rPr>
                <w:rFonts w:ascii="Century Gothic" w:eastAsia="Times New Roman" w:hAnsi="Century Gothic" w:cs="Calibri"/>
                <w:color w:val="000000"/>
                <w:sz w:val="16"/>
                <w:szCs w:val="16"/>
                <w:lang w:eastAsia="es-CL"/>
              </w:rPr>
              <w:br/>
              <w:t xml:space="preserve">11. RECONSTITUCIÓN DE EXPEDIENTES SUMARIALES Y BÚSQUEDA DE RESOLUCIONES DE APLICACIÓN DE MEDIDAS DISCIPLINARIAS. </w:t>
            </w:r>
            <w:r w:rsidRPr="009C4515">
              <w:rPr>
                <w:rFonts w:ascii="Century Gothic" w:eastAsia="Times New Roman" w:hAnsi="Century Gothic" w:cs="Calibri"/>
                <w:color w:val="000000"/>
                <w:sz w:val="16"/>
                <w:szCs w:val="16"/>
                <w:lang w:eastAsia="es-CL"/>
              </w:rPr>
              <w:br/>
              <w:t xml:space="preserve">12. INFORMAR AL DIRECTOR REGIONAL DE VIALIDAD DE LA ARAUCANÍA, SOBRE EL AVANCE DE LOS PROCESOS DISCIPLINARIOS. </w:t>
            </w:r>
            <w:r w:rsidRPr="009C4515">
              <w:rPr>
                <w:rFonts w:ascii="Century Gothic" w:eastAsia="Times New Roman" w:hAnsi="Century Gothic" w:cs="Calibri"/>
                <w:color w:val="000000"/>
                <w:sz w:val="16"/>
                <w:szCs w:val="16"/>
                <w:lang w:eastAsia="es-CL"/>
              </w:rPr>
              <w:br/>
              <w:t xml:space="preserve">13. PROPONER AL  DIRECTOR REGIONAL DE VIALIDAD  DE LA ARAUCANÍA,  LAS SANCIONES ADMINISTRATIVAS APLICABLES A LOS FUNCIONARIOS  INVOLUCRADOS EN PROCEDIMIENTOS DISCIPLINARIOS. </w:t>
            </w:r>
            <w:r w:rsidRPr="009C4515">
              <w:rPr>
                <w:rFonts w:ascii="Century Gothic" w:eastAsia="Times New Roman" w:hAnsi="Century Gothic" w:cs="Calibri"/>
                <w:color w:val="000000"/>
                <w:sz w:val="16"/>
                <w:szCs w:val="16"/>
                <w:lang w:eastAsia="es-CL"/>
              </w:rPr>
              <w:br/>
              <w:t xml:space="preserve">14. ELABORAR RESOLUCIONES DE APRUEBA SUMARIOS O  INVESTIGACIONES SUMARIAS EN CONJUNTO CON EL DIRECTOR REGIONAL DE  VIALIDAD DE LA ARAUCANÍA. </w:t>
            </w:r>
            <w:r w:rsidRPr="009C4515">
              <w:rPr>
                <w:rFonts w:ascii="Century Gothic" w:eastAsia="Times New Roman" w:hAnsi="Century Gothic" w:cs="Calibri"/>
                <w:color w:val="000000"/>
                <w:sz w:val="16"/>
                <w:szCs w:val="16"/>
                <w:lang w:eastAsia="es-CL"/>
              </w:rPr>
              <w:br/>
              <w:t xml:space="preserve">15. ANÁLISIS Y BÚSQUEDA DE JURISPRUDENCIA ADMINISTRATIVA. </w:t>
            </w:r>
            <w:r w:rsidRPr="009C4515">
              <w:rPr>
                <w:rFonts w:ascii="Century Gothic" w:eastAsia="Times New Roman" w:hAnsi="Century Gothic" w:cs="Calibri"/>
                <w:color w:val="000000"/>
                <w:sz w:val="16"/>
                <w:szCs w:val="16"/>
                <w:lang w:eastAsia="es-CL"/>
              </w:rPr>
              <w:br/>
              <w:t>16. RECOPILACIÓN DE ANTECEDENTES A FIN DE ELABORAR UNA FUNDADA RESOLUCIÓN DE APLICACIÓN DE MEDIADA DISCIPLINARIA.</w:t>
            </w:r>
            <w:r w:rsidRPr="009C4515">
              <w:rPr>
                <w:rFonts w:ascii="Century Gothic" w:eastAsia="Times New Roman" w:hAnsi="Century Gothic" w:cs="Calibri"/>
                <w:color w:val="000000"/>
                <w:sz w:val="16"/>
                <w:szCs w:val="16"/>
                <w:lang w:eastAsia="es-CL"/>
              </w:rPr>
              <w:br/>
              <w:t>17. SEGUIMIENTO Y CONTROL DE PROCESOS SANCIONATORIOS, DERIVADOS DE PROCEDIMIENTOS SUMARIALES, INSTRUIDOS POR CONTRALORÍA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2.035.159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LISSETT PAOLA VALENZUELA GUZMAN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MEDIO AMBIENTE Y TERRITORIO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ACTUAR COMO CONTRAPARTE TÉCNICA EN LOS TEMAS DE SU ESPECIALIDAD, DURANTE EL DESARROLLO DE LOS ESTUDIOS DE PRE INVERSIÓN E INGENIERÍA DE PROYECTOS VIALES.</w:t>
            </w:r>
            <w:r w:rsidRPr="009C4515">
              <w:rPr>
                <w:rFonts w:ascii="Century Gothic" w:eastAsia="Times New Roman" w:hAnsi="Century Gothic" w:cs="Calibri"/>
                <w:color w:val="000000"/>
                <w:sz w:val="16"/>
                <w:szCs w:val="16"/>
                <w:lang w:eastAsia="es-CL"/>
              </w:rPr>
              <w:br/>
              <w:t>2. EJECUTAR Y/O ACTUAR COMO CONTRAPARTE TÉCNICA DE “SONDEOS”, “RESCATES” Y/O “SALVATAJES” DE SITIOS ARQUEOLÓGICOS INTERVENIDOS POR OBRAS VIALES.</w:t>
            </w:r>
            <w:r w:rsidRPr="009C4515">
              <w:rPr>
                <w:rFonts w:ascii="Century Gothic" w:eastAsia="Times New Roman" w:hAnsi="Century Gothic" w:cs="Calibri"/>
                <w:color w:val="000000"/>
                <w:sz w:val="16"/>
                <w:szCs w:val="16"/>
                <w:lang w:eastAsia="es-CL"/>
              </w:rPr>
              <w:br/>
              <w:t>3. DESARROLLAR PROSPECCIONES ARQUEOLÓGICAS VISUALES.</w:t>
            </w:r>
            <w:r w:rsidRPr="009C4515">
              <w:rPr>
                <w:rFonts w:ascii="Century Gothic" w:eastAsia="Times New Roman" w:hAnsi="Century Gothic" w:cs="Calibri"/>
                <w:color w:val="000000"/>
                <w:sz w:val="16"/>
                <w:szCs w:val="16"/>
                <w:lang w:eastAsia="es-CL"/>
              </w:rPr>
              <w:br/>
              <w:t>4. ANÁLISIS ARQUEOLÓGICO DE LAS EIA/DIA DE PROYECTOS VIALES QUE SE PRESENTEN AL SEIA.</w:t>
            </w:r>
            <w:r w:rsidRPr="009C4515">
              <w:rPr>
                <w:rFonts w:ascii="Century Gothic" w:eastAsia="Times New Roman" w:hAnsi="Century Gothic" w:cs="Calibri"/>
                <w:color w:val="000000"/>
                <w:sz w:val="16"/>
                <w:szCs w:val="16"/>
                <w:lang w:eastAsia="es-CL"/>
              </w:rPr>
              <w:br/>
              <w:t>5. ELABORAR INFORMES EN LOS TEMAS DE SU ESPECIALIDAD.</w:t>
            </w:r>
            <w:r w:rsidRPr="009C4515">
              <w:rPr>
                <w:rFonts w:ascii="Century Gothic" w:eastAsia="Times New Roman" w:hAnsi="Century Gothic" w:cs="Calibri"/>
                <w:color w:val="000000"/>
                <w:sz w:val="16"/>
                <w:szCs w:val="16"/>
                <w:lang w:eastAsia="es-CL"/>
              </w:rPr>
              <w:br/>
              <w:t>6. CAPACITAR A FUNCIONARIOS DE VIALIDAD EN LOS TEMAS DE SU ESPECIALIDAD.</w:t>
            </w:r>
            <w:r w:rsidRPr="009C4515">
              <w:rPr>
                <w:rFonts w:ascii="Century Gothic" w:eastAsia="Times New Roman" w:hAnsi="Century Gothic" w:cs="Calibri"/>
                <w:color w:val="000000"/>
                <w:sz w:val="16"/>
                <w:szCs w:val="16"/>
                <w:lang w:eastAsia="es-CL"/>
              </w:rPr>
              <w:br/>
              <w:t>7. DIFUNDIR LAS ACCIONES DE VIALIDAD, ORIENTADAS A LA PROTECCIÓN DEL PATRIMONIO.</w:t>
            </w:r>
            <w:r w:rsidRPr="009C4515">
              <w:rPr>
                <w:rFonts w:ascii="Century Gothic" w:eastAsia="Times New Roman" w:hAnsi="Century Gothic" w:cs="Calibri"/>
                <w:color w:val="000000"/>
                <w:sz w:val="16"/>
                <w:szCs w:val="16"/>
                <w:lang w:eastAsia="es-CL"/>
              </w:rPr>
              <w:br/>
              <w:t>8. ASESORAR Y APOYAR, EN LOS TEMAS DE SU ESPECIALIDAD, A LAS SUBDIRECCIONES DE DESARROLLO, OBRAS Y MANTENIMIENTO Y A LAS DIRECCIONES REGIONALES DE VIALIDAD.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595.451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LORENA ANDREA MUÑOZ GOMEZ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PREPARAR INFORMACIÓN NECESARIA PARA LA CORRECTA EJECUCIÓN DE LAS ACTIVIDADES.</w:t>
            </w:r>
            <w:r w:rsidRPr="009C4515">
              <w:rPr>
                <w:rFonts w:ascii="Century Gothic" w:eastAsia="Times New Roman" w:hAnsi="Century Gothic" w:cs="Calibri"/>
                <w:color w:val="000000"/>
                <w:sz w:val="16"/>
                <w:szCs w:val="16"/>
                <w:lang w:eastAsia="es-CL"/>
              </w:rPr>
              <w:br/>
              <w:t>2. PRESTAR APOYO Y ORIENTACIÓN A USUARIOS/AS INTERNOS Y EXTERNO.</w:t>
            </w:r>
            <w:r w:rsidRPr="009C4515">
              <w:rPr>
                <w:rFonts w:ascii="Century Gothic" w:eastAsia="Times New Roman" w:hAnsi="Century Gothic" w:cs="Calibri"/>
                <w:color w:val="000000"/>
                <w:sz w:val="16"/>
                <w:szCs w:val="16"/>
                <w:lang w:eastAsia="es-CL"/>
              </w:rPr>
              <w:br/>
              <w:t>3. INGRESAR INFORMACIÓN A LOS DIFERENTES SISTEMAS INFORMÁTICOS DE LA DIRECCIÓN VIALIDAD.</w:t>
            </w:r>
            <w:r w:rsidRPr="009C4515">
              <w:rPr>
                <w:rFonts w:ascii="Century Gothic" w:eastAsia="Times New Roman" w:hAnsi="Century Gothic" w:cs="Calibri"/>
                <w:color w:val="000000"/>
                <w:sz w:val="16"/>
                <w:szCs w:val="16"/>
                <w:lang w:eastAsia="es-CL"/>
              </w:rPr>
              <w:br/>
              <w:t>4. REGISTRA Y ELABORA INFORMACIÓN DE PROCESOS PROPIOS DEL ÁREA.</w:t>
            </w:r>
            <w:r w:rsidRPr="009C4515">
              <w:rPr>
                <w:rFonts w:ascii="Century Gothic" w:eastAsia="Times New Roman" w:hAnsi="Century Gothic" w:cs="Calibri"/>
                <w:color w:val="000000"/>
                <w:sz w:val="16"/>
                <w:szCs w:val="16"/>
                <w:lang w:eastAsia="es-CL"/>
              </w:rPr>
              <w:br/>
              <w:t>5. ORGANIZAR Y CO0NTROLAR LOS DISTINTOS INVENTARIOS DE LA REGIÓN.</w:t>
            </w:r>
            <w:r w:rsidRPr="009C4515">
              <w:rPr>
                <w:rFonts w:ascii="Century Gothic" w:eastAsia="Times New Roman" w:hAnsi="Century Gothic" w:cs="Calibri"/>
                <w:color w:val="000000"/>
                <w:sz w:val="16"/>
                <w:szCs w:val="16"/>
                <w:lang w:eastAsia="es-CL"/>
              </w:rPr>
              <w:br/>
              <w:t>6. FUNCIONES DE SECRETARIA Y DE ASISTENTE TÉCNICO DE LABORATORIO.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1.307.401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LUCIA ANTONELLA BESIL MELLADO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ESTUDIOS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PROPONER A LA AUTORIDAD COMPETENTE DISEÑAR, ELABORAR, REVISAR O MODIFICAR UN PROYECTO VIAL, INCLUYENDO SUS CÁLCULOS, PLANOS Y ESPECIFICACIONES TÉCNICAS, ACTIVIDADES QUE SE REALIZAN INTERNAMENTE POR ADMINISTRACIÓN. ADEMÁS, PREPARA BASES DE CONCURSO Y LICITACIÓN DE OBRAS, ASESORA A OTRAS UNIDADES Y PARTICIPA EN FUNCIONES NORMATIVAS EN ÁMBITOS TÉCNICOS O DE GESTIÓN DE LA UNIDAD.</w:t>
            </w:r>
            <w:r w:rsidRPr="009C4515">
              <w:rPr>
                <w:rFonts w:ascii="Century Gothic" w:eastAsia="Times New Roman" w:hAnsi="Century Gothic" w:cs="Calibri"/>
                <w:color w:val="000000"/>
                <w:sz w:val="16"/>
                <w:szCs w:val="16"/>
                <w:lang w:eastAsia="es-CL"/>
              </w:rPr>
              <w:br/>
              <w:t>2. REALIZAR, ENCARGAR Y/O PROCESAR INGENIERÍA BÁSICA Y SU INSPECCIÓN DE TERRENO (TOPOGRAFÍA, GEOTÉCNICA, TRÁNSITO, HIDROLOGÍA. ETC.)</w:t>
            </w:r>
            <w:r w:rsidRPr="009C4515">
              <w:rPr>
                <w:rFonts w:ascii="Century Gothic" w:eastAsia="Times New Roman" w:hAnsi="Century Gothic" w:cs="Calibri"/>
                <w:color w:val="000000"/>
                <w:sz w:val="16"/>
                <w:szCs w:val="16"/>
                <w:lang w:eastAsia="es-CL"/>
              </w:rPr>
              <w:br/>
              <w:t>3. REALIZA DISEÑOS VIALES (GEOMÉTRICOS, PAVIMENTOS, DRENAJE, ETC.)</w:t>
            </w:r>
            <w:r w:rsidRPr="009C4515">
              <w:rPr>
                <w:rFonts w:ascii="Century Gothic" w:eastAsia="Times New Roman" w:hAnsi="Century Gothic" w:cs="Calibri"/>
                <w:color w:val="000000"/>
                <w:sz w:val="16"/>
                <w:szCs w:val="16"/>
                <w:lang w:eastAsia="es-CL"/>
              </w:rPr>
              <w:br/>
              <w:t>4. HACE PARTICIPAR A UNIDADES, DEPARTAMENTOS Y PROFESIONALES QUE TIENEN INJERENCIA EN EL ASPECTO TÉCNICO DEL ESTUDIO (INTERNO O EXTERNO DE LA DIRECCIÓN DE VIALIDA4</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t>5. REVISA OFERTAS TÉCNICAS DE CONCURSOS DE CONSULTORÍA.</w:t>
            </w:r>
            <w:r w:rsidRPr="009C4515">
              <w:rPr>
                <w:rFonts w:ascii="Century Gothic" w:eastAsia="Times New Roman" w:hAnsi="Century Gothic" w:cs="Calibri"/>
                <w:color w:val="000000"/>
                <w:sz w:val="16"/>
                <w:szCs w:val="16"/>
                <w:lang w:eastAsia="es-CL"/>
              </w:rPr>
              <w:br/>
              <w:t>6. FORMULAR LOS ESTADOS DE PAGO EN CONCORDANCIA CON EL AVANCE DE LAS OBRAS.</w:t>
            </w:r>
            <w:r w:rsidRPr="009C4515">
              <w:rPr>
                <w:rFonts w:ascii="Century Gothic" w:eastAsia="Times New Roman" w:hAnsi="Century Gothic" w:cs="Calibri"/>
                <w:color w:val="000000"/>
                <w:sz w:val="16"/>
                <w:szCs w:val="16"/>
                <w:lang w:eastAsia="es-CL"/>
              </w:rPr>
              <w:br/>
              <w:t>7.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8. CONTROLAR LA EJECUCIÓN DE LOS CONTRATOS EN TÉRMINOS DE PLAZOS.</w:t>
            </w:r>
            <w:r w:rsidRPr="009C4515">
              <w:rPr>
                <w:rFonts w:ascii="Century Gothic" w:eastAsia="Times New Roman" w:hAnsi="Century Gothic" w:cs="Calibri"/>
                <w:color w:val="000000"/>
                <w:sz w:val="16"/>
                <w:szCs w:val="16"/>
                <w:lang w:eastAsia="es-CL"/>
              </w:rPr>
              <w:br/>
              <w:t>9. CONTROLAR LA EJECUCIÓN DEL PRESUPUESTO ASIGNADO AL CONTRATO.</w:t>
            </w:r>
            <w:r w:rsidRPr="009C4515">
              <w:rPr>
                <w:rFonts w:ascii="Century Gothic" w:eastAsia="Times New Roman" w:hAnsi="Century Gothic" w:cs="Calibri"/>
                <w:color w:val="000000"/>
                <w:sz w:val="16"/>
                <w:szCs w:val="16"/>
                <w:lang w:eastAsia="es-CL"/>
              </w:rPr>
              <w:br/>
              <w:t>10. CONTROLAR EL CUMPLIMIENTO DE LOS ESTÁNDARES DE CALIDAD DE LAS OBRAS.</w:t>
            </w:r>
            <w:r w:rsidRPr="009C4515">
              <w:rPr>
                <w:rFonts w:ascii="Century Gothic" w:eastAsia="Times New Roman" w:hAnsi="Century Gothic" w:cs="Calibri"/>
                <w:color w:val="000000"/>
                <w:sz w:val="16"/>
                <w:szCs w:val="16"/>
                <w:lang w:eastAsia="es-CL"/>
              </w:rPr>
              <w:br/>
              <w:t>11.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12.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13. UTILIZAR EFICIENTEMENTE LA ASESORÍA A LA INSPECCIÓN.</w:t>
            </w:r>
            <w:r w:rsidRPr="009C4515">
              <w:rPr>
                <w:rFonts w:ascii="Century Gothic" w:eastAsia="Times New Roman" w:hAnsi="Century Gothic" w:cs="Calibri"/>
                <w:color w:val="000000"/>
                <w:sz w:val="16"/>
                <w:szCs w:val="16"/>
                <w:lang w:eastAsia="es-CL"/>
              </w:rPr>
              <w:br/>
              <w:t>14.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15.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16.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17.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18.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19.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2.326.189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LUIS ARMANDO CARRASCO ACEVEDO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EJECUTIVO/A DE COMPRAS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INGRESAR INFORMACIÓN EN PLANILLAS, BASES DE DATOS Y/O OTROS SISTEMAS COMPUTACIONALES.</w:t>
            </w:r>
            <w:r w:rsidRPr="009C4515">
              <w:rPr>
                <w:rFonts w:ascii="Century Gothic" w:eastAsia="Times New Roman" w:hAnsi="Century Gothic" w:cs="Calibri"/>
                <w:color w:val="000000"/>
                <w:sz w:val="16"/>
                <w:szCs w:val="16"/>
                <w:lang w:eastAsia="es-CL"/>
              </w:rPr>
              <w:br/>
              <w:t>2. ATENDER CONSULTAS EN FORMA PRESENCIAL Y A TRAVÉS DE LOS CANALES DE COMUNICACIÓN EXISTENTES EN EL MOP, DANDO RESPUESTA OPORTUNA.</w:t>
            </w:r>
            <w:r w:rsidRPr="009C4515">
              <w:rPr>
                <w:rFonts w:ascii="Century Gothic" w:eastAsia="Times New Roman" w:hAnsi="Century Gothic" w:cs="Calibri"/>
                <w:color w:val="000000"/>
                <w:sz w:val="16"/>
                <w:szCs w:val="16"/>
                <w:lang w:eastAsia="es-CL"/>
              </w:rPr>
              <w:br/>
              <w:t>3. ENTREGAR INFORMACIÓN Y ASESORÍA A PÚBLICO INTERNO Y EXTERNO EN MATERIAS PROPIAS DE SU COMPETENCIA.</w:t>
            </w:r>
            <w:r w:rsidRPr="009C4515">
              <w:rPr>
                <w:rFonts w:ascii="Century Gothic" w:eastAsia="Times New Roman" w:hAnsi="Century Gothic" w:cs="Calibri"/>
                <w:color w:val="000000"/>
                <w:sz w:val="16"/>
                <w:szCs w:val="16"/>
                <w:lang w:eastAsia="es-CL"/>
              </w:rPr>
              <w:br/>
              <w:t xml:space="preserve">4. APLICAR CORRECTAMENTE LA LEY 19.886 QUE REGULA LAS COMPRAS PÚBLICAS. </w:t>
            </w:r>
            <w:r w:rsidRPr="009C4515">
              <w:rPr>
                <w:rFonts w:ascii="Century Gothic" w:eastAsia="Times New Roman" w:hAnsi="Century Gothic" w:cs="Calibri"/>
                <w:color w:val="000000"/>
                <w:sz w:val="16"/>
                <w:szCs w:val="16"/>
                <w:lang w:eastAsia="es-CL"/>
              </w:rPr>
              <w:br/>
              <w:t>5. ANALIZAR Y PREPARAR LOS ANTECEDENTES PARA EL PROCESO DE COMPRA EN CUALQUIERA DE SUS MODALIDADES.</w:t>
            </w:r>
            <w:r w:rsidRPr="009C4515">
              <w:rPr>
                <w:rFonts w:ascii="Century Gothic" w:eastAsia="Times New Roman" w:hAnsi="Century Gothic" w:cs="Calibri"/>
                <w:color w:val="000000"/>
                <w:sz w:val="16"/>
                <w:szCs w:val="16"/>
                <w:lang w:eastAsia="es-CL"/>
              </w:rPr>
              <w:br/>
              <w:t>6. ELABORAR CONTRATOS, ANEXOS Y RESOLUCIONES RELACIONADAS A TODO EL PROCESO DE COMPRA.</w:t>
            </w:r>
            <w:r w:rsidRPr="009C4515">
              <w:rPr>
                <w:rFonts w:ascii="Century Gothic" w:eastAsia="Times New Roman" w:hAnsi="Century Gothic" w:cs="Calibri"/>
                <w:color w:val="000000"/>
                <w:sz w:val="16"/>
                <w:szCs w:val="16"/>
                <w:lang w:eastAsia="es-CL"/>
              </w:rPr>
              <w:br/>
              <w:t>7. CONFECCIONAR ÓRDENES DE COMPRAS PARA SU POSTERIOR EMISIÓN.</w:t>
            </w:r>
            <w:r w:rsidRPr="009C4515">
              <w:rPr>
                <w:rFonts w:ascii="Century Gothic" w:eastAsia="Times New Roman" w:hAnsi="Century Gothic" w:cs="Calibri"/>
                <w:color w:val="000000"/>
                <w:sz w:val="16"/>
                <w:szCs w:val="16"/>
                <w:lang w:eastAsia="es-CL"/>
              </w:rPr>
              <w:br/>
              <w:t>8. INGRESO Y MANEJO OPERATIVO DEL PORTAL DE COMPRAS PÚBLICAS SEGÚN LOS REQUERIMIENTOS DEL SERVICIO.</w:t>
            </w:r>
            <w:r w:rsidRPr="009C4515">
              <w:rPr>
                <w:rFonts w:ascii="Century Gothic" w:eastAsia="Times New Roman" w:hAnsi="Century Gothic" w:cs="Calibri"/>
                <w:color w:val="000000"/>
                <w:sz w:val="16"/>
                <w:szCs w:val="16"/>
                <w:lang w:eastAsia="es-CL"/>
              </w:rPr>
              <w:br/>
              <w:t>9. INGRESAR DATOS DE LA ORDEN DE COMPRA A BODEGA A TRAVÉS DEL PROGRAMA FEMN.</w:t>
            </w:r>
            <w:r w:rsidRPr="009C4515">
              <w:rPr>
                <w:rFonts w:ascii="Century Gothic" w:eastAsia="Times New Roman" w:hAnsi="Century Gothic" w:cs="Calibri"/>
                <w:color w:val="000000"/>
                <w:sz w:val="16"/>
                <w:szCs w:val="16"/>
                <w:lang w:eastAsia="es-CL"/>
              </w:rPr>
              <w:br/>
              <w:t>10. CONFECCIONAR Y EMITIR LA DOCUMENTACIÓN NECESARIA PARA EL CUMPLIMIENTO DE METAS Y GESTIÓN DEL ÁREA.</w:t>
            </w:r>
            <w:r w:rsidRPr="009C4515">
              <w:rPr>
                <w:rFonts w:ascii="Century Gothic" w:eastAsia="Times New Roman" w:hAnsi="Century Gothic" w:cs="Calibri"/>
                <w:color w:val="000000"/>
                <w:sz w:val="16"/>
                <w:szCs w:val="16"/>
                <w:lang w:eastAsia="es-CL"/>
              </w:rPr>
              <w:br/>
              <w:t>11. REVISAR Y APROBAR DOCUMENTOS TRIBUTARIOS A TRAVÉS DE SISTEMA SICOF.</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LUIS ENRIQUE VALENCIA DONOSO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ENCARGAR Y/O PROCESAR INGENIERÍA BÁSICA Y SU INSPECCIÓN DE TERRENO (TOPOGRAFÍA, GEOTÉCNICA, TRÁNSITO, HIDROLOGÍA. ETC.).</w:t>
            </w:r>
            <w:r w:rsidRPr="009C4515">
              <w:rPr>
                <w:rFonts w:ascii="Century Gothic" w:eastAsia="Times New Roman" w:hAnsi="Century Gothic" w:cs="Calibri"/>
                <w:color w:val="000000"/>
                <w:sz w:val="16"/>
                <w:szCs w:val="16"/>
                <w:lang w:eastAsia="es-CL"/>
              </w:rPr>
              <w:br/>
              <w:t>2. REALIZA DISEÑOS VIALES (GEOMÉTRICOS, PAVIMENTOS, DRENAJE, ETC.).</w:t>
            </w:r>
            <w:r w:rsidRPr="009C4515">
              <w:rPr>
                <w:rFonts w:ascii="Century Gothic" w:eastAsia="Times New Roman" w:hAnsi="Century Gothic" w:cs="Calibri"/>
                <w:color w:val="000000"/>
                <w:sz w:val="16"/>
                <w:szCs w:val="16"/>
                <w:lang w:eastAsia="es-CL"/>
              </w:rPr>
              <w:br/>
              <w:t>3. HACE PARTICIPAR A UNIDADES, DEPARTAMENTOS Y PROFESIONALES QUE TIENEN INJERENCIA EN EL ASPECTO TÉCNICO DEL ESTUDIO (INTERNO O EXTERNO DE LA DIRECCIÓN DE VIALIDAD).</w:t>
            </w:r>
            <w:r w:rsidRPr="009C4515">
              <w:rPr>
                <w:rFonts w:ascii="Century Gothic" w:eastAsia="Times New Roman" w:hAnsi="Century Gothic" w:cs="Calibri"/>
                <w:color w:val="000000"/>
                <w:sz w:val="16"/>
                <w:szCs w:val="16"/>
                <w:lang w:eastAsia="es-CL"/>
              </w:rPr>
              <w:br/>
              <w:t>REVISA OFERTAS TÉCNICAS DE CONCURSOS DE CONSULTORÍA.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2.660.245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LUIS MOISÉS ROJAS RAMÍREZ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w:t>
            </w:r>
            <w:r w:rsidRPr="009C4515">
              <w:rPr>
                <w:rFonts w:ascii="Century Gothic" w:eastAsia="Times New Roman" w:hAnsi="Century Gothic" w:cs="Calibri"/>
                <w:color w:val="000000"/>
                <w:sz w:val="16"/>
                <w:szCs w:val="16"/>
                <w:lang w:eastAsia="es-CL"/>
              </w:rPr>
              <w:br/>
              <w:t>10. LABORALES Y TODAS LAS HERRAMIENTAS CONTRACTUALES QUE EL CARGO OTORGA, DESDE</w:t>
            </w:r>
            <w:r w:rsidRPr="009C4515">
              <w:rPr>
                <w:rFonts w:ascii="Century Gothic" w:eastAsia="Times New Roman" w:hAnsi="Century Gothic" w:cs="Calibri"/>
                <w:color w:val="000000"/>
                <w:sz w:val="16"/>
                <w:szCs w:val="16"/>
                <w:lang w:eastAsia="es-CL"/>
              </w:rPr>
              <w:br/>
              <w:t>11.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2.299.784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MAITE CATALINA BERNAL HUICHAPAN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PROCESAR Y ANALIZAR INFORMACIÓN INHERENTE A LA GESTIÓN DE PERSONAS EN EL SERVICIO.</w:t>
            </w:r>
            <w:r w:rsidRPr="009C4515">
              <w:rPr>
                <w:rFonts w:ascii="Century Gothic" w:eastAsia="Times New Roman" w:hAnsi="Century Gothic" w:cs="Calibri"/>
                <w:color w:val="000000"/>
                <w:sz w:val="16"/>
                <w:szCs w:val="16"/>
                <w:lang w:eastAsia="es-CL"/>
              </w:rPr>
              <w:br/>
              <w:t>2. MANTENCIÓN DE LOS SISTEMAS INFORMÁTICOS QUE OPERA EL DEPARTAMENTO.</w:t>
            </w:r>
            <w:r w:rsidRPr="009C4515">
              <w:rPr>
                <w:rFonts w:ascii="Century Gothic" w:eastAsia="Times New Roman" w:hAnsi="Century Gothic" w:cs="Calibri"/>
                <w:color w:val="000000"/>
                <w:sz w:val="16"/>
                <w:szCs w:val="16"/>
                <w:lang w:eastAsia="es-CL"/>
              </w:rPr>
              <w:br/>
              <w:t>3. PARTICIPAR ACTIVAMENTE EN INICIATIVAS DE MEJORAMIENTO DE LA GESTIÓN DE PERSONAS A NIVEL TRANSVERSAL Y DEL PROPIO SERVICIO AL QUE PERTENECE.</w:t>
            </w:r>
            <w:r w:rsidRPr="009C4515">
              <w:rPr>
                <w:rFonts w:ascii="Century Gothic" w:eastAsia="Times New Roman" w:hAnsi="Century Gothic" w:cs="Calibri"/>
                <w:color w:val="000000"/>
                <w:sz w:val="16"/>
                <w:szCs w:val="16"/>
                <w:lang w:eastAsia="es-CL"/>
              </w:rPr>
              <w:br/>
              <w:t>4. GESTIONAR LA INFORMACIÓN DE LAS PERSONAS EN EL ÁMBITO TERRITORIAL Y FUNCIONAL DEL SERVICIO, A TRAVÉS DE TODA LA VIDA LABORAL DEL/LA FUNCIONARIO/A.</w:t>
            </w:r>
            <w:r w:rsidRPr="009C4515">
              <w:rPr>
                <w:rFonts w:ascii="Century Gothic" w:eastAsia="Times New Roman" w:hAnsi="Century Gothic" w:cs="Calibri"/>
                <w:color w:val="000000"/>
                <w:sz w:val="16"/>
                <w:szCs w:val="16"/>
                <w:lang w:eastAsia="es-CL"/>
              </w:rPr>
              <w:br/>
              <w:t>5. EJECUTAR Y CONTROLAR LOS PROCESOS Y ACCIONES DE CONTRATACIÓN, MANTENCIÓN, DESARROLLO Y DESVINCULACIÓN DE LOS/AS FUNCIONARIOS/AS DEL SERVICIO, DE ACUERDO A LAS POLÍTICAS, NORMAS Y PROCEDIMIENTOS VIGENTES.</w:t>
            </w:r>
            <w:r w:rsidRPr="009C4515">
              <w:rPr>
                <w:rFonts w:ascii="Century Gothic" w:eastAsia="Times New Roman" w:hAnsi="Century Gothic" w:cs="Calibri"/>
                <w:color w:val="000000"/>
                <w:sz w:val="16"/>
                <w:szCs w:val="16"/>
                <w:lang w:eastAsia="es-CL"/>
              </w:rPr>
              <w:br/>
              <w:t xml:space="preserve">6. APOYAR EN INFORMACIÓN Y ACCIONES NECESARIAS PARA LA CORRECTA EJECUCIÓN DE LAS DISTINTAS ACTIVIDADES QUE SE DESARROLLAN EN EL DEPARTAMENTO DE GESTIÓN DE PERSONAS.  </w:t>
            </w:r>
            <w:r w:rsidRPr="009C4515">
              <w:rPr>
                <w:rFonts w:ascii="Century Gothic" w:eastAsia="Times New Roman" w:hAnsi="Century Gothic" w:cs="Calibri"/>
                <w:color w:val="000000"/>
                <w:sz w:val="16"/>
                <w:szCs w:val="16"/>
                <w:lang w:eastAsia="es-CL"/>
              </w:rPr>
              <w:br/>
              <w:t>PRESTAR APOYO Y ORIENTACIÓN A USUARIOS/AS INTERNOS/AS EN MATERIAS ACORDES A SU RESPECTIVA FUNCIÓN EN EL ÁREA DE GESTIÓN DE PERSONAS.</w:t>
            </w:r>
            <w:r w:rsidRPr="009C4515">
              <w:rPr>
                <w:rFonts w:ascii="Century Gothic" w:eastAsia="Times New Roman" w:hAnsi="Century Gothic" w:cs="Calibri"/>
                <w:color w:val="000000"/>
                <w:sz w:val="16"/>
                <w:szCs w:val="16"/>
                <w:lang w:eastAsia="es-CL"/>
              </w:rPr>
              <w:br/>
              <w:t>COLABORAR EN EL DESARROLLO DE LAS ACTIVIDADES ESPECÍFICAS DEL DEPARTAMENTO.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1.098.339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MANUEL FRANCISCO PÉREZ RIVAS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ESTUDIOS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EL CUMPLIMIENTO DE LA NORMATIVA Y PROCEDIMIENTOS MINISTERIALES VIGENTES.</w:t>
            </w:r>
            <w:r w:rsidRPr="009C4515">
              <w:rPr>
                <w:rFonts w:ascii="Century Gothic" w:eastAsia="Times New Roman" w:hAnsi="Century Gothic" w:cs="Calibri"/>
                <w:color w:val="000000"/>
                <w:sz w:val="16"/>
                <w:szCs w:val="16"/>
                <w:lang w:eastAsia="es-CL"/>
              </w:rPr>
              <w:br/>
              <w:t>2. PLANIFICAR LAS ACTIVIDADES DE LOS PROYECTOS A SU CARGO, SEGÚN LOS OBJETIVOS DEFINIDOS EN LAS BASES DE LICITACIÓN.</w:t>
            </w:r>
            <w:r w:rsidRPr="009C4515">
              <w:rPr>
                <w:rFonts w:ascii="Century Gothic" w:eastAsia="Times New Roman" w:hAnsi="Century Gothic" w:cs="Calibri"/>
                <w:color w:val="000000"/>
                <w:sz w:val="16"/>
                <w:szCs w:val="16"/>
                <w:lang w:eastAsia="es-CL"/>
              </w:rPr>
              <w:br/>
              <w:t>3. GESTIONAR LOS RECURSOS REQUERIDOS PARA APOYAR LA LABOR DE FISCALIZACIÓN DE LOS PROYECTOS QUE LA AUTORIDAD LE ENCOMIENDE.</w:t>
            </w:r>
            <w:r w:rsidRPr="009C4515">
              <w:rPr>
                <w:rFonts w:ascii="Century Gothic" w:eastAsia="Times New Roman" w:hAnsi="Century Gothic" w:cs="Calibri"/>
                <w:color w:val="000000"/>
                <w:sz w:val="16"/>
                <w:szCs w:val="16"/>
                <w:lang w:eastAsia="es-CL"/>
              </w:rPr>
              <w:br/>
              <w:t>4. REALIZAR LA SUPERVISIÓN TÉCNICA EN MATERIAS PROPIAS DE SU ESPECIALIDAD Y CUMPLIMIENTO DE LAS EXIGENCIAS ADMINISTRATIVAS.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2.623.682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MANUELA FERNANDA CEPEDA GARRIDO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ADMINISTRATIVO(A)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LA AGENDA DE ACTIVIDADES DE LA JEFATURA DIRECTA QUE CORRESPONDA Y DE LAS ÁREAS, DEPARTAMENTOS O SUBDEPARTAMENTOS QUE COMPONGAN LA UNIDAD EN LA QUE SE DESEMPEÑE.</w:t>
            </w:r>
            <w:r w:rsidRPr="009C4515">
              <w:rPr>
                <w:rFonts w:ascii="Century Gothic" w:eastAsia="Times New Roman" w:hAnsi="Century Gothic" w:cs="Calibri"/>
                <w:color w:val="000000"/>
                <w:sz w:val="16"/>
                <w:szCs w:val="16"/>
                <w:lang w:eastAsia="es-CL"/>
              </w:rPr>
              <w:br/>
              <w:t>2. DAR ATENCIÓN A CLIENTES / USUARIOS INTERNOS/AS Y EXTERNOS/AS EN REQUERIMIENTOS Y SOLICITUDES, TANTO DEL ÁMBITO TÉCNICO COMO ADMINISTRATIVO.</w:t>
            </w:r>
            <w:r w:rsidRPr="009C4515">
              <w:rPr>
                <w:rFonts w:ascii="Century Gothic" w:eastAsia="Times New Roman" w:hAnsi="Century Gothic" w:cs="Calibri"/>
                <w:color w:val="000000"/>
                <w:sz w:val="16"/>
                <w:szCs w:val="16"/>
                <w:lang w:eastAsia="es-CL"/>
              </w:rPr>
              <w:br/>
              <w:t>3. RECEPCIONAR Y DESPACHAR DOCUMENTACIÓN A CLIENTES/USUARIOS INTERNOS/AS Y EXTERNOS/AS AL MINISTERIO.</w:t>
            </w:r>
            <w:r w:rsidRPr="009C4515">
              <w:rPr>
                <w:rFonts w:ascii="Century Gothic" w:eastAsia="Times New Roman" w:hAnsi="Century Gothic" w:cs="Calibri"/>
                <w:color w:val="000000"/>
                <w:sz w:val="16"/>
                <w:szCs w:val="16"/>
                <w:lang w:eastAsia="es-CL"/>
              </w:rPr>
              <w:br/>
              <w:t>4. ELABORAR Y REVISAR DOCUMENTACIÓN (OFICIOS, MEMOS, RESOLUCIONES, DECRETOS, ESTADOS DE PAGO, GUÍAS DE REVISIÓN, PÓLIZAS OTROS.) REQUERIDA POR LAS DISTINTAS JEFATURAS DE CADA SERVICIO.</w:t>
            </w:r>
            <w:r w:rsidRPr="009C4515">
              <w:rPr>
                <w:rFonts w:ascii="Century Gothic" w:eastAsia="Times New Roman" w:hAnsi="Century Gothic" w:cs="Calibri"/>
                <w:color w:val="000000"/>
                <w:sz w:val="16"/>
                <w:szCs w:val="16"/>
                <w:lang w:eastAsia="es-CL"/>
              </w:rPr>
              <w:br/>
              <w:t>5. CLASIFICAR LA CORRESPONDENCIA DE INGRESO Y SALIDA DEL SERVICIO.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918.103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MARCO ANDRE CÁRCAMO RISSO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PLANIFICACION E INGENIERIA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RESPUESTA A LOS REQUERIMIENTOS TÉCNICOS E INGENIERILES RELACIONADOS CON LA CONSTRUCCIÓN Y CONSERVACIÓN DE PUENTES Y CAMINOS EN LA REGIÓN, ASÍ COMO APOYAR LA PLANIFICACIÓN Y COORDINACIÓN, CON LOS DEPARTAMENTOS PERTINENTES, PARA EL DESARROLLO DE LA RED VIAL REGIONAL.</w:t>
            </w:r>
            <w:r w:rsidRPr="009C4515">
              <w:rPr>
                <w:rFonts w:ascii="Century Gothic" w:eastAsia="Times New Roman" w:hAnsi="Century Gothic" w:cs="Calibri"/>
                <w:color w:val="000000"/>
                <w:sz w:val="16"/>
                <w:szCs w:val="16"/>
                <w:lang w:eastAsia="es-CL"/>
              </w:rPr>
              <w:br/>
              <w:t>2. CONFECCIONAR PROYECTOS DE PUENTES Y ESTUDIOS DE CAMINOS DE LA REGIÓN, ASÍ COMO DE CONSERVACIÓN DE PUENTES.</w:t>
            </w:r>
            <w:r w:rsidRPr="009C4515">
              <w:rPr>
                <w:rFonts w:ascii="Century Gothic" w:eastAsia="Times New Roman" w:hAnsi="Century Gothic" w:cs="Calibri"/>
                <w:color w:val="000000"/>
                <w:sz w:val="16"/>
                <w:szCs w:val="16"/>
                <w:lang w:eastAsia="es-CL"/>
              </w:rPr>
              <w:br/>
              <w:t>3. INSPECCIONAR Y FISCALIZAR ESTUDIOS DE INGENIERÍA.</w:t>
            </w:r>
            <w:r w:rsidRPr="009C4515">
              <w:rPr>
                <w:rFonts w:ascii="Century Gothic" w:eastAsia="Times New Roman" w:hAnsi="Century Gothic" w:cs="Calibri"/>
                <w:color w:val="000000"/>
                <w:sz w:val="16"/>
                <w:szCs w:val="16"/>
                <w:lang w:eastAsia="es-CL"/>
              </w:rPr>
              <w:br/>
              <w:t>4. DAR RESPUESTA A DISTINTOS TEMAS DE INGENIERÍA VIAL EN CAMINOS Y PUENTES DE LA REGIÓN.</w:t>
            </w:r>
            <w:r w:rsidRPr="009C4515">
              <w:rPr>
                <w:rFonts w:ascii="Century Gothic" w:eastAsia="Times New Roman" w:hAnsi="Century Gothic" w:cs="Calibri"/>
                <w:color w:val="000000"/>
                <w:sz w:val="16"/>
                <w:szCs w:val="16"/>
                <w:lang w:eastAsia="es-CL"/>
              </w:rPr>
              <w:br/>
              <w:t>5. APOYAR PARA EL DESARROLLO DE LA RED VIAL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2.608.015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MARCUS ANTONIO HUERTA VARELA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CONTROL DE BIENES Y ADMINISTRACIÓN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ADMINISTRAR INFORMACIÓN Y RECURSOS NECESARIOS PARA LA CORRECTA EJECUCIÓN DE LAS DISTINTAS ACTIVIDADES QUE SE DESARROLLAN EN EL ÁREA EN LA CUAL SE DESEMPEÑA.</w:t>
            </w:r>
            <w:r w:rsidRPr="009C4515">
              <w:rPr>
                <w:rFonts w:ascii="Century Gothic" w:eastAsia="Times New Roman" w:hAnsi="Century Gothic" w:cs="Calibri"/>
                <w:color w:val="000000"/>
                <w:sz w:val="16"/>
                <w:szCs w:val="16"/>
                <w:lang w:eastAsia="es-CL"/>
              </w:rPr>
              <w:br/>
              <w:t>2. BRINDAR APOYO Y ORIENTACIÓN A USUARIOS/AS INTERNOS/AS Y EXTERNOS/AS EN MATERIAS PROPIAS DEL ÁMBITO DE SU COMPETENCIA.</w:t>
            </w:r>
            <w:r w:rsidRPr="009C4515">
              <w:rPr>
                <w:rFonts w:ascii="Century Gothic" w:eastAsia="Times New Roman" w:hAnsi="Century Gothic" w:cs="Calibri"/>
                <w:color w:val="000000"/>
                <w:sz w:val="16"/>
                <w:szCs w:val="16"/>
                <w:lang w:eastAsia="es-CL"/>
              </w:rPr>
              <w:br/>
              <w:t>3. RECIBIR, REALIZAR EL REGISTRO DIARIO Y DERIVAR A QUIEN CORRESPONDA, TODA LA INFORMACIÓN DE INGRESO Y SALIDA A LAS DEPENDENCIAS DEL MINISTERIO</w:t>
            </w:r>
            <w:r w:rsidRPr="009C4515">
              <w:rPr>
                <w:rFonts w:ascii="Century Gothic" w:eastAsia="Times New Roman" w:hAnsi="Century Gothic" w:cs="Calibri"/>
                <w:color w:val="000000"/>
                <w:sz w:val="16"/>
                <w:szCs w:val="16"/>
                <w:lang w:eastAsia="es-CL"/>
              </w:rPr>
              <w:br/>
              <w:t>4. CONFECCIONAR DOCUMENTACIONES MINISTERIALES (RESOLUCIONES, MEMOS, OFICIOS,) LAS QUE POSTERIORMENTE SON REVISADAS Y APROBADAS.</w:t>
            </w:r>
            <w:r w:rsidRPr="009C4515">
              <w:rPr>
                <w:rFonts w:ascii="Century Gothic" w:eastAsia="Times New Roman" w:hAnsi="Century Gothic" w:cs="Calibri"/>
                <w:color w:val="000000"/>
                <w:sz w:val="16"/>
                <w:szCs w:val="16"/>
                <w:lang w:eastAsia="es-CL"/>
              </w:rPr>
              <w:br/>
              <w:t>5. MANTENER ACTUALIZADA LA BASE DE DATOS DE INFORMACIÓN DE LOS PROCESOS DE ADMINISTRACIÓN Y CONTROL DE BIENES</w:t>
            </w:r>
            <w:r w:rsidRPr="009C4515">
              <w:rPr>
                <w:rFonts w:ascii="Century Gothic" w:eastAsia="Times New Roman" w:hAnsi="Century Gothic" w:cs="Calibri"/>
                <w:color w:val="000000"/>
                <w:sz w:val="16"/>
                <w:szCs w:val="16"/>
                <w:lang w:eastAsia="es-CL"/>
              </w:rPr>
              <w:br/>
              <w:t>6. ASESORAR Y REALIZAR EL CONTROL DE PROCESOS EN LAS TEMÁTICAS PROPIAS DEL DEPARTAMENTO DE ADMINISTRACIÓN Y CONTROL DE BIENES A NIVEL NACIONAL.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893.371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MARGARITA SOLEDAD REYES TRINCADO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ANALIZAR EL ESTADO DEL SISTEMA SAC 2.0.</w:t>
            </w:r>
            <w:r w:rsidRPr="009C4515">
              <w:rPr>
                <w:rFonts w:ascii="Century Gothic" w:eastAsia="Times New Roman" w:hAnsi="Century Gothic" w:cs="Calibri"/>
                <w:color w:val="000000"/>
                <w:sz w:val="16"/>
                <w:szCs w:val="16"/>
                <w:lang w:eastAsia="es-CL"/>
              </w:rPr>
              <w:br/>
              <w:t>2. GENERAR UN INFORME SOBRE EL ESTADO GENERAL DEL DESARROLLO DEL SISTEMA SAC 2.0.</w:t>
            </w:r>
            <w:r w:rsidRPr="009C4515">
              <w:rPr>
                <w:rFonts w:ascii="Century Gothic" w:eastAsia="Times New Roman" w:hAnsi="Century Gothic" w:cs="Calibri"/>
                <w:color w:val="000000"/>
                <w:sz w:val="16"/>
                <w:szCs w:val="16"/>
                <w:lang w:eastAsia="es-CL"/>
              </w:rPr>
              <w:br/>
              <w:t>3. GENERAR UN PLAN DE TRABAJO EN BASE AL INFORME DE ESTADO.</w:t>
            </w:r>
            <w:r w:rsidRPr="009C4515">
              <w:rPr>
                <w:rFonts w:ascii="Century Gothic" w:eastAsia="Times New Roman" w:hAnsi="Century Gothic" w:cs="Calibri"/>
                <w:color w:val="000000"/>
                <w:sz w:val="16"/>
                <w:szCs w:val="16"/>
                <w:lang w:eastAsia="es-CL"/>
              </w:rPr>
              <w:br/>
              <w:t>4. EL PLAN DE TRABAJO DEBE SER APROBADO POR LOS “STAKEHOLDER” DEL PROYECTO (TODOS LOS USUARIOS DEL SISTEMA).</w:t>
            </w:r>
            <w:r w:rsidRPr="009C4515">
              <w:rPr>
                <w:rFonts w:ascii="Century Gothic" w:eastAsia="Times New Roman" w:hAnsi="Century Gothic" w:cs="Calibri"/>
                <w:color w:val="000000"/>
                <w:sz w:val="16"/>
                <w:szCs w:val="16"/>
                <w:lang w:eastAsia="es-CL"/>
              </w:rPr>
              <w:br/>
              <w:t>5. GENERAR UN CRONOGRAMA DE TRABAJO (CARTA GANTT U OTRA HERRAMIENTA QUE PERMITA REALIZAR SEGUIMIENTO).</w:t>
            </w:r>
            <w:r w:rsidRPr="009C4515">
              <w:rPr>
                <w:rFonts w:ascii="Century Gothic" w:eastAsia="Times New Roman" w:hAnsi="Century Gothic" w:cs="Calibri"/>
                <w:color w:val="000000"/>
                <w:sz w:val="16"/>
                <w:szCs w:val="16"/>
                <w:lang w:eastAsia="es-CL"/>
              </w:rPr>
              <w:br/>
              <w:t>6. PROGRAMACIÓN DEL SISTEMA.</w:t>
            </w:r>
            <w:r w:rsidRPr="009C4515">
              <w:rPr>
                <w:rFonts w:ascii="Century Gothic" w:eastAsia="Times New Roman" w:hAnsi="Century Gothic" w:cs="Calibri"/>
                <w:color w:val="000000"/>
                <w:sz w:val="16"/>
                <w:szCs w:val="16"/>
                <w:lang w:eastAsia="es-CL"/>
              </w:rPr>
              <w:br/>
              <w:t>7. ANÁLISIS, MEJORA, DESARROLLO, ADMINISTRACIÓN Y DESPLIEGUE DE LA BASE DE DATOS.</w:t>
            </w:r>
            <w:r w:rsidRPr="009C4515">
              <w:rPr>
                <w:rFonts w:ascii="Century Gothic" w:eastAsia="Times New Roman" w:hAnsi="Century Gothic" w:cs="Calibri"/>
                <w:color w:val="000000"/>
                <w:sz w:val="16"/>
                <w:szCs w:val="16"/>
                <w:lang w:eastAsia="es-CL"/>
              </w:rPr>
              <w:br/>
              <w:t>8. COMUNICARSE CON SDIT PARA ESTABLECER ESTÁNDARES QUE CUMPLAN LOS PROTOCOLOS Y MEJORES PRÁCTICAS QUE DEFINE TI MOP Y QUE SAC 2.0 CUMPLA CON ESTOS.</w:t>
            </w:r>
            <w:r w:rsidRPr="009C4515">
              <w:rPr>
                <w:rFonts w:ascii="Century Gothic" w:eastAsia="Times New Roman" w:hAnsi="Century Gothic" w:cs="Calibri"/>
                <w:color w:val="000000"/>
                <w:sz w:val="16"/>
                <w:szCs w:val="16"/>
                <w:lang w:eastAsia="es-CL"/>
              </w:rPr>
              <w:br/>
              <w:t>9. GENERAR LA DOCUMENTACIÓN TÉCNICA CORRESPONDIENTE.</w:t>
            </w:r>
            <w:r w:rsidRPr="009C4515">
              <w:rPr>
                <w:rFonts w:ascii="Century Gothic" w:eastAsia="Times New Roman" w:hAnsi="Century Gothic" w:cs="Calibri"/>
                <w:color w:val="000000"/>
                <w:sz w:val="16"/>
                <w:szCs w:val="16"/>
                <w:lang w:eastAsia="es-CL"/>
              </w:rPr>
              <w:br/>
              <w:t>10. VALIDAR INTEGRACIONES CON SISTEMAS EXTERNOS.</w:t>
            </w:r>
            <w:r w:rsidRPr="009C4515">
              <w:rPr>
                <w:rFonts w:ascii="Century Gothic" w:eastAsia="Times New Roman" w:hAnsi="Century Gothic" w:cs="Calibri"/>
                <w:color w:val="000000"/>
                <w:sz w:val="16"/>
                <w:szCs w:val="16"/>
                <w:lang w:eastAsia="es-CL"/>
              </w:rPr>
              <w:br/>
              <w:t>11. GENERAR UN PLAN DE PRUEBAS.</w:t>
            </w:r>
            <w:r w:rsidRPr="009C4515">
              <w:rPr>
                <w:rFonts w:ascii="Century Gothic" w:eastAsia="Times New Roman" w:hAnsi="Century Gothic" w:cs="Calibri"/>
                <w:color w:val="000000"/>
                <w:sz w:val="16"/>
                <w:szCs w:val="16"/>
                <w:lang w:eastAsia="es-CL"/>
              </w:rPr>
              <w:br/>
              <w:t>12. VALIDAR EL PLAN DE PRUEBAS CON LOS STAKEHOLDER.</w:t>
            </w:r>
            <w:r w:rsidRPr="009C4515">
              <w:rPr>
                <w:rFonts w:ascii="Century Gothic" w:eastAsia="Times New Roman" w:hAnsi="Century Gothic" w:cs="Calibri"/>
                <w:color w:val="000000"/>
                <w:sz w:val="16"/>
                <w:szCs w:val="16"/>
                <w:lang w:eastAsia="es-CL"/>
              </w:rPr>
              <w:br/>
              <w:t>13. EJECUTAR PRUEBAS EN CONJUNTO CON USUARIOS FINALES.</w:t>
            </w:r>
            <w:r w:rsidRPr="009C4515">
              <w:rPr>
                <w:rFonts w:ascii="Century Gothic" w:eastAsia="Times New Roman" w:hAnsi="Century Gothic" w:cs="Calibri"/>
                <w:color w:val="000000"/>
                <w:sz w:val="16"/>
                <w:szCs w:val="16"/>
                <w:lang w:eastAsia="es-CL"/>
              </w:rPr>
              <w:br/>
              <w:t>14. DEFINIR TIEMPO DE CONVIVENCIA ENTRE SISTEMA SAC ACTUAL Y SAC 2.0.</w:t>
            </w:r>
            <w:r w:rsidRPr="009C4515">
              <w:rPr>
                <w:rFonts w:ascii="Century Gothic" w:eastAsia="Times New Roman" w:hAnsi="Century Gothic" w:cs="Calibri"/>
                <w:color w:val="000000"/>
                <w:sz w:val="16"/>
                <w:szCs w:val="16"/>
                <w:lang w:eastAsia="es-CL"/>
              </w:rPr>
              <w:br/>
              <w:t>15. PLANIFICAR ESTRATEGIA DE MARCHA BLANCA Y DESPLIEGUE FINAL PARA EL SISTEMA.</w:t>
            </w:r>
            <w:r w:rsidRPr="009C4515">
              <w:rPr>
                <w:rFonts w:ascii="Century Gothic" w:eastAsia="Times New Roman" w:hAnsi="Century Gothic" w:cs="Calibri"/>
                <w:color w:val="000000"/>
                <w:sz w:val="16"/>
                <w:szCs w:val="16"/>
                <w:lang w:eastAsia="es-CL"/>
              </w:rPr>
              <w:br/>
              <w:t>16. DEFINIR PLAN DE SOPORTE Y MANTENCIÓN Y/O MEJORAS PARA EL SISTEMA SAC 2.0.</w:t>
            </w:r>
            <w:r w:rsidRPr="009C4515">
              <w:rPr>
                <w:rFonts w:ascii="Century Gothic" w:eastAsia="Times New Roman" w:hAnsi="Century Gothic" w:cs="Calibri"/>
                <w:color w:val="000000"/>
                <w:sz w:val="16"/>
                <w:szCs w:val="16"/>
                <w:lang w:eastAsia="es-CL"/>
              </w:rPr>
              <w:br/>
              <w:t>DESARROLLAR LOS MÓDULOS: INSPECTORES FISCALES, RESIDENTES, LIQUIDACIONES, NOTAS Y MINUTAS Y MANTENEDOR DE USUARIOS.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2.433.750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MARIA BELEN CERDA HENRIQUEZ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MANTENER LOS CONTRATOS TANTO DE OBRAS Y ASESORÍAS, GARANTIZADOS Y ASEGURADOS.</w:t>
            </w:r>
            <w:r w:rsidRPr="009C4515">
              <w:rPr>
                <w:rFonts w:ascii="Century Gothic" w:eastAsia="Times New Roman" w:hAnsi="Century Gothic" w:cs="Calibri"/>
                <w:color w:val="000000"/>
                <w:sz w:val="16"/>
                <w:szCs w:val="16"/>
                <w:lang w:eastAsia="es-CL"/>
              </w:rPr>
              <w:br/>
              <w:t>3. GESTIONAR ESTADOS DE PAGO DE OBRAS Y ASESORÍAS EN EJECUCIÓN.</w:t>
            </w:r>
            <w:r w:rsidRPr="009C4515">
              <w:rPr>
                <w:rFonts w:ascii="Century Gothic" w:eastAsia="Times New Roman" w:hAnsi="Century Gothic" w:cs="Calibri"/>
                <w:color w:val="000000"/>
                <w:sz w:val="16"/>
                <w:szCs w:val="16"/>
                <w:lang w:eastAsia="es-CL"/>
              </w:rPr>
              <w:br/>
              <w:t>4. PROPONER ADJUDICAR CONTRATOS.</w:t>
            </w:r>
            <w:r w:rsidRPr="009C4515">
              <w:rPr>
                <w:rFonts w:ascii="Century Gothic" w:eastAsia="Times New Roman" w:hAnsi="Century Gothic" w:cs="Calibri"/>
                <w:color w:val="000000"/>
                <w:sz w:val="16"/>
                <w:szCs w:val="16"/>
                <w:lang w:eastAsia="es-CL"/>
              </w:rPr>
              <w:br/>
              <w:t>5. PROPONER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PROPONER REALIZAR LIQUIDACIÓN DE CONTRATOS DE OBRAS Y DE ASESORÍA A LA INSPECCIÓN FISCAL.</w:t>
            </w:r>
            <w:r w:rsidRPr="009C4515">
              <w:rPr>
                <w:rFonts w:ascii="Century Gothic" w:eastAsia="Times New Roman" w:hAnsi="Century Gothic" w:cs="Calibri"/>
                <w:color w:val="000000"/>
                <w:sz w:val="16"/>
                <w:szCs w:val="16"/>
                <w:lang w:eastAsia="es-CL"/>
              </w:rPr>
              <w:br/>
              <w:t>7. MODIFICAR RESOLUCIÓN DE INSPECTOR/A FISCAL TITULAR O REEMPLAZO TEMPORAL.</w:t>
            </w:r>
            <w:r w:rsidRPr="009C4515">
              <w:rPr>
                <w:rFonts w:ascii="Century Gothic" w:eastAsia="Times New Roman" w:hAnsi="Century Gothic" w:cs="Calibri"/>
                <w:color w:val="000000"/>
                <w:sz w:val="16"/>
                <w:szCs w:val="16"/>
                <w:lang w:eastAsia="es-CL"/>
              </w:rPr>
              <w:br/>
              <w:t>8. MANTENER LA BASE DE DATOS CON INFORMACIÓN DE CONTRATOS.</w:t>
            </w:r>
            <w:r w:rsidRPr="009C4515">
              <w:rPr>
                <w:rFonts w:ascii="Century Gothic" w:eastAsia="Times New Roman" w:hAnsi="Century Gothic" w:cs="Calibri"/>
                <w:color w:val="000000"/>
                <w:sz w:val="16"/>
                <w:szCs w:val="16"/>
                <w:lang w:eastAsia="es-CL"/>
              </w:rPr>
              <w:br/>
              <w:t>9. COORDINAR Y GESTIONAR FISCALIZACIONES Y AUDITORIAS.</w:t>
            </w:r>
            <w:r w:rsidRPr="009C4515">
              <w:rPr>
                <w:rFonts w:ascii="Century Gothic" w:eastAsia="Times New Roman" w:hAnsi="Century Gothic" w:cs="Calibri"/>
                <w:color w:val="000000"/>
                <w:sz w:val="16"/>
                <w:szCs w:val="16"/>
                <w:lang w:eastAsia="es-CL"/>
              </w:rPr>
              <w:br/>
              <w:t>10. ASESORAR Y APOYAR EN TEMAS ADMINISTRATIVOS A DIRECCIONES REGIONALES DE VIALIDAD Y DIRECCIONES DEL MOP. NIVEL CENTRAL.</w:t>
            </w:r>
            <w:r w:rsidRPr="009C4515">
              <w:rPr>
                <w:rFonts w:ascii="Century Gothic" w:eastAsia="Times New Roman" w:hAnsi="Century Gothic" w:cs="Calibri"/>
                <w:color w:val="000000"/>
                <w:sz w:val="16"/>
                <w:szCs w:val="16"/>
                <w:lang w:eastAsia="es-CL"/>
              </w:rPr>
              <w:br/>
              <w:t>REALIZAR GESTIONES ASOCIADAS AL PROCESO DE LIQUIDACIÓN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1.960.632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MARÍA CAROLINA DUARTE  GONZÁLEZ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SUBDEPARTAMENTO DE ESTRUCTURAS MODULARES, EQUIPOS Y MAQUINARIA DE PUENTES.</w:t>
            </w:r>
            <w:r w:rsidRPr="009C4515">
              <w:rPr>
                <w:rFonts w:ascii="Century Gothic" w:eastAsia="Times New Roman" w:hAnsi="Century Gothic" w:cs="Calibri"/>
                <w:color w:val="000000"/>
                <w:sz w:val="16"/>
                <w:szCs w:val="16"/>
                <w:lang w:eastAsia="es-CL"/>
              </w:rPr>
              <w:br/>
              <w:t>2. COLABORAR EN LOS DIFERENTES TEMAS ADMINISTRATIVOS QUE EL SUBDEPARTAMENTO DE ESTRUCTURAS MODULARES, EQUIPOS Y MAQUINARIA DE PUENTES DEMANDE PARA QUE EL PERSONAL DE LA ADMINISTRACIÓN DIRECTA TENGA LOS RECURSOS QUE CORRESPONDAN PARA LOS TRABAJOS EN TERRENO.</w:t>
            </w:r>
            <w:r w:rsidRPr="009C4515">
              <w:rPr>
                <w:rFonts w:ascii="Century Gothic" w:eastAsia="Times New Roman" w:hAnsi="Century Gothic" w:cs="Calibri"/>
                <w:color w:val="000000"/>
                <w:sz w:val="16"/>
                <w:szCs w:val="16"/>
                <w:lang w:eastAsia="es-CL"/>
              </w:rPr>
              <w:br/>
              <w:t>3. COLABORAR EN LA PREPARACIÓN DE LA INFORMACIÓN QUE DEMANDA EL CONTROL DEL COMBUSTIBLE DE LOS VEHÍCULOS A CARGO DEL SUBDEPARTAMENTO DE ESTRUCTURAS MODULARES, EQUIPOS Y MAQUINARIA DE PUENTES.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MARIA CATALINA YAÑEZ CARO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ADQUISICIONES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SUPERVISIÓN, CONTROL Y SEGUIMIENTO DE CONTRATO COSTANERA CHIGUAYANTE ETAPA 2 Y DE CONTRATO PASO SUPERIOR 8 ORIENTE DE LA COMUNA DE CHIGUAYANTE.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2.118.068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MARIA CECILIA CONSTANZA ZURITA MUÑOZ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COLABORAR EN LAS LABORES DE ANALISTA DE LIQUIDACIÓN DE CONTRATOS. </w:t>
            </w:r>
            <w:r w:rsidRPr="009C4515">
              <w:rPr>
                <w:rFonts w:ascii="Century Gothic" w:eastAsia="Times New Roman" w:hAnsi="Century Gothic" w:cs="Calibri"/>
                <w:color w:val="000000"/>
                <w:sz w:val="16"/>
                <w:szCs w:val="16"/>
                <w:lang w:eastAsia="es-CL"/>
              </w:rPr>
              <w:br/>
              <w:t xml:space="preserve">2. EFECTUAR LISTADO DE COMPROBACIÓN Y CONTROL DE LAS CARPETAS NECESARIAS PARA LIQUIDAR OBRAS, CÁLCULOS, REAJUSTES, INGRESO DE MINUTAS PARA ENVIAR A SEREMI, UNIDAD JURÍDICA, SECRETARÍA TÉCNICA Y COORDINACIÓN CON OTROS DEPARTAMENTOS. </w:t>
            </w:r>
            <w:r w:rsidRPr="009C4515">
              <w:rPr>
                <w:rFonts w:ascii="Century Gothic" w:eastAsia="Times New Roman" w:hAnsi="Century Gothic" w:cs="Calibri"/>
                <w:color w:val="000000"/>
                <w:sz w:val="16"/>
                <w:szCs w:val="16"/>
                <w:lang w:eastAsia="es-CL"/>
              </w:rPr>
              <w:br/>
              <w:t>3. COORDINAR LA AGENDA DE ACTIVIDADES DE LA JEFATURA DIRECTA Y DEL SUBDEPARTAMENTO REGIONAL DE ADMINISTRACIÓN Y GESTIÓN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MARÍA ELSA SÁNCHEZ VÁSQUEZ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PRESUPUESTARIO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COORDINAR ACCIONES Y APOYAR EN LA ELABORACIÓN DEL PROCESO DE PROYECTO DE PRESUPUESTO ANUAL DE LA DV R.M. </w:t>
            </w:r>
            <w:r w:rsidRPr="009C4515">
              <w:rPr>
                <w:rFonts w:ascii="Century Gothic" w:eastAsia="Times New Roman" w:hAnsi="Century Gothic" w:cs="Calibri"/>
                <w:color w:val="000000"/>
                <w:sz w:val="16"/>
                <w:szCs w:val="16"/>
                <w:lang w:eastAsia="es-CL"/>
              </w:rPr>
              <w:br/>
              <w:t xml:space="preserve">2. GESTIONAR Y EJECUTAR EL PRESUPUESTO DE LA DV R.M., APLICANDO LOS CRITERIOS E INSTRUMENTOS NECESARIOS QUE POSIBILITEN SU CORRECTA UTILIZACIÓN. </w:t>
            </w:r>
            <w:r w:rsidRPr="009C4515">
              <w:rPr>
                <w:rFonts w:ascii="Century Gothic" w:eastAsia="Times New Roman" w:hAnsi="Century Gothic" w:cs="Calibri"/>
                <w:color w:val="000000"/>
                <w:sz w:val="16"/>
                <w:szCs w:val="16"/>
                <w:lang w:eastAsia="es-CL"/>
              </w:rPr>
              <w:br/>
              <w:t xml:space="preserve">3. PROGRAMAR Y CONTROLAR LA CAJA ANUAL Y MENSUAL A NIVEL REGIONAL, ADOPTANDO LAS MEDIDAS NECESARIAS PARA SU CUMPLIMIENTO. </w:t>
            </w:r>
            <w:r w:rsidRPr="009C4515">
              <w:rPr>
                <w:rFonts w:ascii="Century Gothic" w:eastAsia="Times New Roman" w:hAnsi="Century Gothic" w:cs="Calibri"/>
                <w:color w:val="000000"/>
                <w:sz w:val="16"/>
                <w:szCs w:val="16"/>
                <w:lang w:eastAsia="es-CL"/>
              </w:rPr>
              <w:br/>
              <w:t xml:space="preserve">4. GESTIONAR LA DISPONIBILIDAD DE FINANCIAMIENTO, PARA IMPLEMENTAR LOS PROCESOS DE ADQUISICIONES PROPIOS Y TRANSVERSALES. </w:t>
            </w:r>
            <w:r w:rsidRPr="009C4515">
              <w:rPr>
                <w:rFonts w:ascii="Century Gothic" w:eastAsia="Times New Roman" w:hAnsi="Century Gothic" w:cs="Calibri"/>
                <w:color w:val="000000"/>
                <w:sz w:val="16"/>
                <w:szCs w:val="16"/>
                <w:lang w:eastAsia="es-CL"/>
              </w:rPr>
              <w:br/>
              <w:t xml:space="preserve">5. PROPONER LAS METAS INTERNAS E INDICADORES DE GESTIÓN ANUALES Y CONTROLAR SU CUMPLIMIENTO. </w:t>
            </w:r>
            <w:r w:rsidRPr="009C4515">
              <w:rPr>
                <w:rFonts w:ascii="Century Gothic" w:eastAsia="Times New Roman" w:hAnsi="Century Gothic" w:cs="Calibri"/>
                <w:color w:val="000000"/>
                <w:sz w:val="16"/>
                <w:szCs w:val="16"/>
                <w:lang w:eastAsia="es-CL"/>
              </w:rPr>
              <w:br/>
              <w:t>6. SUPERVISAR LA EJECUCIÓN DEL PRESUPUESTO DE LA DV R.M., ASESORANDO Y/O APOYANDO A LAS ÁREAS ASOCIADAS.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MARÍA ESCARLETT TORRES ALVARADO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PREVENCIÓN DE RIESGOS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MANTENER COMUNICACIÓN EFECTIVA DE MANERA PERMANENTE CON EL JEFE DE PREVENCIÓN DE CONSORCIO PUENTE CHACAO Y CON EL EQUIPO DE EXPERTOS DE PREVENCIÓN DE LA ASESORÍA A LA INSPECCIÓN FISCAL.</w:t>
            </w:r>
            <w:r w:rsidRPr="009C4515">
              <w:rPr>
                <w:rFonts w:ascii="Century Gothic" w:eastAsia="Times New Roman" w:hAnsi="Century Gothic" w:cs="Calibri"/>
                <w:color w:val="000000"/>
                <w:sz w:val="16"/>
                <w:szCs w:val="16"/>
                <w:lang w:eastAsia="es-CL"/>
              </w:rPr>
              <w:br/>
              <w:t>2. SUPERVISAR LAS FAENAS CON EL FIN DE COLABORAR ACTIVAMENTE EN LA IMPLEMENTACIÓN DE ACCIONES PARA EL CONTROL DE LOS RIESGOS, EVITANDO ACCIDENTES DEL TRABAJO Y ENFERMEDADES PROFESIONALES.</w:t>
            </w:r>
            <w:r w:rsidRPr="009C4515">
              <w:rPr>
                <w:rFonts w:ascii="Century Gothic" w:eastAsia="Times New Roman" w:hAnsi="Century Gothic" w:cs="Calibri"/>
                <w:color w:val="000000"/>
                <w:sz w:val="16"/>
                <w:szCs w:val="16"/>
                <w:lang w:eastAsia="es-CL"/>
              </w:rPr>
              <w:br/>
              <w:t>3. PARTICIPAR EN LAS ACTIVIDADES DE COORDINACIÓN Y/O REALIZACIÓN DE ACTIVIDADES DE CAPACITACIÓN Y/O VISITAS TÉCNICAS AL CONTRATO.</w:t>
            </w:r>
            <w:r w:rsidRPr="009C4515">
              <w:rPr>
                <w:rFonts w:ascii="Century Gothic" w:eastAsia="Times New Roman" w:hAnsi="Century Gothic" w:cs="Calibri"/>
                <w:color w:val="000000"/>
                <w:sz w:val="16"/>
                <w:szCs w:val="16"/>
                <w:lang w:eastAsia="es-CL"/>
              </w:rPr>
              <w:br/>
              <w:t>4. ASESORAR AL INSPECTOR FISCAL Y AL EQUIPO DE PROFESIONALES Y SUPERVISORES SOBRE LOS LINEAMIENTOS DE PREVENCIÓN DE RIESGOS.</w:t>
            </w:r>
            <w:r w:rsidRPr="009C4515">
              <w:rPr>
                <w:rFonts w:ascii="Century Gothic" w:eastAsia="Times New Roman" w:hAnsi="Century Gothic" w:cs="Calibri"/>
                <w:color w:val="000000"/>
                <w:sz w:val="16"/>
                <w:szCs w:val="16"/>
                <w:lang w:eastAsia="es-CL"/>
              </w:rPr>
              <w:br/>
              <w:t>5. EXIGIR Y CONTROLAR EL CUMPLIMIENTO DE LAS EXIGENCIAS DE LOS PROCEDIMIENTOS E INSTRUCTIVOS DE TRABAJO, ESTABLECIDOS PARA EL CONTRATO.</w:t>
            </w:r>
            <w:r w:rsidRPr="009C4515">
              <w:rPr>
                <w:rFonts w:ascii="Century Gothic" w:eastAsia="Times New Roman" w:hAnsi="Century Gothic" w:cs="Calibri"/>
                <w:color w:val="000000"/>
                <w:sz w:val="16"/>
                <w:szCs w:val="16"/>
                <w:lang w:eastAsia="es-CL"/>
              </w:rPr>
              <w:br/>
              <w:t>6. EVALUAR DIARIAMENTE EN TERRENO LA EJECUCIÓN DE LAS ACTIVIDADES DEL PROGRAMA DE PREVENCIÓN DE RIESGOS.</w:t>
            </w:r>
            <w:r w:rsidRPr="009C4515">
              <w:rPr>
                <w:rFonts w:ascii="Century Gothic" w:eastAsia="Times New Roman" w:hAnsi="Century Gothic" w:cs="Calibri"/>
                <w:color w:val="000000"/>
                <w:sz w:val="16"/>
                <w:szCs w:val="16"/>
                <w:lang w:eastAsia="es-CL"/>
              </w:rPr>
              <w:br/>
              <w:t>7. INFORMAR AL JEFE DE PREVENCIÓN DE RIESGOS CONSORCIO PUENTE CHACAO – ASESORÍA A LA INSPECCIÓN FISCAL, LAS MEDIDAS CORRECTIVAS QUE SEAN NECESARIAS INCORPORAR DENTRO DEL CONTRATO.</w:t>
            </w:r>
            <w:r w:rsidRPr="009C4515">
              <w:rPr>
                <w:rFonts w:ascii="Century Gothic" w:eastAsia="Times New Roman" w:hAnsi="Century Gothic" w:cs="Calibri"/>
                <w:color w:val="000000"/>
                <w:sz w:val="16"/>
                <w:szCs w:val="16"/>
                <w:lang w:eastAsia="es-CL"/>
              </w:rPr>
              <w:br/>
              <w:t>8. PARTICIPAR DE LA INVESTIGACIÓN DE ACCIDENTES DE TRABAJO.</w:t>
            </w:r>
          </w:p>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 EMITIR INFORME DE GESTIÓN DE PREVENCIÓN DE RIESGOS SOLICITADOS POR EL INSPECTOR FISCAL.</w:t>
            </w:r>
            <w:r w:rsidRPr="009C4515">
              <w:rPr>
                <w:rFonts w:ascii="Century Gothic" w:eastAsia="Times New Roman" w:hAnsi="Century Gothic" w:cs="Calibri"/>
                <w:color w:val="000000"/>
                <w:sz w:val="16"/>
                <w:szCs w:val="16"/>
                <w:lang w:eastAsia="es-CL"/>
              </w:rPr>
              <w:br/>
              <w:t>10. REALIZAR GESTIONES SOBRE EL INGRESO, SEGUIMIENTO Y FINALIZACIÓN DE OBSERVACIONES Y/O REQUISITOS ESTABLECIDOS EN EL LIBRO DE PREVENCIÓN Y DEL IF BAJO SISTEMA LOD.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2.485.281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MARIA JOSE LILLO OYARZUN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GESTION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ADMINISTRAR Y CONTROLAR LA BODEGA REGIONAL EN EL SISTEMA FEMN </w:t>
            </w:r>
            <w:r w:rsidRPr="009C4515">
              <w:rPr>
                <w:rFonts w:ascii="Century Gothic" w:eastAsia="Times New Roman" w:hAnsi="Century Gothic" w:cs="Calibri"/>
                <w:color w:val="000000"/>
                <w:sz w:val="16"/>
                <w:szCs w:val="16"/>
                <w:lang w:eastAsia="es-CL"/>
              </w:rPr>
              <w:br/>
              <w:t>2. APOYAR LA GESTIÓN REFERIDA AL ADECUADO CUMPLIMIENTO EN LA UTILIZACIÓN DE INSUMOS, EQUIPOS Y MAQUINARIA.</w:t>
            </w:r>
            <w:r w:rsidRPr="009C4515">
              <w:rPr>
                <w:rFonts w:ascii="Century Gothic" w:eastAsia="Times New Roman" w:hAnsi="Century Gothic" w:cs="Calibri"/>
                <w:color w:val="000000"/>
                <w:sz w:val="16"/>
                <w:szCs w:val="16"/>
                <w:lang w:eastAsia="es-CL"/>
              </w:rPr>
              <w:br/>
              <w:t>3. INGRESAR Y MANTENER ACTUALIZADA LA INFORMACIÓN SOBRE MAQUINARIA, INSUMOS Y EQUIPOS.</w:t>
            </w:r>
            <w:r w:rsidRPr="009C4515">
              <w:rPr>
                <w:rFonts w:ascii="Century Gothic" w:eastAsia="Times New Roman" w:hAnsi="Century Gothic" w:cs="Calibri"/>
                <w:color w:val="000000"/>
                <w:sz w:val="16"/>
                <w:szCs w:val="16"/>
                <w:lang w:eastAsia="es-CL"/>
              </w:rPr>
              <w:br/>
              <w:t>4. COLABORAR CON SU EQUIPO DE TRABAJO EN ACTIVIDADES EN TERRENO CUANDO SE REQUIERA.</w:t>
            </w:r>
            <w:r w:rsidRPr="009C4515">
              <w:rPr>
                <w:rFonts w:ascii="Century Gothic" w:eastAsia="Times New Roman" w:hAnsi="Century Gothic" w:cs="Calibri"/>
                <w:color w:val="000000"/>
                <w:sz w:val="16"/>
                <w:szCs w:val="16"/>
                <w:lang w:eastAsia="es-CL"/>
              </w:rPr>
              <w:br/>
              <w:t>5. COORDINAR Y GESTIONAR ADQUISICIÓN DE INSUMOS Y ARRIENDO DE MAQUINARIA Y EQUIPOS PARA TRABAJOS DE ADMINISTRACIÓN DIRECTA.</w:t>
            </w:r>
            <w:r w:rsidRPr="009C4515">
              <w:rPr>
                <w:rFonts w:ascii="Century Gothic" w:eastAsia="Times New Roman" w:hAnsi="Century Gothic" w:cs="Calibri"/>
                <w:color w:val="000000"/>
                <w:sz w:val="16"/>
                <w:szCs w:val="16"/>
                <w:lang w:eastAsia="es-CL"/>
              </w:rPr>
              <w:br/>
              <w:t>6. APOYAR EN LA INFORMACIÓN PARA LA GENERACIÓN DE LAS METAS ASOCIADAS AL DEPARTAMENTO DE CONSERVACIÓN REGIONAL.</w:t>
            </w:r>
            <w:r w:rsidRPr="009C4515">
              <w:rPr>
                <w:rFonts w:ascii="Century Gothic" w:eastAsia="Times New Roman" w:hAnsi="Century Gothic" w:cs="Calibri"/>
                <w:color w:val="000000"/>
                <w:sz w:val="16"/>
                <w:szCs w:val="16"/>
                <w:lang w:eastAsia="es-CL"/>
              </w:rPr>
              <w:br/>
              <w:t>7. VERIFICAR EL CUMPLIMIENTO DE COMPROMISOS Y METAS INSTITUCIONALES EN EL ÁMBITO DE LA ADMINISTRACIÓN DIRECTA.</w:t>
            </w:r>
            <w:r w:rsidRPr="009C4515">
              <w:rPr>
                <w:rFonts w:ascii="Century Gothic" w:eastAsia="Times New Roman" w:hAnsi="Century Gothic" w:cs="Calibri"/>
                <w:color w:val="000000"/>
                <w:sz w:val="16"/>
                <w:szCs w:val="16"/>
                <w:lang w:eastAsia="es-CL"/>
              </w:rPr>
              <w:br/>
              <w:t>8. REGISTRAR Y ELABORAR INFORMES RELACIONADOS CON LAS METAS PROVINCIALES Y CONSOLIDADO REGIONAL MAQ-CAD.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909.042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MARIA JOSE SAN MARTIN MUÑOZ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FAJAS VIALES Y ACCESOS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APROBAR LA INSTALACIÓN DE PARALELISMOS, ATRAVIESOS Y ACCESOS EN LOS CAMINOS PÚBLICOS REGIONALES Y NACIONALES.</w:t>
            </w:r>
            <w:r w:rsidRPr="009C4515">
              <w:rPr>
                <w:rFonts w:ascii="Century Gothic" w:eastAsia="Times New Roman" w:hAnsi="Century Gothic" w:cs="Calibri"/>
                <w:color w:val="000000"/>
                <w:sz w:val="16"/>
                <w:szCs w:val="16"/>
                <w:lang w:eastAsia="es-CL"/>
              </w:rPr>
              <w:br/>
              <w:t>2. AUTORIZAR EJECUCIÓN DE OBRAS RELACIONADAS CON LOS PARALELISMOS, ATRAVIESOS, ACCESOS, FAJA DE PROTECCIÓN Y FAJA FISCAL</w:t>
            </w:r>
            <w:r w:rsidRPr="009C4515">
              <w:rPr>
                <w:rFonts w:ascii="Century Gothic" w:eastAsia="Times New Roman" w:hAnsi="Century Gothic" w:cs="Calibri"/>
                <w:color w:val="000000"/>
                <w:sz w:val="16"/>
                <w:szCs w:val="16"/>
                <w:lang w:eastAsia="es-CL"/>
              </w:rPr>
              <w:br/>
              <w:t>3. AUTORIZAR OCUPACIÓN FAJA DE PROTECCIÓN DE LOS 35 METROS PARA CAMINOS NACIONALES</w:t>
            </w:r>
            <w:r w:rsidRPr="009C4515">
              <w:rPr>
                <w:rFonts w:ascii="Century Gothic" w:eastAsia="Times New Roman" w:hAnsi="Century Gothic" w:cs="Calibri"/>
                <w:color w:val="000000"/>
                <w:sz w:val="16"/>
                <w:szCs w:val="16"/>
                <w:lang w:eastAsia="es-CL"/>
              </w:rPr>
              <w:br/>
              <w:t>4. REVISAR PROYECTOS DE PUBLICIDAD CAMINERA EVENTUALMENTE</w:t>
            </w:r>
            <w:r w:rsidRPr="009C4515">
              <w:rPr>
                <w:rFonts w:ascii="Century Gothic" w:eastAsia="Times New Roman" w:hAnsi="Century Gothic" w:cs="Calibri"/>
                <w:color w:val="000000"/>
                <w:sz w:val="16"/>
                <w:szCs w:val="16"/>
                <w:lang w:eastAsia="es-CL"/>
              </w:rPr>
              <w:br/>
              <w:t>5. FISCALIZAR FAJA FISCAL.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MARIA LOURDES MACHADO VILLALOBOS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PROPORCIONAR COLABORACIÓN EN LA VERIFICACIÓN DEL CUMPLIMIENTO DE LAS ESPECIFICACIONES TÉCNICAS DE LAS OBRAS VIALES CONFORME A LA NORMATIVA VIGENTE.</w:t>
            </w:r>
            <w:r w:rsidRPr="009C4515">
              <w:rPr>
                <w:rFonts w:ascii="Century Gothic" w:eastAsia="Times New Roman" w:hAnsi="Century Gothic" w:cs="Calibri"/>
                <w:color w:val="000000"/>
                <w:sz w:val="16"/>
                <w:szCs w:val="16"/>
                <w:lang w:eastAsia="es-CL"/>
              </w:rPr>
              <w:br/>
              <w:t>2. APOYAR EN INFORMACIÓN Y ACCIONES NECESARIAS PARA LA CORRECTA EJECUCIÓN DE LAS DISTINTAS ACTIVIDADES QUE SE DESARROLLAN EN EL ÁREA O UNIDAD EN LA CUAL SE DESEMPEÑA.</w:t>
            </w:r>
            <w:r w:rsidRPr="009C4515">
              <w:rPr>
                <w:rFonts w:ascii="Century Gothic" w:eastAsia="Times New Roman" w:hAnsi="Century Gothic" w:cs="Calibri"/>
                <w:color w:val="000000"/>
                <w:sz w:val="16"/>
                <w:szCs w:val="16"/>
                <w:lang w:eastAsia="es-CL"/>
              </w:rPr>
              <w:br/>
              <w:t>3. BRINDAR APOYO Y ORIENTACIÓN A USUARIOS/AS INTERNOS/AS Y EXTERNOS EN MATERIAS ACORDES A SU FUNCIÓN.</w:t>
            </w:r>
            <w:r w:rsidRPr="009C4515">
              <w:rPr>
                <w:rFonts w:ascii="Century Gothic" w:eastAsia="Times New Roman" w:hAnsi="Century Gothic" w:cs="Calibri"/>
                <w:color w:val="000000"/>
                <w:sz w:val="16"/>
                <w:szCs w:val="16"/>
                <w:lang w:eastAsia="es-CL"/>
              </w:rPr>
              <w:br/>
              <w:t>4. APOYA EN LA REALIZACIÓN DE MUESTREOS, ENSAYES, MEDICIONES Y ANÁLISIS NECESARIOS PARA VERIFICAR EL CUMPLIMIENTO DE LAS ESPECIFICACIONES TÉCNICAS DE LAS OBRAS CONFORME A LA NORMATIVA VIGENTE CON LA SUPERVISIÓN DE SU JEFATURA.</w:t>
            </w:r>
            <w:r w:rsidRPr="009C4515">
              <w:rPr>
                <w:rFonts w:ascii="Century Gothic" w:eastAsia="Times New Roman" w:hAnsi="Century Gothic" w:cs="Calibri"/>
                <w:color w:val="000000"/>
                <w:sz w:val="16"/>
                <w:szCs w:val="16"/>
                <w:lang w:eastAsia="es-CL"/>
              </w:rPr>
              <w:br/>
              <w:t>5. APOYA EN EL SEGUIMIENTO AL SISTEMA DE CONTROL DE CALIDAD DE LABORATORIO EN LAS OBRAS QUE SE EJECUTAN EN LA REGIÓN.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1.139.478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MARÍA MAGDALENA SÁNCHEZ ROBLES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REGISTRA Y ELABORA INFORMACIÓN. </w:t>
            </w:r>
            <w:r w:rsidRPr="009C4515">
              <w:rPr>
                <w:rFonts w:ascii="Century Gothic" w:eastAsia="Times New Roman" w:hAnsi="Century Gothic" w:cs="Calibri"/>
                <w:color w:val="000000"/>
                <w:sz w:val="16"/>
                <w:szCs w:val="16"/>
                <w:lang w:eastAsia="es-CL"/>
              </w:rPr>
              <w:br/>
              <w:t>2. INGRESA INFORMACIÓN EN PLANILLAS, BASES DE DATOS Y/U OTROS SISTEMAS COMPUTACIONALES.</w:t>
            </w:r>
            <w:r w:rsidRPr="009C4515">
              <w:rPr>
                <w:rFonts w:ascii="Century Gothic" w:eastAsia="Times New Roman" w:hAnsi="Century Gothic" w:cs="Calibri"/>
                <w:color w:val="000000"/>
                <w:sz w:val="16"/>
                <w:szCs w:val="16"/>
                <w:lang w:eastAsia="es-CL"/>
              </w:rPr>
              <w:br/>
              <w:t>3. ELABORAR ÓRDENES DE PAGO Y GUÍAS DE REMISIÓN PARA EJECUTAR PRESUPUESTO.</w:t>
            </w:r>
            <w:r w:rsidRPr="009C4515">
              <w:rPr>
                <w:rFonts w:ascii="Century Gothic" w:eastAsia="Times New Roman" w:hAnsi="Century Gothic" w:cs="Calibri"/>
                <w:color w:val="000000"/>
                <w:sz w:val="16"/>
                <w:szCs w:val="16"/>
                <w:lang w:eastAsia="es-CL"/>
              </w:rPr>
              <w:br/>
              <w:t>4. REGISTRAR Y MANTENER ACTUALIZADO EL SISTEMA DE ADMINISTRACIÓN FINANCIERA EN LOS DISTINTOS SUBTÍTULOS.</w:t>
            </w:r>
            <w:r w:rsidRPr="009C4515">
              <w:rPr>
                <w:rFonts w:ascii="Century Gothic" w:eastAsia="Times New Roman" w:hAnsi="Century Gothic" w:cs="Calibri"/>
                <w:color w:val="000000"/>
                <w:sz w:val="16"/>
                <w:szCs w:val="16"/>
                <w:lang w:eastAsia="es-CL"/>
              </w:rPr>
              <w:br/>
              <w:t>5. ELABORA INFORMES MENSUALES DE EJECUCIÓN PRESUPUESTARIA REGIONAL.</w:t>
            </w:r>
            <w:r w:rsidRPr="009C4515">
              <w:rPr>
                <w:rFonts w:ascii="Century Gothic" w:eastAsia="Times New Roman" w:hAnsi="Century Gothic" w:cs="Calibri"/>
                <w:color w:val="000000"/>
                <w:sz w:val="16"/>
                <w:szCs w:val="16"/>
                <w:lang w:eastAsia="es-CL"/>
              </w:rPr>
              <w:br/>
              <w:t>6. ATIENDE CONSULTAS, ENTREGANDO RESPUESTAS OPORTUNAS.</w:t>
            </w:r>
            <w:r w:rsidRPr="009C4515">
              <w:rPr>
                <w:rFonts w:ascii="Century Gothic" w:eastAsia="Times New Roman" w:hAnsi="Century Gothic" w:cs="Calibri"/>
                <w:color w:val="000000"/>
                <w:sz w:val="16"/>
                <w:szCs w:val="16"/>
                <w:lang w:eastAsia="es-CL"/>
              </w:rPr>
              <w:br/>
              <w:t>7. ENTREGA INFORMACIÓN ACORDE A SUS FUNCIONES.</w:t>
            </w:r>
            <w:r w:rsidRPr="009C4515">
              <w:rPr>
                <w:rFonts w:ascii="Century Gothic" w:eastAsia="Times New Roman" w:hAnsi="Century Gothic" w:cs="Calibri"/>
                <w:color w:val="000000"/>
                <w:sz w:val="16"/>
                <w:szCs w:val="16"/>
                <w:lang w:eastAsia="es-CL"/>
              </w:rPr>
              <w:br/>
              <w:t>8. DESARROLLA LABOR ASOCIADA A FUNCIÓN ESPECÍFICA.</w:t>
            </w:r>
            <w:r w:rsidRPr="009C4515">
              <w:rPr>
                <w:rFonts w:ascii="Century Gothic" w:eastAsia="Times New Roman" w:hAnsi="Century Gothic" w:cs="Calibri"/>
                <w:color w:val="000000"/>
                <w:sz w:val="16"/>
                <w:szCs w:val="16"/>
                <w:lang w:eastAsia="es-CL"/>
              </w:rPr>
              <w:br/>
              <w:t>9. GESTIONAR Y CONTROLAR EL PAGO Y RENDICIÓN DE PASAJES.</w:t>
            </w:r>
            <w:r w:rsidRPr="009C4515">
              <w:rPr>
                <w:rFonts w:ascii="Century Gothic" w:eastAsia="Times New Roman" w:hAnsi="Century Gothic" w:cs="Calibri"/>
                <w:color w:val="000000"/>
                <w:sz w:val="16"/>
                <w:szCs w:val="16"/>
                <w:lang w:eastAsia="es-CL"/>
              </w:rPr>
              <w:br/>
              <w:t>10. GESTIONAR LA RECEPCIÓN Y ENTREGA DE LAS DISTINTAS BOLETAS DE GARANTÍA QUE SE MANEJAN EN LA UNIDAD.</w:t>
            </w:r>
            <w:r w:rsidRPr="009C4515">
              <w:rPr>
                <w:rFonts w:ascii="Century Gothic" w:eastAsia="Times New Roman" w:hAnsi="Century Gothic" w:cs="Calibri"/>
                <w:color w:val="000000"/>
                <w:sz w:val="16"/>
                <w:szCs w:val="16"/>
                <w:lang w:eastAsia="es-CL"/>
              </w:rPr>
              <w:br/>
              <w:t xml:space="preserve">11. ADMITIR O RECHAZAR LA DOCUMENTACIÓN TRIBUTARIA. </w:t>
            </w:r>
            <w:r w:rsidRPr="009C4515">
              <w:rPr>
                <w:rFonts w:ascii="Century Gothic" w:eastAsia="Times New Roman" w:hAnsi="Century Gothic" w:cs="Calibri"/>
                <w:color w:val="000000"/>
                <w:sz w:val="16"/>
                <w:szCs w:val="16"/>
                <w:lang w:eastAsia="es-CL"/>
              </w:rPr>
              <w:br/>
              <w:t>12. CANALIZA LAS SOLICITUDES PRESUPUESTARIAS DE LAS PROVINCIAS.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2.141.867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MARIELA SANDRA GARCIA ARAVENA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SEGURIDAD VIAL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PARTICIPAR EN GESTIONAR LA APLICACIÓN DE OBRAS DE SEGURIDAD VIAL EN CANTIDAD Y CALIDAD, EN LAS DIVERSAS ETAPAS DE LA VIDA ÚTIL DE UN PROYECTO VIAL.</w:t>
            </w:r>
            <w:r w:rsidRPr="009C4515">
              <w:rPr>
                <w:rFonts w:ascii="Century Gothic" w:eastAsia="Times New Roman" w:hAnsi="Century Gothic" w:cs="Calibri"/>
                <w:color w:val="000000"/>
                <w:sz w:val="16"/>
                <w:szCs w:val="16"/>
                <w:lang w:eastAsia="es-CL"/>
              </w:rPr>
              <w:br/>
              <w:t>2. MANTENER CATASTRO ACTUALIZADO DE SEÑALIZACIÓN VIAL EN LA REGIÓN Y PROPONER MEJORAS TÉCNICAS.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487.889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MARILYN BRETT BRIONES MONSALVE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ADMINISTRATIVO(A) LICITACIONES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LABORES DE APOYO ADMINISTRATIVO EN CONFECCIÓN Y PREPARACIÓN DE BASES PARA LICITACIONES.</w:t>
            </w:r>
            <w:r w:rsidRPr="009C4515">
              <w:rPr>
                <w:rFonts w:ascii="Century Gothic" w:eastAsia="Times New Roman" w:hAnsi="Century Gothic" w:cs="Calibri"/>
                <w:color w:val="000000"/>
                <w:sz w:val="16"/>
                <w:szCs w:val="16"/>
                <w:lang w:eastAsia="es-CL"/>
              </w:rPr>
              <w:br/>
              <w:t>2. APOYO EN CONFECCIÓN Y TRAMITACIÓN DE RESOLUCIONES DE ADJUDICACIÓN DE LICITACIONES.</w:t>
            </w:r>
            <w:r w:rsidRPr="009C4515">
              <w:rPr>
                <w:rFonts w:ascii="Century Gothic" w:eastAsia="Times New Roman" w:hAnsi="Century Gothic" w:cs="Calibri"/>
                <w:color w:val="000000"/>
                <w:sz w:val="16"/>
                <w:szCs w:val="16"/>
                <w:lang w:eastAsia="es-CL"/>
              </w:rPr>
              <w:br/>
              <w:t>3. APOYO Y PREPARACIÓN DE ÓRDENES DE COMPRA A PROVEEDORES</w:t>
            </w:r>
            <w:r w:rsidRPr="009C4515">
              <w:rPr>
                <w:rFonts w:ascii="Century Gothic" w:eastAsia="Times New Roman" w:hAnsi="Century Gothic" w:cs="Calibri"/>
                <w:color w:val="000000"/>
                <w:sz w:val="16"/>
                <w:szCs w:val="16"/>
                <w:lang w:eastAsia="es-CL"/>
              </w:rPr>
              <w:br/>
              <w:t>4. APOYO EN CONFECCIÓN Y TRAMITACIÓN DE RESOLUCIONES DE PAGO.</w:t>
            </w:r>
            <w:r w:rsidRPr="009C4515">
              <w:rPr>
                <w:rFonts w:ascii="Century Gothic" w:eastAsia="Times New Roman" w:hAnsi="Century Gothic" w:cs="Calibri"/>
                <w:color w:val="000000"/>
                <w:sz w:val="16"/>
                <w:szCs w:val="16"/>
                <w:lang w:eastAsia="es-CL"/>
              </w:rPr>
              <w:br/>
              <w:t>5. APOYO EN DIGITALIZACIÓN DE RESOLUCIONES Y OTROS DOCUMENTOS (EEPP, OC, OT) SEGÚN CORRESPONDA A CADA EXPEDIENTE DE PAGO.</w:t>
            </w:r>
            <w:r w:rsidRPr="009C4515">
              <w:rPr>
                <w:rFonts w:ascii="Century Gothic" w:eastAsia="Times New Roman" w:hAnsi="Century Gothic" w:cs="Calibri"/>
                <w:color w:val="000000"/>
                <w:sz w:val="16"/>
                <w:szCs w:val="16"/>
                <w:lang w:eastAsia="es-CL"/>
              </w:rPr>
              <w:br/>
              <w:t>6. APOYO EN REVISIÓN DE DOCUMENTOS RELATIVOS A PAGO Y OTROS DOCUMENTOS QUE TENGAN RELACIÓN CON EL ÁREA DE ADQUISICIONES.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888.118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MARISA INÉS MATUS PINO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GESTION Y DESARROLLO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 EN EL ÁREA DE GESTIÓN Y DESARROLLO EN LA CUAL SE DESEMPEÑA.</w:t>
            </w:r>
            <w:r w:rsidRPr="009C4515">
              <w:rPr>
                <w:rFonts w:ascii="Century Gothic" w:eastAsia="Times New Roman" w:hAnsi="Century Gothic" w:cs="Calibri"/>
                <w:color w:val="000000"/>
                <w:sz w:val="16"/>
                <w:szCs w:val="16"/>
                <w:lang w:eastAsia="es-CL"/>
              </w:rPr>
              <w:br/>
              <w:t>2. PRESTAR APOYO Y ORIENTACIÓN A USUARIOS INTERNOS EN MATERIAS ACORDES A SU RESPECTIVA FUNCIÓN.</w:t>
            </w:r>
            <w:r w:rsidRPr="009C4515">
              <w:rPr>
                <w:rFonts w:ascii="Century Gothic" w:eastAsia="Times New Roman" w:hAnsi="Century Gothic" w:cs="Calibri"/>
                <w:color w:val="000000"/>
                <w:sz w:val="16"/>
                <w:szCs w:val="16"/>
                <w:lang w:eastAsia="es-CL"/>
              </w:rPr>
              <w:br/>
              <w:t>3. COLABORAR CON EL DESARROLLO DE LAS ACTIVIDADES ESPECÍFICAS DE SU RESPECTIVA UNIDAD.</w:t>
            </w:r>
            <w:r w:rsidRPr="009C4515">
              <w:rPr>
                <w:rFonts w:ascii="Century Gothic" w:eastAsia="Times New Roman" w:hAnsi="Century Gothic" w:cs="Calibri"/>
                <w:color w:val="000000"/>
                <w:sz w:val="16"/>
                <w:szCs w:val="16"/>
                <w:lang w:eastAsia="es-CL"/>
              </w:rPr>
              <w:br/>
              <w:t>4. APOYAR EN LA GESTIÓN DE LA INFORMACIÓN DE PROCESOS INHERENTES A LA GESTIÓN DE PERSONAS.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893.371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MATIAS ALEJANDRO SOLÍS LEIVA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REVISAR ESTADOS DE PAGO DE CONTRATOS DE ASESORÍA, OBRA O ESTUDIO, SUS FACTORES DE REAJUSTE E ÍNDICES CORRESPONDIENTES AL MES QUE SE CURSA EL ESTADO DE PAGO.</w:t>
            </w:r>
            <w:r w:rsidRPr="009C4515">
              <w:rPr>
                <w:rFonts w:ascii="Century Gothic" w:eastAsia="Times New Roman" w:hAnsi="Century Gothic" w:cs="Calibri"/>
                <w:color w:val="000000"/>
                <w:sz w:val="16"/>
                <w:szCs w:val="16"/>
                <w:lang w:eastAsia="es-CL"/>
              </w:rPr>
              <w:br/>
              <w:t>2. MANTENER EL ARCHIVO DEL HISTORIAL DE LAS OBRAS, ESTUDIOS O ASESORÍAS QUE LLEVA EL SUBDEPARTAMENTO.</w:t>
            </w:r>
            <w:r w:rsidRPr="009C4515">
              <w:rPr>
                <w:rFonts w:ascii="Century Gothic" w:eastAsia="Times New Roman" w:hAnsi="Century Gothic" w:cs="Calibri"/>
                <w:color w:val="000000"/>
                <w:sz w:val="16"/>
                <w:szCs w:val="16"/>
                <w:lang w:eastAsia="es-CL"/>
              </w:rPr>
              <w:br/>
              <w:t>3. GENERAR RESOLUCIONES U OTRO TIPO DE DOCUMENTACIÓN SEGÚN REQUERIMIENTOS.</w:t>
            </w:r>
            <w:r w:rsidRPr="009C4515">
              <w:rPr>
                <w:rFonts w:ascii="Century Gothic" w:eastAsia="Times New Roman" w:hAnsi="Century Gothic" w:cs="Calibri"/>
                <w:color w:val="000000"/>
                <w:sz w:val="16"/>
                <w:szCs w:val="16"/>
                <w:lang w:eastAsia="es-CL"/>
              </w:rPr>
              <w:br/>
              <w:t xml:space="preserve">4. ENTREGAR ANTECEDENTES DE LICITACIÓN. </w:t>
            </w:r>
            <w:r w:rsidRPr="009C4515">
              <w:rPr>
                <w:rFonts w:ascii="Century Gothic" w:eastAsia="Times New Roman" w:hAnsi="Century Gothic" w:cs="Calibri"/>
                <w:color w:val="000000"/>
                <w:sz w:val="16"/>
                <w:szCs w:val="16"/>
                <w:lang w:eastAsia="es-CL"/>
              </w:rPr>
              <w:br/>
              <w:t>5. COPIAR ANTECEDENTES DE CONTRATOS DE OBRAS, ESTUDIOS O ASESORÍAS.</w:t>
            </w:r>
            <w:r w:rsidRPr="009C4515">
              <w:rPr>
                <w:rFonts w:ascii="Century Gothic" w:eastAsia="Times New Roman" w:hAnsi="Century Gothic" w:cs="Calibri"/>
                <w:color w:val="000000"/>
                <w:sz w:val="16"/>
                <w:szCs w:val="16"/>
                <w:lang w:eastAsia="es-CL"/>
              </w:rPr>
              <w:br/>
              <w:t>6. ALIMENTAR EL PROGRAMA SISTEMA DE ADMINISTRACIÓN DE CONTRATOS (SAC) PERIÓDICAMENTE.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1.615.000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MATIAS ANDRES CHAUG SEGURA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PROPORCIONAR APOYO ADMINISTRATIVO A LAS TEMÁTICAS Y REQUERIMIENTOS PROPIOS DEL ÁREA DE PREVENCIÓN DE RIESGOS. </w:t>
            </w:r>
            <w:r w:rsidRPr="009C4515">
              <w:rPr>
                <w:rFonts w:ascii="Century Gothic" w:eastAsia="Times New Roman" w:hAnsi="Century Gothic" w:cs="Calibri"/>
                <w:color w:val="000000"/>
                <w:sz w:val="16"/>
                <w:szCs w:val="16"/>
                <w:lang w:eastAsia="es-CL"/>
              </w:rPr>
              <w:br/>
              <w:t>2. ADMINISTRAR INFORMACIÓN Y RECURSOS NECESARIOS PARA LA CORRECTA EJECUCIÓN DE LAS DISTINTAS ACTIVIDADES QUE SE DESARROLLAN EN EL ÁREA EN LA CUAL SE DESEMPEÑA.</w:t>
            </w:r>
            <w:r w:rsidRPr="009C4515">
              <w:rPr>
                <w:rFonts w:ascii="Century Gothic" w:eastAsia="Times New Roman" w:hAnsi="Century Gothic" w:cs="Calibri"/>
                <w:color w:val="000000"/>
                <w:sz w:val="16"/>
                <w:szCs w:val="16"/>
                <w:lang w:eastAsia="es-CL"/>
              </w:rPr>
              <w:br/>
              <w:t xml:space="preserve">3. BRINDAR APOYO Y ORIENTACIÓN A USUARIOS/AS INTERNOS/AS Y EXTERNOS/AS EN MATERIAS PROPIAS DEL ÁMBITO DE SU COMPETENCIA. </w:t>
            </w:r>
            <w:r w:rsidRPr="009C4515">
              <w:rPr>
                <w:rFonts w:ascii="Century Gothic" w:eastAsia="Times New Roman" w:hAnsi="Century Gothic" w:cs="Calibri"/>
                <w:color w:val="000000"/>
                <w:sz w:val="16"/>
                <w:szCs w:val="16"/>
                <w:lang w:eastAsia="es-CL"/>
              </w:rPr>
              <w:br/>
              <w:t>4. RECIBIR, REALIZAR EL REGISTRO DIARIO Y DERIVAR A QUIEN CORRESPONDA, TODA LA INFORMACIÓN DE INGRESO Y SALIDA A LAS DEPENDENCIAS DEL MINISTERIO.</w:t>
            </w:r>
            <w:r w:rsidRPr="009C4515">
              <w:rPr>
                <w:rFonts w:ascii="Century Gothic" w:eastAsia="Times New Roman" w:hAnsi="Century Gothic" w:cs="Calibri"/>
                <w:color w:val="000000"/>
                <w:sz w:val="16"/>
                <w:szCs w:val="16"/>
                <w:lang w:eastAsia="es-CL"/>
              </w:rPr>
              <w:br/>
              <w:t>5. CONFECCIONAR DOCUMENTACIONES MINISTERIALES (RESOLUCIONES, MEMOS, OFICIOS,) LAS QUE POSTERIORMENTE SON REVISADAS Y APROBADAS.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MATIAS ANDRES VEAS DURAN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REPORTE DE LA FORMALIZACIÓN DE LOS 60 ACTOS ADMINISTRATIVOS ASIGNADOS A SU CARGO Y ENVIADOS A TRÁMITE.</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23.220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MATÍAS DANIEL  ROJAS  COLLAO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ELABORAR, REVISAR Y/O SUPERVISAR PROYECTOS DE CONSERVACIÓN, REHABILITACIÓN O REFUERZO SOLICITADOS POR LA AUTORIDAD.</w:t>
            </w:r>
            <w:r w:rsidRPr="009C4515">
              <w:rPr>
                <w:rFonts w:ascii="Century Gothic" w:eastAsia="Times New Roman" w:hAnsi="Century Gothic" w:cs="Calibri"/>
                <w:color w:val="000000"/>
                <w:sz w:val="16"/>
                <w:szCs w:val="16"/>
                <w:lang w:eastAsia="es-CL"/>
              </w:rPr>
              <w:br/>
              <w:t>2. REALIZAR EL SEGUIMIENTO DE LA CORRECTA EJECUCIÓN DE LAS OBRAS Y/O ESTUDIOS DE REPARACIÓN, REHABILITACIÓN Y/O REFUERZO DE LOS PUENTES CUYOS PROYECTOS FUERON DESARROLLADOS POR EL SUBDEPARTAMENTO.</w:t>
            </w:r>
            <w:r w:rsidRPr="009C4515">
              <w:rPr>
                <w:rFonts w:ascii="Century Gothic" w:eastAsia="Times New Roman" w:hAnsi="Century Gothic" w:cs="Calibri"/>
                <w:color w:val="000000"/>
                <w:sz w:val="16"/>
                <w:szCs w:val="16"/>
                <w:lang w:eastAsia="es-CL"/>
              </w:rPr>
              <w:br/>
              <w:t>3. GENERAR TÉRMINOS DE REFERENCIA PARA REALIZAR LOS CONTROLES Y VERIFICACIONES DEL ESTADO ESTRUCTURAL DE PUENTES POR MEDIO DE ENSAYOS Y/O PRUEBAS DE CARGAS.</w:t>
            </w:r>
            <w:r w:rsidRPr="009C4515">
              <w:rPr>
                <w:rFonts w:ascii="Century Gothic" w:eastAsia="Times New Roman" w:hAnsi="Century Gothic" w:cs="Calibri"/>
                <w:color w:val="000000"/>
                <w:sz w:val="16"/>
                <w:szCs w:val="16"/>
                <w:lang w:eastAsia="es-CL"/>
              </w:rPr>
              <w:br/>
              <w:t>4. FOMENTAR Y PARTICIPAR EN LA IMPLEMENTACIÓN DE INSTRUMENTACIÓN PARA EL MONITOREO DE PUENTES DEFINITIVOS.</w:t>
            </w:r>
            <w:r w:rsidRPr="009C4515">
              <w:rPr>
                <w:rFonts w:ascii="Century Gothic" w:eastAsia="Times New Roman" w:hAnsi="Century Gothic" w:cs="Calibri"/>
                <w:color w:val="000000"/>
                <w:sz w:val="16"/>
                <w:szCs w:val="16"/>
                <w:lang w:eastAsia="es-CL"/>
              </w:rPr>
              <w:br/>
              <w:t>5. ELABORAR INFORMES DE ESTADOS ACTUALES DE ESTRUCTURAS Y/O ASESORAR EN LOS INFORMES DE PERITAJES POR FALLAS ESTRUCTURALES.</w:t>
            </w:r>
            <w:r w:rsidRPr="009C4515">
              <w:rPr>
                <w:rFonts w:ascii="Century Gothic" w:eastAsia="Times New Roman" w:hAnsi="Century Gothic" w:cs="Calibri"/>
                <w:color w:val="000000"/>
                <w:sz w:val="16"/>
                <w:szCs w:val="16"/>
                <w:lang w:eastAsia="es-CL"/>
              </w:rPr>
              <w:br/>
              <w:t>6. REALIZAR VERIFICACIONES DEL ESTADO ESTRUCTURAL DE PUENTES DEFINITIVOS POR MEDIO DE ENSAYOS Y/O PRUEBAS DE CARGAS CUANDO SE REQUIERA.</w:t>
            </w:r>
            <w:r w:rsidRPr="009C4515">
              <w:rPr>
                <w:rFonts w:ascii="Century Gothic" w:eastAsia="Times New Roman" w:hAnsi="Century Gothic" w:cs="Calibri"/>
                <w:color w:val="000000"/>
                <w:sz w:val="16"/>
                <w:szCs w:val="16"/>
                <w:lang w:eastAsia="es-CL"/>
              </w:rPr>
              <w:br/>
              <w:t>7. ASESORAR A LOS VISITADORES DEL SUBDEPARTAMENTO DE CONSERVACIÓN DE PUENTES DEFINITIVOS Y COORDINADORES REGIONALES EN LAS MATERIAS DE  SU ESPECIALIDAD.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2.487.065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MATIAS FELIPE CORTES RIVADENEIRA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INGRESO DE BITÁCORAS DE MAQUINARIAS DENTRO DE PORTAL FEMN.</w:t>
            </w:r>
            <w:r w:rsidRPr="009C4515">
              <w:rPr>
                <w:rFonts w:ascii="Century Gothic" w:eastAsia="Times New Roman" w:hAnsi="Century Gothic" w:cs="Calibri"/>
                <w:color w:val="000000"/>
                <w:sz w:val="16"/>
                <w:szCs w:val="16"/>
                <w:lang w:eastAsia="es-CL"/>
              </w:rPr>
              <w:br/>
              <w:t>2. REVISIÓN E INGRESO DE PARTES DIARIOS ASOCIADOS A MAQUINARIAS DENTRO DEL PORTAL FEMN.</w:t>
            </w:r>
            <w:r w:rsidRPr="009C4515">
              <w:rPr>
                <w:rFonts w:ascii="Century Gothic" w:eastAsia="Times New Roman" w:hAnsi="Century Gothic" w:cs="Calibri"/>
                <w:color w:val="000000"/>
                <w:sz w:val="16"/>
                <w:szCs w:val="16"/>
                <w:lang w:eastAsia="es-CL"/>
              </w:rPr>
              <w:br/>
              <w:t>3. EVALUACIÓN Y CHEQUEO EN TERRENO DE EQUIPOS ASOCIADOS A DISTINTAS FAENAS EN LA PROVINCIA DEL CHOAPA.</w:t>
            </w:r>
            <w:r w:rsidRPr="009C4515">
              <w:rPr>
                <w:rFonts w:ascii="Century Gothic" w:eastAsia="Times New Roman" w:hAnsi="Century Gothic" w:cs="Calibri"/>
                <w:color w:val="000000"/>
                <w:sz w:val="16"/>
                <w:szCs w:val="16"/>
                <w:lang w:eastAsia="es-CL"/>
              </w:rPr>
              <w:br/>
              <w:t>4. REALIZAR Y ACTUALIZAR ARCHIVOS QUE INSTRUYAN EL BUEN USO DE EQUIPOS PESADOS Y VEHÍCULOS LIVIANO DE NUESTRA DIRECCIÓN PROVINCIAL.</w:t>
            </w:r>
            <w:r w:rsidRPr="009C4515">
              <w:rPr>
                <w:rFonts w:ascii="Century Gothic" w:eastAsia="Times New Roman" w:hAnsi="Century Gothic" w:cs="Calibri"/>
                <w:color w:val="000000"/>
                <w:sz w:val="16"/>
                <w:szCs w:val="16"/>
                <w:lang w:eastAsia="es-CL"/>
              </w:rPr>
              <w:br/>
              <w:t>5. REVISAR Y APROBAR ESTADOS DE PAGO RELACIONADOS A MANTENCIONES DE EQUIPOS DENTRO DEL SISTEMA FEMN.</w:t>
            </w:r>
            <w:r w:rsidRPr="009C4515">
              <w:rPr>
                <w:rFonts w:ascii="Century Gothic" w:eastAsia="Times New Roman" w:hAnsi="Century Gothic" w:cs="Calibri"/>
                <w:color w:val="000000"/>
                <w:sz w:val="16"/>
                <w:szCs w:val="16"/>
                <w:lang w:eastAsia="es-CL"/>
              </w:rPr>
              <w:br/>
              <w:t>6. COORDINAR Y PARTICIPAR EN LAS VISITAS TÉCNICAS DE AUDITORÍA, REALIZADAS POR FUNCIONARIOS /AS DEL NIVEL CENTRAL.</w:t>
            </w:r>
            <w:r w:rsidRPr="009C4515">
              <w:rPr>
                <w:rFonts w:ascii="Century Gothic" w:eastAsia="Times New Roman" w:hAnsi="Century Gothic" w:cs="Calibri"/>
                <w:color w:val="000000"/>
                <w:sz w:val="16"/>
                <w:szCs w:val="16"/>
                <w:lang w:eastAsia="es-CL"/>
              </w:rPr>
              <w:br/>
              <w:t>7. REALIZAR ACCIONES NECESARIAS PARA DISPONER DE LA INFORMACIÓN REQUERIDA PARA LA ELABORACIÓN DEL PROGRAMA PROVINCIAL Y REGIONAL DE MANTENCIÓN Y REPARACIÓN DE MAQUINARIA (PMR).</w:t>
            </w:r>
            <w:r w:rsidRPr="009C4515">
              <w:rPr>
                <w:rFonts w:ascii="Century Gothic" w:eastAsia="Times New Roman" w:hAnsi="Century Gothic" w:cs="Calibri"/>
                <w:color w:val="000000"/>
                <w:sz w:val="16"/>
                <w:szCs w:val="16"/>
                <w:lang w:eastAsia="es-CL"/>
              </w:rPr>
              <w:br/>
              <w:t>8. PRESTAR APOYO EN MATERIAS ACORDES A SU RESPECTIVA FUNCIÓN DE PROCESAMIENTO DE DATOS PARA LA GESTIÓN DEL MANTENIMIENTO DE MAQUINARIAS.</w:t>
            </w:r>
            <w:r w:rsidRPr="009C4515">
              <w:rPr>
                <w:rFonts w:ascii="Century Gothic" w:eastAsia="Times New Roman" w:hAnsi="Century Gothic" w:cs="Calibri"/>
                <w:color w:val="000000"/>
                <w:sz w:val="16"/>
                <w:szCs w:val="16"/>
                <w:lang w:eastAsia="es-CL"/>
              </w:rPr>
              <w:br/>
              <w:t>9. REALIZAR ACCIONES DE TÉCNICO DE SOPORTE EN SU LUGAR DE DESEMPEÑO, PARA APOYAR LA GESTIÓN DE DATOS E INFORMACIÓN RELACIONADA A MAQUINARIAS.</w:t>
            </w:r>
            <w:r w:rsidRPr="009C4515">
              <w:rPr>
                <w:rFonts w:ascii="Century Gothic" w:eastAsia="Times New Roman" w:hAnsi="Century Gothic" w:cs="Calibri"/>
                <w:color w:val="000000"/>
                <w:sz w:val="16"/>
                <w:szCs w:val="16"/>
                <w:lang w:eastAsia="es-CL"/>
              </w:rPr>
              <w:br/>
              <w:t>10. CUMPLIR CON REPORTES, EN CASO DE SOLICITUD DEL DEPARTAMENTO DE MAQUINARIAS REGIONAL.</w:t>
            </w:r>
            <w:r w:rsidRPr="009C4515">
              <w:rPr>
                <w:rFonts w:ascii="Century Gothic" w:eastAsia="Times New Roman" w:hAnsi="Century Gothic" w:cs="Calibri"/>
                <w:color w:val="000000"/>
                <w:sz w:val="16"/>
                <w:szCs w:val="16"/>
                <w:lang w:eastAsia="es-CL"/>
              </w:rPr>
              <w:br/>
              <w:t>11. ACTUALIZAR SEMANALMENTE CANTIDADES DE ELEMENTOS O COMPONENTES Y REPUESTOS DE NUESTRAS BODEGAS, LOS CUALES HAYAN SIDO OTORGADOS A SERVICIO DE REPARACIÓN DE MAQUINARIAS Y CAMIONETAS DE NUESTRA PROVINCIA.</w:t>
            </w:r>
            <w:r w:rsidRPr="009C4515">
              <w:rPr>
                <w:rFonts w:ascii="Century Gothic" w:eastAsia="Times New Roman" w:hAnsi="Century Gothic" w:cs="Calibri"/>
                <w:color w:val="000000"/>
                <w:sz w:val="16"/>
                <w:szCs w:val="16"/>
                <w:lang w:eastAsia="es-CL"/>
              </w:rPr>
              <w:br/>
              <w:t>COLABORAR EN LAS TAREAS DE BODEGAJE PROVINCIAL.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957.822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MATIAS NICOLAS SOTO LOYOLA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RECOPILAR Y CATASTRAR ESTADO DE LAS LIQUIDACIONES DE CONTRATOS EN EL ÁMBITO DE LA CONSERVACIÓN, CONSIDERANDO ASPECTOS DE MODIFICACIONES, RECEPCIONES, DEVOLUCIÓN DE  RETENCIONES, RESOLUCIONES DE LIQUIDACIONES, BOLETAS DE GARANTÍAS Y PAGOS PENDIENTES.</w:t>
            </w:r>
            <w:r w:rsidRPr="009C4515">
              <w:rPr>
                <w:rFonts w:ascii="Century Gothic" w:eastAsia="Times New Roman" w:hAnsi="Century Gothic" w:cs="Calibri"/>
                <w:color w:val="000000"/>
                <w:sz w:val="16"/>
                <w:szCs w:val="16"/>
                <w:lang w:eastAsia="es-CL"/>
              </w:rPr>
              <w:br/>
              <w:t>2. PROPONER PROGRAMA PRIORIZADO PARA ABORDAR LAS LIQUIDACIONES.</w:t>
            </w:r>
            <w:r w:rsidRPr="009C4515">
              <w:rPr>
                <w:rFonts w:ascii="Century Gothic" w:eastAsia="Times New Roman" w:hAnsi="Century Gothic" w:cs="Calibri"/>
                <w:color w:val="000000"/>
                <w:sz w:val="16"/>
                <w:szCs w:val="16"/>
                <w:lang w:eastAsia="es-CL"/>
              </w:rPr>
              <w:br/>
              <w:t>3. SUPERVISAR Y APOYAR EN GABINETE Y EN LA REGIÓN, EN TÉRMINOS TÉCNICOS, ADMINISTRATIVOS Y REGLAMENTARIOS PARA LA LIQUIDACIÓN FINAL DE CONTRATOS.</w:t>
            </w:r>
            <w:r w:rsidRPr="009C4515">
              <w:rPr>
                <w:rFonts w:ascii="Century Gothic" w:eastAsia="Times New Roman" w:hAnsi="Century Gothic" w:cs="Calibri"/>
                <w:color w:val="000000"/>
                <w:sz w:val="16"/>
                <w:szCs w:val="16"/>
                <w:lang w:eastAsia="es-CL"/>
              </w:rPr>
              <w:br/>
              <w:t>4. PREPARAR INFORMACIÓN, REPORTAR  AVANCE, LEVANTAR ALERTAS Y PROPONER ACCIONES PARA PROSEGUIR CON LAS LIQUIDACIONES.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2.487.065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MAURICIO ABRAHAM ANDRÉS  SEPÚLVEDA  CONTRERAS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PROPORCIONAR COLABORACIÓN EN LO RELATIVO A LAS CALIBRACIONES Y VERIFICACIONES DE LOS EQUIPOS E INSTRUMENTOS DE MEDICIÓN QUE SON UTILIZADOS POR LOS LABORATORIOS DE VIALIDAD EN LOS MÉTODOS DE ENSAYES PARA EL CONTROL DE CALIDAD DE LAS OBRAS VIALES.</w:t>
            </w:r>
            <w:r w:rsidRPr="009C4515">
              <w:rPr>
                <w:rFonts w:ascii="Century Gothic" w:eastAsia="Times New Roman" w:hAnsi="Century Gothic" w:cs="Calibri"/>
                <w:color w:val="000000"/>
                <w:sz w:val="16"/>
                <w:szCs w:val="16"/>
                <w:lang w:eastAsia="es-CL"/>
              </w:rPr>
              <w:br/>
              <w:t>2. APOYAR EN INFORMACIÓN Y ACCIONES NECESARIAS PARA LA CORRECTA EJECUCIÓN DE LAS DISTINTAS ACTIVIDADES QUE SE DESARROLLAN EN EL ÁREA DE CALIBRACIONES DEL LABORATORIO NACIONAL DE VIALIDAD.</w:t>
            </w:r>
            <w:r w:rsidRPr="009C4515">
              <w:rPr>
                <w:rFonts w:ascii="Century Gothic" w:eastAsia="Times New Roman" w:hAnsi="Century Gothic" w:cs="Calibri"/>
                <w:color w:val="000000"/>
                <w:sz w:val="16"/>
                <w:szCs w:val="16"/>
                <w:lang w:eastAsia="es-CL"/>
              </w:rPr>
              <w:br/>
              <w:t>3. REALIZAR CALIBRACIONES Y VERIFICACIONES DE PRENSAS Y BALANZAS  DE LOS LABORATORIOS DE VIALIDAD, REALIZANDO SU AJUSTE CUANDO CORRESPONDA, ANALIZANDO E INTERPRETANDO LOS RESULTADOS, Y CONFECCIONANDO LOS CERTIFICADOS DE CALIBRACIÓN RESPECTIVOS.</w:t>
            </w:r>
            <w:r w:rsidRPr="009C4515">
              <w:rPr>
                <w:rFonts w:ascii="Century Gothic" w:eastAsia="Times New Roman" w:hAnsi="Century Gothic" w:cs="Calibri"/>
                <w:color w:val="000000"/>
                <w:sz w:val="16"/>
                <w:szCs w:val="16"/>
                <w:lang w:eastAsia="es-CL"/>
              </w:rPr>
              <w:br/>
              <w:t>4. ELABORAR INFORMES TÉCNICOS A SOLICITUD DE SU JEFATURA.</w:t>
            </w:r>
            <w:r w:rsidRPr="009C4515">
              <w:rPr>
                <w:rFonts w:ascii="Century Gothic" w:eastAsia="Times New Roman" w:hAnsi="Century Gothic" w:cs="Calibri"/>
                <w:color w:val="000000"/>
                <w:sz w:val="16"/>
                <w:szCs w:val="16"/>
                <w:lang w:eastAsia="es-CL"/>
              </w:rPr>
              <w:br/>
              <w:t>5. COLABORAR EN LA ELABORACIÓN DE UN REGISTRO DEL EQUIPAMIENTO DE LOS LABORATORIOS DE VIALIDAD QUE REQUIERE CALIBRACIÓN CON LA VIGENCIA CORRESPONDIENTE, MANTENIÉNDOLO PERMANENTEMENTE ACTUALIZADO.</w:t>
            </w:r>
            <w:r w:rsidRPr="009C4515">
              <w:rPr>
                <w:rFonts w:ascii="Century Gothic" w:eastAsia="Times New Roman" w:hAnsi="Century Gothic" w:cs="Calibri"/>
                <w:color w:val="000000"/>
                <w:sz w:val="16"/>
                <w:szCs w:val="16"/>
                <w:lang w:eastAsia="es-CL"/>
              </w:rPr>
              <w:br/>
              <w:t>6. APOYAR Y ASESORAR TÉCNICAMENTE A USUARIOS INTERNOS Y EXTERNOS EN MATERIAS PROPIAS DE SU ÁMBITO DE ACCIÓN.</w:t>
            </w:r>
            <w:r w:rsidRPr="009C4515">
              <w:rPr>
                <w:rFonts w:ascii="Century Gothic" w:eastAsia="Times New Roman" w:hAnsi="Century Gothic" w:cs="Calibri"/>
                <w:color w:val="000000"/>
                <w:sz w:val="16"/>
                <w:szCs w:val="16"/>
                <w:lang w:eastAsia="es-CL"/>
              </w:rPr>
              <w:br/>
              <w:t>7. EJECUTAR LAS LABORES QUE LE SON ASIGNADAS EN EL SISTEMA DE GESTIÓN DE LA CALIDAD IMPLEMENTADO.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MAURICIO ANDRÉS BARRIOS CÉSPEDES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PREVENCIÓN DE RIESGOS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PROGRAMACIÓN, ADQUISICIÓN Y ENTREGA DE ELEMENTOS DE PROTECCIÓN PERSONAL PARA FUNCIONARIOS/AS DE LA DV.</w:t>
            </w:r>
            <w:r w:rsidRPr="009C4515">
              <w:rPr>
                <w:rFonts w:ascii="Century Gothic" w:eastAsia="Times New Roman" w:hAnsi="Century Gothic" w:cs="Calibri"/>
                <w:color w:val="000000"/>
                <w:sz w:val="16"/>
                <w:szCs w:val="16"/>
                <w:lang w:eastAsia="es-CL"/>
              </w:rPr>
              <w:br/>
              <w:t>2. GESTIONAR IMPLEMENTACIÓN SISTEMA FEMN PARA BODEGA DE ELEMENTOS DE PROTECCIÓN PERSONAL.</w:t>
            </w:r>
            <w:r w:rsidRPr="009C4515">
              <w:rPr>
                <w:rFonts w:ascii="Century Gothic" w:eastAsia="Times New Roman" w:hAnsi="Century Gothic" w:cs="Calibri"/>
                <w:color w:val="000000"/>
                <w:sz w:val="16"/>
                <w:szCs w:val="16"/>
                <w:lang w:eastAsia="es-CL"/>
              </w:rPr>
              <w:br/>
              <w:t>3. PROPONER Y ACTUALIZAR PROCEDIMIENTOS INTERNOS DE PREVENCIÓN DE RIESGOS.</w:t>
            </w:r>
            <w:r w:rsidRPr="009C4515">
              <w:rPr>
                <w:rFonts w:ascii="Century Gothic" w:eastAsia="Times New Roman" w:hAnsi="Century Gothic" w:cs="Calibri"/>
                <w:color w:val="000000"/>
                <w:sz w:val="16"/>
                <w:szCs w:val="16"/>
                <w:lang w:eastAsia="es-CL"/>
              </w:rPr>
              <w:br/>
              <w:t>4. PARTICIPAR EN LA DEFINICIÓN DE TAREAS CRÍTICAS EN FAENAS DE CONSERVACIÓN POR ADMINISTRACIÓN DIRECTA Y DETERMINACIÓN DE MEDIDAS QUE SE DEBEN IMPLEMENTAR PARA DISMINUIR EL RIESGO DE ACCIDENTES DEL TRABAJO Y ENFERMEDADES PROFESIONALES.</w:t>
            </w:r>
            <w:r w:rsidRPr="009C4515">
              <w:rPr>
                <w:rFonts w:ascii="Century Gothic" w:eastAsia="Times New Roman" w:hAnsi="Century Gothic" w:cs="Calibri"/>
                <w:color w:val="000000"/>
                <w:sz w:val="16"/>
                <w:szCs w:val="16"/>
                <w:lang w:eastAsia="es-CL"/>
              </w:rPr>
              <w:br/>
              <w:t>5. PARTICIPAR DE LA INVESTIGACIÓN DE ACCIDENTES DE TRABAJO.</w:t>
            </w:r>
            <w:r w:rsidRPr="009C4515">
              <w:rPr>
                <w:rFonts w:ascii="Century Gothic" w:eastAsia="Times New Roman" w:hAnsi="Century Gothic" w:cs="Calibri"/>
                <w:color w:val="000000"/>
                <w:sz w:val="16"/>
                <w:szCs w:val="16"/>
                <w:lang w:eastAsia="es-CL"/>
              </w:rPr>
              <w:br/>
              <w:t>6. ASESORAR COMITÉS PARITARIOS DE HIGIENE Y SEGURIDAD.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2.035.756</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MAURICIO OMAR  ALFARO ARANCIBIA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r w:rsidRPr="009C4515">
              <w:rPr>
                <w:rFonts w:ascii="Century Gothic" w:eastAsia="Times New Roman" w:hAnsi="Century Gothic" w:cs="Calibri"/>
                <w:color w:val="000000"/>
                <w:sz w:val="16"/>
                <w:szCs w:val="16"/>
                <w:lang w:eastAsia="es-CL"/>
              </w:rPr>
              <w:br/>
              <w:t>17. INTEGRAR COMISIONES DE EVALUACIÓN DE PROPUESTA Y LICITACIONES.</w:t>
            </w:r>
            <w:r w:rsidRPr="009C4515">
              <w:rPr>
                <w:rFonts w:ascii="Century Gothic" w:eastAsia="Times New Roman" w:hAnsi="Century Gothic" w:cs="Calibri"/>
                <w:color w:val="000000"/>
                <w:sz w:val="16"/>
                <w:szCs w:val="16"/>
                <w:lang w:eastAsia="es-CL"/>
              </w:rPr>
              <w:br/>
              <w:t>18. GESTIONAR LIQUIDACIONES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2.660.245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MICHEL BRIAN CLAVERÍA CARO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LA CORRECTA EJECUCIÓN DE LAS OBRAS Y EL FIEL CUMPLIMIENTO DE UN CONTRATO. VELAR POR EL CICLO COMPLETO DESDE LA ENTREGA DE TERRENO, EJECUCIÓN Y ENTREGA FINAL DE LA OBRA, ASEGURANDO EL CUMPLIMIENTO DE LAS NORMAS TÉCNICO – ADMINISTRATIVAS Y EL ADECUADO CONTROL PRESUPUESTARIO, DE PLANES, DE ESPECIFICACIONES Y NORMATIVA VIGENTE.</w:t>
            </w:r>
            <w:r w:rsidRPr="009C4515">
              <w:rPr>
                <w:rFonts w:ascii="Century Gothic" w:eastAsia="Times New Roman" w:hAnsi="Century Gothic" w:cs="Calibri"/>
                <w:color w:val="000000"/>
                <w:sz w:val="16"/>
                <w:szCs w:val="16"/>
                <w:lang w:eastAsia="es-CL"/>
              </w:rPr>
              <w:br/>
              <w:t>2. FORMULAR LOS ESTADOS DE PAGO EN CONCORDANCIA CON LOS AVANCES DE LAS OBRAS.</w:t>
            </w:r>
            <w:r w:rsidRPr="009C4515">
              <w:rPr>
                <w:rFonts w:ascii="Century Gothic" w:eastAsia="Times New Roman" w:hAnsi="Century Gothic" w:cs="Calibri"/>
                <w:color w:val="000000"/>
                <w:sz w:val="16"/>
                <w:szCs w:val="16"/>
                <w:lang w:eastAsia="es-CL"/>
              </w:rPr>
              <w:br/>
              <w:t>3.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4. CONTROLAR LA EJECUCIÓN DE LOS CONTRATOS EN TÉRMINOS DE PLAZOS.</w:t>
            </w:r>
            <w:r w:rsidRPr="009C4515">
              <w:rPr>
                <w:rFonts w:ascii="Century Gothic" w:eastAsia="Times New Roman" w:hAnsi="Century Gothic" w:cs="Calibri"/>
                <w:color w:val="000000"/>
                <w:sz w:val="16"/>
                <w:szCs w:val="16"/>
                <w:lang w:eastAsia="es-CL"/>
              </w:rPr>
              <w:br/>
              <w:t>5. CONTROLAR LA EJECUCIÓN DEL PRESUPUESTO ASOCIADO AL CONTRATO.</w:t>
            </w:r>
            <w:r w:rsidRPr="009C4515">
              <w:rPr>
                <w:rFonts w:ascii="Century Gothic" w:eastAsia="Times New Roman" w:hAnsi="Century Gothic" w:cs="Calibri"/>
                <w:color w:val="000000"/>
                <w:sz w:val="16"/>
                <w:szCs w:val="16"/>
                <w:lang w:eastAsia="es-CL"/>
              </w:rPr>
              <w:br/>
              <w:t>6. CONTROLAR EL CUMPLIMIENTO DE LOS ESTÁNDARES DE CALIDAD DE LAS OBRAS</w:t>
            </w:r>
            <w:r w:rsidRPr="009C4515">
              <w:rPr>
                <w:rFonts w:ascii="Century Gothic" w:eastAsia="Times New Roman" w:hAnsi="Century Gothic" w:cs="Calibri"/>
                <w:color w:val="000000"/>
                <w:sz w:val="16"/>
                <w:szCs w:val="16"/>
                <w:lang w:eastAsia="es-CL"/>
              </w:rPr>
              <w:br/>
              <w:t>7.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8.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9. UTILIZAR EFICIENTEMENTE LA ASESORÍA A LA INSPECCIÓN.</w:t>
            </w:r>
            <w:r w:rsidRPr="009C4515">
              <w:rPr>
                <w:rFonts w:ascii="Century Gothic" w:eastAsia="Times New Roman" w:hAnsi="Century Gothic" w:cs="Calibri"/>
                <w:color w:val="000000"/>
                <w:sz w:val="16"/>
                <w:szCs w:val="16"/>
                <w:lang w:eastAsia="es-CL"/>
              </w:rPr>
              <w:br/>
              <w:t>10. LOGRAR QUE EL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11.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12.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13.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14.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15.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2.474.974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MIGUEL AMBROSIO GUTIÉRREZ BRUNA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INGENIERÍA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Y APOYAR A LA DIVISIÓN DE INGENIERÍA EN EL DESARROLLO DE NUEVAS APLICACIONES PARA EL CUMPLIMIENTO DE SUS OBJETIVOS.</w:t>
            </w:r>
            <w:r w:rsidRPr="009C4515">
              <w:rPr>
                <w:rFonts w:ascii="Century Gothic" w:eastAsia="Times New Roman" w:hAnsi="Century Gothic" w:cs="Calibri"/>
                <w:color w:val="000000"/>
                <w:sz w:val="16"/>
                <w:szCs w:val="16"/>
                <w:lang w:eastAsia="es-CL"/>
              </w:rPr>
              <w:br/>
              <w:t>2. PARTICIPAR ACTIVAMENTE EN EL DISEÑO, DESARROLLO, CONSTRUCCIÓN E IMPLEMENTACIÓN DE LAS SOLUCIONES REQUERIDAS.</w:t>
            </w:r>
            <w:r w:rsidRPr="009C4515">
              <w:rPr>
                <w:rFonts w:ascii="Century Gothic" w:eastAsia="Times New Roman" w:hAnsi="Century Gothic" w:cs="Calibri"/>
                <w:color w:val="000000"/>
                <w:sz w:val="16"/>
                <w:szCs w:val="16"/>
                <w:lang w:eastAsia="es-CL"/>
              </w:rPr>
              <w:br/>
              <w:t>3. INTERACTUAR CON LOS USUARIOS PARA DEFINIR EL ALCANCE Y FUNCIONALIDADES DE LOS PRODUCTOS A DESARROLLAR</w:t>
            </w:r>
            <w:r w:rsidRPr="009C4515">
              <w:rPr>
                <w:rFonts w:ascii="Century Gothic" w:eastAsia="Times New Roman" w:hAnsi="Century Gothic" w:cs="Calibri"/>
                <w:color w:val="000000"/>
                <w:sz w:val="16"/>
                <w:szCs w:val="16"/>
                <w:lang w:eastAsia="es-CL"/>
              </w:rPr>
              <w:br/>
              <w:t xml:space="preserve">4. REALIZAR MODELAMIENTO DE DATOS. </w:t>
            </w:r>
            <w:r w:rsidRPr="009C4515">
              <w:rPr>
                <w:rFonts w:ascii="Century Gothic" w:eastAsia="Times New Roman" w:hAnsi="Century Gothic" w:cs="Calibri"/>
                <w:color w:val="000000"/>
                <w:sz w:val="16"/>
                <w:szCs w:val="16"/>
                <w:lang w:eastAsia="es-CL"/>
              </w:rPr>
              <w:br/>
              <w:t>5. PROPONER MEJORAS O MODIFICACIONES EN LOS SISTEMAS EN EXPLOTACIÓN PARA LOGRAR UN ÓPTIMO RENDIMIENTO.</w:t>
            </w:r>
            <w:r w:rsidRPr="009C4515">
              <w:rPr>
                <w:rFonts w:ascii="Century Gothic" w:eastAsia="Times New Roman" w:hAnsi="Century Gothic" w:cs="Calibri"/>
                <w:color w:val="000000"/>
                <w:sz w:val="16"/>
                <w:szCs w:val="16"/>
                <w:lang w:eastAsia="es-CL"/>
              </w:rPr>
              <w:br/>
              <w:t>6. ELABORAR LA DOCUMENTACIÓN DE LAS APLICACIONES DESARROLLADAS.</w:t>
            </w:r>
            <w:r w:rsidRPr="009C4515">
              <w:rPr>
                <w:rFonts w:ascii="Century Gothic" w:eastAsia="Times New Roman" w:hAnsi="Century Gothic" w:cs="Calibri"/>
                <w:color w:val="000000"/>
                <w:sz w:val="16"/>
                <w:szCs w:val="16"/>
                <w:lang w:eastAsia="es-CL"/>
              </w:rPr>
              <w:br/>
              <w:t>7. ELABORAR PLAN DE PRUEBAS DE LAS APLICACIONES PARA QA Y EMITIR INFORMES DE RESULTADOS.</w:t>
            </w:r>
            <w:r w:rsidRPr="009C4515">
              <w:rPr>
                <w:rFonts w:ascii="Century Gothic" w:eastAsia="Times New Roman" w:hAnsi="Century Gothic" w:cs="Calibri"/>
                <w:color w:val="000000"/>
                <w:sz w:val="16"/>
                <w:szCs w:val="16"/>
                <w:lang w:eastAsia="es-CL"/>
              </w:rPr>
              <w:br/>
              <w:t>8. REALIZAR RECOMENDACIONES QUE APORTEN A LA MEJORA DE LOS PROCESOS DE RECUPERACIÓN, REGISTRO Y PROCESAMIENTO DE LA INFORMACIÓN.</w:t>
            </w:r>
            <w:r w:rsidRPr="009C4515">
              <w:rPr>
                <w:rFonts w:ascii="Century Gothic" w:eastAsia="Times New Roman" w:hAnsi="Century Gothic" w:cs="Calibri"/>
                <w:color w:val="000000"/>
                <w:sz w:val="16"/>
                <w:szCs w:val="16"/>
                <w:lang w:eastAsia="es-CL"/>
              </w:rPr>
              <w:br/>
              <w:t>9. GESTIONAR EL PASO A PRODUCCIÓN DE LOS NUEVOS PRODUCTOS (INTERNOS O EXTERNOS) PARA SU OPERACIÓN, ASEGURANDO LA CONTINUIDAD DEL FUNCIONAMIENTO DE LOS SISTEMAS.</w:t>
            </w:r>
            <w:r w:rsidRPr="009C4515">
              <w:rPr>
                <w:rFonts w:ascii="Century Gothic" w:eastAsia="Times New Roman" w:hAnsi="Century Gothic" w:cs="Calibri"/>
                <w:color w:val="000000"/>
                <w:sz w:val="16"/>
                <w:szCs w:val="16"/>
                <w:lang w:eastAsia="es-CL"/>
              </w:rPr>
              <w:br/>
              <w:t>10. REPORTAR FALLAS EXISTENTES EN LAS APLICACIONES DE MANERA DE MEJORAR LOS PRODUCTOS LIBERADOS O EN PRODUCCIÓN.</w:t>
            </w:r>
            <w:r w:rsidRPr="009C4515">
              <w:rPr>
                <w:rFonts w:ascii="Century Gothic" w:eastAsia="Times New Roman" w:hAnsi="Century Gothic" w:cs="Calibri"/>
                <w:color w:val="000000"/>
                <w:sz w:val="16"/>
                <w:szCs w:val="16"/>
                <w:lang w:eastAsia="es-CL"/>
              </w:rPr>
              <w:br/>
              <w:t>11. PARTICIPAR Y APOYAR EN LA FORMACIÓN Y CAPACITACIÓN DE LOS COLABORADORES CUANDO SE REQUIERA.</w:t>
            </w:r>
            <w:r w:rsidRPr="009C4515">
              <w:rPr>
                <w:rFonts w:ascii="Century Gothic" w:eastAsia="Times New Roman" w:hAnsi="Century Gothic" w:cs="Calibri"/>
                <w:color w:val="000000"/>
                <w:sz w:val="16"/>
                <w:szCs w:val="16"/>
                <w:lang w:eastAsia="es-CL"/>
              </w:rPr>
              <w:br/>
              <w:t>12. SUS LABORES DEBERÁN SER DESARROLLADAS, CON ESTRICTO APEGO A LAS NORMATIVAS EXISTENTES DICTADAS POR  LA SDIT, SIEMPRE EN COORDINACIÓN CON EL SUBDEPARTAMENTO DE SISTEMAS DE LA DIVISIÓN DE GESTIÓN Y DIFUSIÓN.</w:t>
            </w:r>
            <w:r w:rsidRPr="009C4515">
              <w:rPr>
                <w:rFonts w:ascii="Century Gothic" w:eastAsia="Times New Roman" w:hAnsi="Century Gothic" w:cs="Calibri"/>
                <w:color w:val="000000"/>
                <w:sz w:val="16"/>
                <w:szCs w:val="16"/>
                <w:lang w:eastAsia="es-CL"/>
              </w:rPr>
              <w:br/>
              <w:t>13. EMISIÓN DE INFORMES QUE SE REQUIERA RESPECTO DE LAS TAREAS QUE REALIZA.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3.028.360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MIGUEL ANGEL MONTOYA BARRIGA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VELAR POR EL CICLO COMPLETO DESDE LA ENTREGA DE TERRENO, EJECUCIÓN Y ENTREGA FINAL DE LA OBRA, ASEGURANDO EL CUMPLIMIENTO DE LAS NORMAS TÉCNICO ADMINISTRATIVAS  Y EL ADECUANDO CONTROL PRESUPUESTARIO.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2.424.001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MILTON REINALDO OVALLE RUZ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ADMINISTRATIVO(A) CONTROL DE BIENES Y ADMINISTRACIÓN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ADMINISTRAR LA INFORMACIÓN Y LOS RECURSOS NECESARIOS PARA LA CORRECTA EJECUCIÓN DE LAS DISTINTAS ACTIVIDADES QUE SE DESARROLLAN EN EL ÁREA DE ADMINISTRACIÓN Y CONTROL DE BIENES.</w:t>
            </w:r>
            <w:r w:rsidRPr="009C4515">
              <w:rPr>
                <w:rFonts w:ascii="Century Gothic" w:eastAsia="Times New Roman" w:hAnsi="Century Gothic" w:cs="Calibri"/>
                <w:color w:val="000000"/>
                <w:sz w:val="16"/>
                <w:szCs w:val="16"/>
                <w:lang w:eastAsia="es-CL"/>
              </w:rPr>
              <w:br/>
              <w:t>2. BRINDAR APOYO Y ORIENTACIÓN A USUARIOS/AS INTERNOS/AS Y EXTERNOS/AS EN MATERIAS PROPIAS DEL ÁMBITO DE SU COMPETENCIA.</w:t>
            </w:r>
            <w:r w:rsidRPr="009C4515">
              <w:rPr>
                <w:rFonts w:ascii="Century Gothic" w:eastAsia="Times New Roman" w:hAnsi="Century Gothic" w:cs="Calibri"/>
                <w:color w:val="000000"/>
                <w:sz w:val="16"/>
                <w:szCs w:val="16"/>
                <w:lang w:eastAsia="es-CL"/>
              </w:rPr>
              <w:br/>
              <w:t>3. RECIBIR, REALIZAR EL REGISTRO DIARIO Y DERIVAR A QUIEN CORRESPONDA, TODA LA INFORMACIÓN DE INGRESO Y SALIDA A LAS DEPENDENCIAS DE LA DIRECCIÓN REGIONAL.</w:t>
            </w:r>
            <w:r w:rsidRPr="009C4515">
              <w:rPr>
                <w:rFonts w:ascii="Century Gothic" w:eastAsia="Times New Roman" w:hAnsi="Century Gothic" w:cs="Calibri"/>
                <w:color w:val="000000"/>
                <w:sz w:val="16"/>
                <w:szCs w:val="16"/>
                <w:lang w:eastAsia="es-CL"/>
              </w:rPr>
              <w:br/>
              <w:t>4. CONFECCIONAR DOCUMENTACIÓN (RESOLUCIONES, MEMOS, OFICIOS, ETC.), PARA LA REVISIÓN Y APROBACIÓN DE SU JEFATURA DIRECTA.</w:t>
            </w:r>
            <w:r w:rsidRPr="009C4515">
              <w:rPr>
                <w:rFonts w:ascii="Century Gothic" w:eastAsia="Times New Roman" w:hAnsi="Century Gothic" w:cs="Calibri"/>
                <w:color w:val="000000"/>
                <w:sz w:val="16"/>
                <w:szCs w:val="16"/>
                <w:lang w:eastAsia="es-CL"/>
              </w:rPr>
              <w:br/>
              <w:t>5. MANTENER ACTUALIZADA LA BASE DE DATOS DE INFORMACIÓN DE LOS PROCESOS DE ADMINISTRACIÓN Y CONTROL DE BIENES.</w:t>
            </w:r>
            <w:r w:rsidRPr="009C4515">
              <w:rPr>
                <w:rFonts w:ascii="Century Gothic" w:eastAsia="Times New Roman" w:hAnsi="Century Gothic" w:cs="Calibri"/>
                <w:color w:val="000000"/>
                <w:sz w:val="16"/>
                <w:szCs w:val="16"/>
                <w:lang w:eastAsia="es-CL"/>
              </w:rPr>
              <w:br/>
              <w:t>6. ASESORAR Y REALIZAR EL CONTROL DE PROCESOS EN LAS TEMÁTICAS PROPIAS DEL ÁREA DE ADMINISTRACIÓN Y CONTROL DE BIENES.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MITZI ALEJANDRA DÍAZ LLANTÉN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RECOPILAR Y CATASTRAR ESTADO DE LAS LIQUIDACIONES DE CONTRATOS EN EL ÁMBITO DE LA CONSERVACIÓN, CONSIDERANDO ASPECTOS DE MODIFICACIONES, RECEPCIONES, DEVOLUCIÓN DE  RETENCIONES, RESOLUCIONES DE LIQUIDACIONES, BOLETAS DE GARANTÍAS Y PAGOS PENDIENTES.</w:t>
            </w:r>
            <w:r w:rsidRPr="009C4515">
              <w:rPr>
                <w:rFonts w:ascii="Century Gothic" w:eastAsia="Times New Roman" w:hAnsi="Century Gothic" w:cs="Calibri"/>
                <w:color w:val="000000"/>
                <w:sz w:val="16"/>
                <w:szCs w:val="16"/>
                <w:lang w:eastAsia="es-CL"/>
              </w:rPr>
              <w:br/>
              <w:t>2. PROPONER PROGRAMA PRIORIZADO PARA ABORDAR LAS LIQUIDACIONES.</w:t>
            </w:r>
            <w:r w:rsidRPr="009C4515">
              <w:rPr>
                <w:rFonts w:ascii="Century Gothic" w:eastAsia="Times New Roman" w:hAnsi="Century Gothic" w:cs="Calibri"/>
                <w:color w:val="000000"/>
                <w:sz w:val="16"/>
                <w:szCs w:val="16"/>
                <w:lang w:eastAsia="es-CL"/>
              </w:rPr>
              <w:br/>
              <w:t>3. SUPERVISAR Y APOYAR EN GABINETE Y EN LA REGIÓN, EN TÉRMINOS TÉCNICOS, ADMINISTRATIVOS Y REGLAMENTARIOS PARA LA LIQUIDACIÓN FINAL DE CONTRATOS.</w:t>
            </w:r>
            <w:r w:rsidRPr="009C4515">
              <w:rPr>
                <w:rFonts w:ascii="Century Gothic" w:eastAsia="Times New Roman" w:hAnsi="Century Gothic" w:cs="Calibri"/>
                <w:color w:val="000000"/>
                <w:sz w:val="16"/>
                <w:szCs w:val="16"/>
                <w:lang w:eastAsia="es-CL"/>
              </w:rPr>
              <w:br/>
              <w:t>4. PREPARAR INFORMACIÓN, REPORTAR  AVANCE, LEVANTAR ALERTAS Y PROPONER ACCIONES PARA PROSEGUIR CON LAS LIQUIDACIONES.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2.603.665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NATHAN DENNIS OLIVARES FUENTES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PARTICIPAR EN LA CARTERA DE PROYECTOS DE RUTAS INTERNACIONALES Y TEMAS AFINES A LOS PASOS FRONTERIZOS.</w:t>
            </w:r>
            <w:r w:rsidRPr="009C4515">
              <w:rPr>
                <w:rFonts w:ascii="Century Gothic" w:eastAsia="Times New Roman" w:hAnsi="Century Gothic" w:cs="Calibri"/>
                <w:color w:val="000000"/>
                <w:sz w:val="16"/>
                <w:szCs w:val="16"/>
                <w:lang w:eastAsia="es-CL"/>
              </w:rPr>
              <w:br/>
              <w:t xml:space="preserve">2. PARTICIPAR EN REUNIONES BINACIONALES Y CON OTROS SERVICIOS NACIONALES (PROGRAMACIÓN DE LOS COMITÉS DE INTEGRACIÓN, GRUPO DE TRABAJO INVERNAL, GRUPO TÉCNICO MIXTO) CHILE, PERÚ, ARGENTINA Y BOLIVIA. </w:t>
            </w:r>
            <w:r w:rsidRPr="009C4515">
              <w:rPr>
                <w:rFonts w:ascii="Century Gothic" w:eastAsia="Times New Roman" w:hAnsi="Century Gothic" w:cs="Calibri"/>
                <w:color w:val="000000"/>
                <w:sz w:val="16"/>
                <w:szCs w:val="16"/>
                <w:lang w:eastAsia="es-CL"/>
              </w:rPr>
              <w:br/>
              <w:t xml:space="preserve">3. CONTRAPARTE TÉCNICA EN ESTUDIOS DE PREFACTIBILIDAD, DE INGENIERÍA Y PROYECTOS DE OBRAS. </w:t>
            </w:r>
            <w:r w:rsidRPr="009C4515">
              <w:rPr>
                <w:rFonts w:ascii="Century Gothic" w:eastAsia="Times New Roman" w:hAnsi="Century Gothic" w:cs="Calibri"/>
                <w:color w:val="000000"/>
                <w:sz w:val="16"/>
                <w:szCs w:val="16"/>
                <w:lang w:eastAsia="es-CL"/>
              </w:rPr>
              <w:br/>
              <w:t>4. PREPARAR TÉRMINOS DE REFERENCIA Y BASES DE LICITACIÓN DE PROYECTOS DE PASOS FRONTERIZOS.</w:t>
            </w:r>
            <w:r w:rsidRPr="009C4515">
              <w:rPr>
                <w:rFonts w:ascii="Century Gothic" w:eastAsia="Times New Roman" w:hAnsi="Century Gothic" w:cs="Calibri"/>
                <w:color w:val="000000"/>
                <w:sz w:val="16"/>
                <w:szCs w:val="16"/>
                <w:lang w:eastAsia="es-CL"/>
              </w:rPr>
              <w:br/>
              <w:t>5. LLEVAR EL CONTROL DE LAS INVERSIONES EN LOS PASOS FRONTERIZOS.</w:t>
            </w:r>
            <w:r w:rsidRPr="009C4515">
              <w:rPr>
                <w:rFonts w:ascii="Century Gothic" w:eastAsia="Times New Roman" w:hAnsi="Century Gothic" w:cs="Calibri"/>
                <w:color w:val="000000"/>
                <w:sz w:val="16"/>
                <w:szCs w:val="16"/>
                <w:lang w:eastAsia="es-CL"/>
              </w:rPr>
              <w:br/>
              <w:t>6. ACTUALIZAR LAS BASES DE DATOS Y REALIZAR EL SEGUIMIENTO Y AVANCES DE ESTUDIOS Y PROYECTOS DE OBRAS DE PASOS FRONTERIZOS.</w:t>
            </w:r>
            <w:r w:rsidRPr="009C4515">
              <w:rPr>
                <w:rFonts w:ascii="Century Gothic" w:eastAsia="Times New Roman" w:hAnsi="Century Gothic" w:cs="Calibri"/>
                <w:color w:val="000000"/>
                <w:sz w:val="16"/>
                <w:szCs w:val="16"/>
                <w:lang w:eastAsia="es-CL"/>
              </w:rPr>
              <w:br/>
              <w:t>7. IMPLEMENTAR Y ACTUALIZAR  SITIO DE TRABAJO DE CARTOGRAFÍA ASOCIADO AL SIG DE RUTAS INTERNACIONALES Y PASOS FRONTERIZOS, PARA TENER UNA BASE DE DATOS  DE PLANOS Y FICHAS DE CADA PASOS FRONTERIZO.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NAZARIO ANTONIO GARAY OÑATE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ASISTENTE TÉCNICO ADM. Y CONTROL DE BIENES </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LA COORDINACIÓN Y CONTROL DEL PROCESO DE CANALIZACIÓN DE NECESIDAD DE BIENES Y SERVICIOS DE CONSUMO DE LA DIRECCIÓN DE VIALIDAD.</w:t>
            </w:r>
            <w:r w:rsidRPr="009C4515">
              <w:rPr>
                <w:rFonts w:ascii="Century Gothic" w:eastAsia="Times New Roman" w:hAnsi="Century Gothic" w:cs="Calibri"/>
                <w:color w:val="000000"/>
                <w:sz w:val="16"/>
                <w:szCs w:val="16"/>
                <w:lang w:eastAsia="es-CL"/>
              </w:rPr>
              <w:br/>
              <w:t>2. PARTICIPAR EN LA ELABORACIÓN DE BASES TÉCNICAS Y ADMINISTRATIVAS PARA CONTRATOS DE SERVICIOS HABITUALES.</w:t>
            </w:r>
            <w:r w:rsidRPr="009C4515">
              <w:rPr>
                <w:rFonts w:ascii="Century Gothic" w:eastAsia="Times New Roman" w:hAnsi="Century Gothic" w:cs="Calibri"/>
                <w:color w:val="000000"/>
                <w:sz w:val="16"/>
                <w:szCs w:val="16"/>
                <w:lang w:eastAsia="es-CL"/>
              </w:rPr>
              <w:br/>
              <w:t>3. COLABORAR EN LAS TAREAS DE COORDINACIÓN OPERATIVA Y ADMINISTRATIVA SEGÚN LAS FUNCIONES ESTABLECIDAS EN LAS BASES TÉCNICAS.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2.044.918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NELSON ANTONIO CAMPOS MONCADA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FORMULAR LOS ESTADOS DE PAGO EN CONCORDANCIA CON EL AVANCE DE LAS OBRAS. </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2.660.245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NICOLAS ANDRES VIVEROS SILVA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EXPERTO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EL CUMPLIMIENTO DE LA NORMATIVA Y PROCEDIMIENTOS MINISTERIALES VIGENTES.</w:t>
            </w:r>
            <w:r w:rsidRPr="009C4515">
              <w:rPr>
                <w:rFonts w:ascii="Century Gothic" w:eastAsia="Times New Roman" w:hAnsi="Century Gothic" w:cs="Calibri"/>
                <w:color w:val="000000"/>
                <w:sz w:val="16"/>
                <w:szCs w:val="16"/>
                <w:lang w:eastAsia="es-CL"/>
              </w:rPr>
              <w:br/>
              <w:t>PLANIFICAR LAS ACTIVIDADES DE LOS PROYECTOS A SU CARGO, SEGÚN LOS OBJETIVOS DEFINIDOS EN LAS BASES DE LICITACIÓN.</w:t>
            </w:r>
            <w:r w:rsidRPr="009C4515">
              <w:rPr>
                <w:rFonts w:ascii="Century Gothic" w:eastAsia="Times New Roman" w:hAnsi="Century Gothic" w:cs="Calibri"/>
                <w:color w:val="000000"/>
                <w:sz w:val="16"/>
                <w:szCs w:val="16"/>
                <w:lang w:eastAsia="es-CL"/>
              </w:rPr>
              <w:br/>
              <w:t>2. GESTIONAR LOS RECURSOS REQUERIDOS PARA APOYAR LA LABOR DE FISCALIZACIÓN DE LOS PROYECTOS A SU CARGO.</w:t>
            </w:r>
            <w:r w:rsidRPr="009C4515">
              <w:rPr>
                <w:rFonts w:ascii="Century Gothic" w:eastAsia="Times New Roman" w:hAnsi="Century Gothic" w:cs="Calibri"/>
                <w:color w:val="000000"/>
                <w:sz w:val="16"/>
                <w:szCs w:val="16"/>
                <w:lang w:eastAsia="es-CL"/>
              </w:rPr>
              <w:br/>
              <w:t>3. REALIZAR LA SUPERVISIÓN TÉCNICA EN MATERIAS PROPIAS DE SU ESPECIALIDAD Y CUMPLIMIENTO DE LAS EXIGENCIAS ADMINISTRATIVAS.</w:t>
            </w:r>
            <w:r w:rsidRPr="009C4515">
              <w:rPr>
                <w:rFonts w:ascii="Century Gothic" w:eastAsia="Times New Roman" w:hAnsi="Century Gothic" w:cs="Calibri"/>
                <w:color w:val="000000"/>
                <w:sz w:val="16"/>
                <w:szCs w:val="16"/>
                <w:lang w:eastAsia="es-CL"/>
              </w:rPr>
              <w:br/>
              <w:t>4. CONFECCIONAR PROYECTOS DE PUENTES Y ESTUDIOS DE CAMINOS DE LA REGIÓN, ASÍ COMO DE CONSERVACIÓN DE PUENTES.</w:t>
            </w:r>
            <w:r w:rsidRPr="009C4515">
              <w:rPr>
                <w:rFonts w:ascii="Century Gothic" w:eastAsia="Times New Roman" w:hAnsi="Century Gothic" w:cs="Calibri"/>
                <w:color w:val="000000"/>
                <w:sz w:val="16"/>
                <w:szCs w:val="16"/>
                <w:lang w:eastAsia="es-CL"/>
              </w:rPr>
              <w:br/>
              <w:t>5. INSPECCIONAR Y FISCALIZAR ESTUDIOS DE INGENIERÍA Y DE OBRAS.</w:t>
            </w:r>
            <w:r w:rsidRPr="009C4515">
              <w:rPr>
                <w:rFonts w:ascii="Century Gothic" w:eastAsia="Times New Roman" w:hAnsi="Century Gothic" w:cs="Calibri"/>
                <w:color w:val="000000"/>
                <w:sz w:val="16"/>
                <w:szCs w:val="16"/>
                <w:lang w:eastAsia="es-CL"/>
              </w:rPr>
              <w:br/>
              <w:t>6. DAR RESPUESTA A DISTINTOS TEMAS DE INGENIERÍA VIAL EN CAMINOS Y PUENTES DE LA REGIÓN.</w:t>
            </w:r>
            <w:r w:rsidRPr="009C4515">
              <w:rPr>
                <w:rFonts w:ascii="Century Gothic" w:eastAsia="Times New Roman" w:hAnsi="Century Gothic" w:cs="Calibri"/>
                <w:color w:val="000000"/>
                <w:sz w:val="16"/>
                <w:szCs w:val="16"/>
                <w:lang w:eastAsia="es-CL"/>
              </w:rPr>
              <w:br/>
              <w:t>7. APOYAR PARA EL DESARROLLO DE LA RED VIAL REGIONAL.</w:t>
            </w:r>
            <w:r w:rsidRPr="009C4515">
              <w:rPr>
                <w:rFonts w:ascii="Century Gothic" w:eastAsia="Times New Roman" w:hAnsi="Century Gothic" w:cs="Calibri"/>
                <w:color w:val="000000"/>
                <w:sz w:val="16"/>
                <w:szCs w:val="16"/>
                <w:lang w:eastAsia="es-CL"/>
              </w:rPr>
              <w:br/>
              <w:t>8. ATENDER REQUERIMIENTOS DE PLATAFORMA DE VENTANILLA ÚNICA.</w:t>
            </w:r>
            <w:r w:rsidRPr="009C4515">
              <w:rPr>
                <w:rFonts w:ascii="Century Gothic" w:eastAsia="Times New Roman" w:hAnsi="Century Gothic" w:cs="Calibri"/>
                <w:color w:val="000000"/>
                <w:sz w:val="16"/>
                <w:szCs w:val="16"/>
                <w:lang w:eastAsia="es-CL"/>
              </w:rPr>
              <w:br/>
              <w:t>GENERAR PROYECTOS DE SEGURIDAD VIAL.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3.162.140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NICOLÁS ANTONIO ROBLERO FARÍAS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NICOLÁS FRANCISCO OPAZO MORAGA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COMO DE ASESORÍAS, GARANTIZADOS Y ASEGURADOS.</w:t>
            </w:r>
            <w:r w:rsidRPr="009C4515">
              <w:rPr>
                <w:rFonts w:ascii="Century Gothic" w:eastAsia="Times New Roman" w:hAnsi="Century Gothic" w:cs="Calibri"/>
                <w:color w:val="000000"/>
                <w:sz w:val="16"/>
                <w:szCs w:val="16"/>
                <w:lang w:eastAsia="es-CL"/>
              </w:rPr>
              <w:br/>
              <w:t>4. PROPONER A LA AUTORIDAD COMPETENTE ADJUDICAR CONTRATOS.</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RECEPCIONAR LOS CONTRATOS DE OBRAS.</w:t>
            </w:r>
            <w:r w:rsidRPr="009C4515">
              <w:rPr>
                <w:rFonts w:ascii="Century Gothic" w:eastAsia="Times New Roman" w:hAnsi="Century Gothic" w:cs="Calibri"/>
                <w:color w:val="000000"/>
                <w:sz w:val="16"/>
                <w:szCs w:val="16"/>
                <w:lang w:eastAsia="es-CL"/>
              </w:rPr>
              <w:br/>
              <w:t>7. PROPONER A LA AUTORIDAD COMPETENTE REALIZAR LIQUIDACIÓN DE CONTRATOS DE OBRAS Y DE ASESORÍA A LA INSPECCIÓN FISCAL.</w:t>
            </w:r>
            <w:r w:rsidRPr="009C4515">
              <w:rPr>
                <w:rFonts w:ascii="Century Gothic" w:eastAsia="Times New Roman" w:hAnsi="Century Gothic" w:cs="Calibri"/>
                <w:color w:val="000000"/>
                <w:sz w:val="16"/>
                <w:szCs w:val="16"/>
                <w:lang w:eastAsia="es-CL"/>
              </w:rPr>
              <w:br/>
              <w:t>8. ASESORAR Y APOYAR EN TEMAS ADMINISTRATIVOS A DIRECCIONES REGIONALES DE VIALIDAD Y DIRECCIONES DEL MOP, NIVEL CENTRAL.</w:t>
            </w:r>
            <w:r w:rsidRPr="009C4515">
              <w:rPr>
                <w:rFonts w:ascii="Century Gothic" w:eastAsia="Times New Roman" w:hAnsi="Century Gothic" w:cs="Calibri"/>
                <w:color w:val="000000"/>
                <w:sz w:val="16"/>
                <w:szCs w:val="16"/>
                <w:lang w:eastAsia="es-CL"/>
              </w:rPr>
              <w:br/>
              <w:t>9. VELAR POR EL CUMPLIMIENTO DE LAS BASES DE LICITACIÓN DE LOS CONTRATOS Y DE LA OFERTA ADJUDICADA.</w:t>
            </w:r>
            <w:r w:rsidRPr="009C4515">
              <w:rPr>
                <w:rFonts w:ascii="Century Gothic" w:eastAsia="Times New Roman" w:hAnsi="Century Gothic" w:cs="Calibri"/>
                <w:color w:val="000000"/>
                <w:sz w:val="16"/>
                <w:szCs w:val="16"/>
                <w:lang w:eastAsia="es-CL"/>
              </w:rPr>
              <w:br/>
              <w:t>10. CONTROLAR LA EJECUCIÓN TÉCNICA, PRESUPUESTARIA Y REGLAMENTARIA DEL CONTRATO.</w:t>
            </w:r>
            <w:r w:rsidRPr="009C4515">
              <w:rPr>
                <w:rFonts w:ascii="Century Gothic" w:eastAsia="Times New Roman" w:hAnsi="Century Gothic" w:cs="Calibri"/>
                <w:color w:val="000000"/>
                <w:sz w:val="16"/>
                <w:szCs w:val="16"/>
                <w:lang w:eastAsia="es-CL"/>
              </w:rPr>
              <w:br/>
              <w:t>11.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12. CONTROLAR LA EJECUCIÓN DE LOS CONTRATOS EN TÉRMINOS DE PLAZOS.</w:t>
            </w:r>
            <w:r w:rsidRPr="009C4515">
              <w:rPr>
                <w:rFonts w:ascii="Century Gothic" w:eastAsia="Times New Roman" w:hAnsi="Century Gothic" w:cs="Calibri"/>
                <w:color w:val="000000"/>
                <w:sz w:val="16"/>
                <w:szCs w:val="16"/>
                <w:lang w:eastAsia="es-CL"/>
              </w:rPr>
              <w:br/>
              <w:t>13. CONTROLAR LA EJECUCIÓN DEL PRESUPUESTO ASIGNADO AL CONTRATO.</w:t>
            </w:r>
            <w:r w:rsidRPr="009C4515">
              <w:rPr>
                <w:rFonts w:ascii="Century Gothic" w:eastAsia="Times New Roman" w:hAnsi="Century Gothic" w:cs="Calibri"/>
                <w:color w:val="000000"/>
                <w:sz w:val="16"/>
                <w:szCs w:val="16"/>
                <w:lang w:eastAsia="es-CL"/>
              </w:rPr>
              <w:br/>
              <w:t>14. CONTROLAR EL CUMPLIMIENTO DE LOS ESTÁNDARES DE CALIDAD DE LAS OBRAS.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2.477.650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NICOLÁS MOISÉS  MONTOYA ROJAS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CONSERVACION POR ADMINISTRACION DIRECTA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PARTICIPAR EN LA DEFINICIÓN DE TODAS LAS REDES DE CAMINOS QUE PUEDAN SER INTEGRADAS A UN PLAN DE CONSERVACIÓN GLOBAL O DE NIVEL DE SERVICIO, ANALIZANDO TODAS LAS MODALIDADES QUE EL DEPARTAMENTO REGIONAL DE CONSERVACIÓN Y AADD DISPONE. </w:t>
            </w:r>
            <w:r w:rsidRPr="009C4515">
              <w:rPr>
                <w:rFonts w:ascii="Century Gothic" w:eastAsia="Times New Roman" w:hAnsi="Century Gothic" w:cs="Calibri"/>
                <w:color w:val="000000"/>
                <w:sz w:val="16"/>
                <w:szCs w:val="16"/>
                <w:lang w:eastAsia="es-CL"/>
              </w:rPr>
              <w:br/>
              <w:t xml:space="preserve">2. PROPONER A LA INSTANCIA QUE CORRESPONDA, LAS OPERACIONES QUE DEBIERAN LLEVARSE A CABO EN LA RED DE CAMINOS INCORPORADOS EN LOS CONTRATOS GLOBALES, COMO IGUALMENTE FIJAR LOS NIVELES DE SERVICIO QUE SEAN NECESARIO ESTABLECER EN LAS REDES QUE FUERON CONTRATADAS BAJO LA MODALIDAD INDICADA. </w:t>
            </w:r>
            <w:r w:rsidRPr="009C4515">
              <w:rPr>
                <w:rFonts w:ascii="Century Gothic" w:eastAsia="Times New Roman" w:hAnsi="Century Gothic" w:cs="Calibri"/>
                <w:color w:val="000000"/>
                <w:sz w:val="16"/>
                <w:szCs w:val="16"/>
                <w:lang w:eastAsia="es-CL"/>
              </w:rPr>
              <w:br/>
              <w:t xml:space="preserve">3. ANALIZAR, PROPONER Y APOYAR EN LA MATERIALIZACIÓN DE LOS POSIBLES NUEVOS TIPOS DE CONTRATO QUE ABORDEN CAMINOS BÁSICOS, RED VIAL, CONTRATOS GLOBALES Y COORDINAR CON EL JEFE DE SEGURIDAD VIAL LOS CONTRATOS DE ESA ÁREA, CON EL OBJETIVO DE PLASMAR EL PLAN DE CONSERVACIÓN REGIONAL. </w:t>
            </w:r>
            <w:r w:rsidRPr="009C4515">
              <w:rPr>
                <w:rFonts w:ascii="Century Gothic" w:eastAsia="Times New Roman" w:hAnsi="Century Gothic" w:cs="Calibri"/>
                <w:color w:val="000000"/>
                <w:sz w:val="16"/>
                <w:szCs w:val="16"/>
                <w:lang w:eastAsia="es-CL"/>
              </w:rPr>
              <w:br/>
              <w:t xml:space="preserve">4. CALCULAR Y REGISTRAR LOS PRECIOS UNITARIOS DE TODAS AQUELLAS PARTIDAS QUE ESTÉN INCORPORADAS EN LOS CONTRATOS GLOBALES, COMO DE NIVEL DE SERVICIO, PARA ESTABLECER LOS PRESUPUESTOS OFICIALES QUE SIRVAN DE BASE PARA LAS LICITACIONES, SEGÚN LOS CALENDARIOS ESTABLECIDOS PARA DICHOS FINES. </w:t>
            </w:r>
            <w:r w:rsidRPr="009C4515">
              <w:rPr>
                <w:rFonts w:ascii="Century Gothic" w:eastAsia="Times New Roman" w:hAnsi="Century Gothic" w:cs="Calibri"/>
                <w:color w:val="000000"/>
                <w:sz w:val="16"/>
                <w:szCs w:val="16"/>
                <w:lang w:eastAsia="es-CL"/>
              </w:rPr>
              <w:br/>
              <w:t xml:space="preserve">5. PARTICIPAR EN LAS COMISIONES QUE ELABORAN INFORMES DE ADJUDICACIÓN DE AQUELLOS CONTRATOS VINCULADOS CON EL ÁREA DE CONSERVACIÓN, CON EL PROPÓSITO DE SER VISADOS POR LA AUTORIDAD REGIONAL. </w:t>
            </w:r>
            <w:r w:rsidRPr="009C4515">
              <w:rPr>
                <w:rFonts w:ascii="Century Gothic" w:eastAsia="Times New Roman" w:hAnsi="Century Gothic" w:cs="Calibri"/>
                <w:color w:val="000000"/>
                <w:sz w:val="16"/>
                <w:szCs w:val="16"/>
                <w:lang w:eastAsia="es-CL"/>
              </w:rPr>
              <w:br/>
              <w:t xml:space="preserve">6. PARTICIPAR EN LAS MESAS PARA LA POSIBLE APROBACIÓN DE MODIFICACIÓN DE CONTRATOS CONCERNIENTES A CONSERVACIÓN, RESGUARDANDO EL OBJETIVO DE LA CREACIÓN DE ESTE. </w:t>
            </w:r>
            <w:r w:rsidRPr="009C4515">
              <w:rPr>
                <w:rFonts w:ascii="Century Gothic" w:eastAsia="Times New Roman" w:hAnsi="Century Gothic" w:cs="Calibri"/>
                <w:color w:val="000000"/>
                <w:sz w:val="16"/>
                <w:szCs w:val="16"/>
                <w:lang w:eastAsia="es-CL"/>
              </w:rPr>
              <w:br/>
              <w:t xml:space="preserve">7. PARTICIPAR EN LAS COMISIONES DE RECEPCIÓN DE AQUELLAS OBRAS DE CONSERVACIÓN, CUANDO LA AUTORIDAD CORRESPONDIENTE ASÍ LO ORDENE. </w:t>
            </w:r>
            <w:r w:rsidRPr="009C4515">
              <w:rPr>
                <w:rFonts w:ascii="Century Gothic" w:eastAsia="Times New Roman" w:hAnsi="Century Gothic" w:cs="Calibri"/>
                <w:color w:val="000000"/>
                <w:sz w:val="16"/>
                <w:szCs w:val="16"/>
                <w:lang w:eastAsia="es-CL"/>
              </w:rPr>
              <w:br/>
              <w:t>8. DESARROLLAR LAS TAREAS QUE SOLICITE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NICOLE FERNANDA CASTILLO BUSTILLOS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GESTIÓN PRESUPUESTARIA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A LAS GESTIONES EN EL ÁREA DE ADQUISICIONES, CUMPLIENDO TAREAS COMO PREPARACIÓN DE LOS ACTOS ADMINISTRATIVOS DE ACUERDO A LA MODALIDAD DE COMPRA QUE CORRESPONDA EN BASE A LOS REQUERIMIENTOS DE CLIENTES INTERNOS.</w:t>
            </w:r>
            <w:r w:rsidRPr="009C4515">
              <w:rPr>
                <w:rFonts w:ascii="Century Gothic" w:eastAsia="Times New Roman" w:hAnsi="Century Gothic" w:cs="Calibri"/>
                <w:color w:val="000000"/>
                <w:sz w:val="16"/>
                <w:szCs w:val="16"/>
                <w:lang w:eastAsia="es-CL"/>
              </w:rPr>
              <w:br/>
              <w:t>2. COMPRAS DE MENOR CUANTÍA A TRAVÉS DEL PORTAL DE COMPRAS PÚBLICAS DE ACUERDO A LOS MECANISMOS DE COMPRA QUE CORRESPONDAN.</w:t>
            </w:r>
            <w:r w:rsidRPr="009C4515">
              <w:rPr>
                <w:rFonts w:ascii="Century Gothic" w:eastAsia="Times New Roman" w:hAnsi="Century Gothic" w:cs="Calibri"/>
                <w:color w:val="000000"/>
                <w:sz w:val="16"/>
                <w:szCs w:val="16"/>
                <w:lang w:eastAsia="es-CL"/>
              </w:rPr>
              <w:br/>
              <w:t>3. APOYO EN ÁREA DE GESTIÓN PRESUPUESTARIA, LLEVANDO EL SUBTÍTULO 21,  REFERENTE A PROGRAMACIÓN DE VIÁTICOS REGIONAL, REEMBOLSOS DE VIÁTICOS, PAGO DE HONORARIOS FET-COVID-19, PAGO CONTRATISTAS BAJO LA MODALIDAD ORDEN DE PAGO ELECTRÓNICA, ENTRE OTROS.</w:t>
            </w:r>
            <w:r w:rsidRPr="009C4515">
              <w:rPr>
                <w:rFonts w:ascii="Century Gothic" w:eastAsia="Times New Roman" w:hAnsi="Century Gothic" w:cs="Calibri"/>
                <w:color w:val="000000"/>
                <w:sz w:val="16"/>
                <w:szCs w:val="16"/>
                <w:lang w:eastAsia="es-CL"/>
              </w:rPr>
              <w:br/>
              <w:t>4. EJECUTAR LAS TAREAS ENCOMENDADAS POR SU JEFATURA EN MATERIA PRESUPUESTARIO.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2.383.433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OLIVER ANDRÉS MORALES GONZÁLEZ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 FISCAL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LA CORRECTA EJECUCIÓN DE LAS OBRAS Y EL FIEL CUMPLIMIENTO DE UN CONTRATO. VELAR POR EL CICLO COMPLETO DESDE LA ENTREGA DE TERRENO, EJECUCIÓN Y ENTREGA FINAL DE LA OBRA, ASEGURANDO EL CUMPLIMIENTO DE LAS NORMAS TÉCNICO – ADMINISTRATIVAS Y EL ADECUADO CONTROL PRESUPUESTARIO, DE PLANES, DE ESPECIFICACIONES Y NORMATIVA VIGENTE.</w:t>
            </w:r>
            <w:r w:rsidRPr="009C4515">
              <w:rPr>
                <w:rFonts w:ascii="Century Gothic" w:eastAsia="Times New Roman" w:hAnsi="Century Gothic" w:cs="Calibri"/>
                <w:color w:val="000000"/>
                <w:sz w:val="16"/>
                <w:szCs w:val="16"/>
                <w:lang w:eastAsia="es-CL"/>
              </w:rPr>
              <w:br/>
              <w:t>2. FORMULAR LOS ESTADOS DE PAGO EN CONCORDANCIA CON LOS AVANCES DE LAS OBRAS.</w:t>
            </w:r>
            <w:r w:rsidRPr="009C4515">
              <w:rPr>
                <w:rFonts w:ascii="Century Gothic" w:eastAsia="Times New Roman" w:hAnsi="Century Gothic" w:cs="Calibri"/>
                <w:color w:val="000000"/>
                <w:sz w:val="16"/>
                <w:szCs w:val="16"/>
                <w:lang w:eastAsia="es-CL"/>
              </w:rPr>
              <w:br/>
              <w:t>3.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4. CONTROLAR LA EJECUCIÓN DE LOS CONTRATOS EN TÉRMINOS DE PLAZOS.</w:t>
            </w:r>
            <w:r w:rsidRPr="009C4515">
              <w:rPr>
                <w:rFonts w:ascii="Century Gothic" w:eastAsia="Times New Roman" w:hAnsi="Century Gothic" w:cs="Calibri"/>
                <w:color w:val="000000"/>
                <w:sz w:val="16"/>
                <w:szCs w:val="16"/>
                <w:lang w:eastAsia="es-CL"/>
              </w:rPr>
              <w:br/>
              <w:t>5. CONTROLAR LA EJECUCIÓN DEL PRESUPUESTO ASOCIADO AL CONTRATO.</w:t>
            </w:r>
            <w:r w:rsidRPr="009C4515">
              <w:rPr>
                <w:rFonts w:ascii="Century Gothic" w:eastAsia="Times New Roman" w:hAnsi="Century Gothic" w:cs="Calibri"/>
                <w:color w:val="000000"/>
                <w:sz w:val="16"/>
                <w:szCs w:val="16"/>
                <w:lang w:eastAsia="es-CL"/>
              </w:rPr>
              <w:br/>
              <w:t>6. CONTROLAR EL CUMPLIMIENTO DE LOS ESTÁNDARES DE CALIDAD DE LAS OBRAS</w:t>
            </w:r>
            <w:r w:rsidRPr="009C4515">
              <w:rPr>
                <w:rFonts w:ascii="Century Gothic" w:eastAsia="Times New Roman" w:hAnsi="Century Gothic" w:cs="Calibri"/>
                <w:color w:val="000000"/>
                <w:sz w:val="16"/>
                <w:szCs w:val="16"/>
                <w:lang w:eastAsia="es-CL"/>
              </w:rPr>
              <w:br/>
              <w:t>7.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8.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9. UTILIZAR EFICIENTEMENTE LA ASESORÍA A LA INSPECCIÓN.</w:t>
            </w:r>
            <w:r w:rsidRPr="009C4515">
              <w:rPr>
                <w:rFonts w:ascii="Century Gothic" w:eastAsia="Times New Roman" w:hAnsi="Century Gothic" w:cs="Calibri"/>
                <w:color w:val="000000"/>
                <w:sz w:val="16"/>
                <w:szCs w:val="16"/>
                <w:lang w:eastAsia="es-CL"/>
              </w:rPr>
              <w:br/>
              <w:t>10. LOGRAR QUE EL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11.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12.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13.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14.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15.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151.248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OSCAR ANDRÉS ACEVEDO ALLENDE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LOS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LOS ORGANISMOS EXTERNOS E INSTITUCIONES.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OSCAR FELIPE ANDRES VARGAS BENAVIDES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TÉCNICO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LABORES ACORDES A LA UNIDAD DE ASESORÍA JURÍDICA, DE AUDITORIA Y DE GESTIÓN.</w:t>
            </w:r>
            <w:r w:rsidRPr="009C4515">
              <w:rPr>
                <w:rFonts w:ascii="Century Gothic" w:eastAsia="Times New Roman" w:hAnsi="Century Gothic" w:cs="Calibri"/>
                <w:color w:val="000000"/>
                <w:sz w:val="16"/>
                <w:szCs w:val="16"/>
                <w:lang w:eastAsia="es-CL"/>
              </w:rPr>
              <w:br/>
              <w:t>2. APOYAR EN INFORMACIÓN Y ACCIONES NECESARIAS PARA LA CORRECTA EJECUCIÓN DE LAS DISTINTAS ACTIVIDADES QUE SE DESARROLLAN EN EL ÁREA EN LA CUAL SE DESEMPEÑA.</w:t>
            </w:r>
            <w:r w:rsidRPr="009C4515">
              <w:rPr>
                <w:rFonts w:ascii="Century Gothic" w:eastAsia="Times New Roman" w:hAnsi="Century Gothic" w:cs="Calibri"/>
                <w:color w:val="000000"/>
                <w:sz w:val="16"/>
                <w:szCs w:val="16"/>
                <w:lang w:eastAsia="es-CL"/>
              </w:rPr>
              <w:br/>
              <w:t>3. PRESTAR APOYO Y ORIENTACIÓN A USUARIOS INTERNOS EN MATERIAS ACORDES A SU RESPECTIVA FUNCIÓN.</w:t>
            </w:r>
            <w:r w:rsidRPr="009C4515">
              <w:rPr>
                <w:rFonts w:ascii="Century Gothic" w:eastAsia="Times New Roman" w:hAnsi="Century Gothic" w:cs="Calibri"/>
                <w:color w:val="000000"/>
                <w:sz w:val="16"/>
                <w:szCs w:val="16"/>
                <w:lang w:eastAsia="es-CL"/>
              </w:rPr>
              <w:br/>
              <w:t>4. COLABORAR EN EL DESARROLLO DE LAS ACTIVIDADES ESPECÍFICAS DE SU RESPECTIVA UNIDAD.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PABLO ANDRÉS CONTRERAS TOLEDO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ESTUDIOS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LA COORDINACIÓN Y GESTIÓN DE LOS TRABAJOS DE ADMINISTRACIÓN DIRECTA QUE SE REALIZAN EN LA REGIÓN A TRAVÉS DE SUS OFICINAS PROVINCIALES.</w:t>
            </w:r>
            <w:r w:rsidRPr="009C4515">
              <w:rPr>
                <w:rFonts w:ascii="Century Gothic" w:eastAsia="Times New Roman" w:hAnsi="Century Gothic" w:cs="Calibri"/>
                <w:color w:val="000000"/>
                <w:sz w:val="16"/>
                <w:szCs w:val="16"/>
                <w:lang w:eastAsia="es-CL"/>
              </w:rPr>
              <w:br/>
              <w:t>2. COORDINAR Y GESTIONAR ADQUISICIÓN DE INSUMOS Y ARRIENDO DE MÁQUINAS Y EQUIPOS PARA TRABAJOS DE ADMINISTRACIÓN DIRECTA EN LAS DISTINTAS PROVINCIAS DE ACUERDO A SUS NECESIDADES.</w:t>
            </w:r>
            <w:r w:rsidRPr="009C4515">
              <w:rPr>
                <w:rFonts w:ascii="Century Gothic" w:eastAsia="Times New Roman" w:hAnsi="Century Gothic" w:cs="Calibri"/>
                <w:color w:val="000000"/>
                <w:sz w:val="16"/>
                <w:szCs w:val="16"/>
                <w:lang w:eastAsia="es-CL"/>
              </w:rPr>
              <w:br/>
              <w:t>3. VERIFICAR EL CUMPLIMIENTO DE COMPROMISOS Y METAS INSTITUCIONALES EN EL ÁMBITO DE LA ADMINISTRACIÓN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PABLO ANTONIO DÍAZ SANGUINO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LEGAL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PRESTAR ASESORÍA A LA DIRECCIÓN DE VIALIDAD EN MATERIAS DE DIVERSA ÍNDOLE LEGAL, COMO EVACUAR INFORMES EN DERECHO, EFECTUAR ANÁLISIS DE INDEMNIZACIONES DE PERJUICIOS, ANALIZAR REAPERTURAS DE CAMINOS, REVISAR Y REDACTAR CONVENIOS, REVISAR DOCUMENTOS, REDACTAR RESPUESTAS A TRIBUNALES, EFECTUAR ESTUDIOS DE CASOS VARIOS RELATIVOS A CONTRATOS DE OBRA PÚBLICA, ELABORAR Y VISAR DIVERSOS CONVENIOS AD-REFERÉNDUM, ELABORAR DECRETOS DE EMERGENCIA, ENTRE OTRAS.</w:t>
            </w:r>
            <w:r w:rsidRPr="009C4515">
              <w:rPr>
                <w:rFonts w:ascii="Century Gothic" w:eastAsia="Times New Roman" w:hAnsi="Century Gothic" w:cs="Calibri"/>
                <w:color w:val="000000"/>
                <w:sz w:val="16"/>
                <w:szCs w:val="16"/>
                <w:lang w:eastAsia="es-CL"/>
              </w:rPr>
              <w:br/>
              <w:t>2. ELABORAR INFORMES EN DERECHO.</w:t>
            </w:r>
            <w:r w:rsidRPr="009C4515">
              <w:rPr>
                <w:rFonts w:ascii="Century Gothic" w:eastAsia="Times New Roman" w:hAnsi="Century Gothic" w:cs="Calibri"/>
                <w:color w:val="000000"/>
                <w:sz w:val="16"/>
                <w:szCs w:val="16"/>
                <w:lang w:eastAsia="es-CL"/>
              </w:rPr>
              <w:br/>
              <w:t>3. CONTROLAR, ASESORAR Y SUPERVISAR EL PROGRAMA DE INFRAESTRUCTURA VIAL.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2.543.389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PABLO ROBERTO URZÚA CRUZ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MAQUINARIA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REALIZAR EVALUACIONES ECONÓMICAS MEDIANTE INDICADORES FINANCIEROS: DEL USO Y RENDIMIENTO DEL PARQUE DE MAQUINARIAS DE LA DV, DE REPARACIONES MAYORES, DE LA COMPRA DE EQUIPOS, PROGRAMAS DE MANTENIMIENTO Y DEFINIR COMPRAS DE REPUESTOS E INSUMOS.</w:t>
            </w:r>
            <w:r w:rsidRPr="009C4515">
              <w:rPr>
                <w:rFonts w:ascii="Century Gothic" w:eastAsia="Times New Roman" w:hAnsi="Century Gothic" w:cs="Calibri"/>
                <w:color w:val="000000"/>
                <w:sz w:val="16"/>
                <w:szCs w:val="16"/>
                <w:lang w:eastAsia="es-CL"/>
              </w:rPr>
              <w:br/>
              <w:t>2. APOYAR EN LA REVISIÓN, VALIDACIÓN, MANTENCIÓN Y COORDINACIÓN DEL SISTEMA INFORMÁTICO DE LA GESTIÓN DEL MANTENIMIENTO (FEMN).</w:t>
            </w:r>
            <w:r w:rsidRPr="009C4515">
              <w:rPr>
                <w:rFonts w:ascii="Century Gothic" w:eastAsia="Times New Roman" w:hAnsi="Century Gothic" w:cs="Calibri"/>
                <w:color w:val="000000"/>
                <w:sz w:val="16"/>
                <w:szCs w:val="16"/>
                <w:lang w:eastAsia="es-CL"/>
              </w:rPr>
              <w:br/>
              <w:t>3. EVALUAR, ANALIZAR, CONTROLAR Y MANTENER OPERATIVO EL PARQUE DE MAQUINARIAS DE LA DIRECCIÓN DE VIALIDAD ATACAMA.</w:t>
            </w:r>
            <w:r w:rsidRPr="009C4515">
              <w:rPr>
                <w:rFonts w:ascii="Century Gothic" w:eastAsia="Times New Roman" w:hAnsi="Century Gothic" w:cs="Calibri"/>
                <w:color w:val="000000"/>
                <w:sz w:val="16"/>
                <w:szCs w:val="16"/>
                <w:lang w:eastAsia="es-CL"/>
              </w:rPr>
              <w:br/>
              <w:t>4. APOYAR A LA JEFATURA DIRECTA, EN LA RESPONSABILIDAD EN LA MAESTRANZA REGIONAL; MANTENER  LOS DIFERENTES EQUIPOS A SU CARGO A TRAVÉS DE LA ADMINISTRACIÓN DIRECTO O MEDIANTE CONTRATOS O CONVENIOS DE MANTENCIÓN Y REPARACIÓN.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2.194.913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PABLO ROMAN CATRILLANCA MILLANAO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ASESOR </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DIRECCIÓN DE VIALIDAD, A NIVEL PROVINCIAL, EN EL DESARROLLO DE LAS ACCIONES REFERIDAS AL FORTALECIMIENTO DE LOS TRABAJOS RELACIONADOS CON EL COMPONENTE DE INFRAESTRUCTURA DEL PLAN DEL BUEN VIVIR (ITROFIL RUPÜ), EN EL CAMPO DE LAS MEJORAS A LOS CAMINOS EN SECTORES INDÍGENAS LOCALES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2.487.065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PAMELA ANDREA  WILLIAMS MORAGA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SECRETARIA(O)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COLABORAR  EN  FORMA  OPORTUNA  Y  EFICIENTE  EN  LOS  PROCESOS  ADMINISTRATIVOS  Y  EN  LA  ATENCIÓN  DE  CLIENTES INTERNOS Y EXTERNOS DEL DEPARTAMENTO,  BRINDANDO A SU JEFATURA  Y EQUIPO DE TRABAJO, APOYO EN EL CUMPLIMIENTO DE LAS TAREAS Y PROCESOS PROPIOS DE SU DEPARTAMENTO O ÁREA. </w:t>
            </w:r>
            <w:r w:rsidRPr="009C4515">
              <w:rPr>
                <w:rFonts w:ascii="Century Gothic" w:eastAsia="Times New Roman" w:hAnsi="Century Gothic" w:cs="Calibri"/>
                <w:color w:val="000000"/>
                <w:sz w:val="16"/>
                <w:szCs w:val="16"/>
                <w:lang w:eastAsia="es-CL"/>
              </w:rPr>
              <w:br/>
              <w:t xml:space="preserve">2. MANTENER DE FORMA COMPLETA Y ACTUALIZADA LOS REGISTROS DE LA UNIDAD O ÁREA QUE LE CORRESPONDA, EN  PARTICULAR  LOS  REGISTROS  DE  CORRESPONDENCIA  INGRESADA  Y  DESPACHADA,  ASÍ  COMO  DE  LA  DOCUMENTACIÓN EN GENERAL.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1.001.360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PAMELA CARINA BRITO OSORIO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SECRETARÍA TÉCNICA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Y GESTIONAR LAS SOLICITUDES RELATIVAS A DOCUMENTACIÓN DE ACTORES RELEVANTES, EN CUALQUIERA DE LOS NIVELES REQUERIDOS POR LA JEFATURA Y/O ENCARGADO DEL ÁREA.</w:t>
            </w:r>
            <w:r w:rsidRPr="009C4515">
              <w:rPr>
                <w:rFonts w:ascii="Century Gothic" w:eastAsia="Times New Roman" w:hAnsi="Century Gothic" w:cs="Calibri"/>
                <w:color w:val="000000"/>
                <w:sz w:val="16"/>
                <w:szCs w:val="16"/>
                <w:lang w:eastAsia="es-CL"/>
              </w:rPr>
              <w:br/>
              <w:t>2. ASESORAR Y PRESTAR APOYO PROFESIONAL A LOS REQUERIMIENTOS DE RESOLUCIONES U OTROS DOCUMENTOS QUE REQUIERAN TRAMITACIÓN EN OFICINA DE PARTE, SEGÚN LO REQUERIDO POR LA JEFATURA Y/O ENCARGADO DEL ÁREA.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2.019.633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PAMELA NOEMI NAVARRETE ZAMUDIO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ADMINISTRATIVO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Y ACCIONES NECESARIAS PARA LA CORRECTA EJECUCIÓN DE LAS DISTINTAS ACTIVIDADES QUE SE DESARROLLAN EN EL ÁREA.</w:t>
            </w:r>
            <w:r w:rsidRPr="009C4515">
              <w:rPr>
                <w:rFonts w:ascii="Century Gothic" w:eastAsia="Times New Roman" w:hAnsi="Century Gothic" w:cs="Calibri"/>
                <w:color w:val="000000"/>
                <w:sz w:val="16"/>
                <w:szCs w:val="16"/>
                <w:lang w:eastAsia="es-CL"/>
              </w:rPr>
              <w:br/>
              <w:t>2. PRESTAR APOYO Y ORIENTACIÓN A USUARIOS INTERNOS EN MATERIAS ACORDES A SU RESPECTIVA FUNCIÓN.</w:t>
            </w:r>
            <w:r w:rsidRPr="009C4515">
              <w:rPr>
                <w:rFonts w:ascii="Century Gothic" w:eastAsia="Times New Roman" w:hAnsi="Century Gothic" w:cs="Calibri"/>
                <w:color w:val="000000"/>
                <w:sz w:val="16"/>
                <w:szCs w:val="16"/>
                <w:lang w:eastAsia="es-CL"/>
              </w:rPr>
              <w:br/>
              <w:t>3. COLABORAR EN EL DESARROLLO DE LAS ACTIVIDADES ESPECÍFICAS DE SU RESPECTIVA ÁREA.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777.511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PAOLO ELEAZAR CATALAN CID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INFORMACIÓN Y ACCIONES NECESARIAS PARA LA CORRECTA EJECUCIÓN DE LAS DISTINTAS ACTIVIDADES QUE SE DESARROLLAN EN EL SUBDEPARTAMENTO DE ACREDITACIÓN DE LABORATORISTAS VIALES DEL LABORATORIO NACIONAL DE VIALIDAD Y PROPONER MEJORAS QUE PERMITAN ASEGURAR LA EFICACIA DE LAS ACTIVIDADES QUE SE DESARROLLAN EN EL SUBDEPARTAMENTO.</w:t>
            </w:r>
            <w:r w:rsidRPr="009C4515">
              <w:rPr>
                <w:rFonts w:ascii="Century Gothic" w:eastAsia="Times New Roman" w:hAnsi="Century Gothic" w:cs="Calibri"/>
                <w:color w:val="000000"/>
                <w:sz w:val="16"/>
                <w:szCs w:val="16"/>
                <w:lang w:eastAsia="es-CL"/>
              </w:rPr>
              <w:br/>
              <w:t>2. RECIBIR, ANALIZAR Y EVALUAR LOS ANTECEDENTES QUE SON PRESENTADOS POR LOS LABORATORISTAS VIALES PARA LA RENDICIÓN DE EXÁMENES, Y RENOVACIÓN Y/O ACTUALIZACIÓN DE LICENCIAS.</w:t>
            </w:r>
            <w:r w:rsidRPr="009C4515">
              <w:rPr>
                <w:rFonts w:ascii="Century Gothic" w:eastAsia="Times New Roman" w:hAnsi="Century Gothic" w:cs="Calibri"/>
                <w:color w:val="000000"/>
                <w:sz w:val="16"/>
                <w:szCs w:val="16"/>
                <w:lang w:eastAsia="es-CL"/>
              </w:rPr>
              <w:br/>
              <w:t>3. COLABORAR EN LA GENERACIÓN DE LICENCIAS DE LABORATORISTAS, CERTIFICADOS, INFORMES Y/O DOCUMENTOS PARA LA FIRMA DE LA JEFATURA DEL DEPARTAMENTO DE LABORATORIO NACIONAL DE VIALIDAD.</w:t>
            </w:r>
            <w:r w:rsidRPr="009C4515">
              <w:rPr>
                <w:rFonts w:ascii="Century Gothic" w:eastAsia="Times New Roman" w:hAnsi="Century Gothic" w:cs="Calibri"/>
                <w:color w:val="000000"/>
                <w:sz w:val="16"/>
                <w:szCs w:val="16"/>
                <w:lang w:eastAsia="es-CL"/>
              </w:rPr>
              <w:br/>
              <w:t>4. COLABORAR EN LA PROGRAMACIÓN, ORGANIZACIÓN, COORDINACIÓN, ELABORACIÓN, TOMA Y EVALUACIÓN DE LOS EXÁMENES (TEÓRICOS Y PRÁCTICOS) PARA LA OBTENCIÓN DE LICENCIAS DE LABORATORISTAS VIALES CLASES A, B Y C.</w:t>
            </w:r>
            <w:r w:rsidRPr="009C4515">
              <w:rPr>
                <w:rFonts w:ascii="Century Gothic" w:eastAsia="Times New Roman" w:hAnsi="Century Gothic" w:cs="Calibri"/>
                <w:color w:val="000000"/>
                <w:sz w:val="16"/>
                <w:szCs w:val="16"/>
                <w:lang w:eastAsia="es-CL"/>
              </w:rPr>
              <w:br/>
              <w:t>5. RESPONDER CONSULTAS EN RELACIÓN AL SISTEMA DE ACREDITACIÓN DE LABORATORISTAS VIALES EFECTUADAS POR PERSONAS EXTERNAS Y/O FUNCIONARIOS DEL SERVICIO (MOP).</w:t>
            </w:r>
            <w:r w:rsidRPr="009C4515">
              <w:rPr>
                <w:rFonts w:ascii="Century Gothic" w:eastAsia="Times New Roman" w:hAnsi="Century Gothic" w:cs="Calibri"/>
                <w:color w:val="000000"/>
                <w:sz w:val="16"/>
                <w:szCs w:val="16"/>
                <w:lang w:eastAsia="es-CL"/>
              </w:rPr>
              <w:br/>
              <w:t>6. EJECUTAR LAS LABORES QUE LE SON ASIGNADAS SEGÚN EL SISTEMA DE GESTIÓN DE LA CALIDAD IMPLEMENTADO.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PATRICHS ESTEBAN VEGA OJEDA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PLANIFICACION E INGENIERIA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 VISITAS A TERRENO, LEVANTAMIENTOS TOPOGRÁFICOS PARA PUENTES Y ANALIZA EN GABINETE LAS CONDICIONES DE SUELO E HIDRÁULICAS.</w:t>
            </w:r>
            <w:r w:rsidRPr="009C4515">
              <w:rPr>
                <w:rFonts w:ascii="Century Gothic" w:eastAsia="Times New Roman" w:hAnsi="Century Gothic" w:cs="Calibri"/>
                <w:color w:val="000000"/>
                <w:sz w:val="16"/>
                <w:szCs w:val="16"/>
                <w:lang w:eastAsia="es-CL"/>
              </w:rPr>
              <w:br/>
              <w:t>2. REALIZA DISEÑO ESTRUCTURAL DE LOS PROYECTOS.</w:t>
            </w:r>
            <w:r w:rsidRPr="009C4515">
              <w:rPr>
                <w:rFonts w:ascii="Century Gothic" w:eastAsia="Times New Roman" w:hAnsi="Century Gothic" w:cs="Calibri"/>
                <w:color w:val="000000"/>
                <w:sz w:val="16"/>
                <w:szCs w:val="16"/>
                <w:lang w:eastAsia="es-CL"/>
              </w:rPr>
              <w:br/>
              <w:t xml:space="preserve">3. REALIZA VISITAS A TERRENO, LEVANTAMIENTOS TOPOGRÁFICOS EN CAMINOS Y EN GABINETE DISEÑO GEOMÉTRICO DEL TRAZADO Y CONFECCIÓN DE CUADROS DE OBRA.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PATRICIO ALEJANDRO SOTO CARRASCO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Y ASESORÍAS, GARANTIZADOS Y ASEGURADOS.</w:t>
            </w:r>
            <w:r w:rsidRPr="009C4515">
              <w:rPr>
                <w:rFonts w:ascii="Century Gothic" w:eastAsia="Times New Roman" w:hAnsi="Century Gothic" w:cs="Calibri"/>
                <w:color w:val="000000"/>
                <w:sz w:val="16"/>
                <w:szCs w:val="16"/>
                <w:lang w:eastAsia="es-CL"/>
              </w:rPr>
              <w:br/>
              <w:t xml:space="preserve">4. PROPONER A LA AUTORIDAD COMPETENTE ADJUDICAR CONTRATOS. </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PARTICIPAR EN LA RECEPCIÓN DE LOS CONTRATOS DE OBRAS.</w:t>
            </w:r>
            <w:r w:rsidRPr="009C4515">
              <w:rPr>
                <w:rFonts w:ascii="Century Gothic" w:eastAsia="Times New Roman" w:hAnsi="Century Gothic" w:cs="Calibri"/>
                <w:color w:val="000000"/>
                <w:sz w:val="16"/>
                <w:szCs w:val="16"/>
                <w:lang w:eastAsia="es-CL"/>
              </w:rPr>
              <w:br/>
              <w:t>7. PROPONER A LA AUTORIDAD COMPETENTE LA LIQUIDACIÓN DE CONTRATOS DE OBRAS Y DE ASESORÍA A LA INSPECCIÓN FISCAL.</w:t>
            </w:r>
            <w:r w:rsidRPr="009C4515">
              <w:rPr>
                <w:rFonts w:ascii="Century Gothic" w:eastAsia="Times New Roman" w:hAnsi="Century Gothic" w:cs="Calibri"/>
                <w:color w:val="000000"/>
                <w:sz w:val="16"/>
                <w:szCs w:val="16"/>
                <w:lang w:eastAsia="es-CL"/>
              </w:rPr>
              <w:br/>
              <w:t>8. PROPONER A LA AUTORIDAD COMPETENTE MODIFICAR RESOLUCIÓN DE INSPECTOR FISCAL TITULAR O REEMPLAZO TEMPORAL.</w:t>
            </w:r>
            <w:r w:rsidRPr="009C4515">
              <w:rPr>
                <w:rFonts w:ascii="Century Gothic" w:eastAsia="Times New Roman" w:hAnsi="Century Gothic" w:cs="Calibri"/>
                <w:color w:val="000000"/>
                <w:sz w:val="16"/>
                <w:szCs w:val="16"/>
                <w:lang w:eastAsia="es-CL"/>
              </w:rPr>
              <w:br/>
              <w:t>9. MANTENER LA BASE DE DATOS CON INFORMACIÓN DE CONTRATOS.</w:t>
            </w:r>
            <w:r w:rsidRPr="009C4515">
              <w:rPr>
                <w:rFonts w:ascii="Century Gothic" w:eastAsia="Times New Roman" w:hAnsi="Century Gothic" w:cs="Calibri"/>
                <w:color w:val="000000"/>
                <w:sz w:val="16"/>
                <w:szCs w:val="16"/>
                <w:lang w:eastAsia="es-CL"/>
              </w:rPr>
              <w:br/>
              <w:t>10. COORDINAR Y GESTIONAR FISCALIZACIONES Y AUDITORIAS.</w:t>
            </w:r>
            <w:r w:rsidRPr="009C4515">
              <w:rPr>
                <w:rFonts w:ascii="Century Gothic" w:eastAsia="Times New Roman" w:hAnsi="Century Gothic" w:cs="Calibri"/>
                <w:color w:val="000000"/>
                <w:sz w:val="16"/>
                <w:szCs w:val="16"/>
                <w:lang w:eastAsia="es-CL"/>
              </w:rPr>
              <w:br/>
              <w:t xml:space="preserve">11. DEVOLUCIÓN DE RETENCIONES. </w:t>
            </w:r>
            <w:r w:rsidRPr="009C4515">
              <w:rPr>
                <w:rFonts w:ascii="Century Gothic" w:eastAsia="Times New Roman" w:hAnsi="Century Gothic" w:cs="Calibri"/>
                <w:color w:val="000000"/>
                <w:sz w:val="16"/>
                <w:szCs w:val="16"/>
                <w:lang w:eastAsia="es-CL"/>
              </w:rPr>
              <w:br/>
              <w:t>12. PARTICIPAR EN LAS RECEPCIONES DE CONTRATOS ESPECÍFICOS.</w:t>
            </w:r>
            <w:r w:rsidRPr="009C4515">
              <w:rPr>
                <w:rFonts w:ascii="Century Gothic" w:eastAsia="Times New Roman" w:hAnsi="Century Gothic" w:cs="Calibri"/>
                <w:color w:val="000000"/>
                <w:sz w:val="16"/>
                <w:szCs w:val="16"/>
                <w:lang w:eastAsia="es-CL"/>
              </w:rPr>
              <w:br/>
              <w:t>13. APOYAR EN OTRAS LABORES DENTRO DEL SUBDEPARTAMENTO CUANDO SEA REQUERIDO POR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PATRICIO EDUARDO CARRASCO AREVALO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2. CONTROLAR LA EJECUCIÓN DE LOS CONTRATOS EN TÉRMINOS DE PLAZOS.</w:t>
            </w:r>
            <w:r w:rsidRPr="009C4515">
              <w:rPr>
                <w:rFonts w:ascii="Century Gothic" w:eastAsia="Times New Roman" w:hAnsi="Century Gothic" w:cs="Calibri"/>
                <w:color w:val="000000"/>
                <w:sz w:val="16"/>
                <w:szCs w:val="16"/>
                <w:lang w:eastAsia="es-CL"/>
              </w:rPr>
              <w:br/>
              <w:t>3. CONTROLAR LA EJECUCIÓN DEL PRESUPUESTO ASIGNADO AL CONTRATO.</w:t>
            </w:r>
            <w:r w:rsidRPr="009C4515">
              <w:rPr>
                <w:rFonts w:ascii="Century Gothic" w:eastAsia="Times New Roman" w:hAnsi="Century Gothic" w:cs="Calibri"/>
                <w:color w:val="000000"/>
                <w:sz w:val="16"/>
                <w:szCs w:val="16"/>
                <w:lang w:eastAsia="es-CL"/>
              </w:rPr>
              <w:br/>
              <w:t>4. CONTROLAR EL CUMPLIMIENTO DE LOS ESTÁNDARES DE CALIDAD DE LAS OBRAS.</w:t>
            </w:r>
            <w:r w:rsidRPr="009C4515">
              <w:rPr>
                <w:rFonts w:ascii="Century Gothic" w:eastAsia="Times New Roman" w:hAnsi="Century Gothic" w:cs="Calibri"/>
                <w:color w:val="000000"/>
                <w:sz w:val="16"/>
                <w:szCs w:val="16"/>
                <w:lang w:eastAsia="es-CL"/>
              </w:rPr>
              <w:br/>
              <w:t>5.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6. FORMULAR LOS ESTADOS DE PAGO EN CONCORDANCIA CON EL AVANCE DE LAS OBRAS.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PATRICIO FRANCISCO MOYA VENEGAS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EXPROPIACIONES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PROYECTAR, PLANIFICAR, PROGRAMAR, FISCALIZAR EN TERRENO, CONCRETAR, ADMINISTRAR Y SUMINISTRAR RECURSOS.</w:t>
            </w:r>
            <w:r w:rsidRPr="009C4515">
              <w:rPr>
                <w:rFonts w:ascii="Century Gothic" w:eastAsia="Times New Roman" w:hAnsi="Century Gothic" w:cs="Calibri"/>
                <w:color w:val="000000"/>
                <w:sz w:val="16"/>
                <w:szCs w:val="16"/>
                <w:lang w:eastAsia="es-CL"/>
              </w:rPr>
              <w:br/>
              <w:t xml:space="preserve">2. DIBUJAR PLANOS DE ANTEPROYECTOS Y PROYECTOS DE PUENTES Y ESTRUCTURAS </w:t>
            </w:r>
            <w:r w:rsidRPr="009C4515">
              <w:rPr>
                <w:rFonts w:ascii="Century Gothic" w:eastAsia="Times New Roman" w:hAnsi="Century Gothic" w:cs="Calibri"/>
                <w:color w:val="000000"/>
                <w:sz w:val="16"/>
                <w:szCs w:val="16"/>
                <w:lang w:eastAsia="es-CL"/>
              </w:rPr>
              <w:br/>
              <w:t>3. APOYAR A LA BRIGADA DE TOPOGRAFÍA.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PATRICIO HERNÁN  FUENTES ARTEAGA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COMO DE ASESORÍAS, GARANTIZADOS Y ASEGURADOS.</w:t>
            </w:r>
            <w:r w:rsidRPr="009C4515">
              <w:rPr>
                <w:rFonts w:ascii="Century Gothic" w:eastAsia="Times New Roman" w:hAnsi="Century Gothic" w:cs="Calibri"/>
                <w:color w:val="000000"/>
                <w:sz w:val="16"/>
                <w:szCs w:val="16"/>
                <w:lang w:eastAsia="es-CL"/>
              </w:rPr>
              <w:br/>
              <w:t>4. PROPONER A LA AUTORIDAD COMPETENTE ADJUDICAR CONTRATOS.</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RECEPCIONAR LOS CONTRATOS DE OBRAS.</w:t>
            </w:r>
            <w:r w:rsidRPr="009C4515">
              <w:rPr>
                <w:rFonts w:ascii="Century Gothic" w:eastAsia="Times New Roman" w:hAnsi="Century Gothic" w:cs="Calibri"/>
                <w:color w:val="000000"/>
                <w:sz w:val="16"/>
                <w:szCs w:val="16"/>
                <w:lang w:eastAsia="es-CL"/>
              </w:rPr>
              <w:br/>
              <w:t>7. PROPONER A LA AUTORIDAD COMPETENTE REALIZAR LIQUIDACIÓN DE CONTRATOS DE OBRAS Y DE ASESORÍA A LA INSPECCIÓN FISCAL.</w:t>
            </w:r>
            <w:r w:rsidRPr="009C4515">
              <w:rPr>
                <w:rFonts w:ascii="Century Gothic" w:eastAsia="Times New Roman" w:hAnsi="Century Gothic" w:cs="Calibri"/>
                <w:color w:val="000000"/>
                <w:sz w:val="16"/>
                <w:szCs w:val="16"/>
                <w:lang w:eastAsia="es-CL"/>
              </w:rPr>
              <w:br/>
              <w:t>8. ASESORAR Y APOYAR EN TEMAS ADMINISTRATIVOS A DIRECCIONES REGIONALES DE VIALIDAD Y DIRECCIONES DEL MOP, NIVEL CENTRAL.</w:t>
            </w:r>
            <w:r w:rsidRPr="009C4515">
              <w:rPr>
                <w:rFonts w:ascii="Century Gothic" w:eastAsia="Times New Roman" w:hAnsi="Century Gothic" w:cs="Calibri"/>
                <w:color w:val="000000"/>
                <w:sz w:val="16"/>
                <w:szCs w:val="16"/>
                <w:lang w:eastAsia="es-CL"/>
              </w:rPr>
              <w:br/>
              <w:t>9. VELAR POR EL CUMPLIMIENTO DE LAS BASES DE LICITACIÓN DE LOS CONTRATOS Y DE LA OFERTA ADJUDICADA.</w:t>
            </w:r>
            <w:r w:rsidRPr="009C4515">
              <w:rPr>
                <w:rFonts w:ascii="Century Gothic" w:eastAsia="Times New Roman" w:hAnsi="Century Gothic" w:cs="Calibri"/>
                <w:color w:val="000000"/>
                <w:sz w:val="16"/>
                <w:szCs w:val="16"/>
                <w:lang w:eastAsia="es-CL"/>
              </w:rPr>
              <w:br/>
              <w:t>10. CONTROLAR LA EJECUCIÓN TÉCNICA, PRESUPUESTARIA Y REGLAMENTARIA DEL CONTRATO.</w:t>
            </w:r>
            <w:r w:rsidRPr="009C4515">
              <w:rPr>
                <w:rFonts w:ascii="Century Gothic" w:eastAsia="Times New Roman" w:hAnsi="Century Gothic" w:cs="Calibri"/>
                <w:color w:val="000000"/>
                <w:sz w:val="16"/>
                <w:szCs w:val="16"/>
                <w:lang w:eastAsia="es-CL"/>
              </w:rPr>
              <w:br/>
              <w:t>11.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12. CONTROLAR LA EJECUCIÓN DE LOS CONTRATOS EN TÉRMINOS DE PLAZOS.</w:t>
            </w:r>
            <w:r w:rsidRPr="009C4515">
              <w:rPr>
                <w:rFonts w:ascii="Century Gothic" w:eastAsia="Times New Roman" w:hAnsi="Century Gothic" w:cs="Calibri"/>
                <w:color w:val="000000"/>
                <w:sz w:val="16"/>
                <w:szCs w:val="16"/>
                <w:lang w:eastAsia="es-CL"/>
              </w:rPr>
              <w:br/>
              <w:t>13. CONTROLAR LA EJECUCIÓN DEL PRESUPUESTO ASIGNADO AL CONTRATO.</w:t>
            </w:r>
            <w:r w:rsidRPr="009C4515">
              <w:rPr>
                <w:rFonts w:ascii="Century Gothic" w:eastAsia="Times New Roman" w:hAnsi="Century Gothic" w:cs="Calibri"/>
                <w:color w:val="000000"/>
                <w:sz w:val="16"/>
                <w:szCs w:val="16"/>
                <w:lang w:eastAsia="es-CL"/>
              </w:rPr>
              <w:br/>
              <w:t>14. CONTROLAR EL CUMPLIMIENTO DE LOS ESTÁNDARES DE CALIDAD DE LAS OBRAS.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2.788.144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PATRICIO RODRIGO ZUÑIGA CORTES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Y GESTIONAR ADQUISICIÓN DE INSUMOS Y ARRIENDO DE MÁQUINAS Y EQUIPOS PARA TRABAJOS DE  ADMINISTRACIÓN DIRECTA EN LA PROVINCIAS DE ACUERDO A SUS NECESIDADES.</w:t>
            </w:r>
            <w:r w:rsidRPr="009C4515">
              <w:rPr>
                <w:rFonts w:ascii="Century Gothic" w:eastAsia="Times New Roman" w:hAnsi="Century Gothic" w:cs="Calibri"/>
                <w:color w:val="000000"/>
                <w:sz w:val="16"/>
                <w:szCs w:val="16"/>
                <w:lang w:eastAsia="es-CL"/>
              </w:rPr>
              <w:br/>
              <w:t>2. VERIFICAR EL CUMPLIMIENTO DE COMPROMISOS Y METAS INSTITUCIONALES EN EL ÁMBITO DE LA ADMINISTRACIÓN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PAULA SOFIA LARENAS HENRIQUEZ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INGENIERIA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EN LA REVISIÓN DE ESTUDIOS DE INGENIERÍA, EN LA ELABORACIÓN DE ANTECEDENTES DE LICITACIÓN. APOYAR AL JEFE DEL DEPARTAMENTO DE PROYECTOS VIALES INTERURBANOS EN LA ELABORACIÓN Y ANÁLISIS DE INFORMACIÓN CUANDO SE REQUIERA.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PAULINA ANDREA LOPEZ VERA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EL CONTROL PRESUPUESTARIO EN GASTO CORRIENTE SUBT 22 Y EN GASTO DE PERSONAL EN SUBTITULO 21, CORRESPONDIENTE A VIÁTICO Y HORAS EXTRAS.</w:t>
            </w:r>
            <w:r w:rsidRPr="009C4515">
              <w:rPr>
                <w:rFonts w:ascii="Century Gothic" w:eastAsia="Times New Roman" w:hAnsi="Century Gothic" w:cs="Calibri"/>
                <w:color w:val="000000"/>
                <w:sz w:val="16"/>
                <w:szCs w:val="16"/>
                <w:lang w:eastAsia="es-CL"/>
              </w:rPr>
              <w:br/>
              <w:t>2. APOYO EN LOS PAGOS DEL SUBT 31 CORRESPONDIENTES A OBRAS.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1.884.112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PAULO JOAQUIN NOVOA CASTRO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MAQUINARIAS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CHEQUEAR LA INFORMACIÓN INGRESADA POR LAS PROVINCIAS Y OFICINA REGIONAL, REPORTAR A SU JEFATURA DIRECTA Y AL COORDINADOR REGIONAL DE MAQUINARIA NC POSIBLES INCONSISTENCIAS.</w:t>
            </w:r>
            <w:r w:rsidRPr="009C4515">
              <w:rPr>
                <w:rFonts w:ascii="Century Gothic" w:eastAsia="Times New Roman" w:hAnsi="Century Gothic" w:cs="Calibri"/>
                <w:color w:val="000000"/>
                <w:sz w:val="16"/>
                <w:szCs w:val="16"/>
                <w:lang w:eastAsia="es-CL"/>
              </w:rPr>
              <w:br/>
              <w:t>2. COORDINAR CON OTROS/AS FUNCIONARIOS/AS QUE ALIMENTEN LOS SISTEMAS DE INFORMACIÓN VIGENTES.</w:t>
            </w:r>
            <w:r w:rsidRPr="009C4515">
              <w:rPr>
                <w:rFonts w:ascii="Century Gothic" w:eastAsia="Times New Roman" w:hAnsi="Century Gothic" w:cs="Calibri"/>
                <w:color w:val="000000"/>
                <w:sz w:val="16"/>
                <w:szCs w:val="16"/>
                <w:lang w:eastAsia="es-CL"/>
              </w:rPr>
              <w:br/>
              <w:t xml:space="preserve">3. REVISAR  DE FORMA </w:t>
            </w:r>
            <w:proofErr w:type="gramStart"/>
            <w:r w:rsidRPr="009C4515">
              <w:rPr>
                <w:rFonts w:ascii="Century Gothic" w:eastAsia="Times New Roman" w:hAnsi="Century Gothic" w:cs="Calibri"/>
                <w:color w:val="000000"/>
                <w:sz w:val="16"/>
                <w:szCs w:val="16"/>
                <w:lang w:eastAsia="es-CL"/>
              </w:rPr>
              <w:t>CONTINUA</w:t>
            </w:r>
            <w:proofErr w:type="gramEnd"/>
            <w:r w:rsidRPr="009C4515">
              <w:rPr>
                <w:rFonts w:ascii="Century Gothic" w:eastAsia="Times New Roman" w:hAnsi="Century Gothic" w:cs="Calibri"/>
                <w:color w:val="000000"/>
                <w:sz w:val="16"/>
                <w:szCs w:val="16"/>
                <w:lang w:eastAsia="es-CL"/>
              </w:rPr>
              <w:t xml:space="preserve"> Y PROPONER MEDIAS TENDIENTES A MEJORAR LOS INDICADORES DE DESEMPEÑO DEL ÁREA DE MAQUINARIA.</w:t>
            </w:r>
            <w:r w:rsidRPr="009C4515">
              <w:rPr>
                <w:rFonts w:ascii="Century Gothic" w:eastAsia="Times New Roman" w:hAnsi="Century Gothic" w:cs="Calibri"/>
                <w:color w:val="000000"/>
                <w:sz w:val="16"/>
                <w:szCs w:val="16"/>
                <w:lang w:eastAsia="es-CL"/>
              </w:rPr>
              <w:br/>
              <w:t>4. COLABORAR Y APOYAR EN LAS TAREAS Y FUNCIONES DEL SUB-DEPARTAMENTO SEGÚN DONDE SE DESEMPEÑE.</w:t>
            </w:r>
            <w:r w:rsidRPr="009C4515">
              <w:rPr>
                <w:rFonts w:ascii="Century Gothic" w:eastAsia="Times New Roman" w:hAnsi="Century Gothic" w:cs="Calibri"/>
                <w:color w:val="000000"/>
                <w:sz w:val="16"/>
                <w:szCs w:val="16"/>
                <w:lang w:eastAsia="es-CL"/>
              </w:rPr>
              <w:br/>
              <w:t>5. DISPONER SEMANALMENTE DE LA INFORMACIÓN NECESARIA DE LOS PRÓXIMOS MANTENIMIENTOS PREVENTIVA SEGÚN USO, A SU JEFATURA DIRECTA.</w:t>
            </w:r>
            <w:r w:rsidRPr="009C4515">
              <w:rPr>
                <w:rFonts w:ascii="Century Gothic" w:eastAsia="Times New Roman" w:hAnsi="Century Gothic" w:cs="Calibri"/>
                <w:color w:val="000000"/>
                <w:sz w:val="16"/>
                <w:szCs w:val="16"/>
                <w:lang w:eastAsia="es-CL"/>
              </w:rPr>
              <w:br/>
              <w:t>6. COORDINAR Y PARTICIPAR EN LAS VISITAS TÉCNICAS, DE AUDITORÍA REALIZADAS POR FUNCIONARIOS/AS DEL NIVEL CENTRAL.</w:t>
            </w:r>
            <w:r w:rsidRPr="009C4515">
              <w:rPr>
                <w:rFonts w:ascii="Century Gothic" w:eastAsia="Times New Roman" w:hAnsi="Century Gothic" w:cs="Calibri"/>
                <w:color w:val="000000"/>
                <w:sz w:val="16"/>
                <w:szCs w:val="16"/>
                <w:lang w:eastAsia="es-CL"/>
              </w:rPr>
              <w:br/>
              <w:t>7. DISPONER DE LA INFORMACIÓN NECESARIA PARA LA ELABORACIÓN DEL PROGRAMA REGIONAL DE MANTENCIÓN Y REPARACIÓN DE MAQUINARIA (PMR).</w:t>
            </w:r>
            <w:r w:rsidRPr="009C4515">
              <w:rPr>
                <w:rFonts w:ascii="Century Gothic" w:eastAsia="Times New Roman" w:hAnsi="Century Gothic" w:cs="Calibri"/>
                <w:color w:val="000000"/>
                <w:sz w:val="16"/>
                <w:szCs w:val="16"/>
                <w:lang w:eastAsia="es-CL"/>
              </w:rPr>
              <w:br/>
              <w:t>8. MANTENER ACTUALIZADO Y AJUSTADO EL INVENTARIO DE ACTIVOS REGIONALES.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1.217.454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PIA FRANCISCA IBARRA GALVEZ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APOYO AL PROCESO DE FORMALIZACIÓN DE LOS ACTOS ADMINISTRATIVOS SOBRE CONTRATACIONES DE PERSONAL A HONORARIOS A SUMA ALZADA POR EL PROGRAMA “FONDO DE INFRAESTRUCTURA PARA EL DESARROLLO – 2023. EL RESPONSABLE DE SUPERVISAR LA CORRECTA ENTREGA DEL PRODUCTO ENCOMENDADO, SERÁ LA JEFATURA DEL DEPARTAMENTO DE PERSONAS O QUIÉN LO SUBROGUE O REEMPLACE, EN ADELANTE EL SUPERVISOR</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569.800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PIA RENATA PÉREZ BRAVO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EL CUMPLIMIENTO DE LA NORMATIVA Y PROCEDIMIENTOS MINISTERIALES VIGENTES.</w:t>
            </w:r>
            <w:r w:rsidRPr="009C4515">
              <w:rPr>
                <w:rFonts w:ascii="Century Gothic" w:eastAsia="Times New Roman" w:hAnsi="Century Gothic" w:cs="Calibri"/>
                <w:color w:val="000000"/>
                <w:sz w:val="16"/>
                <w:szCs w:val="16"/>
                <w:lang w:eastAsia="es-CL"/>
              </w:rPr>
              <w:br/>
              <w:t>2. PLANIFICAR LAS ACTIVIDADES DE LOS PROYECTOS A SU CARGO, SEGÚN LOS OBJETIVOS DEFINIDOS EN LOS BASES DE LICITACIÓN.</w:t>
            </w:r>
            <w:r w:rsidRPr="009C4515">
              <w:rPr>
                <w:rFonts w:ascii="Century Gothic" w:eastAsia="Times New Roman" w:hAnsi="Century Gothic" w:cs="Calibri"/>
                <w:color w:val="000000"/>
                <w:sz w:val="16"/>
                <w:szCs w:val="16"/>
                <w:lang w:eastAsia="es-CL"/>
              </w:rPr>
              <w:br/>
              <w:t>3. GESTIONAR LOS RECURSOS REQUERIDOS PARA APOYAR LA LABOR DE FISCALIZACIÓN DE LOS PROYECTOS A SU CARGO.</w:t>
            </w:r>
            <w:r w:rsidRPr="009C4515">
              <w:rPr>
                <w:rFonts w:ascii="Century Gothic" w:eastAsia="Times New Roman" w:hAnsi="Century Gothic" w:cs="Calibri"/>
                <w:color w:val="000000"/>
                <w:sz w:val="16"/>
                <w:szCs w:val="16"/>
                <w:lang w:eastAsia="es-CL"/>
              </w:rPr>
              <w:br/>
              <w:t>4. REALIZAR LA SUPERVISIÓN TÉCNICA EN MATERIAS PROPIAS DE SU ESPECIALIDAD Y CUMPLIMIENTO DE LAS EXIGENCIAS ADMINISTRATIVAS.</w:t>
            </w:r>
            <w:r w:rsidRPr="009C4515">
              <w:rPr>
                <w:rFonts w:ascii="Century Gothic" w:eastAsia="Times New Roman" w:hAnsi="Century Gothic" w:cs="Calibri"/>
                <w:color w:val="000000"/>
                <w:sz w:val="16"/>
                <w:szCs w:val="16"/>
                <w:lang w:eastAsia="es-CL"/>
              </w:rPr>
              <w:br/>
              <w:t xml:space="preserve">5. CONFECCIONAR PROYECTOS DE PUENTES Y ESTUDIOS DE CAMINOS DE LA REGIÓN, ASÍ COMO DE CONSERVACIÓN DE PUENTES. </w:t>
            </w:r>
            <w:r w:rsidRPr="009C4515">
              <w:rPr>
                <w:rFonts w:ascii="Century Gothic" w:eastAsia="Times New Roman" w:hAnsi="Century Gothic" w:cs="Calibri"/>
                <w:color w:val="000000"/>
                <w:sz w:val="16"/>
                <w:szCs w:val="16"/>
                <w:lang w:eastAsia="es-CL"/>
              </w:rPr>
              <w:br/>
              <w:t>6. INSPECCIONAR Y FISCALIZAR ESTUDIOS DE INGENIERÍA.</w:t>
            </w:r>
            <w:r w:rsidRPr="009C4515">
              <w:rPr>
                <w:rFonts w:ascii="Century Gothic" w:eastAsia="Times New Roman" w:hAnsi="Century Gothic" w:cs="Calibri"/>
                <w:color w:val="000000"/>
                <w:sz w:val="16"/>
                <w:szCs w:val="16"/>
                <w:lang w:eastAsia="es-CL"/>
              </w:rPr>
              <w:br/>
              <w:t>7. DESARROLLAR LAS TAREAS QUE SOLICITE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2.632.920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PIERA PAZ CASTILLO VILLAGRA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LEGAL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ASESORAR A LA DIRECCIÓN REGIONAL DE VIALIDAD EN TODO LO RELACIONADO CON LA INTERPRETACIÓN Y CORRECTA APLICACIÓN DE LEYES Y REGLAMENTOS COMO: DFL MOP Nº 850 DE 1977, DL Nº 2186 QUE APRUEBA EL PROCEDIMIENTO EXPROPIATORIO, REGLAMENTO PARA CONTRATOS DE OBRAS PÚBLICAS, ESTATUTO ADMINISTRATIVO, DEL CÓDIGO DEL TRABAJO, LEY DE PROBIDAD ADMINISTRATIVA, REGLAMENTO DE CONTRATOS DE CONSULTORÍAS Y OTRAS LEYES DE ALCANCE GENERAL EN EL ÁMBITO DE LAS ACTUACIONES DEL PERSONAL.</w:t>
            </w:r>
            <w:r w:rsidRPr="009C4515">
              <w:rPr>
                <w:rFonts w:ascii="Century Gothic" w:eastAsia="Times New Roman" w:hAnsi="Century Gothic" w:cs="Calibri"/>
                <w:color w:val="000000"/>
                <w:sz w:val="16"/>
                <w:szCs w:val="16"/>
                <w:lang w:eastAsia="es-CL"/>
              </w:rPr>
              <w:br/>
              <w:t xml:space="preserve">2. ELABORAR INFORMES EN DERECHO. </w:t>
            </w:r>
            <w:r w:rsidRPr="009C4515">
              <w:rPr>
                <w:rFonts w:ascii="Century Gothic" w:eastAsia="Times New Roman" w:hAnsi="Century Gothic" w:cs="Calibri"/>
                <w:color w:val="000000"/>
                <w:sz w:val="16"/>
                <w:szCs w:val="16"/>
                <w:lang w:eastAsia="es-CL"/>
              </w:rPr>
              <w:br/>
              <w:t>3. EFECTUAR ANÁLISIS DE LAS MATERIAS SOMETIDAS A LA DIRECCIÓN.</w:t>
            </w:r>
            <w:r w:rsidRPr="009C4515">
              <w:rPr>
                <w:rFonts w:ascii="Century Gothic" w:eastAsia="Times New Roman" w:hAnsi="Century Gothic" w:cs="Calibri"/>
                <w:color w:val="000000"/>
                <w:sz w:val="16"/>
                <w:szCs w:val="16"/>
                <w:lang w:eastAsia="es-CL"/>
              </w:rPr>
              <w:br/>
              <w:t>4. ANALIZAR LAS SOLICITUDES CONFORME A DERECHO.</w:t>
            </w:r>
            <w:r w:rsidRPr="009C4515">
              <w:rPr>
                <w:rFonts w:ascii="Century Gothic" w:eastAsia="Times New Roman" w:hAnsi="Century Gothic" w:cs="Calibri"/>
                <w:color w:val="000000"/>
                <w:sz w:val="16"/>
                <w:szCs w:val="16"/>
                <w:lang w:eastAsia="es-CL"/>
              </w:rPr>
              <w:br/>
              <w:t xml:space="preserve">5. ELABORACIÓN DE RESOLUCIONES, CONVENIOS, OFICIOS, QUE EN CADA CASO SEA PROCEDENTE SEGÚN LO SOLICITADO. </w:t>
            </w:r>
            <w:r w:rsidRPr="009C4515">
              <w:rPr>
                <w:rFonts w:ascii="Century Gothic" w:eastAsia="Times New Roman" w:hAnsi="Century Gothic" w:cs="Calibri"/>
                <w:color w:val="000000"/>
                <w:sz w:val="16"/>
                <w:szCs w:val="16"/>
                <w:lang w:eastAsia="es-CL"/>
              </w:rPr>
              <w:br/>
              <w:t>6. GESTIONAR INFORMES EN DERECHO, RESOLUCIONES CORREGIDAS DE BASES ADMINISTRATIVAS, ADJUDICACIONES DE CONTRATOS DE OBRAS PÚBLICAS, DE COMPRAS PÚBLICAS, ETC.</w:t>
            </w:r>
            <w:r w:rsidRPr="009C4515">
              <w:rPr>
                <w:rFonts w:ascii="Century Gothic" w:eastAsia="Times New Roman" w:hAnsi="Century Gothic" w:cs="Calibri"/>
                <w:color w:val="000000"/>
                <w:sz w:val="16"/>
                <w:szCs w:val="16"/>
                <w:lang w:eastAsia="es-CL"/>
              </w:rPr>
              <w:br/>
              <w:t>7. CONTROLAR, ASESORAR Y SUPERVISAR EL PROGRAMA DE INFRAESTRUCTURA VIAL.</w:t>
            </w:r>
            <w:r w:rsidRPr="009C4515">
              <w:rPr>
                <w:rFonts w:ascii="Century Gothic" w:eastAsia="Times New Roman" w:hAnsi="Century Gothic" w:cs="Calibri"/>
                <w:color w:val="000000"/>
                <w:sz w:val="16"/>
                <w:szCs w:val="16"/>
                <w:lang w:eastAsia="es-CL"/>
              </w:rPr>
              <w:br/>
              <w:t>8. REVISAR LOS ÍTEMS RELACIONADOS CON EL ÁREA LOS PROGRAMAS DE INFRAESTRUCTURA VIAL.</w:t>
            </w:r>
            <w:r w:rsidRPr="009C4515">
              <w:rPr>
                <w:rFonts w:ascii="Century Gothic" w:eastAsia="Times New Roman" w:hAnsi="Century Gothic" w:cs="Calibri"/>
                <w:color w:val="000000"/>
                <w:sz w:val="16"/>
                <w:szCs w:val="16"/>
                <w:lang w:eastAsia="es-CL"/>
              </w:rPr>
              <w:br/>
              <w:t>9. ASESORAR EN MATERIAS LEGALES RESPECTIVAS.</w:t>
            </w:r>
            <w:r w:rsidRPr="009C4515">
              <w:rPr>
                <w:rFonts w:ascii="Century Gothic" w:eastAsia="Times New Roman" w:hAnsi="Century Gothic" w:cs="Calibri"/>
                <w:color w:val="000000"/>
                <w:sz w:val="16"/>
                <w:szCs w:val="16"/>
                <w:lang w:eastAsia="es-CL"/>
              </w:rPr>
              <w:br/>
              <w:t>10. ASESORAR EN LA DEFINICIÓN, REDACCIÓN Y CONFECCIÓN DE CONVENIOS SUSCRITOS CON: MUNICIPALIDADES, GOBIERNO REGIONAL Y OTRAS ENTIDADES PÚBLICAS O PRIVADAS PARA ATENCIÓN DE LA RED VIAL.</w:t>
            </w:r>
            <w:r w:rsidRPr="009C4515">
              <w:rPr>
                <w:rFonts w:ascii="Century Gothic" w:eastAsia="Times New Roman" w:hAnsi="Century Gothic" w:cs="Calibri"/>
                <w:color w:val="000000"/>
                <w:sz w:val="16"/>
                <w:szCs w:val="16"/>
                <w:lang w:eastAsia="es-CL"/>
              </w:rPr>
              <w:br/>
              <w:t>11. ASESORAR AL DIRECTOR/A REGIONAL, LOS/AS FUNCIONARIOS/AS EN MATERIAS QUE DIGAN RELACIÓN CON SUS OBLIGACIONES, PROHIBICIONES, ATRIBUCIONES Y RESPONSABILIDADES, SEGÚN LO DISPUESTO POR LA AUTORIDAD COMPETENTE.</w:t>
            </w:r>
            <w:r w:rsidRPr="009C4515">
              <w:rPr>
                <w:rFonts w:ascii="Century Gothic" w:eastAsia="Times New Roman" w:hAnsi="Century Gothic" w:cs="Calibri"/>
                <w:color w:val="000000"/>
                <w:sz w:val="16"/>
                <w:szCs w:val="16"/>
                <w:lang w:eastAsia="es-CL"/>
              </w:rPr>
              <w:br/>
              <w:t>12. GESTIONAR Y COORDINAR EL CURSO A MEDIDAS PRECAUTORIAS ORDENADAS POR LOS TRIBUNALES DE JUSTICIA.</w:t>
            </w:r>
            <w:r w:rsidRPr="009C4515">
              <w:rPr>
                <w:rFonts w:ascii="Century Gothic" w:eastAsia="Times New Roman" w:hAnsi="Century Gothic" w:cs="Calibri"/>
                <w:color w:val="000000"/>
                <w:sz w:val="16"/>
                <w:szCs w:val="16"/>
                <w:lang w:eastAsia="es-CL"/>
              </w:rPr>
              <w:br/>
              <w:t>13. ESTUDIAR Y PROPONER LOS CONTENIDOS DE SUSTENTO Y APOYO A LA DIRECCIÓN REGIONAL ANTE LOS RECURSOS O DEMANDAS DE TERCEROS O QUE EL SERVICIO INTERPONGA.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2.487.065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RAFAEL ANDRÉS BERTIN DELGADO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RAUL HERNAN UBERUAGA GOMEZ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 xml:space="preserve">4. CONTROLAR LA EJECUCIÓN DEL PRESUPUESTO ASIGNADO AL CONTRATO. </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1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1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793.305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RAÚL SEBASTIAN QUINTANA CÁCERES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FAJAS VIALES Y ACCESOS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REVISAR Y ANALIZAR LAS PETICIONES DE PRIVADOS QUE INTERVIENEN EN LA FAJA VIAL DE LOS CAMINOS PÚBLICOS.</w:t>
            </w:r>
            <w:r w:rsidRPr="009C4515">
              <w:rPr>
                <w:rFonts w:ascii="Century Gothic" w:eastAsia="Times New Roman" w:hAnsi="Century Gothic" w:cs="Calibri"/>
                <w:color w:val="000000"/>
                <w:sz w:val="16"/>
                <w:szCs w:val="16"/>
                <w:lang w:eastAsia="es-CL"/>
              </w:rPr>
              <w:br/>
              <w:t>2. REVISIÓN DE PROYECTOS E INSPECCIÓN DE OBRAS DE ACCESOS Y FRANJAS DE SEGURIDAD A CAMINOS PÚBLICOS.</w:t>
            </w:r>
            <w:r w:rsidRPr="009C4515">
              <w:rPr>
                <w:rFonts w:ascii="Century Gothic" w:eastAsia="Times New Roman" w:hAnsi="Century Gothic" w:cs="Calibri"/>
                <w:color w:val="000000"/>
                <w:sz w:val="16"/>
                <w:szCs w:val="16"/>
                <w:lang w:eastAsia="es-CL"/>
              </w:rPr>
              <w:br/>
              <w:t xml:space="preserve">3. ESTABLECER Y APLICAR PROCEDIMIENTOS PARA LAS AUTORIZACIONES EN CAMINOS PÚBLICOS. </w:t>
            </w:r>
            <w:r w:rsidRPr="009C4515">
              <w:rPr>
                <w:rFonts w:ascii="Century Gothic" w:eastAsia="Times New Roman" w:hAnsi="Century Gothic" w:cs="Calibri"/>
                <w:color w:val="000000"/>
                <w:sz w:val="16"/>
                <w:szCs w:val="16"/>
                <w:lang w:eastAsia="es-CL"/>
              </w:rPr>
              <w:br/>
              <w:t>4. APLICAR LO DISPUESTO EN EL DFL N° 850 REFERENTE A POLÍTICAS DE CAMINOS, ESTABLECIENDO Y APLICANDO PROCEDIMIENTOS PARA EL USO DE LA FAJA FISCAL.</w:t>
            </w:r>
            <w:r w:rsidRPr="009C4515">
              <w:rPr>
                <w:rFonts w:ascii="Century Gothic" w:eastAsia="Times New Roman" w:hAnsi="Century Gothic" w:cs="Calibri"/>
                <w:color w:val="000000"/>
                <w:sz w:val="16"/>
                <w:szCs w:val="16"/>
                <w:lang w:eastAsia="es-CL"/>
              </w:rPr>
              <w:br/>
              <w:t>5. ATENDER MATERIAS RELATIVAS A APERTURAS Y CIERRES DE CAMINOS PÚBLICOS.</w:t>
            </w:r>
            <w:r w:rsidRPr="009C4515">
              <w:rPr>
                <w:rFonts w:ascii="Century Gothic" w:eastAsia="Times New Roman" w:hAnsi="Century Gothic" w:cs="Calibri"/>
                <w:color w:val="000000"/>
                <w:sz w:val="16"/>
                <w:szCs w:val="16"/>
                <w:lang w:eastAsia="es-CL"/>
              </w:rPr>
              <w:br/>
              <w:t>6. HACER CUMPLIR LA NORMATIVA SOBRE LEY DE CAMINOS.</w:t>
            </w:r>
            <w:r w:rsidRPr="009C4515">
              <w:rPr>
                <w:rFonts w:ascii="Century Gothic" w:eastAsia="Times New Roman" w:hAnsi="Century Gothic" w:cs="Calibri"/>
                <w:color w:val="000000"/>
                <w:sz w:val="16"/>
                <w:szCs w:val="16"/>
                <w:lang w:eastAsia="es-CL"/>
              </w:rPr>
              <w:br/>
              <w:t>7. ATENDER MATERIAS RELATIVAS A VIALIDAD URBANA EN VÍAS URBANAS DECLARADAS CAMINOS PÚBLICOS.</w:t>
            </w:r>
            <w:r w:rsidRPr="009C4515">
              <w:rPr>
                <w:rFonts w:ascii="Century Gothic" w:eastAsia="Times New Roman" w:hAnsi="Century Gothic" w:cs="Calibri"/>
                <w:color w:val="000000"/>
                <w:sz w:val="16"/>
                <w:szCs w:val="16"/>
                <w:lang w:eastAsia="es-CL"/>
              </w:rPr>
              <w:br/>
              <w:t>8. SUPERVISAR DE DISTINTAS ESPECIALIDADES DE INGENIERÍA QUE DICE EN RELACIÓN A OCUPACIÓN DE FAJA VIAL.</w:t>
            </w:r>
            <w:r w:rsidRPr="009C4515">
              <w:rPr>
                <w:rFonts w:ascii="Century Gothic" w:eastAsia="Times New Roman" w:hAnsi="Century Gothic" w:cs="Calibri"/>
                <w:color w:val="000000"/>
                <w:sz w:val="16"/>
                <w:szCs w:val="16"/>
                <w:lang w:eastAsia="es-CL"/>
              </w:rPr>
              <w:br/>
              <w:t>9. REVISIÓN DE PROYECTOS DE DISTINTAS ESPECIALIDADES DE INGENIERÍA, PRESENTADAS POR USUARIOS QUE DICEN RELACIÓN A LA OCUPACIÓN DE FAJA VIAL.</w:t>
            </w:r>
            <w:r w:rsidRPr="009C4515">
              <w:rPr>
                <w:rFonts w:ascii="Century Gothic" w:eastAsia="Times New Roman" w:hAnsi="Century Gothic" w:cs="Calibri"/>
                <w:color w:val="000000"/>
                <w:sz w:val="16"/>
                <w:szCs w:val="16"/>
                <w:lang w:eastAsia="es-CL"/>
              </w:rPr>
              <w:br/>
              <w:t>10. FISCALIZAR FAJA FISCAL.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REGINA ELIZABETH SANHUEZA JEREZ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PROPORCIONAR APOYO ADMINISTRATIVO A LAS TEMÁTICAS Y REQUERIMIENTOS PROPIOS DE LA UNIDAD.</w:t>
            </w:r>
            <w:r w:rsidRPr="009C4515">
              <w:rPr>
                <w:rFonts w:ascii="Century Gothic" w:eastAsia="Times New Roman" w:hAnsi="Century Gothic" w:cs="Calibri"/>
                <w:color w:val="000000"/>
                <w:sz w:val="16"/>
                <w:szCs w:val="16"/>
                <w:lang w:eastAsia="es-CL"/>
              </w:rPr>
              <w:br/>
              <w:t xml:space="preserve">2. ADMINISTRAR INFORMACIÓN Y RECURSOS NECESARIOS PARA LA CORRECTA EJECUCIÓN DE LAS DISTINTAS ACTIVIDADES QUE SE DESARROLLAN EN EL ÁREA DE GESTIÓN Y DESARROLLO DE PERSONAS EN LA CUAL SE DESEMPEÑA. </w:t>
            </w:r>
            <w:r w:rsidRPr="009C4515">
              <w:rPr>
                <w:rFonts w:ascii="Century Gothic" w:eastAsia="Times New Roman" w:hAnsi="Century Gothic" w:cs="Calibri"/>
                <w:color w:val="000000"/>
                <w:sz w:val="16"/>
                <w:szCs w:val="16"/>
                <w:lang w:eastAsia="es-CL"/>
              </w:rPr>
              <w:br/>
              <w:t>3. BRINDAR APOYO Y ORIENTACIÓN A USUARIOS/AS INTERNOS/AS Y EXTERNOS/AS EN MATERIAS PROPIAS DEL ÁMBITO DE SU COMPETENCIA DENTRO DE LA UNIDAD DE INGENIERÍA.</w:t>
            </w:r>
            <w:r w:rsidRPr="009C4515">
              <w:rPr>
                <w:rFonts w:ascii="Century Gothic" w:eastAsia="Times New Roman" w:hAnsi="Century Gothic" w:cs="Calibri"/>
                <w:color w:val="000000"/>
                <w:sz w:val="16"/>
                <w:szCs w:val="16"/>
                <w:lang w:eastAsia="es-CL"/>
              </w:rPr>
              <w:br/>
              <w:t>4. RECIBIR, REALIZAR EL REGISTRO DIARIO Y DERIVAR A QUIEN CORRESPONDA, TODA LA INFORMACIÓN DE INGRESO Y SALIDA A LAS DEPENDENCIAS DEL MINISTERIO.</w:t>
            </w:r>
            <w:r w:rsidRPr="009C4515">
              <w:rPr>
                <w:rFonts w:ascii="Century Gothic" w:eastAsia="Times New Roman" w:hAnsi="Century Gothic" w:cs="Calibri"/>
                <w:color w:val="000000"/>
                <w:sz w:val="16"/>
                <w:szCs w:val="16"/>
                <w:lang w:eastAsia="es-CL"/>
              </w:rPr>
              <w:br/>
              <w:t>5. CONFECCIONAR DOCUMENTACIONES MINISTERIALES (RESOLUCIONES, MEMOS, OFICIOS,) LAS QUE POSTERIORMENTE SON REVISADAS Y APROBADAS.</w:t>
            </w:r>
            <w:r w:rsidRPr="009C4515">
              <w:rPr>
                <w:rFonts w:ascii="Century Gothic" w:eastAsia="Times New Roman" w:hAnsi="Century Gothic" w:cs="Calibri"/>
                <w:color w:val="000000"/>
                <w:sz w:val="16"/>
                <w:szCs w:val="16"/>
                <w:lang w:eastAsia="es-CL"/>
              </w:rPr>
              <w:br/>
              <w:t>6. DEMÁS FUNCIONES QUE LE ASIGNE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923.955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RICARDO ALFONSO DE LA FUENTE RAGGI</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2. VELAR POR EL CICLO COMPLETO DESDE LA ENTREGA DE TERRENO, EJECUCIÓN Y ENTREGA FINAL DE LA OBRA, ASEGURANDO EL CUMPLIMIENTO DE LAS NORMAS TÉCNICO – ADMINISTRATIVAS Y EL ADECUADO CONTROL PRESUPUESTARIO, DE PLANES, DE ESPECIFICACIONES Y NORMATIVA VIGENTE.</w:t>
            </w:r>
            <w:r w:rsidRPr="009C4515">
              <w:rPr>
                <w:rFonts w:ascii="Century Gothic" w:eastAsia="Times New Roman" w:hAnsi="Century Gothic" w:cs="Calibri"/>
                <w:color w:val="000000"/>
                <w:sz w:val="16"/>
                <w:szCs w:val="16"/>
                <w:lang w:eastAsia="es-CL"/>
              </w:rPr>
              <w:br/>
              <w:t>3. FORMULAR LOS ESTADOS DE PAGO EN CONCORDANCIA CON LOS AVANCES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ASOCIADO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RICARDO ANDRÉS VILCHES BARRERA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PLANES DE INFRAESTRUCTURA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COORDINAR Y GESTIONAR DIFERENTES TAREAS Y FUNCIONES DE ACUERDO A LAS NECESIDADES DEL DEPARTAMENTO O UNIDAD AL QUE PERTENEZCA ADEMÁS DE SOLICITUDES DE OTRAS ÁREAS DE LA SUBDIRECCIÓN DE DESARROLLO.</w:t>
            </w:r>
            <w:r w:rsidRPr="009C4515">
              <w:rPr>
                <w:rFonts w:ascii="Century Gothic" w:eastAsia="Times New Roman" w:hAnsi="Century Gothic" w:cs="Calibri"/>
                <w:color w:val="000000"/>
                <w:sz w:val="16"/>
                <w:szCs w:val="16"/>
                <w:lang w:eastAsia="es-CL"/>
              </w:rPr>
              <w:br/>
              <w:t>2. VERIFICAR EL CUMPLIMIENTO DE COMPROMISOS Y METAS INSTITUCIONALES EN EL ÁMBITO QUE LE CORRESPONDA.</w:t>
            </w:r>
            <w:r w:rsidRPr="009C4515">
              <w:rPr>
                <w:rFonts w:ascii="Century Gothic" w:eastAsia="Times New Roman" w:hAnsi="Century Gothic" w:cs="Calibri"/>
                <w:color w:val="000000"/>
                <w:sz w:val="16"/>
                <w:szCs w:val="16"/>
                <w:lang w:eastAsia="es-CL"/>
              </w:rPr>
              <w:br/>
              <w:t>3. COLABORAR EN LOS DIFERENTES PROCESOS ANALÍTICOS Y METODOLÓGICOS DE DICHO DEPARTAMENTO ADEMÁS DE SOLICITUDES EN ESTA MISMA LÍNEA DE OTRAS ÁREAS DE LA SUBDIRECCIÓN DE DESARROLLO.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ROBERTO ALEXIS AGUILERA TELIAS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ROBERTO ANTONIO BUSTOS  BRAVO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POR EL CUMPLIMIENTO DE LAS BASES DE LICITACIÓN DE LOS CONTRATOS.</w:t>
            </w:r>
            <w:r w:rsidRPr="009C4515">
              <w:rPr>
                <w:rFonts w:ascii="Century Gothic" w:eastAsia="Times New Roman" w:hAnsi="Century Gothic" w:cs="Calibri"/>
                <w:color w:val="000000"/>
                <w:sz w:val="16"/>
                <w:szCs w:val="16"/>
                <w:lang w:eastAsia="es-CL"/>
              </w:rPr>
              <w:br/>
              <w:t>2. CONTROLAR LA EJECUCIÓN DE LOS CONTRATOS EN TÉRMINOS DE PLAZOS.</w:t>
            </w:r>
            <w:r w:rsidRPr="009C4515">
              <w:rPr>
                <w:rFonts w:ascii="Century Gothic" w:eastAsia="Times New Roman" w:hAnsi="Century Gothic" w:cs="Calibri"/>
                <w:color w:val="000000"/>
                <w:sz w:val="16"/>
                <w:szCs w:val="16"/>
                <w:lang w:eastAsia="es-CL"/>
              </w:rPr>
              <w:br/>
              <w:t>3. CONTROLAR LA EJECUCIÓN DEL PRESUPUESTO ASIGNADO AL CONTRATO.</w:t>
            </w:r>
            <w:r w:rsidRPr="009C4515">
              <w:rPr>
                <w:rFonts w:ascii="Century Gothic" w:eastAsia="Times New Roman" w:hAnsi="Century Gothic" w:cs="Calibri"/>
                <w:color w:val="000000"/>
                <w:sz w:val="16"/>
                <w:szCs w:val="16"/>
                <w:lang w:eastAsia="es-CL"/>
              </w:rPr>
              <w:br/>
              <w:t>4. CONTROLAR EL CUMPLIMIENTO DE LOS ESTÁNDARES DE CALIDAD DE LAS OBRAS.</w:t>
            </w:r>
            <w:r w:rsidRPr="009C4515">
              <w:rPr>
                <w:rFonts w:ascii="Century Gothic" w:eastAsia="Times New Roman" w:hAnsi="Century Gothic" w:cs="Calibri"/>
                <w:color w:val="000000"/>
                <w:sz w:val="16"/>
                <w:szCs w:val="16"/>
                <w:lang w:eastAsia="es-CL"/>
              </w:rPr>
              <w:br/>
              <w:t>5. COORDINAR ACTIVIDADES RELATIVAS AL CONTRATO QUE REQUIERAN DE LA PARTICIPACIÓN DE ORGANISMOS EXTERNOS E INSTITUCIONES.</w:t>
            </w:r>
            <w:r w:rsidRPr="009C4515">
              <w:rPr>
                <w:rFonts w:ascii="Century Gothic" w:eastAsia="Times New Roman" w:hAnsi="Century Gothic" w:cs="Calibri"/>
                <w:color w:val="000000"/>
                <w:sz w:val="16"/>
                <w:szCs w:val="16"/>
                <w:lang w:eastAsia="es-CL"/>
              </w:rPr>
              <w:br/>
              <w:t>6. APOYAR EN OTRAS LABORES DEL DEPARTAMENTO CUANDO SEA REQUERIDO POR SU JEFATURA DIRECTA.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RODRIGO ANDRES HIDALGO VIRALTA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DE ESPECIFICACIONES Y NORMATIVA VIGENTE. </w:t>
            </w:r>
            <w:r w:rsidRPr="009C4515">
              <w:rPr>
                <w:rFonts w:ascii="Century Gothic" w:eastAsia="Times New Roman" w:hAnsi="Century Gothic" w:cs="Calibri"/>
                <w:color w:val="000000"/>
                <w:sz w:val="16"/>
                <w:szCs w:val="16"/>
                <w:lang w:eastAsia="es-CL"/>
              </w:rPr>
              <w:br/>
              <w:t xml:space="preserve">3. FORMULAR LOS ESTADOS DE PAGO EN CONCORDANCIA CON LOS AVANCES DE LAS OBRAS. </w:t>
            </w:r>
            <w:r w:rsidRPr="009C4515">
              <w:rPr>
                <w:rFonts w:ascii="Century Gothic" w:eastAsia="Times New Roman" w:hAnsi="Century Gothic" w:cs="Calibri"/>
                <w:color w:val="000000"/>
                <w:sz w:val="16"/>
                <w:szCs w:val="16"/>
                <w:lang w:eastAsia="es-CL"/>
              </w:rPr>
              <w:br/>
              <w:t xml:space="preserve">4. VELAR POR EL CUMPLIMIENTO DE LOS ANTECEDENTES DE LICITACIÓN DE LOS CONTRATOS Y DE LAS BASES DE CONCURSO DE LAS ASESORÍAS. </w:t>
            </w:r>
            <w:r w:rsidRPr="009C4515">
              <w:rPr>
                <w:rFonts w:ascii="Century Gothic" w:eastAsia="Times New Roman" w:hAnsi="Century Gothic" w:cs="Calibri"/>
                <w:color w:val="000000"/>
                <w:sz w:val="16"/>
                <w:szCs w:val="16"/>
                <w:lang w:eastAsia="es-CL"/>
              </w:rPr>
              <w:br/>
              <w:t xml:space="preserve">5. CONTROLAR LA EJECUCIÓN DE LOS CONTRATOS EN TÉRMINOS DE PLAZOS. </w:t>
            </w:r>
            <w:r w:rsidRPr="009C4515">
              <w:rPr>
                <w:rFonts w:ascii="Century Gothic" w:eastAsia="Times New Roman" w:hAnsi="Century Gothic" w:cs="Calibri"/>
                <w:color w:val="000000"/>
                <w:sz w:val="16"/>
                <w:szCs w:val="16"/>
                <w:lang w:eastAsia="es-CL"/>
              </w:rPr>
              <w:br/>
              <w:t xml:space="preserve">6. CONTROLAR LA EJECUCIÓN DEL PRESUPUESTO ASOCIADO AL CONTRATO. </w:t>
            </w:r>
            <w:r w:rsidRPr="009C4515">
              <w:rPr>
                <w:rFonts w:ascii="Century Gothic" w:eastAsia="Times New Roman" w:hAnsi="Century Gothic" w:cs="Calibri"/>
                <w:color w:val="000000"/>
                <w:sz w:val="16"/>
                <w:szCs w:val="16"/>
                <w:lang w:eastAsia="es-CL"/>
              </w:rPr>
              <w:br/>
              <w:t xml:space="preserve">7. CONTROLAR EL CUMPLIMIENTO DE LOS ESTÁNDARES DE CALIDAD DE LAS OBRAS </w:t>
            </w:r>
            <w:r w:rsidRPr="009C4515">
              <w:rPr>
                <w:rFonts w:ascii="Century Gothic" w:eastAsia="Times New Roman" w:hAnsi="Century Gothic" w:cs="Calibri"/>
                <w:color w:val="000000"/>
                <w:sz w:val="16"/>
                <w:szCs w:val="16"/>
                <w:lang w:eastAsia="es-CL"/>
              </w:rPr>
              <w:br/>
              <w:t xml:space="preserve">8. COORDINAR ACTIVIDADES RELATIVAS AL CONTRATO QUE REQUIERAN DE LA PARTICIPACIÓN DE ORGANISMOS EXTERNOS E INSTITUCIONALES. </w:t>
            </w:r>
            <w:r w:rsidRPr="009C4515">
              <w:rPr>
                <w:rFonts w:ascii="Century Gothic" w:eastAsia="Times New Roman" w:hAnsi="Century Gothic" w:cs="Calibri"/>
                <w:color w:val="000000"/>
                <w:sz w:val="16"/>
                <w:szCs w:val="16"/>
                <w:lang w:eastAsia="es-CL"/>
              </w:rPr>
              <w:br/>
              <w:t xml:space="preserve">9. SOLICITAR LA RECEPCIÓN DE LA OBRA, PREVIA VERIFICACIÓN QUE SU CONSTRUCCIÓN SE HA REALIZADO CONFORME AL CONTRATO. </w:t>
            </w:r>
            <w:r w:rsidRPr="009C4515">
              <w:rPr>
                <w:rFonts w:ascii="Century Gothic" w:eastAsia="Times New Roman" w:hAnsi="Century Gothic" w:cs="Calibri"/>
                <w:color w:val="000000"/>
                <w:sz w:val="16"/>
                <w:szCs w:val="16"/>
                <w:lang w:eastAsia="es-CL"/>
              </w:rPr>
              <w:br/>
              <w:t xml:space="preserve">10. UTILIZAR EFICIENTEMENTE LA ASESORÍA A LA INSPECCIÓN. </w:t>
            </w:r>
            <w:r w:rsidRPr="009C4515">
              <w:rPr>
                <w:rFonts w:ascii="Century Gothic" w:eastAsia="Times New Roman" w:hAnsi="Century Gothic" w:cs="Calibri"/>
                <w:color w:val="000000"/>
                <w:sz w:val="16"/>
                <w:szCs w:val="16"/>
                <w:lang w:eastAsia="es-CL"/>
              </w:rPr>
              <w:br/>
              <w:t xml:space="preserve">11. LOGRAR QUE EL CONTRATISTA CUMPLA INTEGRALMENTE EL CONTRATO UTILIZANDO LAS LEYES LABORALES Y TODAS LAS HERRAMIENTAS CONTRACTUALES QUE EL CARGO OTORGA, DESDE ANOTACIONES EN EL LIBRO DE OBRAS, HASTA MULTAS Y PROPOSICIÓN DE LIQUIDACIÓN ANTICIPADA CON CARGO. </w:t>
            </w:r>
            <w:r w:rsidRPr="009C4515">
              <w:rPr>
                <w:rFonts w:ascii="Century Gothic" w:eastAsia="Times New Roman" w:hAnsi="Century Gothic" w:cs="Calibri"/>
                <w:color w:val="000000"/>
                <w:sz w:val="16"/>
                <w:szCs w:val="16"/>
                <w:lang w:eastAsia="es-CL"/>
              </w:rPr>
              <w:br/>
              <w:t xml:space="preserve">12. REVISAR EL PROYECTO Y DAR SOLUCIÓN A LOS ERRORES QUE DETECTE CON LA CONCURRENCIA DE LAS ASESORÍAS TÉCNICAS PERTINENTES. </w:t>
            </w:r>
            <w:r w:rsidRPr="009C4515">
              <w:rPr>
                <w:rFonts w:ascii="Century Gothic" w:eastAsia="Times New Roman" w:hAnsi="Century Gothic" w:cs="Calibri"/>
                <w:color w:val="000000"/>
                <w:sz w:val="16"/>
                <w:szCs w:val="16"/>
                <w:lang w:eastAsia="es-CL"/>
              </w:rPr>
              <w:br/>
              <w:t xml:space="preserve">13. PROPONER DEBIDAMENTE JUSTIFICADAS LAS POSIBLES MODIFICACIONES Y OBRAS EXTRAORDINARIAS REQUERIDAS. </w:t>
            </w:r>
            <w:r w:rsidRPr="009C4515">
              <w:rPr>
                <w:rFonts w:ascii="Century Gothic" w:eastAsia="Times New Roman" w:hAnsi="Century Gothic" w:cs="Calibri"/>
                <w:color w:val="000000"/>
                <w:sz w:val="16"/>
                <w:szCs w:val="16"/>
                <w:lang w:eastAsia="es-CL"/>
              </w:rPr>
              <w:br/>
              <w:t xml:space="preserve">14. INFORMAR PERIÓDICAMENTE AL NIVEL REGIONAL O CENTRAL SEGÚN CORRESPONDA SOBRE EL DESARROLLO DE LAS OBRAS, CON OPINIONES TÉCNICAS PRESUPUESTARIAS Y CONTRACTUALES DE SU EJECUCIÓN. </w:t>
            </w:r>
            <w:r w:rsidRPr="009C4515">
              <w:rPr>
                <w:rFonts w:ascii="Century Gothic" w:eastAsia="Times New Roman" w:hAnsi="Century Gothic" w:cs="Calibri"/>
                <w:color w:val="000000"/>
                <w:sz w:val="16"/>
                <w:szCs w:val="16"/>
                <w:lang w:eastAsia="es-CL"/>
              </w:rPr>
              <w:br/>
              <w:t xml:space="preserve">15. ADVERTIR OPORTUNAMENTE SOBRE POSIBLES ALTERACIONES DE LOS PROGRAMAS DE INVERSIÓN DE LA OBRA QUE SE INSPECCIONA. </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2.474.974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RODRIGO ANDRES MOLINA ULLOA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RECOPILAR Y CATASTRAR ESTADO DE LAS LIQUIDACIONES DE CONTRATOS EN EL ÁMBITO DE LA CONSERVACIÓN, CONSIDERANDO ASPECTOS DE MODIFICACIONES, RECEPCIONES, DEVOLUCIÓN DE  RETENCIONES, RESOLUCIONES DE LIQUIDACIONES, BOLETAS DE GARANTÍAS Y PAGOS PENDIENTES.</w:t>
            </w:r>
            <w:r w:rsidRPr="009C4515">
              <w:rPr>
                <w:rFonts w:ascii="Century Gothic" w:eastAsia="Times New Roman" w:hAnsi="Century Gothic" w:cs="Calibri"/>
                <w:color w:val="000000"/>
                <w:sz w:val="16"/>
                <w:szCs w:val="16"/>
                <w:lang w:eastAsia="es-CL"/>
              </w:rPr>
              <w:br/>
              <w:t>2. PROPONER PROGRAMA PRIORIZADO PARA ABORDAR LAS LIQUIDACIONES.</w:t>
            </w:r>
            <w:r w:rsidRPr="009C4515">
              <w:rPr>
                <w:rFonts w:ascii="Century Gothic" w:eastAsia="Times New Roman" w:hAnsi="Century Gothic" w:cs="Calibri"/>
                <w:color w:val="000000"/>
                <w:sz w:val="16"/>
                <w:szCs w:val="16"/>
                <w:lang w:eastAsia="es-CL"/>
              </w:rPr>
              <w:br/>
              <w:t>3. SUPERVISAR Y APOYAR EN GABINETE Y EN LA REGIÓN, EN TÉRMINOS TÉCNICOS, ADMINISTRATIVOS Y REGLAMENTARIOS PARA LA LIQUIDACIÓN FINAL DE CONTRATOS.</w:t>
            </w:r>
            <w:r w:rsidRPr="009C4515">
              <w:rPr>
                <w:rFonts w:ascii="Century Gothic" w:eastAsia="Times New Roman" w:hAnsi="Century Gothic" w:cs="Calibri"/>
                <w:color w:val="000000"/>
                <w:sz w:val="16"/>
                <w:szCs w:val="16"/>
                <w:lang w:eastAsia="es-CL"/>
              </w:rPr>
              <w:br/>
              <w:t>4. PREPARAR INFORMACIÓN, REPORTAR  AVANCE, LEVANTAR ALERTAS Y PROPONER ACCIONES PARA PROSEGUIR CON LAS LIQUIDACIONES.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2.487.065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RODRIGO JOSÉ ENRIQUE ARAYA ROJAS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Y ASESORÍAS, GARANTIZADOS Y ASEGURADOS.</w:t>
            </w:r>
            <w:r w:rsidRPr="009C4515">
              <w:rPr>
                <w:rFonts w:ascii="Century Gothic" w:eastAsia="Times New Roman" w:hAnsi="Century Gothic" w:cs="Calibri"/>
                <w:color w:val="000000"/>
                <w:sz w:val="16"/>
                <w:szCs w:val="16"/>
                <w:lang w:eastAsia="es-CL"/>
              </w:rPr>
              <w:br/>
              <w:t>4. PROPONER A LA AUTORIDAD COMPETENTE ADJUDICAR CONTRATOS.</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RECEPCIONAR LOS CONTRATOS DE OBRAS.</w:t>
            </w:r>
            <w:r w:rsidRPr="009C4515">
              <w:rPr>
                <w:rFonts w:ascii="Century Gothic" w:eastAsia="Times New Roman" w:hAnsi="Century Gothic" w:cs="Calibri"/>
                <w:color w:val="000000"/>
                <w:sz w:val="16"/>
                <w:szCs w:val="16"/>
                <w:lang w:eastAsia="es-CL"/>
              </w:rPr>
              <w:br/>
              <w:t>7. PROPONER A LA AUTORIDAD COMPETENTE REALIZAR LIQUIDACIÓN DE CONTRATOS DE OBRAS Y DE ASESORÍA A LA INSPECCIÓN FISCAL.</w:t>
            </w:r>
            <w:r w:rsidRPr="009C4515">
              <w:rPr>
                <w:rFonts w:ascii="Century Gothic" w:eastAsia="Times New Roman" w:hAnsi="Century Gothic" w:cs="Calibri"/>
                <w:color w:val="000000"/>
                <w:sz w:val="16"/>
                <w:szCs w:val="16"/>
                <w:lang w:eastAsia="es-CL"/>
              </w:rPr>
              <w:br/>
              <w:t>8. PROPONER A LA AUTORIDAD COMPETENTE MODIFICAR RESOLUCIÓN DE INSPECTOR FISCAL TITULAR O REEMPLAZO TEMPORAL.</w:t>
            </w:r>
            <w:r w:rsidRPr="009C4515">
              <w:rPr>
                <w:rFonts w:ascii="Century Gothic" w:eastAsia="Times New Roman" w:hAnsi="Century Gothic" w:cs="Calibri"/>
                <w:color w:val="000000"/>
                <w:sz w:val="16"/>
                <w:szCs w:val="16"/>
                <w:lang w:eastAsia="es-CL"/>
              </w:rPr>
              <w:br/>
              <w:t>9. MANTENER LA BASE DE DATOS CON INFORMACIÓN DE CONTRATOS.</w:t>
            </w:r>
            <w:r w:rsidRPr="009C4515">
              <w:rPr>
                <w:rFonts w:ascii="Century Gothic" w:eastAsia="Times New Roman" w:hAnsi="Century Gothic" w:cs="Calibri"/>
                <w:color w:val="000000"/>
                <w:sz w:val="16"/>
                <w:szCs w:val="16"/>
                <w:lang w:eastAsia="es-CL"/>
              </w:rPr>
              <w:br/>
              <w:t>10. COORDINAR Y GESTIONAR FISCALIZACIONES Y AUDITORIAS.</w:t>
            </w:r>
            <w:r w:rsidRPr="009C4515">
              <w:rPr>
                <w:rFonts w:ascii="Century Gothic" w:eastAsia="Times New Roman" w:hAnsi="Century Gothic" w:cs="Calibri"/>
                <w:color w:val="000000"/>
                <w:sz w:val="16"/>
                <w:szCs w:val="16"/>
                <w:lang w:eastAsia="es-CL"/>
              </w:rPr>
              <w:br/>
              <w:t>11. ASESORAR Y APOYAR EN TEMAS ADMINISTRATIVOS A DIRECCIONES REGIONALES DE VIALIDAD Y DIRECCIONES DEL MOP.</w:t>
            </w:r>
            <w:r w:rsidRPr="009C4515">
              <w:rPr>
                <w:rFonts w:ascii="Century Gothic" w:eastAsia="Times New Roman" w:hAnsi="Century Gothic" w:cs="Calibri"/>
                <w:color w:val="000000"/>
                <w:sz w:val="16"/>
                <w:szCs w:val="16"/>
                <w:lang w:eastAsia="es-CL"/>
              </w:rPr>
              <w:br/>
              <w:t xml:space="preserve">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2.354.928</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RODRIGO ROBERTO HERRERA YÁÑEZ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Y ASESORÍAS, GARANTIZADOS Y ASEGURADOS.</w:t>
            </w:r>
            <w:r w:rsidRPr="009C4515">
              <w:rPr>
                <w:rFonts w:ascii="Century Gothic" w:eastAsia="Times New Roman" w:hAnsi="Century Gothic" w:cs="Calibri"/>
                <w:color w:val="000000"/>
                <w:sz w:val="16"/>
                <w:szCs w:val="16"/>
                <w:lang w:eastAsia="es-CL"/>
              </w:rPr>
              <w:br/>
              <w:t>4. PROPONER A LA AUTORIDAD COMPETENTE ADJUDICAR CONTRATOS.</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RECEPCIONAR LOS CONTRATOS DE OBRAS.</w:t>
            </w:r>
            <w:r w:rsidRPr="009C4515">
              <w:rPr>
                <w:rFonts w:ascii="Century Gothic" w:eastAsia="Times New Roman" w:hAnsi="Century Gothic" w:cs="Calibri"/>
                <w:color w:val="000000"/>
                <w:sz w:val="16"/>
                <w:szCs w:val="16"/>
                <w:lang w:eastAsia="es-CL"/>
              </w:rPr>
              <w:br/>
              <w:t>7. PROPONER A LA AUTORIDAD COMPETENTE REALIZAR LIQUIDACIÓN DE CONTRATOS DE OBRAS Y DE ASESORÍA A LA INSPECCIÓN FISCAL.</w:t>
            </w:r>
            <w:r w:rsidRPr="009C4515">
              <w:rPr>
                <w:rFonts w:ascii="Century Gothic" w:eastAsia="Times New Roman" w:hAnsi="Century Gothic" w:cs="Calibri"/>
                <w:color w:val="000000"/>
                <w:sz w:val="16"/>
                <w:szCs w:val="16"/>
                <w:lang w:eastAsia="es-CL"/>
              </w:rPr>
              <w:br/>
              <w:t>8. PROPONER A LA AUTORIDAD COMPETENTE MODIFICAR RESOLUCIÓN DE INSPECTOR FISCAL TITULAR O REEMPLAZO TEMPORAL.</w:t>
            </w:r>
            <w:r w:rsidRPr="009C4515">
              <w:rPr>
                <w:rFonts w:ascii="Century Gothic" w:eastAsia="Times New Roman" w:hAnsi="Century Gothic" w:cs="Calibri"/>
                <w:color w:val="000000"/>
                <w:sz w:val="16"/>
                <w:szCs w:val="16"/>
                <w:lang w:eastAsia="es-CL"/>
              </w:rPr>
              <w:br/>
              <w:t>9. MANTENER LA BASE DE DATOS CON INFORMACIÓN DE CONTRATOS.</w:t>
            </w:r>
            <w:r w:rsidRPr="009C4515">
              <w:rPr>
                <w:rFonts w:ascii="Century Gothic" w:eastAsia="Times New Roman" w:hAnsi="Century Gothic" w:cs="Calibri"/>
                <w:color w:val="000000"/>
                <w:sz w:val="16"/>
                <w:szCs w:val="16"/>
                <w:lang w:eastAsia="es-CL"/>
              </w:rPr>
              <w:br/>
              <w:t>10. COORDINAR Y GESTIONAR FISCALIZACIONES Y AUDITORIAS.</w:t>
            </w:r>
            <w:r w:rsidRPr="009C4515">
              <w:rPr>
                <w:rFonts w:ascii="Century Gothic" w:eastAsia="Times New Roman" w:hAnsi="Century Gothic" w:cs="Calibri"/>
                <w:color w:val="000000"/>
                <w:sz w:val="16"/>
                <w:szCs w:val="16"/>
                <w:lang w:eastAsia="es-CL"/>
              </w:rPr>
              <w:br/>
              <w:t>11. ASESORAR Y APOYAR EN TEMAS ADMINISTRATIVOS A DIRECCIONES REGIONALES DE VIALIDAD Y DIRECCIONES DEL MOP</w:t>
            </w:r>
            <w:r w:rsidRPr="009C4515">
              <w:rPr>
                <w:rFonts w:ascii="Century Gothic" w:eastAsia="Times New Roman" w:hAnsi="Century Gothic" w:cs="Calibri"/>
                <w:color w:val="000000"/>
                <w:sz w:val="16"/>
                <w:szCs w:val="16"/>
                <w:lang w:eastAsia="es-CL"/>
              </w:rPr>
              <w:br/>
              <w:t xml:space="preserve">.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RODRIGO SEBASTIÁN AVILÁN ALMANZA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MAQUINARIAS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INFORMACIÓN, ACCIONES Y LOGÍSTICAS NECESARIAS PARA LA CORRECTA EJECUCIÓN DE LAS DISTINTAS ACTIVIDADES QUE SE DESARROLLAN EN EL ÁREA EN LA CUAL SE DESEMPEÑA, YA SEA EN EL NIVEL CENTRAL O EN REGIONES.</w:t>
            </w:r>
            <w:r w:rsidRPr="009C4515">
              <w:rPr>
                <w:rFonts w:ascii="Century Gothic" w:eastAsia="Times New Roman" w:hAnsi="Century Gothic" w:cs="Calibri"/>
                <w:color w:val="000000"/>
                <w:sz w:val="16"/>
                <w:szCs w:val="16"/>
                <w:lang w:eastAsia="es-CL"/>
              </w:rPr>
              <w:br/>
              <w:t>2. PRESTAR APOYO Y ORIENTACIÓN A USUARIOS INTERNOS EN MATERIAS ACORDES A SU RESPECTIVA FUNCIÓN DE PROCESAMIENTO DE DATOS PARA LA GESTIÓN DEL MANTENIMIENTO DE MAQUINARIAS.</w:t>
            </w:r>
            <w:r w:rsidRPr="009C4515">
              <w:rPr>
                <w:rFonts w:ascii="Century Gothic" w:eastAsia="Times New Roman" w:hAnsi="Century Gothic" w:cs="Calibri"/>
                <w:color w:val="000000"/>
                <w:sz w:val="16"/>
                <w:szCs w:val="16"/>
                <w:lang w:eastAsia="es-CL"/>
              </w:rPr>
              <w:br/>
              <w:t>3. CHEQUEAR LA INFORMACIÓN INGRESADA POR LAS PROVINCIAS Y OFICINAS REGIONALES RESPECTIVAS, REPORTAR A SU JEFATURA DIRECTA Y A LA COORDINADORA REGIONAL DE MAQUINARIAS NC, SOBRE POSIBLES INCONSISTENCIAS.</w:t>
            </w:r>
            <w:r w:rsidRPr="009C4515">
              <w:rPr>
                <w:rFonts w:ascii="Century Gothic" w:eastAsia="Times New Roman" w:hAnsi="Century Gothic" w:cs="Calibri"/>
                <w:color w:val="000000"/>
                <w:sz w:val="16"/>
                <w:szCs w:val="16"/>
                <w:lang w:eastAsia="es-CL"/>
              </w:rPr>
              <w:br/>
              <w:t>REALIZA ACCIONES DE TÉCNICO DE SOPORTE EN SU LUGAR DE DESEMPEÑO, PARA APOYAR A LA GESTIÓN DE DATOS E INFORMACIÓN RELACIONADA CON MAQUINARIAS.</w:t>
            </w:r>
            <w:r w:rsidRPr="009C4515">
              <w:rPr>
                <w:rFonts w:ascii="Century Gothic" w:eastAsia="Times New Roman" w:hAnsi="Century Gothic" w:cs="Calibri"/>
                <w:color w:val="000000"/>
                <w:sz w:val="16"/>
                <w:szCs w:val="16"/>
                <w:lang w:eastAsia="es-CL"/>
              </w:rPr>
              <w:br/>
              <w:t>4. COORDINAR CON OTROS FUNCIONARIOS QUE ALIMENTEN LOS SISTEMAS DE INFORMACIÓN VIGENTES.</w:t>
            </w:r>
            <w:r w:rsidRPr="009C4515">
              <w:rPr>
                <w:rFonts w:ascii="Century Gothic" w:eastAsia="Times New Roman" w:hAnsi="Century Gothic" w:cs="Calibri"/>
                <w:color w:val="000000"/>
                <w:sz w:val="16"/>
                <w:szCs w:val="16"/>
                <w:lang w:eastAsia="es-CL"/>
              </w:rPr>
              <w:br/>
              <w:t>REVISAR DE FORMA CONTINUA Y PROPONER MEDIDAS TENDIENTES A MEJORAR LOS INDICADORES DE DESEMPEÑO DEL ÁREA DE MAQUINARIA.</w:t>
            </w:r>
            <w:r w:rsidRPr="009C4515">
              <w:rPr>
                <w:rFonts w:ascii="Century Gothic" w:eastAsia="Times New Roman" w:hAnsi="Century Gothic" w:cs="Calibri"/>
                <w:color w:val="000000"/>
                <w:sz w:val="16"/>
                <w:szCs w:val="16"/>
                <w:lang w:eastAsia="es-CL"/>
              </w:rPr>
              <w:br/>
              <w:t>5. REALIZAR LAS ACCIONES NECESARIAS PARA DISPONER SEMANALMENTE DE LA INFORMACIÓN REQUERIDA SOBRE LOS PRÓXIMOS MANTENIMIENTOS PREVENTIVOS SEGÚN USO, A SU JEFATURA DIRECTA.</w:t>
            </w:r>
            <w:r w:rsidRPr="009C4515">
              <w:rPr>
                <w:rFonts w:ascii="Century Gothic" w:eastAsia="Times New Roman" w:hAnsi="Century Gothic" w:cs="Calibri"/>
                <w:color w:val="000000"/>
                <w:sz w:val="16"/>
                <w:szCs w:val="16"/>
                <w:lang w:eastAsia="es-CL"/>
              </w:rPr>
              <w:br/>
              <w:t>6. COORDINAR Y PARTICIPAR EN LAS VISITAS TÉCNICAS DE AUDITORIA, REALIZADAS POR FUNCIONARIOS DEL NIVEL CENTRAL.</w:t>
            </w:r>
            <w:r w:rsidRPr="009C4515">
              <w:rPr>
                <w:rFonts w:ascii="Century Gothic" w:eastAsia="Times New Roman" w:hAnsi="Century Gothic" w:cs="Calibri"/>
                <w:color w:val="000000"/>
                <w:sz w:val="16"/>
                <w:szCs w:val="16"/>
                <w:lang w:eastAsia="es-CL"/>
              </w:rPr>
              <w:br/>
              <w:t>7. REALIZAR ACCIONES NECESARIAS PARA DISPONER DE LA INFORMACIÓN REQUERIDA PARA LA ELABORACIÓN DEL PROGRAMA REGIONAL DE MANTENCIÓN Y REPARACIÓN DE MAQUINARIA (PMR).</w:t>
            </w:r>
            <w:r w:rsidRPr="009C4515">
              <w:rPr>
                <w:rFonts w:ascii="Century Gothic" w:eastAsia="Times New Roman" w:hAnsi="Century Gothic" w:cs="Calibri"/>
                <w:color w:val="000000"/>
                <w:sz w:val="16"/>
                <w:szCs w:val="16"/>
                <w:lang w:eastAsia="es-CL"/>
              </w:rPr>
              <w:br/>
              <w:t>8. MANTENER ACTUALIZADO Y AJUSTADO EL INVENTARIO DE ACTIVOS REGIONALES.</w:t>
            </w:r>
            <w:r w:rsidRPr="009C4515">
              <w:rPr>
                <w:rFonts w:ascii="Century Gothic" w:eastAsia="Times New Roman" w:hAnsi="Century Gothic" w:cs="Calibri"/>
                <w:color w:val="000000"/>
                <w:sz w:val="16"/>
                <w:szCs w:val="16"/>
                <w:lang w:eastAsia="es-CL"/>
              </w:rPr>
              <w:br/>
              <w:t>9. COLABORAR Y APOYAR EN LAS TAREAS Y FUNCIONES DEL DEPARTAMENTO DEL NC DE MAQUINARIAS O DEL SUBDEPARTAMENTO REGIONAL DE MAQUINARIAS, SEGÚN DONDE SE DESEMPEÑE, SIEMPRE EN COORDINACIÓN ENTRE MAQUINARIAS DEL NC Y REGIONALES.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1.250.633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RODRIGO WALDEMAR WINKLER NAVARRO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VISITADOR (A) DE CONSERVACION</w:t>
            </w:r>
          </w:p>
        </w:tc>
        <w:tc>
          <w:tcPr>
            <w:tcW w:w="3000" w:type="pct"/>
            <w:shd w:val="clear" w:color="auto" w:fill="auto"/>
            <w:noWrap/>
            <w:vAlign w:val="center"/>
            <w:hideMark/>
          </w:tcPr>
          <w:p w:rsidR="009C4515" w:rsidRPr="009C4515" w:rsidRDefault="009C4515" w:rsidP="009C4515">
            <w:pPr>
              <w:spacing w:after="24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SUPERVISAR Y CONTROLAR EL AVANCE DEL PROGRAMA DE CAMINOS BÁSICOS EN TÉRMINOS FÍSICOS, DE INVERSIÓN Y CALIDAD.</w:t>
            </w:r>
            <w:r w:rsidRPr="009C4515">
              <w:rPr>
                <w:rFonts w:ascii="Century Gothic" w:eastAsia="Times New Roman" w:hAnsi="Century Gothic" w:cs="Calibri"/>
                <w:color w:val="000000"/>
                <w:sz w:val="16"/>
                <w:szCs w:val="16"/>
                <w:lang w:eastAsia="es-CL"/>
              </w:rPr>
              <w:br/>
              <w:t>2. CONSOLIDAR LA INFORMACIÓN GENERADA EN LA EJECUCIÓN DEL PROGRAMA DE CAMINOS BÁSICOS ENTRE LAS DIRECCIONES REGIONALES Y EL SUBDEPARTAMENTO DE CAMINOS BÁSICOS</w:t>
            </w:r>
            <w:r w:rsidRPr="009C4515">
              <w:rPr>
                <w:rFonts w:ascii="Century Gothic" w:eastAsia="Times New Roman" w:hAnsi="Century Gothic" w:cs="Calibri"/>
                <w:color w:val="000000"/>
                <w:sz w:val="16"/>
                <w:szCs w:val="16"/>
                <w:lang w:eastAsia="es-CL"/>
              </w:rPr>
              <w:br/>
              <w:t>3. SOLICITAR Y PROCESAR LA INFORMACIÓN DE PROGRAMACIÓN ANUAL DEL PROGRAMA, PARA MANTENER ACTUALIZADA SU BASE DE DATOS.</w:t>
            </w:r>
            <w:r w:rsidRPr="009C4515">
              <w:rPr>
                <w:rFonts w:ascii="Century Gothic" w:eastAsia="Times New Roman" w:hAnsi="Century Gothic" w:cs="Calibri"/>
                <w:color w:val="000000"/>
                <w:sz w:val="16"/>
                <w:szCs w:val="16"/>
                <w:lang w:eastAsia="es-CL"/>
              </w:rPr>
              <w:br/>
              <w:t>4. COOPERAR CON LA PROMOCIÓN Y DIFUSIÓN DE LA INNOVACIÓN TECNOLÓGICA QUE SE DESARROLLA Y APLICA POR EL PROGRAMA, A TRAVÉS DE LOS DISTINTOS MODOS DE EJECUCIÓN.</w:t>
            </w:r>
            <w:r w:rsidRPr="009C4515">
              <w:rPr>
                <w:rFonts w:ascii="Century Gothic" w:eastAsia="Times New Roman" w:hAnsi="Century Gothic" w:cs="Calibri"/>
                <w:color w:val="000000"/>
                <w:sz w:val="16"/>
                <w:szCs w:val="16"/>
                <w:lang w:eastAsia="es-CL"/>
              </w:rPr>
              <w:br/>
              <w:t>5. APOYAR EN LA ESTANDARIZACIÓN DE PROCESOS DE GESTIÓN Y OPERACIÓN DEL PROGRAMA.</w:t>
            </w:r>
            <w:r w:rsidRPr="009C4515">
              <w:rPr>
                <w:rFonts w:ascii="Century Gothic" w:eastAsia="Times New Roman" w:hAnsi="Century Gothic" w:cs="Calibri"/>
                <w:color w:val="000000"/>
                <w:sz w:val="16"/>
                <w:szCs w:val="16"/>
                <w:lang w:eastAsia="es-CL"/>
              </w:rPr>
              <w:br/>
              <w:t>6. PARTICIPAR EN LAS VISITAS TÉCNICAS RELACIONAS CON LA EJECUCIÓN DEL PROGRAMA Y RECEPCIÓN DE ESTE.</w:t>
            </w:r>
            <w:r w:rsidRPr="009C4515">
              <w:rPr>
                <w:rFonts w:ascii="Century Gothic" w:eastAsia="Times New Roman" w:hAnsi="Century Gothic" w:cs="Calibri"/>
                <w:color w:val="000000"/>
                <w:sz w:val="16"/>
                <w:szCs w:val="16"/>
                <w:lang w:eastAsia="es-CL"/>
              </w:rPr>
              <w:br/>
              <w:t>7. ANALIZAR Y PROPONER PARA VISTO BUENO O RECHAZO, ADJUDICACIONES DE LICITACIONES Y/O MODIFICACIONES DE OBRA, RELATIVAS AL PROGRAMA, DERIVADAS A LA SUBDIRECCIÓN DE MANTENIMIENTO.</w:t>
            </w:r>
            <w:r w:rsidRPr="009C4515">
              <w:rPr>
                <w:rFonts w:ascii="Century Gothic" w:eastAsia="Times New Roman" w:hAnsi="Century Gothic" w:cs="Calibri"/>
                <w:color w:val="000000"/>
                <w:sz w:val="16"/>
                <w:szCs w:val="16"/>
                <w:lang w:eastAsia="es-CL"/>
              </w:rPr>
              <w:br/>
              <w:t>8. APOYAR EN LA ELABORACIÓN DE CONTENIDOS PARA LA DIFUSIÓN DEL PROGRAMA</w:t>
            </w:r>
            <w:r w:rsidRPr="009C4515">
              <w:rPr>
                <w:rFonts w:ascii="Century Gothic" w:eastAsia="Times New Roman" w:hAnsi="Century Gothic" w:cs="Calibri"/>
                <w:color w:val="000000"/>
                <w:sz w:val="16"/>
                <w:szCs w:val="16"/>
                <w:lang w:eastAsia="es-CL"/>
              </w:rPr>
              <w:br/>
              <w:t>9. APOYAR Y DESARROLLAR TAREAS PROPIAS SOLICITADAS POR LA RESPECTIVA JEFATURA DEL ÁREA.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2.632.920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ROMINA BEATRIZ GUERRERO JARA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LABORATORIO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PROPORCIONAR COLABORACIÓN EN LA VERIFICACIÓN DEL CUMPLIMIENTO DE LAS ESPECIFICACIONES TÉCNICAS DE LAS OBRAS VIALES CONFORME A LA NORMATIVA VIGENTE.</w:t>
            </w:r>
            <w:r w:rsidRPr="009C4515">
              <w:rPr>
                <w:rFonts w:ascii="Century Gothic" w:eastAsia="Times New Roman" w:hAnsi="Century Gothic" w:cs="Calibri"/>
                <w:color w:val="000000"/>
                <w:sz w:val="16"/>
                <w:szCs w:val="16"/>
                <w:lang w:eastAsia="es-CL"/>
              </w:rPr>
              <w:br/>
              <w:t>2. APOYAR EN INFORMACIÓN Y ACCIONES NECESARIAS PARA LA CORRECTA EJECUCIÓN DE LAS DISTINTAS ACTIVIDADES QUE SE DESARROLLAN EN EL ÁREA DE AUSCULTACIONES DEL LABORATORIO NACIONAL DE VIALIDAD.</w:t>
            </w:r>
            <w:r w:rsidRPr="009C4515">
              <w:rPr>
                <w:rFonts w:ascii="Century Gothic" w:eastAsia="Times New Roman" w:hAnsi="Century Gothic" w:cs="Calibri"/>
                <w:color w:val="000000"/>
                <w:sz w:val="16"/>
                <w:szCs w:val="16"/>
                <w:lang w:eastAsia="es-CL"/>
              </w:rPr>
              <w:br/>
              <w:t>3. REALIZAR MUESTREOS, ENSAYES, MEDICIONES Y ANÁLISIS NECESARIOS PARA VERIFICAR EL CUMPLIMIENTO DE LAS ESPECIFICACIONES TÉCNICAS DE LAS OBRAS CONFORME A LA NORMATIVA VIGENTE CON LA SUPERVISIÓN DE SU JEFATURA, ASÍ COMO PARA INVESTIGACIONES Y PARA OTROS TIPOS REQUERIMIENTOS.</w:t>
            </w:r>
            <w:r w:rsidRPr="009C4515">
              <w:rPr>
                <w:rFonts w:ascii="Century Gothic" w:eastAsia="Times New Roman" w:hAnsi="Century Gothic" w:cs="Calibri"/>
                <w:color w:val="000000"/>
                <w:sz w:val="16"/>
                <w:szCs w:val="16"/>
                <w:lang w:eastAsia="es-CL"/>
              </w:rPr>
              <w:br/>
              <w:t>4. REALIZAR PROCESAMIENTO DE DATOS Y ELABORAR INFORMES SOLICITADOS POR SU JEFATURA DIRECTA.</w:t>
            </w:r>
            <w:r w:rsidRPr="009C4515">
              <w:rPr>
                <w:rFonts w:ascii="Century Gothic" w:eastAsia="Times New Roman" w:hAnsi="Century Gothic" w:cs="Calibri"/>
                <w:color w:val="000000"/>
                <w:sz w:val="16"/>
                <w:szCs w:val="16"/>
                <w:lang w:eastAsia="es-CL"/>
              </w:rPr>
              <w:br/>
              <w:t>5. EJECUTAR LAS LABORES QUE LE SON ASIGNADAS EN EL SISTEMA DE GESTIÓN DE LA CALIDAD IMPLEMENTADO.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ROSA ESPERANZA GALAZ RIVERA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EN REVISIÓN DE ESTADOS DE PAGOS, SOLICITUD DE FACTURAS A EMPRESAS Y GESTIÓN DE GARANTÍAS DE CONTRATOS.</w:t>
            </w:r>
            <w:r w:rsidRPr="009C4515">
              <w:rPr>
                <w:rFonts w:ascii="Century Gothic" w:eastAsia="Times New Roman" w:hAnsi="Century Gothic" w:cs="Calibri"/>
                <w:color w:val="000000"/>
                <w:sz w:val="16"/>
                <w:szCs w:val="16"/>
                <w:lang w:eastAsia="es-CL"/>
              </w:rPr>
              <w:br/>
              <w:t>2. COORDINACIÓN CON DEPARTAMENTOS TÉCNICOS, INSPECTORES FISCALES, CONTRATISTAS Y CONSULTORES PARA SUBSANAR OBSERVACIONES DE LOS ESTADOS DE PAGO.</w:t>
            </w:r>
            <w:r w:rsidRPr="009C4515">
              <w:rPr>
                <w:rFonts w:ascii="Century Gothic" w:eastAsia="Times New Roman" w:hAnsi="Century Gothic" w:cs="Calibri"/>
                <w:color w:val="000000"/>
                <w:sz w:val="16"/>
                <w:szCs w:val="16"/>
                <w:lang w:eastAsia="es-CL"/>
              </w:rPr>
              <w:br/>
              <w:t xml:space="preserve">3. GESTIÓN DE CUSTODIA DE GARANTÍAS. </w:t>
            </w:r>
            <w:r w:rsidRPr="009C4515">
              <w:rPr>
                <w:rFonts w:ascii="Century Gothic" w:eastAsia="Times New Roman" w:hAnsi="Century Gothic" w:cs="Calibri"/>
                <w:color w:val="000000"/>
                <w:sz w:val="16"/>
                <w:szCs w:val="16"/>
                <w:lang w:eastAsia="es-CL"/>
              </w:rPr>
              <w:br/>
              <w:t>4. SOLICITUD DE RENOVACIÓN DE GARANTÍAS CON EMPRESAS.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SARA GONZALEZ LEKIEFFRE</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LA CORRECTA EJECUCIÓN DE LAS OBRAS Y EL FIEL CUMPLIMIENTO DE UN CONTRATO.</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SAUL IGNACIO SANDOVAL CASTILLO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CONTROL DE BIENES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GESTIONAR PROCESOS INHERENTES A LA GESTIÓN DE ADMINISTRACIÓN GENERAL. </w:t>
            </w:r>
            <w:r w:rsidRPr="009C4515">
              <w:rPr>
                <w:rFonts w:ascii="Century Gothic" w:eastAsia="Times New Roman" w:hAnsi="Century Gothic" w:cs="Calibri"/>
                <w:color w:val="000000"/>
                <w:sz w:val="16"/>
                <w:szCs w:val="16"/>
                <w:lang w:eastAsia="es-CL"/>
              </w:rPr>
              <w:br/>
              <w:t xml:space="preserve">2. PROCESAR Y ANALIZAR INFORMACIÓN INHERENTE A LA GESTIÓN DE CONTRATOS DE SERVICIOS, ADMINISTRACIÓN Y CONTROL DE BIENES. </w:t>
            </w:r>
            <w:r w:rsidRPr="009C4515">
              <w:rPr>
                <w:rFonts w:ascii="Century Gothic" w:eastAsia="Times New Roman" w:hAnsi="Century Gothic" w:cs="Calibri"/>
                <w:color w:val="000000"/>
                <w:sz w:val="16"/>
                <w:szCs w:val="16"/>
                <w:lang w:eastAsia="es-CL"/>
              </w:rPr>
              <w:br/>
              <w:t>3. PARTICIPAR ACTIVAMENTE EN INICIATIVAS DE MEJORAMIENTO DE ADMINISTRACIÓN A NIVEL TRANSVERSAL Y DEL PROPIO SERVICIO.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SEBASTIÁN ANDRÉS VARAS AGUILERA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ESTUDIOS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PARTICIPAR Y COLABORAR EN DISEÑAR, ELABORAR, REVISAR O MODIFICAR UN PROYECTO VIAL, INCLUYENDO SUS CÁLCULOS, PLANOS Y ESPECIFICACIONES TÉCNICAS, ACTIVIDADES QUE SE REALIZAN INTERNAMENTE POR ADMINISTRACIÓN. ADEMÁS, PREPARAR BASES DE CONCURSO Y LICITACIÓN DE OBRAS, ASESORAR A OTRAS UNIDADES Y PARTICIPAR EN FUNCIONES NORMATIVAS EN ÁMBITOS TÉCNICOS O DE GESTIÓN DE LA UNIDAD.</w:t>
            </w:r>
            <w:r w:rsidRPr="009C4515">
              <w:rPr>
                <w:rFonts w:ascii="Century Gothic" w:eastAsia="Times New Roman" w:hAnsi="Century Gothic" w:cs="Calibri"/>
                <w:color w:val="000000"/>
                <w:sz w:val="16"/>
                <w:szCs w:val="16"/>
                <w:lang w:eastAsia="es-CL"/>
              </w:rPr>
              <w:br/>
              <w:t>2. COLABORAR EN REALIZAR, ENCARGAR Y/O PROCESAR INGENIERÍA BÁSICA Y SU INSPECCIÓN DE TERRENO (TOPOGRAFÍA, GEOTÉCNICA,  TRÁNSITO,  HIDROLOGÍA. ETC.).</w:t>
            </w:r>
            <w:r w:rsidRPr="009C4515">
              <w:rPr>
                <w:rFonts w:ascii="Century Gothic" w:eastAsia="Times New Roman" w:hAnsi="Century Gothic" w:cs="Calibri"/>
                <w:color w:val="000000"/>
                <w:sz w:val="16"/>
                <w:szCs w:val="16"/>
                <w:lang w:eastAsia="es-CL"/>
              </w:rPr>
              <w:br/>
              <w:t>3. REALIZAR  DISEÑOS  VIALES (GEOMÉTRICOS, PAVIMENTOS, DRENAJE, ETC.).</w:t>
            </w:r>
            <w:r w:rsidRPr="009C4515">
              <w:rPr>
                <w:rFonts w:ascii="Century Gothic" w:eastAsia="Times New Roman" w:hAnsi="Century Gothic" w:cs="Calibri"/>
                <w:color w:val="000000"/>
                <w:sz w:val="16"/>
                <w:szCs w:val="16"/>
                <w:lang w:eastAsia="es-CL"/>
              </w:rPr>
              <w:br/>
              <w:t>4. HACER PARTICIPAR A UNIDADES, DEPARTAMENTOS Y PROFESIONALES QUE TIENEN INJERENCIA EN EL ASPECTO TÉCNICO DEL ESTUDIO (INTERNO O EXTERNO DE LA DIRECCIÓN DE VIALIDA4</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br/>
              <w:t>5. REVISAR OFERTAS TÉCNICAS DE CONCURSOS DE CONSULTORÍA.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2.326.189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SEBASTIÁN IGNACIO OPORTO FLORES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FORMACION DE PERSONAS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DISEÑAR, DESARROLLAR E IMPLEMENTAR METODOLOGÍAS QUE INCORPOREN PRÁCTICAS Y/O PROCEDIMIENTOS CON UNA ORIENTACIÓN PEDAGÓGICA DESTINADA AL EFICIENTE TRASPASO DE LOS CONTENIDOS DISPUESTOS EN LOS PROGRAMA DE FORMACIÓN TÉCNICA, PLANIFICADOS AL INTERIOR DEL SERVICIO.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SERGIO  DÍAZ  FLORES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FORMULAR LOS ESTADOS DE PAGO EN CONCORDANCIA CON EL AVANCE DE LAS OBRAS. </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2.660.245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SERGIO ELIAS LEAL DELLA ROSA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TÉCNICO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ADMINISTRAR, MANTENER ACTUALIZADA LA BASE DE DATOS DE LA DOCUMENTACIÓN DEL DEPARTAMENTO (DIGITALIZANDO, MANTENIENDO, LLENANDO EL REGISTRO DE BASE DE DATOS, ARCHIVANDO, ETC).</w:t>
            </w:r>
            <w:r w:rsidRPr="009C4515">
              <w:rPr>
                <w:rFonts w:ascii="Century Gothic" w:eastAsia="Times New Roman" w:hAnsi="Century Gothic" w:cs="Calibri"/>
                <w:color w:val="000000"/>
                <w:sz w:val="16"/>
                <w:szCs w:val="16"/>
                <w:lang w:eastAsia="es-CL"/>
              </w:rPr>
              <w:br/>
              <w:t>2. ATENDER USUARIOS INTERNOS Y EXTERNOS.</w:t>
            </w:r>
            <w:r w:rsidRPr="009C4515">
              <w:rPr>
                <w:rFonts w:ascii="Century Gothic" w:eastAsia="Times New Roman" w:hAnsi="Century Gothic" w:cs="Calibri"/>
                <w:color w:val="000000"/>
                <w:sz w:val="16"/>
                <w:szCs w:val="16"/>
                <w:lang w:eastAsia="es-CL"/>
              </w:rPr>
              <w:br/>
              <w:t>3. APOYAR EN LA CONFECCIÓN DE DOCUMENTOS.</w:t>
            </w:r>
            <w:r w:rsidRPr="009C4515">
              <w:rPr>
                <w:rFonts w:ascii="Century Gothic" w:eastAsia="Times New Roman" w:hAnsi="Century Gothic" w:cs="Calibri"/>
                <w:color w:val="000000"/>
                <w:sz w:val="16"/>
                <w:szCs w:val="16"/>
                <w:lang w:eastAsia="es-CL"/>
              </w:rPr>
              <w:br/>
              <w:t>4. APOYAR EN EL SEGUIMIENTO DE LOS DOCUMENTOS.</w:t>
            </w:r>
            <w:r w:rsidRPr="009C4515">
              <w:rPr>
                <w:rFonts w:ascii="Century Gothic" w:eastAsia="Times New Roman" w:hAnsi="Century Gothic" w:cs="Calibri"/>
                <w:color w:val="000000"/>
                <w:sz w:val="16"/>
                <w:szCs w:val="16"/>
                <w:lang w:eastAsia="es-CL"/>
              </w:rPr>
              <w:br/>
              <w:t>5. APOYANDO EN TERRENO, EFECTUANDO NOTIFICACIONES.</w:t>
            </w:r>
            <w:r w:rsidRPr="009C4515">
              <w:rPr>
                <w:rFonts w:ascii="Century Gothic" w:eastAsia="Times New Roman" w:hAnsi="Century Gothic" w:cs="Calibri"/>
                <w:color w:val="000000"/>
                <w:sz w:val="16"/>
                <w:szCs w:val="16"/>
                <w:lang w:eastAsia="es-CL"/>
              </w:rPr>
              <w:br/>
              <w:t>REALIZAR APOYO LOGÍSTICO A LAS TAREAS DEL DEPARTAMENTO.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SERGIO IGNACIO SIMI ZUÑIGA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INFORMATICO</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PROYECTO DE LEVANTAMIENTO DE INFORMACIÓN, CONCEPTUALIZACIÓN, CREACIÓN DE CENTRAL CREATIVO Y ASESORÍA GRÁFICA PARA CAMPAÑA INTERNA DE SENSIBILIZACIÓN Y EDUCACIÓN EN LA PREVENCIÓN Y SEGURIDAD DEL MINISTERIO DE OBRAS PÚBLICAS.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2.326.189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SERGIO MAURICIO ANDRES CANALES LUENGO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LABORATORISTA VIAL C</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COLABORAR CON LA REALIZACIÓN DE MUESTREOS, ENSAYES, MEDICIONES Y ANÁLISIS NECESARIOS PARA VERIFICAR EL CUMPLIMIENTO DE LAS ESPECIFICACIONES TÉCNICAS DE LAS OBRAS CONFORME A LA NORMATIVA VIGENTE, EN LO QUE DICE RELACIÓN A LA CALIDAD DE LOS MATERIALES EMPLEADOS, MÉTODOS DE ENSAYES UTILIZADOS, REQUISITOS DE DISEÑO Y OTROS ASPECTOS RELACIONADOS CON LA EJECUCIÓN DE ESTAS.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893.371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SHIRLEY ANTIVILO SALINAS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PROPONER DIFUSIÓN DE NORMAS, OBJETIVOS Y PROCEDIMIENTOS DE PREVENCIÓN DE RIESGOS EN EL ÁMBITO DEL SERVICIO.</w:t>
            </w:r>
            <w:r w:rsidRPr="009C4515">
              <w:rPr>
                <w:rFonts w:ascii="Century Gothic" w:eastAsia="Times New Roman" w:hAnsi="Century Gothic" w:cs="Calibri"/>
                <w:color w:val="000000"/>
                <w:sz w:val="16"/>
                <w:szCs w:val="16"/>
                <w:lang w:eastAsia="es-CL"/>
              </w:rPr>
              <w:br/>
              <w:t xml:space="preserve">2. ELABORAR PROPUESTA DE PROGRAMA DE TRABAJO, DEL LUGAR DE DESEMPEÑO, PARA SU APROBACIÓN. </w:t>
            </w:r>
            <w:r w:rsidRPr="009C4515">
              <w:rPr>
                <w:rFonts w:ascii="Century Gothic" w:eastAsia="Times New Roman" w:hAnsi="Century Gothic" w:cs="Calibri"/>
                <w:color w:val="000000"/>
                <w:sz w:val="16"/>
                <w:szCs w:val="16"/>
                <w:lang w:eastAsia="es-CL"/>
              </w:rPr>
              <w:br/>
              <w:t>3. ELABORAR PROPUESTA DE PROGRAMA DE CAPACITACIÓN, EN MATERIAS DE PREVENCIÓN DE RIESGOS.</w:t>
            </w:r>
            <w:r w:rsidRPr="009C4515">
              <w:rPr>
                <w:rFonts w:ascii="Century Gothic" w:eastAsia="Times New Roman" w:hAnsi="Century Gothic" w:cs="Calibri"/>
                <w:color w:val="000000"/>
                <w:sz w:val="16"/>
                <w:szCs w:val="16"/>
                <w:lang w:eastAsia="es-CL"/>
              </w:rPr>
              <w:br/>
              <w:t xml:space="preserve">4. ELABORAR MAPAS DE RIESGOS LABORALES, PLANES DE EMERGENCIA, MIPER COMO TAMBIÉN SUS PROCEDIMIENTOS DE TRABAJO SEGURO, DETALLANDO LAS NECESIDADES Y LIMITANTES QUE PUEDAN PRESENTARSE EN EL SERVICIO. </w:t>
            </w:r>
            <w:r w:rsidRPr="009C4515">
              <w:rPr>
                <w:rFonts w:ascii="Century Gothic" w:eastAsia="Times New Roman" w:hAnsi="Century Gothic" w:cs="Calibri"/>
                <w:color w:val="000000"/>
                <w:sz w:val="16"/>
                <w:szCs w:val="16"/>
                <w:lang w:eastAsia="es-CL"/>
              </w:rPr>
              <w:br/>
              <w:t>5. ASESORAR AL COMITÉ PARITARIO DE HIGIENE Y SEGURIDAD, DEL LUGAR DE DESEMPEÑO.</w:t>
            </w:r>
            <w:r w:rsidRPr="009C4515">
              <w:rPr>
                <w:rFonts w:ascii="Century Gothic" w:eastAsia="Times New Roman" w:hAnsi="Century Gothic" w:cs="Calibri"/>
                <w:color w:val="000000"/>
                <w:sz w:val="16"/>
                <w:szCs w:val="16"/>
                <w:lang w:eastAsia="es-CL"/>
              </w:rPr>
              <w:br/>
              <w:t xml:space="preserve">6. PARTICIPAR EN LA ADQUISICIÓN Y ENTREGA DE ELEMENTOS DE PROTECCIÓN PERSONAL PARA FUNCIONARIOS/AS DE LA DRV. </w:t>
            </w:r>
            <w:r w:rsidRPr="009C4515">
              <w:rPr>
                <w:rFonts w:ascii="Century Gothic" w:eastAsia="Times New Roman" w:hAnsi="Century Gothic" w:cs="Calibri"/>
                <w:color w:val="000000"/>
                <w:sz w:val="16"/>
                <w:szCs w:val="16"/>
                <w:lang w:eastAsia="es-CL"/>
              </w:rPr>
              <w:br/>
              <w:t xml:space="preserve">7. REVISAR DISPOSITIVOS DE SEGURIDAD, PARA  SU MANTENCIÓN O ADQUISICIÓN, SEGÚN CORRESPONDA. </w:t>
            </w:r>
            <w:r w:rsidRPr="009C4515">
              <w:rPr>
                <w:rFonts w:ascii="Century Gothic" w:eastAsia="Times New Roman" w:hAnsi="Century Gothic" w:cs="Calibri"/>
                <w:color w:val="000000"/>
                <w:sz w:val="16"/>
                <w:szCs w:val="16"/>
                <w:lang w:eastAsia="es-CL"/>
              </w:rPr>
              <w:br/>
              <w:t>DEFINIR LOS GRUPOS DE RIESGOS PARA LA APLICACIÓN DE EXÁMENES PREVENTIVOS DE SALUD OCUPACIONAL.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2.188.262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SILVIA FABIOLA CARRASCO PAILLAMILLA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LA GESTIÓN Y EJECUCIÓN DEL PRESUPUESTO DE LA DIRECCIÓN REGIONAL OCUPANDO LOS INSTRUMENTOS NECESARIOS QUE GARANTICEN UNA CORRECTA UTILIZACIÓN.</w:t>
            </w:r>
            <w:r w:rsidRPr="009C4515">
              <w:rPr>
                <w:rFonts w:ascii="Century Gothic" w:eastAsia="Times New Roman" w:hAnsi="Century Gothic" w:cs="Calibri"/>
                <w:color w:val="000000"/>
                <w:sz w:val="16"/>
                <w:szCs w:val="16"/>
                <w:lang w:eastAsia="es-CL"/>
              </w:rPr>
              <w:br/>
              <w:t>2. PRESTAR APOYO Y ORIENTACIÓN A USUARIOS/AS INTERNOS/AS EN MATERIAS RELACIONADAS A SU ÁREA DE DESEMPEÑO.</w:t>
            </w:r>
            <w:r w:rsidRPr="009C4515">
              <w:rPr>
                <w:rFonts w:ascii="Century Gothic" w:eastAsia="Times New Roman" w:hAnsi="Century Gothic" w:cs="Calibri"/>
                <w:color w:val="000000"/>
                <w:sz w:val="16"/>
                <w:szCs w:val="16"/>
                <w:lang w:eastAsia="es-CL"/>
              </w:rPr>
              <w:br/>
              <w:t>3. COLABORAR EN EL DESARROLLO DE LAS ACTIVIDADES ESPECÍFICAS DE UNIDAD DE GESTIÓN Y EJECUCIÓN PRESUPUESTARIA REGIONAL.</w:t>
            </w:r>
            <w:r w:rsidRPr="009C4515">
              <w:rPr>
                <w:rFonts w:ascii="Century Gothic" w:eastAsia="Times New Roman" w:hAnsi="Century Gothic" w:cs="Calibri"/>
                <w:color w:val="000000"/>
                <w:sz w:val="16"/>
                <w:szCs w:val="16"/>
                <w:lang w:eastAsia="es-CL"/>
              </w:rPr>
              <w:br/>
              <w:t xml:space="preserve">4. APOYAR EN LOS PROCESOS DE ADQUISICIONES COMO BASES; ADJUDICACIONES; CONTRATOS; OTROS. </w:t>
            </w:r>
            <w:r w:rsidRPr="009C4515">
              <w:rPr>
                <w:rFonts w:ascii="Century Gothic" w:eastAsia="Times New Roman" w:hAnsi="Century Gothic" w:cs="Calibri"/>
                <w:color w:val="000000"/>
                <w:sz w:val="16"/>
                <w:szCs w:val="16"/>
                <w:lang w:eastAsia="es-CL"/>
              </w:rPr>
              <w:br/>
              <w:t xml:space="preserve">5. INGRESAR INFORMACIÓN A LOS SISTEMAS INFORMÁTICOS SAFI, FEMN, SSD Y MERCADO </w:t>
            </w:r>
            <w:proofErr w:type="gramStart"/>
            <w:r w:rsidRPr="009C4515">
              <w:rPr>
                <w:rFonts w:ascii="Century Gothic" w:eastAsia="Times New Roman" w:hAnsi="Century Gothic" w:cs="Calibri"/>
                <w:color w:val="000000"/>
                <w:sz w:val="16"/>
                <w:szCs w:val="16"/>
                <w:lang w:eastAsia="es-CL"/>
              </w:rPr>
              <w:t>PUBLICO</w:t>
            </w:r>
            <w:proofErr w:type="gramEnd"/>
            <w:r w:rsidRPr="009C4515">
              <w:rPr>
                <w:rFonts w:ascii="Century Gothic" w:eastAsia="Times New Roman" w:hAnsi="Century Gothic" w:cs="Calibri"/>
                <w:color w:val="000000"/>
                <w:sz w:val="16"/>
                <w:szCs w:val="16"/>
                <w:lang w:eastAsia="es-CL"/>
              </w:rPr>
              <w:t>. SEGÚN REQUERIMIENTOS.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1.615.000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STEFANIA SCARLETT LEAL SANCHEZ</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AUXILIAR DE SERVICIOS GENERALES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REVISAR LA DOCUMENTACIÓN QUE SE ARCHIVARÁ Y GENERAR LAS CARPETAS DE ARCHIVO, SEGÚN EL ÁREA DE ESPECIALIDAD.</w:t>
            </w:r>
            <w:r w:rsidRPr="009C4515">
              <w:rPr>
                <w:rFonts w:ascii="Century Gothic" w:eastAsia="Times New Roman" w:hAnsi="Century Gothic" w:cs="Calibri"/>
                <w:color w:val="000000"/>
                <w:sz w:val="16"/>
                <w:szCs w:val="16"/>
                <w:lang w:eastAsia="es-CL"/>
              </w:rPr>
              <w:br/>
              <w:t>2. APOYAR EN LAS LABORES INGRESO DE INFORMACIÓN EN LOS SISTEMAS INFORMÁTICOS DE APOYO EXISTENTE EN EL DEPARTAMENTO.</w:t>
            </w:r>
            <w:r w:rsidRPr="009C4515">
              <w:rPr>
                <w:rFonts w:ascii="Century Gothic" w:eastAsia="Times New Roman" w:hAnsi="Century Gothic" w:cs="Calibri"/>
                <w:color w:val="000000"/>
                <w:sz w:val="16"/>
                <w:szCs w:val="16"/>
                <w:lang w:eastAsia="es-CL"/>
              </w:rPr>
              <w:br/>
              <w:t>3. APOYAR EN LOS DIFERENTES TEMAS ADMINISTRATIVOS QUE REQUIERE EL PERSONAL DEL DEPARTAMENTO PARA SUS LABORES DE TERRENO.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SUSANA VERONICA VERGARA MOSCOSO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ADMINISTRACION Y GESTION DE CONTRATOS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DAR CUMPLIMIENTO AL PLAN DE LICITACIONES QUE EFECTÚA ANUALMENTE LA DIRECCIÓN DE VIALIDAD.</w:t>
            </w:r>
            <w:r w:rsidRPr="009C4515">
              <w:rPr>
                <w:rFonts w:ascii="Century Gothic" w:eastAsia="Times New Roman" w:hAnsi="Century Gothic" w:cs="Calibri"/>
                <w:color w:val="000000"/>
                <w:sz w:val="16"/>
                <w:szCs w:val="16"/>
                <w:lang w:eastAsia="es-CL"/>
              </w:rPr>
              <w:br/>
              <w:t>2. GESTIONAR ESTADOS DE PAGO DE OBRAS Y ASESORÍAS EN EJECUCIÓN.</w:t>
            </w:r>
            <w:r w:rsidRPr="009C4515">
              <w:rPr>
                <w:rFonts w:ascii="Century Gothic" w:eastAsia="Times New Roman" w:hAnsi="Century Gothic" w:cs="Calibri"/>
                <w:color w:val="000000"/>
                <w:sz w:val="16"/>
                <w:szCs w:val="16"/>
                <w:lang w:eastAsia="es-CL"/>
              </w:rPr>
              <w:br/>
              <w:t>3. MANTENER LOS CONTRATOS TANTO DE OBRAS Y ASESORÍAS, GARANTIZADOS Y ASEGURADOS.</w:t>
            </w:r>
            <w:r w:rsidRPr="009C4515">
              <w:rPr>
                <w:rFonts w:ascii="Century Gothic" w:eastAsia="Times New Roman" w:hAnsi="Century Gothic" w:cs="Calibri"/>
                <w:color w:val="000000"/>
                <w:sz w:val="16"/>
                <w:szCs w:val="16"/>
                <w:lang w:eastAsia="es-CL"/>
              </w:rPr>
              <w:br/>
              <w:t>4. PROPONER A LA AUTORIDAD COMPETENTE ADJUDICAR CONTRATOS.</w:t>
            </w:r>
            <w:r w:rsidRPr="009C4515">
              <w:rPr>
                <w:rFonts w:ascii="Century Gothic" w:eastAsia="Times New Roman" w:hAnsi="Century Gothic" w:cs="Calibri"/>
                <w:color w:val="000000"/>
                <w:sz w:val="16"/>
                <w:szCs w:val="16"/>
                <w:lang w:eastAsia="es-CL"/>
              </w:rPr>
              <w:br/>
              <w:t>5. PROPONER A LA AUTORIDAD COMPETENTE MODIFICAR CONTRATOS DE OBRAS Y DE ASESORÍA A LA INSPECCIÓN FISCAL, TRASPASOS DE CONTRATO, PREMIOS E INDEMNIZACIÓN.</w:t>
            </w:r>
            <w:r w:rsidRPr="009C4515">
              <w:rPr>
                <w:rFonts w:ascii="Century Gothic" w:eastAsia="Times New Roman" w:hAnsi="Century Gothic" w:cs="Calibri"/>
                <w:color w:val="000000"/>
                <w:sz w:val="16"/>
                <w:szCs w:val="16"/>
                <w:lang w:eastAsia="es-CL"/>
              </w:rPr>
              <w:br/>
              <w:t>6. PROPONER A LA AUTORIDAD COMPETENTE LA RECEPCIÓN DE LOS CONTRATOS DE OBRAS.</w:t>
            </w:r>
            <w:r w:rsidRPr="009C4515">
              <w:rPr>
                <w:rFonts w:ascii="Century Gothic" w:eastAsia="Times New Roman" w:hAnsi="Century Gothic" w:cs="Calibri"/>
                <w:color w:val="000000"/>
                <w:sz w:val="16"/>
                <w:szCs w:val="16"/>
                <w:lang w:eastAsia="es-CL"/>
              </w:rPr>
              <w:br/>
              <w:t>7. PROPONER A LA AUTORIDAD COMPETENTE REALIZAR LIQUIDACIÓN DE CONTRATOS DE OBRAS Y DE ASESORÍA A LA INSPECCIÓN FISCAL.</w:t>
            </w:r>
            <w:r w:rsidRPr="009C4515">
              <w:rPr>
                <w:rFonts w:ascii="Century Gothic" w:eastAsia="Times New Roman" w:hAnsi="Century Gothic" w:cs="Calibri"/>
                <w:color w:val="000000"/>
                <w:sz w:val="16"/>
                <w:szCs w:val="16"/>
                <w:lang w:eastAsia="es-CL"/>
              </w:rPr>
              <w:br/>
              <w:t>8. PROPONER A LA AUTORIDAD COMPETENTE MODIFICAR RESOLUCIÓN DE INSPECTOR FISCAL TITULAR O REEMPLAZO TEMPORAL.</w:t>
            </w:r>
            <w:r w:rsidRPr="009C4515">
              <w:rPr>
                <w:rFonts w:ascii="Century Gothic" w:eastAsia="Times New Roman" w:hAnsi="Century Gothic" w:cs="Calibri"/>
                <w:color w:val="000000"/>
                <w:sz w:val="16"/>
                <w:szCs w:val="16"/>
                <w:lang w:eastAsia="es-CL"/>
              </w:rPr>
              <w:br/>
              <w:t>9. MANTENER LA BASE DE DATOS CON INFORMACIÓN DE CONTRATOS.</w:t>
            </w:r>
            <w:r w:rsidRPr="009C4515">
              <w:rPr>
                <w:rFonts w:ascii="Century Gothic" w:eastAsia="Times New Roman" w:hAnsi="Century Gothic" w:cs="Calibri"/>
                <w:color w:val="000000"/>
                <w:sz w:val="16"/>
                <w:szCs w:val="16"/>
                <w:lang w:eastAsia="es-CL"/>
              </w:rPr>
              <w:br/>
              <w:t>10. COORDINAR Y GESTIONAR FISCALIZACIONES Y AUDITORIAS.</w:t>
            </w:r>
            <w:r w:rsidRPr="009C4515">
              <w:rPr>
                <w:rFonts w:ascii="Century Gothic" w:eastAsia="Times New Roman" w:hAnsi="Century Gothic" w:cs="Calibri"/>
                <w:color w:val="000000"/>
                <w:sz w:val="16"/>
                <w:szCs w:val="16"/>
                <w:lang w:eastAsia="es-CL"/>
              </w:rPr>
              <w:br/>
              <w:t>11. ASESORAR Y APOYAR EN TEMAS ADMINISTRATIVOS A DIRECCIONES REGIONALES DE VIALIDAD.</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2.152.259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TAMARA ANDREA MONSALVE AMPUERO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GENERAL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EN LA ELABORACIÓN Y GESTIÓN DE LA TRAMITACIÓN DE ADJUDICACIONES, MODIFICACIONES DE OBRAS Y LIQUIDACIONES DE LOS CONTRATOS.</w:t>
            </w:r>
            <w:r w:rsidRPr="009C4515">
              <w:rPr>
                <w:rFonts w:ascii="Century Gothic" w:eastAsia="Times New Roman" w:hAnsi="Century Gothic" w:cs="Calibri"/>
                <w:color w:val="000000"/>
                <w:sz w:val="16"/>
                <w:szCs w:val="16"/>
                <w:lang w:eastAsia="es-CL"/>
              </w:rPr>
              <w:br/>
              <w:t>2. MANEJAR LOS DIVERSOS SISTEMAS INFORMÁTICOS DEL MOP (SSD, SFUC, SAC, FEBOS, FEM, RRHH)</w:t>
            </w:r>
            <w:r w:rsidRPr="009C4515">
              <w:rPr>
                <w:rFonts w:ascii="Century Gothic" w:eastAsia="Times New Roman" w:hAnsi="Century Gothic" w:cs="Calibri"/>
                <w:color w:val="000000"/>
                <w:sz w:val="16"/>
                <w:szCs w:val="16"/>
                <w:lang w:eastAsia="es-CL"/>
              </w:rPr>
              <w:br/>
              <w:t>3. ELABORAR DOCUMENTACIÓN ADMINISTRATIVA REQUERIDA CORRESPONDIENTE A LOS CONTRATOS DE OBRA DEL SERVICIO (OFICIOS Y RESOLUCIONES).</w:t>
            </w:r>
            <w:r w:rsidRPr="009C4515">
              <w:rPr>
                <w:rFonts w:ascii="Century Gothic" w:eastAsia="Times New Roman" w:hAnsi="Century Gothic" w:cs="Calibri"/>
                <w:color w:val="000000"/>
                <w:sz w:val="16"/>
                <w:szCs w:val="16"/>
                <w:lang w:eastAsia="es-CL"/>
              </w:rPr>
              <w:br/>
              <w:t>4. ELABORAR, ANALIZAR Y GESTIONAR LA DOCUMENTACIÓN REQUERIDA EN LOS CONTRATOS DE OBRA, ESPECÍFICAMENTE PÓLIZAS DE GARANTÍAS DE FIEL CUMPLIMIENTO Y RESPONSABILIDAD CIVIL.</w:t>
            </w:r>
            <w:r w:rsidRPr="009C4515">
              <w:rPr>
                <w:rFonts w:ascii="Century Gothic" w:eastAsia="Times New Roman" w:hAnsi="Century Gothic" w:cs="Calibri"/>
                <w:color w:val="000000"/>
                <w:sz w:val="16"/>
                <w:szCs w:val="16"/>
                <w:lang w:eastAsia="es-CL"/>
              </w:rPr>
              <w:br/>
              <w:t>5. ADMINISTRAR INFORMACIÓN Y RECURSOS NECESARIOS PARA LA EJECUCIÓN DE LOS DIVERSOS PROCESOS CORRESPONDIENTES AL SUB DEPARTAMENTO DE GESTIÓN DE CONTRATOS.</w:t>
            </w:r>
            <w:r w:rsidRPr="009C4515">
              <w:rPr>
                <w:rFonts w:ascii="Century Gothic" w:eastAsia="Times New Roman" w:hAnsi="Century Gothic" w:cs="Calibri"/>
                <w:color w:val="000000"/>
                <w:sz w:val="16"/>
                <w:szCs w:val="16"/>
                <w:lang w:eastAsia="es-CL"/>
              </w:rPr>
              <w:br/>
              <w:t>6. CONFECCIÓN DE COMETIDOS DE SERVICIO DEL PERSONAL DEL DEPARTAMENTO DE CONTRATOS.</w:t>
            </w:r>
            <w:r w:rsidRPr="009C4515">
              <w:rPr>
                <w:rFonts w:ascii="Century Gothic" w:eastAsia="Times New Roman" w:hAnsi="Century Gothic" w:cs="Calibri"/>
                <w:color w:val="000000"/>
                <w:sz w:val="16"/>
                <w:szCs w:val="16"/>
                <w:lang w:eastAsia="es-CL"/>
              </w:rPr>
              <w:br/>
              <w:t>7. REALIZAR DIVERSAS TAREAS ADMINISTRATIVAS QUE SOLICITE LA JEFATURA.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1.525.065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TAMARA FERNANDA CATALÁN TORRES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CONSERVACIÓN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APOYAR LA GESTIÓN DE LA CONSERVACIÓN POR ADMINISTRACIÓN DIRECTA DE LA OFICINA PROVINCIAL DE TALAGANTE REALIZANDO LA RECOPILACIÓN, CONSOLIDACIÓN Y PROCESAMIENTO DE LA INFORMACIÓN ENVIADA DESDE LAS CUADRILLAS.</w:t>
            </w:r>
            <w:r w:rsidRPr="009C4515">
              <w:rPr>
                <w:rFonts w:ascii="Century Gothic" w:eastAsia="Times New Roman" w:hAnsi="Century Gothic" w:cs="Calibri"/>
                <w:color w:val="000000"/>
                <w:sz w:val="16"/>
                <w:szCs w:val="16"/>
                <w:lang w:eastAsia="es-CL"/>
              </w:rPr>
              <w:br/>
              <w:t>2. REALIZAR EL SEGUIMIENTO DEL CORRECTO LLENADO DE LOS REGISTROS.</w:t>
            </w:r>
            <w:r w:rsidRPr="009C4515">
              <w:rPr>
                <w:rFonts w:ascii="Century Gothic" w:eastAsia="Times New Roman" w:hAnsi="Century Gothic" w:cs="Calibri"/>
                <w:color w:val="000000"/>
                <w:sz w:val="16"/>
                <w:szCs w:val="16"/>
                <w:lang w:eastAsia="es-CL"/>
              </w:rPr>
              <w:br/>
              <w:t>3. MANTENER ACTUALIZADA LA INFORMACIÓN EN LOS SISTEMAS VIGENTES Y EN FORMA OPORTUNA.</w:t>
            </w:r>
            <w:r w:rsidRPr="009C4515">
              <w:rPr>
                <w:rFonts w:ascii="Century Gothic" w:eastAsia="Times New Roman" w:hAnsi="Century Gothic" w:cs="Calibri"/>
                <w:color w:val="000000"/>
                <w:sz w:val="16"/>
                <w:szCs w:val="16"/>
                <w:lang w:eastAsia="es-CL"/>
              </w:rPr>
              <w:br/>
              <w:t>4. COORDINAR CON OTROS/AS FUNCIONARIOS/AS QUE ALIMENTEN LOS SISTEMAS VIGENTES.</w:t>
            </w:r>
            <w:r w:rsidRPr="009C4515">
              <w:rPr>
                <w:rFonts w:ascii="Century Gothic" w:eastAsia="Times New Roman" w:hAnsi="Century Gothic" w:cs="Calibri"/>
                <w:color w:val="000000"/>
                <w:sz w:val="16"/>
                <w:szCs w:val="16"/>
                <w:lang w:eastAsia="es-CL"/>
              </w:rPr>
              <w:br/>
              <w:t>5. PARTICIPAR EN LAS CAPACITACIONES REALIZADAS.</w:t>
            </w:r>
            <w:r w:rsidRPr="009C4515">
              <w:rPr>
                <w:rFonts w:ascii="Century Gothic" w:eastAsia="Times New Roman" w:hAnsi="Century Gothic" w:cs="Calibri"/>
                <w:color w:val="000000"/>
                <w:sz w:val="16"/>
                <w:szCs w:val="16"/>
                <w:lang w:eastAsia="es-CL"/>
              </w:rPr>
              <w:br/>
              <w:t>6. APOYAR A LA MODALIDAD DE CONSERVACIÓN POR ADMINISTRACIÓN DIRECTA PROVINCIAL.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848.194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TAMARA GIANNINA MEDINA DELGADILLO </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DE CONSERVACIÓN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APOYO EN SISTEMA FEMN, EN ÁREAS DE COMBUSTIBLE Y MOVILIZACIÓN.</w:t>
            </w:r>
            <w:r w:rsidRPr="009C4515">
              <w:rPr>
                <w:rFonts w:ascii="Century Gothic" w:eastAsia="Times New Roman" w:hAnsi="Century Gothic" w:cs="Calibri"/>
                <w:color w:val="000000"/>
                <w:sz w:val="16"/>
                <w:szCs w:val="16"/>
                <w:lang w:eastAsia="es-CL"/>
              </w:rPr>
              <w:br/>
              <w:t xml:space="preserve">2. CONTROL CONTABLE DE PRESUPUESTO ANUAL ASIGNADO PARA LA UNIDAD. </w:t>
            </w:r>
            <w:r w:rsidRPr="009C4515">
              <w:rPr>
                <w:rFonts w:ascii="Century Gothic" w:eastAsia="Times New Roman" w:hAnsi="Century Gothic" w:cs="Calibri"/>
                <w:color w:val="000000"/>
                <w:sz w:val="16"/>
                <w:szCs w:val="16"/>
                <w:lang w:eastAsia="es-CL"/>
              </w:rPr>
              <w:br/>
              <w:t>3. LABORES ADMINISTRATIVAS EN TRAMITACIÓN DE DOCUMENTOS MEDIANTE PLATAFORMA DIGITAL DE LA D.V.</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845.094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TATIANA NICOLE CRISOSTOMO ESPINOZA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ASISTENTE TECNICO GENERAL</w:t>
            </w:r>
          </w:p>
        </w:tc>
        <w:tc>
          <w:tcPr>
            <w:tcW w:w="3000" w:type="pct"/>
            <w:shd w:val="clear" w:color="auto" w:fill="auto"/>
            <w:noWrap/>
            <w:vAlign w:val="center"/>
            <w:hideMark/>
          </w:tcPr>
          <w:p w:rsidR="009C4515" w:rsidRPr="009C4515" w:rsidRDefault="009C4515" w:rsidP="009C4515">
            <w:pPr>
              <w:spacing w:after="24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ATENCIÓN DE PÚBLICO INTERNO Y EXTERNO.</w:t>
            </w:r>
            <w:r w:rsidRPr="009C4515">
              <w:rPr>
                <w:rFonts w:ascii="Century Gothic" w:eastAsia="Times New Roman" w:hAnsi="Century Gothic" w:cs="Calibri"/>
                <w:color w:val="000000"/>
                <w:sz w:val="16"/>
                <w:szCs w:val="16"/>
                <w:lang w:eastAsia="es-CL"/>
              </w:rPr>
              <w:br/>
              <w:t>2. COORDINAR AGENDA JEFATURA DIRECTA O LA QUE SE ENCUENTRE REEMPLAZANDO.</w:t>
            </w:r>
            <w:r w:rsidRPr="009C4515">
              <w:rPr>
                <w:rFonts w:ascii="Century Gothic" w:eastAsia="Times New Roman" w:hAnsi="Century Gothic" w:cs="Calibri"/>
                <w:color w:val="000000"/>
                <w:sz w:val="16"/>
                <w:szCs w:val="16"/>
                <w:lang w:eastAsia="es-CL"/>
              </w:rPr>
              <w:br/>
              <w:t>3. RECEPCIONAR Y DESPACHAR DOCUMENTACIÓN.</w:t>
            </w:r>
            <w:r w:rsidRPr="009C4515">
              <w:rPr>
                <w:rFonts w:ascii="Century Gothic" w:eastAsia="Times New Roman" w:hAnsi="Century Gothic" w:cs="Calibri"/>
                <w:color w:val="000000"/>
                <w:sz w:val="16"/>
                <w:szCs w:val="16"/>
                <w:lang w:eastAsia="es-CL"/>
              </w:rPr>
              <w:br/>
              <w:t>4. CLASIFICAR CORRESPONDENCIA Y MANTENER DOCUMENTACIÓN ORDENADA Y DISPONIBLE.</w:t>
            </w:r>
            <w:r w:rsidRPr="009C4515">
              <w:rPr>
                <w:rFonts w:ascii="Century Gothic" w:eastAsia="Times New Roman" w:hAnsi="Century Gothic" w:cs="Calibri"/>
                <w:color w:val="000000"/>
                <w:sz w:val="16"/>
                <w:szCs w:val="16"/>
                <w:lang w:eastAsia="es-CL"/>
              </w:rPr>
              <w:br/>
              <w:t>5. CONFECCIONAR Y REVISAR DOCUMENTACIÓN PROPIA DEL ÁREA.</w:t>
            </w:r>
            <w:r w:rsidRPr="009C4515">
              <w:rPr>
                <w:rFonts w:ascii="Century Gothic" w:eastAsia="Times New Roman" w:hAnsi="Century Gothic" w:cs="Calibri"/>
                <w:color w:val="000000"/>
                <w:sz w:val="16"/>
                <w:szCs w:val="16"/>
                <w:lang w:eastAsia="es-CL"/>
              </w:rPr>
              <w:br/>
              <w:t>6. USO DE LOS SISTEMAS COMPUTACIONALES INSTITUCIONALES PERTINENTES SSD, RRHH, GESTIÓN DE ACTIVOS (FEMN), TRAMITACIONES DE DOCUMENTACIÓN DIGITAL (FEBOS) U OTROS SIMILARES DISPONIBLES</w:t>
            </w:r>
            <w:r w:rsidRPr="009C4515">
              <w:rPr>
                <w:rFonts w:ascii="Century Gothic" w:eastAsia="Times New Roman" w:hAnsi="Century Gothic" w:cs="Calibri"/>
                <w:color w:val="000000"/>
                <w:sz w:val="16"/>
                <w:szCs w:val="16"/>
                <w:lang w:eastAsia="es-CL"/>
              </w:rPr>
              <w:br/>
              <w:t xml:space="preserve">7. GESTIONAR COMETIDOS FUNCIONALES, PASAJES, FERIADOS LEGALES, PERMISOS ADMINISTRATIVOS, ETC. </w:t>
            </w:r>
            <w:r w:rsidRPr="009C4515">
              <w:rPr>
                <w:rFonts w:ascii="Century Gothic" w:eastAsia="Times New Roman" w:hAnsi="Century Gothic" w:cs="Calibri"/>
                <w:color w:val="000000"/>
                <w:sz w:val="16"/>
                <w:szCs w:val="16"/>
                <w:lang w:eastAsia="es-CL"/>
              </w:rPr>
              <w:br/>
              <w:t>8. INCORPORAR INFORMACIÓN DEL SISTEMA FEMN COMO LO ES REGISTRO DE MAQUINARIA, COMBUSTIBLE, ADMINISTRACIÓN DIRECTA E INSUMOS EN GENERAL DEL DEPARTAMENTO.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896.990</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VALENTINA ELENA OVALLE AVALOS</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PUENTES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REVISAR ESTUDIOS DE INGENIERÍA QUE CONTEMPLEN EL DESARROLLO DE ESTRUCTURAS. </w:t>
            </w:r>
            <w:r w:rsidRPr="009C4515">
              <w:rPr>
                <w:rFonts w:ascii="Century Gothic" w:eastAsia="Times New Roman" w:hAnsi="Century Gothic" w:cs="Calibri"/>
                <w:color w:val="000000"/>
                <w:sz w:val="16"/>
                <w:szCs w:val="16"/>
                <w:lang w:eastAsia="es-CL"/>
              </w:rPr>
              <w:br/>
              <w:t xml:space="preserve">2. INSPECCIONAR ESTRUCTURAS EN SITUACIONES DE EMERGENCIA </w:t>
            </w:r>
            <w:r w:rsidRPr="009C4515">
              <w:rPr>
                <w:rFonts w:ascii="Century Gothic" w:eastAsia="Times New Roman" w:hAnsi="Century Gothic" w:cs="Calibri"/>
                <w:color w:val="000000"/>
                <w:sz w:val="16"/>
                <w:szCs w:val="16"/>
                <w:lang w:eastAsia="es-CL"/>
              </w:rPr>
              <w:br/>
              <w:t xml:space="preserve">3. REVISAR LOS PERMISOS DE SOBREPESO Y SOBREDIMENSIÓN. </w:t>
            </w:r>
            <w:r w:rsidRPr="009C4515">
              <w:rPr>
                <w:rFonts w:ascii="Century Gothic" w:eastAsia="Times New Roman" w:hAnsi="Century Gothic" w:cs="Calibri"/>
                <w:color w:val="000000"/>
                <w:sz w:val="16"/>
                <w:szCs w:val="16"/>
                <w:lang w:eastAsia="es-CL"/>
              </w:rPr>
              <w:br/>
              <w:t xml:space="preserve">4. REVISAR Y PREPARAR BASES DE LICITACIÓN PARA ESTUDIOS DE INGENIERÍA. </w:t>
            </w:r>
            <w:r w:rsidRPr="009C4515">
              <w:rPr>
                <w:rFonts w:ascii="Century Gothic" w:eastAsia="Times New Roman" w:hAnsi="Century Gothic" w:cs="Calibri"/>
                <w:color w:val="000000"/>
                <w:sz w:val="16"/>
                <w:szCs w:val="16"/>
                <w:lang w:eastAsia="es-CL"/>
              </w:rPr>
              <w:br/>
              <w:t xml:space="preserve">5. APOYAR EN LOS PROYECTOS COMPLEMENTARIOS EN LOS QUE SE ESTÁ TRABAJANDO EN EL DEPARTAMENTO DE PROYECTOS DE ESTRUCTURAS. </w:t>
            </w:r>
            <w:r w:rsidRPr="009C4515">
              <w:rPr>
                <w:rFonts w:ascii="Century Gothic" w:eastAsia="Times New Roman" w:hAnsi="Century Gothic" w:cs="Calibri"/>
                <w:color w:val="000000"/>
                <w:sz w:val="16"/>
                <w:szCs w:val="16"/>
                <w:lang w:eastAsia="es-CL"/>
              </w:rPr>
              <w:br/>
              <w:t>6. PARTICIPAR EN EL COMITÉ DE PUENTES Y/O PROYECTOS DE INVESTIGACIÓN.</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2.042.325</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VÍCTOR ANDRÉS SÁNCHEZ QUEZADA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24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FORMULAR LOS ESTADOS DE PAGO EN CONCORDANCIA CON EL AVANCE DE LAS OBRAS.</w:t>
            </w:r>
            <w:r w:rsidRPr="009C4515">
              <w:rPr>
                <w:rFonts w:ascii="Century Gothic" w:eastAsia="Times New Roman" w:hAnsi="Century Gothic" w:cs="Calibri"/>
                <w:color w:val="000000"/>
                <w:sz w:val="16"/>
                <w:szCs w:val="16"/>
                <w:lang w:eastAsia="es-CL"/>
              </w:rPr>
              <w:br/>
              <w:t>2.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3. CONTROLAR LA EJECUCIÓN DE LOS CONTRATOS EN TÉRMINOS DE PLAZOS.</w:t>
            </w:r>
            <w:r w:rsidRPr="009C4515">
              <w:rPr>
                <w:rFonts w:ascii="Century Gothic" w:eastAsia="Times New Roman" w:hAnsi="Century Gothic" w:cs="Calibri"/>
                <w:color w:val="000000"/>
                <w:sz w:val="16"/>
                <w:szCs w:val="16"/>
                <w:lang w:eastAsia="es-CL"/>
              </w:rPr>
              <w:br/>
              <w:t>4. CONTROLAR LA EJECUCIÓN DEL PRESUPUESTO ASIGNADO AL CONTRATO.</w:t>
            </w:r>
            <w:r w:rsidRPr="009C4515">
              <w:rPr>
                <w:rFonts w:ascii="Century Gothic" w:eastAsia="Times New Roman" w:hAnsi="Century Gothic" w:cs="Calibri"/>
                <w:color w:val="000000"/>
                <w:sz w:val="16"/>
                <w:szCs w:val="16"/>
                <w:lang w:eastAsia="es-CL"/>
              </w:rPr>
              <w:br/>
              <w:t>5. CONTROLAR EL CUMPLIMIENTO DE LOS ESTÁNDARES DE CALIDAD DE LAS OBRAS.</w:t>
            </w:r>
            <w:r w:rsidRPr="009C4515">
              <w:rPr>
                <w:rFonts w:ascii="Century Gothic" w:eastAsia="Times New Roman" w:hAnsi="Century Gothic" w:cs="Calibri"/>
                <w:color w:val="000000"/>
                <w:sz w:val="16"/>
                <w:szCs w:val="16"/>
                <w:lang w:eastAsia="es-CL"/>
              </w:rPr>
              <w:br/>
              <w:t>6.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7.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8. UTILIZAR EFICIENTEMENTE LA ASESORÍA A LA INSPECCIÓN.</w:t>
            </w:r>
            <w:r w:rsidRPr="009C4515">
              <w:rPr>
                <w:rFonts w:ascii="Century Gothic" w:eastAsia="Times New Roman" w:hAnsi="Century Gothic" w:cs="Calibri"/>
                <w:color w:val="000000"/>
                <w:sz w:val="16"/>
                <w:szCs w:val="16"/>
                <w:lang w:eastAsia="es-CL"/>
              </w:rPr>
              <w:br/>
              <w:t>9.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10.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11.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12.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13.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14.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2.376.472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VICTOR ENRIQUE GARCES ANGUITA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MAQUINARIA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APOYAR EN INFORMACIÓN, ACCIONES Y LOGÍSTICA NECESARIAS PARA LA CORRECTA EJECUCIÓN DE LAS DISTINTAS ACTIVIDADES QUE SE DESARROLLAN EN EL ÁREA EN LA CUAL SE DESEMPEÑA, YA SEA EN EL NIVEL CENTRAL O EN REGIONES. </w:t>
            </w:r>
            <w:r w:rsidRPr="009C4515">
              <w:rPr>
                <w:rFonts w:ascii="Century Gothic" w:eastAsia="Times New Roman" w:hAnsi="Century Gothic" w:cs="Calibri"/>
                <w:color w:val="000000"/>
                <w:sz w:val="16"/>
                <w:szCs w:val="16"/>
                <w:lang w:eastAsia="es-CL"/>
              </w:rPr>
              <w:br/>
              <w:t>2. PRESTAR APOYO Y ORIENTACIÓN A USUARIOS/AS INTERNOS/AS EN MATERIAS ACORDES A SU RESPECTIVA FUNCIÓN DE PROCESAMIENTO DE DATOS PARA LA GESTIÓN DEL MANTENIMIENTO DE MAQUINARIAS.</w:t>
            </w:r>
            <w:r w:rsidRPr="009C4515">
              <w:rPr>
                <w:rFonts w:ascii="Century Gothic" w:eastAsia="Times New Roman" w:hAnsi="Century Gothic" w:cs="Calibri"/>
                <w:color w:val="000000"/>
                <w:sz w:val="16"/>
                <w:szCs w:val="16"/>
                <w:lang w:eastAsia="es-CL"/>
              </w:rPr>
              <w:br/>
              <w:t xml:space="preserve">3. CHEQUEAR LA INFORMACIÓN INGRESADA POR LAS PROVINCIAS Y OFICINAS REGIONALES RESPECTIVAS, REPORTAR A SU JEFATURA DIRECTA Y AL/A LA COORDINADOR/A REGIONAL DE MAQUINARIA NC, SOBRE POSIBLES INCONSISTENCIAS. </w:t>
            </w:r>
            <w:r w:rsidRPr="009C4515">
              <w:rPr>
                <w:rFonts w:ascii="Century Gothic" w:eastAsia="Times New Roman" w:hAnsi="Century Gothic" w:cs="Calibri"/>
                <w:color w:val="000000"/>
                <w:sz w:val="16"/>
                <w:szCs w:val="16"/>
                <w:lang w:eastAsia="es-CL"/>
              </w:rPr>
              <w:br/>
              <w:t>REALIZAR ACCIONES DE TÉCNICO DE SOPORTE EN SU LUGAR DE DESEMPEÑO, PARA APOYAR LA GESTIÓN DE DATOS E INFORMACIÓN RELACIONADA CON MAQUINARIAS.</w:t>
            </w:r>
            <w:r w:rsidRPr="009C4515">
              <w:rPr>
                <w:rFonts w:ascii="Century Gothic" w:eastAsia="Times New Roman" w:hAnsi="Century Gothic" w:cs="Calibri"/>
                <w:color w:val="000000"/>
                <w:sz w:val="16"/>
                <w:szCs w:val="16"/>
                <w:lang w:eastAsia="es-CL"/>
              </w:rPr>
              <w:br/>
              <w:t>4. COORDINAR CON OTROS/AS FUNCIONARIOS/AS QUE ALIMENTEN LOS SISTEMAS DE INFORMACIÓN VIGENTES.</w:t>
            </w:r>
            <w:r w:rsidRPr="009C4515">
              <w:rPr>
                <w:rFonts w:ascii="Century Gothic" w:eastAsia="Times New Roman" w:hAnsi="Century Gothic" w:cs="Calibri"/>
                <w:color w:val="000000"/>
                <w:sz w:val="16"/>
                <w:szCs w:val="16"/>
                <w:lang w:eastAsia="es-CL"/>
              </w:rPr>
              <w:br/>
              <w:t>5. REVISAR DE FORMA CONTINUA Y PROPONER MEDIDAS TENDIENTES A MEJORAR LOS INDICADORES DE DESEMPEÑO DEL ÁREA DE MAQUINARIAS.</w:t>
            </w:r>
            <w:r w:rsidRPr="009C4515">
              <w:rPr>
                <w:rFonts w:ascii="Century Gothic" w:eastAsia="Times New Roman" w:hAnsi="Century Gothic" w:cs="Calibri"/>
                <w:color w:val="000000"/>
                <w:sz w:val="16"/>
                <w:szCs w:val="16"/>
                <w:lang w:eastAsia="es-CL"/>
              </w:rPr>
              <w:br/>
              <w:t xml:space="preserve">6. REALIZAR LAS ACCIONES NECESARIAS PARA DISPONER SEMANALMENTE DE LA INFORMACIÓN REQUERIDA SOBRE LOS PRÓXIMOS MANTENIMIENTOS PREVENTIVOS SEGÚN USO, A SU JEFATURA DIRECTA. </w:t>
            </w:r>
            <w:r w:rsidRPr="009C4515">
              <w:rPr>
                <w:rFonts w:ascii="Century Gothic" w:eastAsia="Times New Roman" w:hAnsi="Century Gothic" w:cs="Calibri"/>
                <w:color w:val="000000"/>
                <w:sz w:val="16"/>
                <w:szCs w:val="16"/>
                <w:lang w:eastAsia="es-CL"/>
              </w:rPr>
              <w:br/>
              <w:t>7. COORDINAR Y PARTICIPAR EN LAS VISITAS TÉCNICAS DE AUDITORÍA, REALIZADAS POR FUNCIONARIOS/AS DEL NIVEL CENTRAL.</w:t>
            </w:r>
            <w:r w:rsidRPr="009C4515">
              <w:rPr>
                <w:rFonts w:ascii="Century Gothic" w:eastAsia="Times New Roman" w:hAnsi="Century Gothic" w:cs="Calibri"/>
                <w:color w:val="000000"/>
                <w:sz w:val="16"/>
                <w:szCs w:val="16"/>
                <w:lang w:eastAsia="es-CL"/>
              </w:rPr>
              <w:br/>
              <w:t>8. REALIZAR ACCIONES NECESARIAS PARA DISPONER DE LA INFORMACIÓN REQUERIDA PARA LA ELABORACIÓN DEL PROGRAMA REGIONAL DE MANTENCIÓN Y REPARACIÓN DE MAQUINARIA (PMR).</w:t>
            </w:r>
            <w:r w:rsidRPr="009C4515">
              <w:rPr>
                <w:rFonts w:ascii="Century Gothic" w:eastAsia="Times New Roman" w:hAnsi="Century Gothic" w:cs="Calibri"/>
                <w:color w:val="000000"/>
                <w:sz w:val="16"/>
                <w:szCs w:val="16"/>
                <w:lang w:eastAsia="es-CL"/>
              </w:rPr>
              <w:br/>
              <w:t xml:space="preserve">9. MANTENER ACTUALIZADO Y AJUSTADO EL INVENTARIO DE ACTIVOS REGIONALES. </w:t>
            </w:r>
            <w:r w:rsidRPr="009C4515">
              <w:rPr>
                <w:rFonts w:ascii="Century Gothic" w:eastAsia="Times New Roman" w:hAnsi="Century Gothic" w:cs="Calibri"/>
                <w:color w:val="000000"/>
                <w:sz w:val="16"/>
                <w:szCs w:val="16"/>
                <w:lang w:eastAsia="es-CL"/>
              </w:rPr>
              <w:br/>
              <w:t>10. COLABORAR Y APOYAR EN LAS TAREAS Y FUNCIONES DEL SUBDEPARTAMENTO REGIONAL DE MAQUINARIAS, SEGÚN DONDE SE DESEMPEÑE, SIEMPRE EN COORDINACIÓN ENTRE MAQUINARIAS DEL NC Y REGIONALES.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1.064.683</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VÍCTOR GUSTAVO ALEGRÍA GRANDÓN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VELAR POR EL CUMPLIMIENTO DE LAS BASES DE LICITACIÓN DE LOS CONTRATOS Y DE LA OFERTA ADJUDICADA.</w:t>
            </w:r>
            <w:r w:rsidRPr="009C4515">
              <w:rPr>
                <w:rFonts w:ascii="Century Gothic" w:eastAsia="Times New Roman" w:hAnsi="Century Gothic" w:cs="Calibri"/>
                <w:color w:val="000000"/>
                <w:sz w:val="16"/>
                <w:szCs w:val="16"/>
                <w:lang w:eastAsia="es-CL"/>
              </w:rPr>
              <w:br/>
              <w:t>2. CONTROLAR LA EJECUCIÓN TÉCNICA, PRESUPUESTARIA Y REGLAMENTARIA DEL CONTRATO.</w:t>
            </w:r>
            <w:r w:rsidRPr="009C4515">
              <w:rPr>
                <w:rFonts w:ascii="Century Gothic" w:eastAsia="Times New Roman" w:hAnsi="Century Gothic" w:cs="Calibri"/>
                <w:color w:val="000000"/>
                <w:sz w:val="16"/>
                <w:szCs w:val="16"/>
                <w:lang w:eastAsia="es-CL"/>
              </w:rPr>
              <w:br/>
              <w:t>3.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4. DEFINIR, COORDINAR Y REVISAR TODOS AQUELLOS ASPECTOS ASOCIADOS A LA CONSERVACIÓN, TRADICIONAL, GLOBAL O NIVEL DE SERVICIO DE LA REGIÓN.</w:t>
            </w:r>
            <w:r w:rsidRPr="009C4515">
              <w:rPr>
                <w:rFonts w:ascii="Century Gothic" w:eastAsia="Times New Roman" w:hAnsi="Century Gothic" w:cs="Calibri"/>
                <w:color w:val="000000"/>
                <w:sz w:val="16"/>
                <w:szCs w:val="16"/>
                <w:lang w:eastAsia="es-CL"/>
              </w:rPr>
              <w:br/>
              <w:t>5. PARTICIPAR EN LA COORDINACIÓN DE LA GESTIÓN DE CAMINOS BÁSICOS DE LA REGIÓN.</w:t>
            </w:r>
            <w:r w:rsidRPr="009C4515">
              <w:rPr>
                <w:rFonts w:ascii="Century Gothic" w:eastAsia="Times New Roman" w:hAnsi="Century Gothic" w:cs="Calibri"/>
                <w:color w:val="000000"/>
                <w:sz w:val="16"/>
                <w:szCs w:val="16"/>
                <w:lang w:eastAsia="es-CL"/>
              </w:rPr>
              <w:br/>
              <w:t>6. PARTICIPAR DE MANERA ACTIVA EN LAS LABORES RELACIONADAS A LOS CONTRATOS DE CONSERVACIÓN DESDE SU ETAPA INICIAL.</w:t>
            </w:r>
            <w:r w:rsidRPr="009C4515">
              <w:rPr>
                <w:rFonts w:ascii="Century Gothic" w:eastAsia="Times New Roman" w:hAnsi="Century Gothic" w:cs="Calibri"/>
                <w:color w:val="000000"/>
                <w:sz w:val="16"/>
                <w:szCs w:val="16"/>
                <w:lang w:eastAsia="es-CL"/>
              </w:rPr>
              <w:br/>
              <w:t>7. APOYAR EN TÉRMINOS TÉCNICOS A CLIENTES INTERNOS Y EXTERNOS EN MATERIAS PROPIAS DE SU ESPECIALIDAD.</w:t>
            </w:r>
            <w:r w:rsidRPr="009C4515">
              <w:rPr>
                <w:rFonts w:ascii="Century Gothic" w:eastAsia="Times New Roman" w:hAnsi="Century Gothic" w:cs="Calibri"/>
                <w:color w:val="000000"/>
                <w:sz w:val="16"/>
                <w:szCs w:val="16"/>
                <w:lang w:eastAsia="es-CL"/>
              </w:rPr>
              <w:br/>
              <w:t>8. FISCALIZAR LA CORRECTA EJECUCIÓN DE LAS OBRAS Y EL FIEL CUMPLIMIENTO DE UN CONTRATO.</w:t>
            </w:r>
            <w:r w:rsidRPr="009C4515">
              <w:rPr>
                <w:rFonts w:ascii="Century Gothic" w:eastAsia="Times New Roman" w:hAnsi="Century Gothic" w:cs="Calibri"/>
                <w:color w:val="000000"/>
                <w:sz w:val="16"/>
                <w:szCs w:val="16"/>
                <w:lang w:eastAsia="es-CL"/>
              </w:rPr>
              <w:br/>
              <w:t>9. VELAR POR EL CICLO COMPLETO DESDE LA ENTREGA DE TERRENO, EJECUCIÓN Y ENTREGA FINAL DE LA OBRA, ASEGURANDO EL CUMPLIMIENTO DE LAS NORMAS TÉCNICO – ADMINISTRATIVAS Y EL ADECUADO CONTROL PRESUPUESTARIO, DE PLANES, DE ESPECIFICACIONES Y NORMATIVA VIGENTE.</w:t>
            </w:r>
            <w:r w:rsidRPr="009C4515">
              <w:rPr>
                <w:rFonts w:ascii="Century Gothic" w:eastAsia="Times New Roman" w:hAnsi="Century Gothic" w:cs="Calibri"/>
                <w:color w:val="000000"/>
                <w:sz w:val="16"/>
                <w:szCs w:val="16"/>
                <w:lang w:eastAsia="es-CL"/>
              </w:rPr>
              <w:br/>
              <w:t>10. FORMULAR LOS ESTADOS DE PAGO EN CONCORDANCIA CON LOS AVANCES DE LAS OBRAS.</w:t>
            </w:r>
            <w:r w:rsidRPr="009C4515">
              <w:rPr>
                <w:rFonts w:ascii="Century Gothic" w:eastAsia="Times New Roman" w:hAnsi="Century Gothic" w:cs="Calibri"/>
                <w:color w:val="000000"/>
                <w:sz w:val="16"/>
                <w:szCs w:val="16"/>
                <w:lang w:eastAsia="es-CL"/>
              </w:rPr>
              <w:br/>
              <w:t>11. CONTROLAR LA EJECUCIÓN DE LOS CONTRATOS EN TÉRMINOS DE PLAZOS.</w:t>
            </w:r>
            <w:r w:rsidRPr="009C4515">
              <w:rPr>
                <w:rFonts w:ascii="Century Gothic" w:eastAsia="Times New Roman" w:hAnsi="Century Gothic" w:cs="Calibri"/>
                <w:color w:val="000000"/>
                <w:sz w:val="16"/>
                <w:szCs w:val="16"/>
                <w:lang w:eastAsia="es-CL"/>
              </w:rPr>
              <w:br/>
              <w:t>12. CONTROLAR LA EJECUCIÓN DEL PRESUPUESTO ASOCIADO AL CONTRATO.</w:t>
            </w:r>
            <w:r w:rsidRPr="009C4515">
              <w:rPr>
                <w:rFonts w:ascii="Century Gothic" w:eastAsia="Times New Roman" w:hAnsi="Century Gothic" w:cs="Calibri"/>
                <w:color w:val="000000"/>
                <w:sz w:val="16"/>
                <w:szCs w:val="16"/>
                <w:lang w:eastAsia="es-CL"/>
              </w:rPr>
              <w:br/>
              <w:t>13. CONTROLAR EL CUMPLIMIENTO DE LOS ESTÁNDARES DE CALIDAD DE LAS OBRAS.</w:t>
            </w:r>
            <w:r w:rsidRPr="009C4515">
              <w:rPr>
                <w:rFonts w:ascii="Century Gothic" w:eastAsia="Times New Roman" w:hAnsi="Century Gothic" w:cs="Calibri"/>
                <w:color w:val="000000"/>
                <w:sz w:val="16"/>
                <w:szCs w:val="16"/>
                <w:lang w:eastAsia="es-CL"/>
              </w:rPr>
              <w:br/>
              <w:t>14.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15.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16. LOGRAR QUE EL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17.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18.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19.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20.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21. INTEGRAR COMISIONES DE RECEPCIÓN DE OBRAS A SOLICITUD DEL DIRECTOR REGIONAL.</w:t>
            </w:r>
            <w:r w:rsidRPr="009C4515">
              <w:rPr>
                <w:rFonts w:ascii="Century Gothic" w:eastAsia="Times New Roman" w:hAnsi="Century Gothic" w:cs="Calibri"/>
                <w:color w:val="000000"/>
                <w:sz w:val="16"/>
                <w:szCs w:val="16"/>
                <w:lang w:eastAsia="es-CL"/>
              </w:rPr>
              <w:br/>
              <w:t>22. COLABORAR EN TODAS LAS TAREAS Y ACTIVIDADES ENCOMENDADAS POR EL SUPERVISOR DEL CONTRATO.</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2.474.974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VICTORÍA ALICIA GUTIÉRREZ ALEGRÍA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FISCALIZAR LA CORRECTA EJECUCIÓN DE LAS OBRAS Y EL FIEL CUMPLIMIENTO DE UN CONTRATO. VELAR POR EL CICLO COMPLETO DESDE LA ENTREGA DE TERRENO, EJECUCIÓN Y ENTREGA FINAL DE LA OBRA, ASEGURANDO EL CUMPLIMIENTO DE LAS NORMAS TÉCNICO – ADMINISTRATIVAS Y EL ADECUADO CONTROL PRESUPUESTARIO, DE PLANES, DE ESPECIFICACIONES Y NORMATIVA VIGENTE.</w:t>
            </w:r>
            <w:r w:rsidRPr="009C4515">
              <w:rPr>
                <w:rFonts w:ascii="Century Gothic" w:eastAsia="Times New Roman" w:hAnsi="Century Gothic" w:cs="Calibri"/>
                <w:color w:val="000000"/>
                <w:sz w:val="16"/>
                <w:szCs w:val="16"/>
                <w:lang w:eastAsia="es-CL"/>
              </w:rPr>
              <w:br/>
              <w:t>2. FORMULAR LOS ESTADOS DE PAGO EN CONCORDANCIA CON LOS AVANCES DE LAS OBRAS.</w:t>
            </w:r>
            <w:r w:rsidRPr="009C4515">
              <w:rPr>
                <w:rFonts w:ascii="Century Gothic" w:eastAsia="Times New Roman" w:hAnsi="Century Gothic" w:cs="Calibri"/>
                <w:color w:val="000000"/>
                <w:sz w:val="16"/>
                <w:szCs w:val="16"/>
                <w:lang w:eastAsia="es-CL"/>
              </w:rPr>
              <w:br/>
              <w:t>3.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4. CONTROLAR LA EJECUCIÓN DE LOS CONTRATOS EN TÉRMINOS DE PLAZOS.</w:t>
            </w:r>
            <w:r w:rsidRPr="009C4515">
              <w:rPr>
                <w:rFonts w:ascii="Century Gothic" w:eastAsia="Times New Roman" w:hAnsi="Century Gothic" w:cs="Calibri"/>
                <w:color w:val="000000"/>
                <w:sz w:val="16"/>
                <w:szCs w:val="16"/>
                <w:lang w:eastAsia="es-CL"/>
              </w:rPr>
              <w:br/>
              <w:t>5. CONTROLAR LA EJECUCIÓN DEL PRESUPUESTO ASOCIADO AL CONTRATO.</w:t>
            </w:r>
            <w:r w:rsidRPr="009C4515">
              <w:rPr>
                <w:rFonts w:ascii="Century Gothic" w:eastAsia="Times New Roman" w:hAnsi="Century Gothic" w:cs="Calibri"/>
                <w:color w:val="000000"/>
                <w:sz w:val="16"/>
                <w:szCs w:val="16"/>
                <w:lang w:eastAsia="es-CL"/>
              </w:rPr>
              <w:br/>
              <w:t>6. CONTROLAR EL CUMPLIMIENTO DE LOS ESTÁNDARES DE CALIDAD DE LAS OBRAS</w:t>
            </w:r>
            <w:r w:rsidRPr="009C4515">
              <w:rPr>
                <w:rFonts w:ascii="Century Gothic" w:eastAsia="Times New Roman" w:hAnsi="Century Gothic" w:cs="Calibri"/>
                <w:color w:val="000000"/>
                <w:sz w:val="16"/>
                <w:szCs w:val="16"/>
                <w:lang w:eastAsia="es-CL"/>
              </w:rPr>
              <w:br/>
              <w:t>7.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8.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9. UTILIZAR EFICIENTEMENTE LA ASESORÍA A LA INSPECCIÓN.</w:t>
            </w:r>
            <w:r w:rsidRPr="009C4515">
              <w:rPr>
                <w:rFonts w:ascii="Century Gothic" w:eastAsia="Times New Roman" w:hAnsi="Century Gothic" w:cs="Calibri"/>
                <w:color w:val="000000"/>
                <w:sz w:val="16"/>
                <w:szCs w:val="16"/>
                <w:lang w:eastAsia="es-CL"/>
              </w:rPr>
              <w:br/>
              <w:t>10. LOGRAR QUE EL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11.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12.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13.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14.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15.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2.352.337</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VIVIANA ANDREA TORRES SANHUEZA</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PLANIFICACION E INGENIERIA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REALIZA VISITAS A TERRENO, LEVANTAMIENTOS TOPOGRÁFICOS PARA PUENTES Y ANALIZA EN GABINETE LAS CONDICIONES DE SUELO E HIDRÁULICAS.</w:t>
            </w:r>
            <w:r w:rsidRPr="009C4515">
              <w:rPr>
                <w:rFonts w:ascii="Century Gothic" w:eastAsia="Times New Roman" w:hAnsi="Century Gothic" w:cs="Calibri"/>
                <w:color w:val="000000"/>
                <w:sz w:val="16"/>
                <w:szCs w:val="16"/>
                <w:lang w:eastAsia="es-CL"/>
              </w:rPr>
              <w:br/>
              <w:t>2. REALIZA DISEÑO ESTRUCTURAL DE LOS PROYECTOS.</w:t>
            </w:r>
            <w:r w:rsidRPr="009C4515">
              <w:rPr>
                <w:rFonts w:ascii="Century Gothic" w:eastAsia="Times New Roman" w:hAnsi="Century Gothic" w:cs="Calibri"/>
                <w:color w:val="000000"/>
                <w:sz w:val="16"/>
                <w:szCs w:val="16"/>
                <w:lang w:eastAsia="es-CL"/>
              </w:rPr>
              <w:br/>
              <w:t>3. REALIZA VISITAS A TERRENO, LEVANTAMIENTOS TOPOGRÁFICOS EN CAMINOS Y EN GABINETE DISEÑO GEOMÉTRICO DEL TRAZADO Y CONFECCIÓN DE CUADROS DE OBRA.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VIVIANNE ANDREA CIFUENTES RIFFO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OBRAS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2. VELAR POR EL CICLO COMPLETO DESDE LA ENTREGA DE TERRENO, EJECUCIÓN Y ENTREGA FINAL DE LA OBRA, ASEGURANDO EL CUMPLIMIENTO DE LAS NORMAS TÉCNICO – ADMINISTRATIVAS Y EL ADECUADO CONTROL PRESUPUESTARIO, DE PLANES, DE ESPECIFICACIONES Y NORMATIVA VIGENTE.</w:t>
            </w:r>
            <w:r w:rsidRPr="009C4515">
              <w:rPr>
                <w:rFonts w:ascii="Century Gothic" w:eastAsia="Times New Roman" w:hAnsi="Century Gothic" w:cs="Calibri"/>
                <w:color w:val="000000"/>
                <w:sz w:val="16"/>
                <w:szCs w:val="16"/>
                <w:lang w:eastAsia="es-CL"/>
              </w:rPr>
              <w:br/>
              <w:t>3. FORMULAR LOS ESTADOS DE PAGO EN CONCORDANCIA CON LOS AVANCES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ASOCIADO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2.444.371</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XIMENA ISABEL  BUSTOS  VILLARROEL</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INSPECTOR(A) FISCAL DE CONSERVACION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FISCALIZAR LA CORRECTA EJECUCIÓN DE LAS OBRAS Y EL FIEL CUMPLIMIENTO DE UN CONTRATO. </w:t>
            </w:r>
            <w:r w:rsidRPr="009C4515">
              <w:rPr>
                <w:rFonts w:ascii="Century Gothic" w:eastAsia="Times New Roman" w:hAnsi="Century Gothic" w:cs="Calibri"/>
                <w:color w:val="000000"/>
                <w:sz w:val="16"/>
                <w:szCs w:val="16"/>
                <w:lang w:eastAsia="es-CL"/>
              </w:rPr>
              <w:br/>
              <w:t xml:space="preserve">2. VELAR POR EL CICLO COMPLETO DESDE LA ENTREGA DE TERRENO, EJECUCIÓN Y ENTREGA FINAL DE LA OBRA, ASEGURANDO EL CUMPLIMIENTO DE LAS NORMAS TÉCNICO – ADMINISTRATIVAS Y EL ADECUADO CONTROL PRESUPUESTARIO, DE PLANES, ESPECIFICACIONES Y NORMATIVA VIGENTE. </w:t>
            </w:r>
            <w:r w:rsidRPr="009C4515">
              <w:rPr>
                <w:rFonts w:ascii="Century Gothic" w:eastAsia="Times New Roman" w:hAnsi="Century Gothic" w:cs="Calibri"/>
                <w:color w:val="000000"/>
                <w:sz w:val="16"/>
                <w:szCs w:val="16"/>
                <w:lang w:eastAsia="es-CL"/>
              </w:rPr>
              <w:br/>
              <w:t>3. FORMULAR LOS ESTADOS DE PAGO EN CONCORDANCIA CON EL AVANCE DE LAS OBRAS.</w:t>
            </w:r>
            <w:r w:rsidRPr="009C4515">
              <w:rPr>
                <w:rFonts w:ascii="Century Gothic" w:eastAsia="Times New Roman" w:hAnsi="Century Gothic" w:cs="Calibri"/>
                <w:color w:val="000000"/>
                <w:sz w:val="16"/>
                <w:szCs w:val="16"/>
                <w:lang w:eastAsia="es-CL"/>
              </w:rPr>
              <w:br/>
              <w:t>4. VELAR POR EL CUMPLIMIENTO DE LOS ANTECEDENTES DE LICITACIÓN DE LOS CONTRATOS Y DE LAS BASES DEL CONCURSO DE LAS ASESORÍAS.</w:t>
            </w:r>
            <w:r w:rsidRPr="009C4515">
              <w:rPr>
                <w:rFonts w:ascii="Century Gothic" w:eastAsia="Times New Roman" w:hAnsi="Century Gothic" w:cs="Calibri"/>
                <w:color w:val="000000"/>
                <w:sz w:val="16"/>
                <w:szCs w:val="16"/>
                <w:lang w:eastAsia="es-CL"/>
              </w:rPr>
              <w:br/>
              <w:t>5. CONTROLAR LA EJECUCIÓN DE LOS CONTRATOS EN TÉRMINOS DE PLAZOS.</w:t>
            </w:r>
            <w:r w:rsidRPr="009C4515">
              <w:rPr>
                <w:rFonts w:ascii="Century Gothic" w:eastAsia="Times New Roman" w:hAnsi="Century Gothic" w:cs="Calibri"/>
                <w:color w:val="000000"/>
                <w:sz w:val="16"/>
                <w:szCs w:val="16"/>
                <w:lang w:eastAsia="es-CL"/>
              </w:rPr>
              <w:br/>
              <w:t>6. CONTROLAR LA EJECUCIÓN DEL PRESUPUESTO ASIGNADO AL CONTRATO.</w:t>
            </w:r>
            <w:r w:rsidRPr="009C4515">
              <w:rPr>
                <w:rFonts w:ascii="Century Gothic" w:eastAsia="Times New Roman" w:hAnsi="Century Gothic" w:cs="Calibri"/>
                <w:color w:val="000000"/>
                <w:sz w:val="16"/>
                <w:szCs w:val="16"/>
                <w:lang w:eastAsia="es-CL"/>
              </w:rPr>
              <w:br/>
              <w:t>7. CONTROLAR EL CUMPLIMIENTO DE LOS ESTÁNDARES DE CALIDAD DE LAS OBRAS.</w:t>
            </w:r>
            <w:r w:rsidRPr="009C4515">
              <w:rPr>
                <w:rFonts w:ascii="Century Gothic" w:eastAsia="Times New Roman" w:hAnsi="Century Gothic" w:cs="Calibri"/>
                <w:color w:val="000000"/>
                <w:sz w:val="16"/>
                <w:szCs w:val="16"/>
                <w:lang w:eastAsia="es-CL"/>
              </w:rPr>
              <w:br/>
              <w:t>8. COORDINAR ACTIVIDADES RELATIVAS AL CONTRATO QUE REQUIERAN DE LA PARTICIPACIÓN DE ORGANISMOS EXTERNOS E INSTITUCIONALES.</w:t>
            </w:r>
            <w:r w:rsidRPr="009C4515">
              <w:rPr>
                <w:rFonts w:ascii="Century Gothic" w:eastAsia="Times New Roman" w:hAnsi="Century Gothic" w:cs="Calibri"/>
                <w:color w:val="000000"/>
                <w:sz w:val="16"/>
                <w:szCs w:val="16"/>
                <w:lang w:eastAsia="es-CL"/>
              </w:rPr>
              <w:br/>
              <w:t>9. SOLICITAR LA RECEPCIÓN DE LA OBRA, PREVIA VERIFICACIÓN QUE SU CONSTRUCCIÓN SE HA REALIZADO CONFORME AL CONTRATO.</w:t>
            </w:r>
            <w:r w:rsidRPr="009C4515">
              <w:rPr>
                <w:rFonts w:ascii="Century Gothic" w:eastAsia="Times New Roman" w:hAnsi="Century Gothic" w:cs="Calibri"/>
                <w:color w:val="000000"/>
                <w:sz w:val="16"/>
                <w:szCs w:val="16"/>
                <w:lang w:eastAsia="es-CL"/>
              </w:rPr>
              <w:br/>
              <w:t>10. UTILIZAR EFICIENTEMENTE LA ASESORÍA A LA INSPECCIÓN.</w:t>
            </w:r>
            <w:r w:rsidRPr="009C4515">
              <w:rPr>
                <w:rFonts w:ascii="Century Gothic" w:eastAsia="Times New Roman" w:hAnsi="Century Gothic" w:cs="Calibri"/>
                <w:color w:val="000000"/>
                <w:sz w:val="16"/>
                <w:szCs w:val="16"/>
                <w:lang w:eastAsia="es-CL"/>
              </w:rPr>
              <w:br/>
              <w:t>11. LOGRAR QUE EL/LA CONTRATISTA CUMPLA INTEGRALMENTE EL CONTRATO, UTILIZANDO LAS LEYES LABORALES Y TODAS LAS HERRAMIENTAS CONTRACTUALES QUE EL CARGO OTORGA, DESDE ANOTACIONES EN EL LIBRO DE OBRAS, HASTA MULTAS Y PROPOSICIÓN DE LIQUIDACIÓN ANTICIPADA, CON CARGO.</w:t>
            </w:r>
            <w:r w:rsidRPr="009C4515">
              <w:rPr>
                <w:rFonts w:ascii="Century Gothic" w:eastAsia="Times New Roman" w:hAnsi="Century Gothic" w:cs="Calibri"/>
                <w:color w:val="000000"/>
                <w:sz w:val="16"/>
                <w:szCs w:val="16"/>
                <w:lang w:eastAsia="es-CL"/>
              </w:rPr>
              <w:br/>
              <w:t>12. REVISAR EL PROYECTO Y DAR SOLUCIÓN A LOS ERRORES QUE DETECTE, CON LA CONCURRENCIA DE LAS ASESORÍAS TÉCNICAS PERTINENTES.</w:t>
            </w:r>
            <w:r w:rsidRPr="009C4515">
              <w:rPr>
                <w:rFonts w:ascii="Century Gothic" w:eastAsia="Times New Roman" w:hAnsi="Century Gothic" w:cs="Calibri"/>
                <w:color w:val="000000"/>
                <w:sz w:val="16"/>
                <w:szCs w:val="16"/>
                <w:lang w:eastAsia="es-CL"/>
              </w:rPr>
              <w:br/>
              <w:t>13. PROPONER DEBIDAMENTE JUSTIFICADAS, LAS POSIBLES MODIFICACIONES Y OBRAS EXTRAORDINARIAS REQUERIDAS.</w:t>
            </w:r>
            <w:r w:rsidRPr="009C4515">
              <w:rPr>
                <w:rFonts w:ascii="Century Gothic" w:eastAsia="Times New Roman" w:hAnsi="Century Gothic" w:cs="Calibri"/>
                <w:color w:val="000000"/>
                <w:sz w:val="16"/>
                <w:szCs w:val="16"/>
                <w:lang w:eastAsia="es-CL"/>
              </w:rPr>
              <w:br/>
              <w:t>14. INFORMAR PERIÓDICAMENTE AL NIVEL REGIONAL O CENTRAL SEGÚN CORRESPONDA, SOBRE EL DESARROLLO DE LAS OBRAS, CON OPINIONES TÉCNICAS, PRESUPUESTARIAS Y CONTRACTUALES DE SU EJECUCIÓN.</w:t>
            </w:r>
            <w:r w:rsidRPr="009C4515">
              <w:rPr>
                <w:rFonts w:ascii="Century Gothic" w:eastAsia="Times New Roman" w:hAnsi="Century Gothic" w:cs="Calibri"/>
                <w:color w:val="000000"/>
                <w:sz w:val="16"/>
                <w:szCs w:val="16"/>
                <w:lang w:eastAsia="es-CL"/>
              </w:rPr>
              <w:br/>
              <w:t>15. ADVERTIR OPORTUNAMENTE SOBRE POSIBLES ALTERACIONES DE LOS PROGRAMAS DE INVERSIÓN DE LA OBRA QUE SE INSPECCIONA.</w:t>
            </w:r>
            <w:r w:rsidRPr="009C4515">
              <w:rPr>
                <w:rFonts w:ascii="Century Gothic" w:eastAsia="Times New Roman" w:hAnsi="Century Gothic" w:cs="Calibri"/>
                <w:color w:val="000000"/>
                <w:sz w:val="16"/>
                <w:szCs w:val="16"/>
                <w:lang w:eastAsia="es-CL"/>
              </w:rPr>
              <w:br/>
              <w:t>16. INTEGRAR COMISIONES DE RECEPCIÓN DE OBRAS A SOLICITUD DEL DIRECTOR REGIONAL.</w:t>
            </w:r>
            <w:r w:rsidRPr="009C4515">
              <w:rPr>
                <w:rFonts w:ascii="Century Gothic" w:eastAsia="Times New Roman" w:hAnsi="Century Gothic" w:cs="Calibri"/>
                <w:color w:val="000000"/>
                <w:sz w:val="16"/>
                <w:szCs w:val="16"/>
                <w:lang w:eastAsia="es-CL"/>
              </w:rPr>
              <w:br/>
              <w:t>17. INTEGRAR COMISIONES DE EVALUACIÓN DE PROPUESTA Y LICITACIONES.</w:t>
            </w:r>
            <w:r w:rsidRPr="009C4515">
              <w:rPr>
                <w:rFonts w:ascii="Century Gothic" w:eastAsia="Times New Roman" w:hAnsi="Century Gothic" w:cs="Calibri"/>
                <w:color w:val="000000"/>
                <w:sz w:val="16"/>
                <w:szCs w:val="16"/>
                <w:lang w:eastAsia="es-CL"/>
              </w:rPr>
              <w:br/>
              <w:t>18. GESTIONAR LIQUIDACIONES DE CONTRATOS.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2.474.974</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YERKA PAULINA HIDALGO BOLVARÁN</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PUENTES Y ESTRUCTURA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REVISAR ESTUDIOS DE INGENIERÍA QUE CONTEMPLEN EL DESARROLLO DE ESTRUCTURAS DE PUENTES, VIADUCTOS, PASOS DESNIVELADOS, MUROS DE CONTENCIÓN, PASARELAS, ESTRUCTURAS ENTERRADAS TIPO CAJÓN, MUROS DE TIERRA MECÁNICAMENTE ESTABILIZADAS.</w:t>
            </w:r>
            <w:r w:rsidRPr="009C4515">
              <w:rPr>
                <w:rFonts w:ascii="Century Gothic" w:eastAsia="Times New Roman" w:hAnsi="Century Gothic" w:cs="Calibri"/>
                <w:color w:val="000000"/>
                <w:sz w:val="16"/>
                <w:szCs w:val="16"/>
                <w:lang w:eastAsia="es-CL"/>
              </w:rPr>
              <w:br/>
              <w:t>2. ELABORAR Y REVISAR PROYECTOS DE REPARACIÓN PARA ESTRUCTURAS DAÑADAS Y AMPLIACIÓN DE ESTRUCTURAS ANTIGUAS.</w:t>
            </w:r>
            <w:r w:rsidRPr="009C4515">
              <w:rPr>
                <w:rFonts w:ascii="Century Gothic" w:eastAsia="Times New Roman" w:hAnsi="Century Gothic" w:cs="Calibri"/>
                <w:color w:val="000000"/>
                <w:sz w:val="16"/>
                <w:szCs w:val="16"/>
                <w:lang w:eastAsia="es-CL"/>
              </w:rPr>
              <w:br/>
              <w:t>3. ELABORAR ANTEPROYECTOS DE PUENTES, PASARELAS, PASOS DESNIVELADOS.</w:t>
            </w:r>
            <w:r w:rsidRPr="009C4515">
              <w:rPr>
                <w:rFonts w:ascii="Century Gothic" w:eastAsia="Times New Roman" w:hAnsi="Century Gothic" w:cs="Calibri"/>
                <w:color w:val="000000"/>
                <w:sz w:val="16"/>
                <w:szCs w:val="16"/>
                <w:lang w:eastAsia="es-CL"/>
              </w:rPr>
              <w:br/>
              <w:t>4. INSPECCIONAR ESTRUCTURAS EN SITUACIONES DE EMERGENCIA.</w:t>
            </w:r>
            <w:r w:rsidRPr="009C4515">
              <w:rPr>
                <w:rFonts w:ascii="Century Gothic" w:eastAsia="Times New Roman" w:hAnsi="Century Gothic" w:cs="Calibri"/>
                <w:color w:val="000000"/>
                <w:sz w:val="16"/>
                <w:szCs w:val="16"/>
                <w:lang w:eastAsia="es-CL"/>
              </w:rPr>
              <w:br/>
              <w:t>5. APOYAR EN TERRENO OBRAS EN CONSTRUCCIÓN QUE REQUIERAN MODIFICACIONES O SOLUCIONES A PROBLEMAS ESTRUCTURALES.</w:t>
            </w:r>
            <w:r w:rsidRPr="009C4515">
              <w:rPr>
                <w:rFonts w:ascii="Century Gothic" w:eastAsia="Times New Roman" w:hAnsi="Century Gothic" w:cs="Calibri"/>
                <w:color w:val="000000"/>
                <w:sz w:val="16"/>
                <w:szCs w:val="16"/>
                <w:lang w:eastAsia="es-CL"/>
              </w:rPr>
              <w:br/>
              <w:t xml:space="preserve">6. REVISAR LOS PERMISOS DE SOBREPESO Y SOBREDIMENSIÓN. </w:t>
            </w:r>
            <w:r w:rsidRPr="009C4515">
              <w:rPr>
                <w:rFonts w:ascii="Century Gothic" w:eastAsia="Times New Roman" w:hAnsi="Century Gothic" w:cs="Calibri"/>
                <w:color w:val="000000"/>
                <w:sz w:val="16"/>
                <w:szCs w:val="16"/>
                <w:lang w:eastAsia="es-CL"/>
              </w:rPr>
              <w:br/>
              <w:t>7. REVISAR Y PREPARAR BASES DE LICITACIÓN PARA ESTUDIOS DE INGENIERÍA.</w:t>
            </w:r>
            <w:r w:rsidRPr="009C4515">
              <w:rPr>
                <w:rFonts w:ascii="Century Gothic" w:eastAsia="Times New Roman" w:hAnsi="Century Gothic" w:cs="Calibri"/>
                <w:color w:val="000000"/>
                <w:sz w:val="16"/>
                <w:szCs w:val="16"/>
                <w:lang w:eastAsia="es-CL"/>
              </w:rPr>
              <w:br/>
              <w:t>8. INSPECCIONAR ESTUDIOS DE INGENIERÍA DE REPOSICIÓN DE PUENTES.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2.543.389</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YERKO PAOLO YASSER FLORES REDLICH</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ANALISTA DE INGENIERÍA</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TRABAJOS EN TERRENO DE CONSTRUCCIÓN Y GEORREFERENCIACIÓN DE MONOLITOS DE ACUERDO AL MANUAL DE CARRETERAS. </w:t>
            </w:r>
            <w:r w:rsidRPr="009C4515">
              <w:rPr>
                <w:rFonts w:ascii="Century Gothic" w:eastAsia="Times New Roman" w:hAnsi="Century Gothic" w:cs="Calibri"/>
                <w:color w:val="000000"/>
                <w:sz w:val="16"/>
                <w:szCs w:val="16"/>
                <w:lang w:eastAsia="es-CL"/>
              </w:rPr>
              <w:br/>
              <w:t>2. COORDINACIÓN CON LA BRIGADA DE TOPOGRAFÍA Y PROGRAMACIÓN DE LOS MATERIALES NECESARIOS.</w:t>
            </w:r>
            <w:r w:rsidRPr="009C4515">
              <w:rPr>
                <w:rFonts w:ascii="Century Gothic" w:eastAsia="Times New Roman" w:hAnsi="Century Gothic" w:cs="Calibri"/>
                <w:color w:val="000000"/>
                <w:sz w:val="16"/>
                <w:szCs w:val="16"/>
                <w:lang w:eastAsia="es-CL"/>
              </w:rPr>
              <w:br/>
              <w:t>3. LEVANTAMIENTOS GEORREFERENCIADOS PARA PROYECTOS DE PUENTES, ALCANTARILLAS, CAJONES H.A., CORTES EN ROCA, ETC.</w:t>
            </w:r>
            <w:r w:rsidRPr="009C4515">
              <w:rPr>
                <w:rFonts w:ascii="Century Gothic" w:eastAsia="Times New Roman" w:hAnsi="Century Gothic" w:cs="Calibri"/>
                <w:color w:val="000000"/>
                <w:sz w:val="16"/>
                <w:szCs w:val="16"/>
                <w:lang w:eastAsia="es-CL"/>
              </w:rPr>
              <w:br/>
              <w:t>4. PROCESAMIENTO DE DATOS.</w:t>
            </w:r>
            <w:r w:rsidRPr="009C4515">
              <w:rPr>
                <w:rFonts w:ascii="Century Gothic" w:eastAsia="Times New Roman" w:hAnsi="Century Gothic" w:cs="Calibri"/>
                <w:color w:val="000000"/>
                <w:sz w:val="16"/>
                <w:szCs w:val="16"/>
                <w:lang w:eastAsia="es-CL"/>
              </w:rPr>
              <w:br/>
              <w:t>5. REALIZAR LABORES DE ESTACADO, REPLANTEO Y NIVELACIÓN.</w:t>
            </w:r>
            <w:r w:rsidRPr="009C4515">
              <w:rPr>
                <w:rFonts w:ascii="Century Gothic" w:eastAsia="Times New Roman" w:hAnsi="Century Gothic" w:cs="Calibri"/>
                <w:color w:val="000000"/>
                <w:sz w:val="16"/>
                <w:szCs w:val="16"/>
                <w:lang w:eastAsia="es-CL"/>
              </w:rPr>
              <w:br/>
              <w:t>6. REALIZAR CONTROLES TOPOGRÁFICOS PARA ESTUDIOS DE INGENIERÍA.</w:t>
            </w:r>
            <w:r w:rsidRPr="009C4515">
              <w:rPr>
                <w:rFonts w:ascii="Century Gothic" w:eastAsia="Times New Roman" w:hAnsi="Century Gothic" w:cs="Calibri"/>
                <w:color w:val="000000"/>
                <w:sz w:val="16"/>
                <w:szCs w:val="16"/>
                <w:lang w:eastAsia="es-CL"/>
              </w:rPr>
              <w:br/>
              <w:t>7. REALIZAR DISEÑOS, CUBICACIONES Y GENERACIÓN DE PLANOS: LONGITUDINAL, PLANTA Y TRANSVERSALES PARA MEJORAMIENTOS, CORTES EN ROCA Y TERRENOS DE CUALQUIER NATURALEZA.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1.884.112</w:t>
            </w:r>
          </w:p>
        </w:tc>
      </w:tr>
      <w:tr w:rsidR="009C4515" w:rsidRPr="009C4515" w:rsidTr="009C4515">
        <w:trPr>
          <w:trHeight w:val="285"/>
        </w:trPr>
        <w:tc>
          <w:tcPr>
            <w:tcW w:w="871"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YOJANT PATRICIO ALQUINTA PIZARRO</w:t>
            </w:r>
          </w:p>
        </w:tc>
        <w:tc>
          <w:tcPr>
            <w:tcW w:w="545"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PROYECTISTA DE ESTUDIOS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DISEÑAR,  ELABORAR,  REVISAR  O  MODIFICAR  UN  PROYECTO  VIAL,  INCLUYENDO SUS CÁLCULOS, PLANOS Y ESPECIFICACIONES TÉCNICAS, ACTIVIDADES QUE SE REALIZAN  INTERNAMENTE  POR  ADMINISTRACIÓN. ADEMÁS,  PREPARAR  BASES DE  CONCURSO  Y  LICITACIÓN  DE  OBRAS,  ASESORAR  A  OTRAS  UNIDADES  Y PARTICIPAR EN FUNCIONES NORMATIVAS EN ÁMBITOS TÉCNICOS O DE GESTIÓN DE LA UNIDAD.</w:t>
            </w:r>
            <w:r w:rsidRPr="009C4515">
              <w:rPr>
                <w:rFonts w:ascii="Century Gothic" w:eastAsia="Times New Roman" w:hAnsi="Century Gothic" w:cs="Calibri"/>
                <w:color w:val="000000"/>
                <w:sz w:val="16"/>
                <w:szCs w:val="16"/>
                <w:lang w:eastAsia="es-CL"/>
              </w:rPr>
              <w:br/>
              <w:t>2. REALIZAR,  ENCARGAR  Y/O  PROCESAR INGENIERÍA  BÁSICA  Y  SU  INSPECCIÓN DE  TERRENO  (TOPOGRAFÍA, GEOTÉCNICA,  TRÁNSITO,  HIDROLOGÍA. ETC.).</w:t>
            </w:r>
            <w:r w:rsidRPr="009C4515">
              <w:rPr>
                <w:rFonts w:ascii="Century Gothic" w:eastAsia="Times New Roman" w:hAnsi="Century Gothic" w:cs="Calibri"/>
                <w:color w:val="000000"/>
                <w:sz w:val="16"/>
                <w:szCs w:val="16"/>
                <w:lang w:eastAsia="es-CL"/>
              </w:rPr>
              <w:br/>
              <w:t>3. REALIZAR  DISEÑOS  VIALES (GEOMÉTRICOS,  PAVIMENTOS, DRENAJE, ETC.)</w:t>
            </w:r>
            <w:r w:rsidRPr="009C4515">
              <w:rPr>
                <w:rFonts w:ascii="Century Gothic" w:eastAsia="Times New Roman" w:hAnsi="Century Gothic" w:cs="Calibri"/>
                <w:color w:val="000000"/>
                <w:sz w:val="16"/>
                <w:szCs w:val="16"/>
                <w:lang w:eastAsia="es-CL"/>
              </w:rPr>
              <w:br/>
              <w:t>4. HACER  PARTICIPAR  A  UNIDADES, DEPARTAMENTOS  Y  PROFESIONALES QUE  TIENEN  INJERENCIA  EN  EL ASPECTO  TÉCNICO  DEL  ESTUDIO (INTERNO O EXTERNO DE LA DIRECCIÓN DE VIALIDAD).</w:t>
            </w:r>
            <w:r w:rsidRPr="009C4515">
              <w:rPr>
                <w:rFonts w:ascii="Century Gothic" w:eastAsia="Times New Roman" w:hAnsi="Century Gothic" w:cs="Calibri"/>
                <w:color w:val="000000"/>
                <w:sz w:val="16"/>
                <w:szCs w:val="16"/>
                <w:lang w:eastAsia="es-CL"/>
              </w:rPr>
              <w:br/>
              <w:t>5. REVISAR  OFERTAS  TÉCNICAS  DE CONCURSOS DE CONSULTORÍA.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2.326.189</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ALICIA ANTONIETA DE LA  CONCEPCIÓN YÁÑEZ GONZÁLEZ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ASESORA - ANALISTA ABOGADA UADIF</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 LA UNIDAD DE APOYO A LA DEFENSA DEL INTERÉS FISCAL, EN LA DEFENSA JUDICIAL AL MINISTERIO DE OBRAS PÚBLICAS EN FORMA DIRECTA EN LOS RECURSOS DE PROTECCIÓN Y AMPARO ECONÓMICO, CUANDO CORRESPONDE.  </w:t>
            </w:r>
            <w:r w:rsidRPr="009C4515">
              <w:rPr>
                <w:rFonts w:ascii="Century Gothic" w:eastAsia="Times New Roman" w:hAnsi="Century Gothic" w:cs="Calibri"/>
                <w:color w:val="000000"/>
                <w:sz w:val="16"/>
                <w:szCs w:val="16"/>
                <w:lang w:eastAsia="es-CL"/>
              </w:rPr>
              <w:br/>
              <w:t xml:space="preserve">2. REFORZAR Y APOYAR A LA UNIDAD DE APOYO A LA DEFENSA DEL INTERÉS FISCAL, EN LA COORDINACIÓN CON EL CONSEJO DE DEFENSA DEL ESTADO LA DEFENSA DEL MINISTERIO DE OBRAS PÚBLICAS CUANDO ÉSTA LES CORRESPONDE A ELLOS.  </w:t>
            </w:r>
            <w:r w:rsidRPr="009C4515">
              <w:rPr>
                <w:rFonts w:ascii="Century Gothic" w:eastAsia="Times New Roman" w:hAnsi="Century Gothic" w:cs="Calibri"/>
                <w:color w:val="000000"/>
                <w:sz w:val="16"/>
                <w:szCs w:val="16"/>
                <w:lang w:eastAsia="es-CL"/>
              </w:rPr>
              <w:br/>
              <w:t xml:space="preserve">3. REFORZAR A LA UNIDAD DE APOYO A LA DEFENSA DEL INTERÉS FISCAL, EN PROPONER RESPUESTAS Y APOYAR EN LA EJECUCIÓN DE LAS ÓRDENES DE LOS TRIBUNALES DE JUSTICIA.  </w:t>
            </w:r>
            <w:r w:rsidRPr="009C4515">
              <w:rPr>
                <w:rFonts w:ascii="Century Gothic" w:eastAsia="Times New Roman" w:hAnsi="Century Gothic" w:cs="Calibri"/>
                <w:color w:val="000000"/>
                <w:sz w:val="16"/>
                <w:szCs w:val="16"/>
                <w:lang w:eastAsia="es-CL"/>
              </w:rPr>
              <w:br/>
              <w:t>4. REFORZAR Y APOYAR EN OTRAS LABORES DE SU COMPETENCIA, SOLICITADAS POR LA FISCAL NACIONAL Y/O JEFA DE LA UNIDAD DE APOYO A LA DEFENSA DEL INTERÉS FISCAL EN MATERIAS DE SU COMPETENCIA, EN EL CONTEXTO DEL REFERIDO PROGRAMA.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2.130.000</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ANDRÉS IGNACIO HERNÁNDEZ FIGUEROA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 ANALISTA ABOGADO FISCALIZACIÓN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AL DEPARTAMENTO DE FISCALIZACIÓN, EN LA ELABORACIÓN DE LOS INFORMES DE LEGALIDAD DE PROCESOS DISCIPLINARIOS, EMITIDOS PARA LA TOMA DE DECISIÓN DE LOS DIVERSOS DIRECTORES DE SERVICIOS, LOS QUE CONSISTIRÁN EN UN DETALLADO ANÁLISIS DE LAS PIEZAS QUE CONFORMAN EL EXPEDIENTE SUMARIAL A FIN DE GARANTIZAR EL IRRESTRICTO APEGO A LAS NORMAS QUE GARANTIZAN UN JUSTO Y RACIONAL PROCEDIMIENTO Y EL DEBIDO PROCESO. LO ANTERIOR, ANALIZANDO LAS NORMAS DE DERECHO ADMINISTRATIVO Y LA JURISPRUDENCIA DE LA CONTRALORÍA GENERAL DE LA REPÚBLICA. </w:t>
            </w:r>
            <w:r w:rsidRPr="009C4515">
              <w:rPr>
                <w:rFonts w:ascii="Century Gothic" w:eastAsia="Times New Roman" w:hAnsi="Century Gothic" w:cs="Calibri"/>
                <w:color w:val="000000"/>
                <w:sz w:val="16"/>
                <w:szCs w:val="16"/>
                <w:lang w:eastAsia="es-CL"/>
              </w:rPr>
              <w:br/>
              <w:t xml:space="preserve">2. REFORZAR Y APOYAR EN LA ELABORACIÓN DE OTROS INFORMES DE LEGALIDAD PROPIOS DEL DEPARTAMENTO DE FISCALIZACIÓN, QUE LE SEAN REQUERIDOS. </w:t>
            </w:r>
            <w:r w:rsidRPr="009C4515">
              <w:rPr>
                <w:rFonts w:ascii="Century Gothic" w:eastAsia="Times New Roman" w:hAnsi="Century Gothic" w:cs="Calibri"/>
                <w:color w:val="000000"/>
                <w:sz w:val="16"/>
                <w:szCs w:val="16"/>
                <w:lang w:eastAsia="es-CL"/>
              </w:rPr>
              <w:br/>
              <w:t xml:space="preserve">3. REFORZAR Y APOYAR EN OTRAS LABORES SOLICITADAS POR LA FISCAL NACIONAL Y/O LA JEFATURA DEL DEPARTAMENTO DE FISCALIZACIÓN EN MATERIAS DE SU COMPETENCIA, DIVERSAS A LAS INDICADAS PRECEDENTEMENTE.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1.780.000</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ANDRÉS TEDDY JARA FLORES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 ANALISTA ABOGADO REGIONAL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 ARICA Y PARINACOTA.     </w:t>
            </w:r>
            <w:r w:rsidRPr="009C4515">
              <w:rPr>
                <w:rFonts w:ascii="Century Gothic" w:eastAsia="Times New Roman" w:hAnsi="Century Gothic" w:cs="Calibri"/>
                <w:color w:val="000000"/>
                <w:sz w:val="16"/>
                <w:szCs w:val="16"/>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 ARICA Y PARINACOTA,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9C4515">
              <w:rPr>
                <w:rFonts w:ascii="Century Gothic" w:eastAsia="Times New Roman" w:hAnsi="Century Gothic" w:cs="Calibri"/>
                <w:color w:val="000000"/>
                <w:sz w:val="16"/>
                <w:szCs w:val="16"/>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 ARICA Y PARINACOTA. </w:t>
            </w:r>
            <w:r w:rsidRPr="009C4515">
              <w:rPr>
                <w:rFonts w:ascii="Century Gothic" w:eastAsia="Times New Roman" w:hAnsi="Century Gothic" w:cs="Calibri"/>
                <w:color w:val="000000"/>
                <w:sz w:val="16"/>
                <w:szCs w:val="16"/>
                <w:lang w:eastAsia="es-CL"/>
              </w:rPr>
              <w:br/>
              <w:t xml:space="preserve">4. REFORZAR Y APOYAR AL EQUIPO DE LA FISCALÍA REGIONAL EN LA REVISIÓN JURÍDICA DE GARANTÍAS DE FIEL CUMPLIMIENTO DE CONTRATOS DE OBRAS Y DE CONSULTORÍAS DE LOS SERVICIOS OPERATIVOS DEL MOP EN LA REGIÓN DE ARICA Y PARINACOTA.  </w:t>
            </w:r>
            <w:r w:rsidRPr="009C4515">
              <w:rPr>
                <w:rFonts w:ascii="Century Gothic" w:eastAsia="Times New Roman" w:hAnsi="Century Gothic" w:cs="Calibri"/>
                <w:color w:val="000000"/>
                <w:sz w:val="16"/>
                <w:szCs w:val="16"/>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9C4515">
              <w:rPr>
                <w:rFonts w:ascii="Century Gothic" w:eastAsia="Times New Roman" w:hAnsi="Century Gothic" w:cs="Calibri"/>
                <w:color w:val="000000"/>
                <w:sz w:val="16"/>
                <w:szCs w:val="16"/>
                <w:lang w:eastAsia="es-CL"/>
              </w:rPr>
              <w:br/>
              <w:t xml:space="preserve">6. REFORZAR Y LA REVISIÓN JURÍDICA DE LAS RESOLUCIONES QUE ADJUDICAN, MODIFICAN Y LIQUIDAN LOS CONTRATOS DE OBRAS Y DE CONSULTORÍAS.  </w:t>
            </w:r>
            <w:r w:rsidRPr="009C4515">
              <w:rPr>
                <w:rFonts w:ascii="Century Gothic" w:eastAsia="Times New Roman" w:hAnsi="Century Gothic" w:cs="Calibri"/>
                <w:color w:val="000000"/>
                <w:sz w:val="16"/>
                <w:szCs w:val="16"/>
                <w:lang w:eastAsia="es-CL"/>
              </w:rPr>
              <w:br/>
              <w:t xml:space="preserve">7. REFORZAR Y APOYAR AL EQUIPO DE LA FISCALÍA REGIONAL EN LA FUNCIÓN DE APOYO, EN LA TRAMITACIÓN E INTERVENCIÓN DE LOS PROCESOS EXPROPIATORIOS QUE SE LLEVAN EN LA REGIÓN DE ARICA Y PARINACOTA, TALES COMO LA REVISIÓN Y VISACIÓN DE RESOLUCIONES DE NOMBRAMIENTO DE PERITOS Y SUS MODIFICACIONES, ELABORAR INFORME DE TÍTULOS DEL PREDIO AFECTADO POR LA EXPROPIACIÓN, REVISAR LOS CONVENIOS AD REFERÉNDUM DE 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9C4515">
              <w:rPr>
                <w:rFonts w:ascii="Century Gothic" w:eastAsia="Times New Roman" w:hAnsi="Century Gothic" w:cs="Calibri"/>
                <w:color w:val="000000"/>
                <w:sz w:val="16"/>
                <w:szCs w:val="16"/>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9C4515">
              <w:rPr>
                <w:rFonts w:ascii="Century Gothic" w:eastAsia="Times New Roman" w:hAnsi="Century Gothic" w:cs="Calibri"/>
                <w:color w:val="000000"/>
                <w:sz w:val="16"/>
                <w:szCs w:val="16"/>
                <w:lang w:eastAsia="es-CL"/>
              </w:rPr>
              <w:br/>
              <w:t xml:space="preserve">9. REFORZAR EN EL PROCESO DE SISTEMATIZACIÓN DE INSTRUCTIVOS, CIRCULARES Y TEXTOS LEGALES DE INTERÉS. </w:t>
            </w:r>
            <w:r w:rsidRPr="009C4515">
              <w:rPr>
                <w:rFonts w:ascii="Century Gothic" w:eastAsia="Times New Roman" w:hAnsi="Century Gothic" w:cs="Calibri"/>
                <w:color w:val="000000"/>
                <w:sz w:val="16"/>
                <w:szCs w:val="16"/>
                <w:lang w:eastAsia="es-CL"/>
              </w:rPr>
              <w:br/>
              <w:t>10. REFORZAR Y APOYAR EN OTRAS LABORES SOLICITADAS POR LA FISCAL NACIONAL Y/O LA FISCAL REGIONAL DE ARICA Y PARINACOTA EN MATERIAS DE SU COMPETENCIA, EN EL CONTEXTO DEL REFERIDO PROGRAMA.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193.636</w:t>
            </w:r>
          </w:p>
        </w:tc>
      </w:tr>
      <w:tr w:rsidR="009C4515" w:rsidRPr="009C4515" w:rsidTr="009C4515">
        <w:trPr>
          <w:trHeight w:val="48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BARRIOS SOTOMAYOR  GUSTAVO ALEJANDRO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 ANALISTA ABOGADO REGIONAL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DEL LIBERTADOR GENERAL BERNARDO O´HIGGINS.     </w:t>
            </w:r>
            <w:r w:rsidRPr="009C4515">
              <w:rPr>
                <w:rFonts w:ascii="Century Gothic" w:eastAsia="Times New Roman" w:hAnsi="Century Gothic" w:cs="Calibri"/>
                <w:color w:val="000000"/>
                <w:sz w:val="16"/>
                <w:szCs w:val="16"/>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DEL LIBERTADOR GENERAL BERNARDO O´HIGGINS,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9C4515">
              <w:rPr>
                <w:rFonts w:ascii="Century Gothic" w:eastAsia="Times New Roman" w:hAnsi="Century Gothic" w:cs="Calibri"/>
                <w:color w:val="000000"/>
                <w:sz w:val="16"/>
                <w:szCs w:val="16"/>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DEL LIBERTADOR GENERAL BERNARDO O´HIGGINS. </w:t>
            </w:r>
            <w:r w:rsidRPr="009C4515">
              <w:rPr>
                <w:rFonts w:ascii="Century Gothic" w:eastAsia="Times New Roman" w:hAnsi="Century Gothic" w:cs="Calibri"/>
                <w:color w:val="000000"/>
                <w:sz w:val="16"/>
                <w:szCs w:val="16"/>
                <w:lang w:eastAsia="es-CL"/>
              </w:rPr>
              <w:br/>
              <w:t xml:space="preserve">4. REFORZAR Y APOYAR AL EQUIPO DE LA FISCALÍA REGIONAL EN LA REVISIÓN JURÍDICA DE GARANTÍAS DE FIEL CUMPLIMIENTO DE CONTRATOS DE OBRAS Y DE CONSULTORÍAS DE LOS SERVICIOS OPERATIVOS DEL MOP EN LA REGIÓN DEL LIBERTADOR GENERAL BERNARDO O´HIGGINS.  </w:t>
            </w:r>
            <w:r w:rsidRPr="009C4515">
              <w:rPr>
                <w:rFonts w:ascii="Century Gothic" w:eastAsia="Times New Roman" w:hAnsi="Century Gothic" w:cs="Calibri"/>
                <w:color w:val="000000"/>
                <w:sz w:val="16"/>
                <w:szCs w:val="16"/>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9C4515">
              <w:rPr>
                <w:rFonts w:ascii="Century Gothic" w:eastAsia="Times New Roman" w:hAnsi="Century Gothic" w:cs="Calibri"/>
                <w:color w:val="000000"/>
                <w:sz w:val="16"/>
                <w:szCs w:val="16"/>
                <w:lang w:eastAsia="es-CL"/>
              </w:rPr>
              <w:br/>
              <w:t xml:space="preserve">6. REFORZAR Y LA REVISIÓN JURÍDICA DE LAS RESOLUCIONES QUE ADJUDICAN, MODIFICAN Y LIQUIDAN LOS CONTRATOS DE OBRAS Y DE CONSULTORÍAS.  </w:t>
            </w:r>
            <w:r w:rsidRPr="009C4515">
              <w:rPr>
                <w:rFonts w:ascii="Century Gothic" w:eastAsia="Times New Roman" w:hAnsi="Century Gothic" w:cs="Calibri"/>
                <w:color w:val="000000"/>
                <w:sz w:val="16"/>
                <w:szCs w:val="16"/>
                <w:lang w:eastAsia="es-CL"/>
              </w:rPr>
              <w:br/>
              <w:t xml:space="preserve">7. REFORZAR Y APOYAR AL EQUIPO DE LA FISCALÍA REGIONAL EN LA FUNCIÓN DE APOYO, EN LA TRAMITACIÓN E INTERVENCIÓN DE LOS PROCESOS EXPROPIATORIOS QUE SE LLEVAN EN LA REGIÓN DEL LIBERTADOR GENERAL BERNARDO O´HIGGINS, TALES COMO LA REVISIÓN Y VISACIÓN DE RESOLUCIONES DE NOMBRAMIENTO DE PERITOS Y SUS MODIFICACIONES, ELABORAR INFORME DE TÍTULOS DEL PREDIO AFECTADO POR LA EXPROPIACIÓN, REVISAR LOS CONVENIOS AD REFERÉNDUM DE 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9C4515">
              <w:rPr>
                <w:rFonts w:ascii="Century Gothic" w:eastAsia="Times New Roman" w:hAnsi="Century Gothic" w:cs="Calibri"/>
                <w:color w:val="000000"/>
                <w:sz w:val="16"/>
                <w:szCs w:val="16"/>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9C4515">
              <w:rPr>
                <w:rFonts w:ascii="Century Gothic" w:eastAsia="Times New Roman" w:hAnsi="Century Gothic" w:cs="Calibri"/>
                <w:color w:val="000000"/>
                <w:sz w:val="16"/>
                <w:szCs w:val="16"/>
                <w:lang w:eastAsia="es-CL"/>
              </w:rPr>
              <w:br/>
              <w:t xml:space="preserve">9. REFORZAR EN EL PROCESO DE SISTEMATIZACIÓN DE INSTRUCTIVOS, CIRCULARES Y TEXTOS LEGALES DE INTERÉS. </w:t>
            </w:r>
            <w:r w:rsidRPr="009C4515">
              <w:rPr>
                <w:rFonts w:ascii="Century Gothic" w:eastAsia="Times New Roman" w:hAnsi="Century Gothic" w:cs="Calibri"/>
                <w:color w:val="000000"/>
                <w:sz w:val="16"/>
                <w:szCs w:val="16"/>
                <w:lang w:eastAsia="es-CL"/>
              </w:rPr>
              <w:br/>
              <w:t>10. REFORZAR Y APOYAR EN OTRAS LABORES SOLICITADAS POR LA FISCAL NACIONAL DEL MINISTERIO DE OBRAS PÚBLICAS Y/O POR LA FISCAL REGIONAL DE O´HIGGINS EN MATERIAS DE SU COMPETENCIA, EN EL CONTEXTO DEL REFERIDO PROGRAMA.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1.597.056</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CAMPOS FRITZ ROCÍO ALEJANDRA </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EXPERTA - ASISTENTE ADMINISTRATIVA REGIONAL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REFORZAR Y APOYAR AL EQUIPO DE LA FISCALÍA REGIONAL EN LA EJECUCIÓN LAS LABORES ADMINISTRATIVAS EN AQUELLAS MATERIAS QUE LE INDIQUE EL FISCAL REGIONAL, QUE SE RELACIONAN DIRECTAMENTE CON LA CORRECTA EJECUCIÓN DEL “PROGRAMA” EN LA FISCALÍA REGIONAL DE LA ARAUCANÍA.</w:t>
            </w:r>
            <w:r w:rsidRPr="009C4515">
              <w:rPr>
                <w:rFonts w:ascii="Century Gothic" w:eastAsia="Times New Roman" w:hAnsi="Century Gothic" w:cs="Calibri"/>
                <w:color w:val="000000"/>
                <w:sz w:val="16"/>
                <w:szCs w:val="16"/>
                <w:lang w:eastAsia="es-CL"/>
              </w:rPr>
              <w:br/>
              <w:t>2. REFORZAR Y APOYAR AL EQUIPO DE LA FISCALÍA REGIONAL EN LA GESTIÓN DOCUMENTAL DE TODA LA DOCUMENTACIÓN QUE INGRESA Y EGRESA DE LA FISCALÍA REGIONAL DE LA ARAUCANÍA, ES DECIR EN EL REGISTRO EN SSD DE TODA LA DOCUMENTACIÓN QUE INGRESA Y EGRESA A SU DEPENDENCIA; EN LA REVISIÓN, CLASIFICACIÓN, DERIVACIÓN Y DESPACHO DE LA DOCUMENTACIÓN QUE EMANA DE SU DEPENDENCIA; EN NUMERAR, FECHAR Y ALMACENAR, SI CORRESPONDE, LA DOCUMENTACIÓN QUE EMITE SU DEPENDENCIA; EN LA TRAMITACIÓN DIGITAL DE LA DOCUMENTACIÓN QUE REQUIERE FIRMA DIGITAL; EN LA DIGITALIZACIÓN Y/O ESCANEO, SI CORRESPONDE, DE LA DOCUMENTACIÓN QUE SE EMITE SU DEPENDENCIA; Y EN REPARTIR O DISTRIBUIR CORRESPONDENCIA A LOS DISTINTOS USUARIOS DEL SERVICIO; TANTO INTERNOS COMO EXTERNOS, TODAS LAS ANTERIORES QUE SE RELACIONAN DIRECTAMENTE CON LA CORRECTA EJECUCIÓN DEL “PROGRAMA” EN LA FISCALÍA REGIONAL DE LA ARAUCANÍA.</w:t>
            </w:r>
            <w:r w:rsidRPr="009C4515">
              <w:rPr>
                <w:rFonts w:ascii="Century Gothic" w:eastAsia="Times New Roman" w:hAnsi="Century Gothic" w:cs="Calibri"/>
                <w:color w:val="000000"/>
                <w:sz w:val="16"/>
                <w:szCs w:val="16"/>
                <w:lang w:eastAsia="es-CL"/>
              </w:rPr>
              <w:br/>
              <w:t>3. REFORZAR Y APOYAR AL EQUIPO DE LA FISCALÍA REGIONAL EN DIGITAR, CONFORME FORMATOS PRE-ESTABLECIDOS, LOS DISTINTOS INSTRUMENTOS QUE LE SEAN REQUERIDOS POR EL FISCAL REGIONAL DE LA ARAUCANÍA, TALES COMO OFICIOS RELATIVOS A PROTOCOLIZACIONES, OFICIOS PORTADORES Y OTROS ACTOS DE IDÉNTICA NATURALEZA, QUE SE RELACIONAN DIRECTAMENTE CON LA CORRECTA EJECUCIÓN DEL “PROGRAMA” EN LA FISCALÍA REGIONAL DE LA ARAUCANÍA.</w:t>
            </w:r>
            <w:r w:rsidRPr="009C4515">
              <w:rPr>
                <w:rFonts w:ascii="Century Gothic" w:eastAsia="Times New Roman" w:hAnsi="Century Gothic" w:cs="Calibri"/>
                <w:color w:val="000000"/>
                <w:sz w:val="16"/>
                <w:szCs w:val="16"/>
                <w:lang w:eastAsia="es-CL"/>
              </w:rPr>
              <w:br/>
              <w:t>4. REFORZAR Y APOYAR AL EQUIPO DE LA FISCALÍA REGIONAL EN LA REDACCIÓN DE LOS DOCUMENTOS PROPIOS DE SU COMPETENCIA, DE ACUERDO A LOS REQUERIMIENTOS DEL FISCAL REGIONAL DE LA ARAUCANÍA, QUE SE RELACIONEN DIRECTAMENTE CON LA CORRECTA EJECUCIÓN DEL “PROGRAMA” EN LA FISCALÍA REGIONAL DE LA ARAUCANÍA.</w:t>
            </w:r>
            <w:r w:rsidRPr="009C4515">
              <w:rPr>
                <w:rFonts w:ascii="Century Gothic" w:eastAsia="Times New Roman" w:hAnsi="Century Gothic" w:cs="Calibri"/>
                <w:color w:val="000000"/>
                <w:sz w:val="16"/>
                <w:szCs w:val="16"/>
                <w:lang w:eastAsia="es-CL"/>
              </w:rPr>
              <w:br/>
              <w:t>5. REFORZAR Y APOYAR AL EQUIPO DE LA FISCALÍA REGIONAL EN OPERAR, CUANDO LE SEA REQUERIDO POR EL FISCAL REGIONAL, LOS DISTINTOS SISTEMAS QUE REGULAN LA ACTIVIDAD DEL SERVICIO, TALES COMO: SISTEMA DE SEGUIMIENTO DE DOCUMENTOS (SS4., SISTEMA DE EXPROPIACIONES (SIEX), FEBOS, DOCDIGITAL, CHILE PROVEEDORES, MERCADO PÚBLICO, PLATAFORMA DE LA LEY DEL LOBBY, ENTRE OTROS, QUE SE RELACIONEN DIRECTAMENTE CON LA CORRECTA EJECUCIÓN DEL “PROGRAMA” EN LA FISCALÍA REGIONAL DE LA ARAUCANÍA.</w:t>
            </w:r>
            <w:r w:rsidRPr="009C4515">
              <w:rPr>
                <w:rFonts w:ascii="Century Gothic" w:eastAsia="Times New Roman" w:hAnsi="Century Gothic" w:cs="Calibri"/>
                <w:color w:val="000000"/>
                <w:sz w:val="16"/>
                <w:szCs w:val="16"/>
                <w:lang w:eastAsia="es-CL"/>
              </w:rPr>
              <w:br/>
              <w:t>6. REFORZAR Y APOYAR AL EQUIPO DE LA FISCALÍA REGIONAL EN LA EJECUCIÓN DE LAS LABORES ADMINISTRATIVAS QUE INVOLUCRAN LA TRAMITACIÓN DE LAS EXPROPIACIONES A NIVEL REGIONAL, REALIZANDO ACCIONES TALES COMO: DIGITAR OFICIOS, FOTOCOPIAR Y ESCANEAR ANTECEDENTES, PREPARAR LEGAJOS DE DOCUMENTOS QUE SEAN NECESARIOS REMITIR A SANTIAGO Y ARCHIVAR DOCUMENTACIÓN; TODO CONFORME A LAS INSTRUCCIONES DEL FISCAL REGIONAL O DE LA ABOGADA ANALISTA REGIONAL, QUE SE RELACIONAN DIRECTAMENTE CON LA CORRECTA EJECUCIÓN DEL “PROGRAMA” EN LA FISCALÍA REGIONAL DE LA ARAUCANÍA.</w:t>
            </w:r>
            <w:r w:rsidRPr="009C4515">
              <w:rPr>
                <w:rFonts w:ascii="Century Gothic" w:eastAsia="Times New Roman" w:hAnsi="Century Gothic" w:cs="Calibri"/>
                <w:color w:val="000000"/>
                <w:sz w:val="16"/>
                <w:szCs w:val="16"/>
                <w:lang w:eastAsia="es-CL"/>
              </w:rPr>
              <w:br/>
              <w:t>7. REFORZAR Y APOYAR AL EQUIPO DE LA FISCALÍA REGIONAL EN EL REGISTRO DE LA INFORMACIÓN RELACIONADA CON LOS INDICADORES DE GESTIÓN REGIONAL, EN LAS PLANILLAS DE CONTROL DE GESTIÓN DEL SERVICIO, QUE SE RELACIONAN DIRECTAMENTE CON LA CORRECTA EJECUCIÓN DEL “PROGRAMA” EN LA FISCALÍA REGIONAL DE LA ARAUCANÍA.</w:t>
            </w:r>
            <w:r w:rsidRPr="009C4515">
              <w:rPr>
                <w:rFonts w:ascii="Century Gothic" w:eastAsia="Times New Roman" w:hAnsi="Century Gothic" w:cs="Calibri"/>
                <w:color w:val="000000"/>
                <w:sz w:val="16"/>
                <w:szCs w:val="16"/>
                <w:lang w:eastAsia="es-CL"/>
              </w:rPr>
              <w:br/>
              <w:t>8. REFORZAR Y APOYAR AL EQUIPO DE LA FISCALÍA REGIONAL EN BRINDAR APOYO Y ORIENTACIÓN A USUARIOS INTERNOS Y EXTERNOS EN MATERIAS PROPIAS DEL ÁMBITO DE SU COMPETENCIA QUE SE RELACIONAN DIRECTAMENTE CON LA CORRECTA EJECUCIÓN DEL “PROGRAMA” EN LA FISCALÍA REGIONAL DE LA ARAUCANÍA.</w:t>
            </w:r>
            <w:r w:rsidRPr="009C4515">
              <w:rPr>
                <w:rFonts w:ascii="Century Gothic" w:eastAsia="Times New Roman" w:hAnsi="Century Gothic" w:cs="Calibri"/>
                <w:color w:val="000000"/>
                <w:sz w:val="16"/>
                <w:szCs w:val="16"/>
                <w:lang w:eastAsia="es-CL"/>
              </w:rPr>
              <w:br/>
              <w:t>9. REFORZAR Y APOYAR EN OTRAS LABORES, SOLICITADAS POR LA FISCAL NACIONAL DEL MINISTERIO DE OBRAS PÚBLICAS Y/O POR LA FISCAL REGIONAL DE LA ARAUCANÍA EN MATERIAS DE SU COMPETENCIA, EN EL CONTEXTO DEL REFERIDO PROGRAMA.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833.626</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CARRASCO RAMÍREZ SAMUEL ALBERTO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EXPERTO - ASISTENTE ADMINISTRATIVO REGIONAL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 LOS RÍOS.     </w:t>
            </w:r>
            <w:r w:rsidRPr="009C4515">
              <w:rPr>
                <w:rFonts w:ascii="Century Gothic" w:eastAsia="Times New Roman" w:hAnsi="Century Gothic" w:cs="Calibri"/>
                <w:color w:val="000000"/>
                <w:sz w:val="16"/>
                <w:szCs w:val="16"/>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 LOS RÍOS,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9C4515">
              <w:rPr>
                <w:rFonts w:ascii="Century Gothic" w:eastAsia="Times New Roman" w:hAnsi="Century Gothic" w:cs="Calibri"/>
                <w:color w:val="000000"/>
                <w:sz w:val="16"/>
                <w:szCs w:val="16"/>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 LOS RÍOS. </w:t>
            </w:r>
            <w:r w:rsidRPr="009C4515">
              <w:rPr>
                <w:rFonts w:ascii="Century Gothic" w:eastAsia="Times New Roman" w:hAnsi="Century Gothic" w:cs="Calibri"/>
                <w:color w:val="000000"/>
                <w:sz w:val="16"/>
                <w:szCs w:val="16"/>
                <w:lang w:eastAsia="es-CL"/>
              </w:rPr>
              <w:br/>
              <w:t xml:space="preserve">4. REFORZAR Y APOYAR AL EQUIPO DE LA FISCALÍA REGIONAL EN LA REVISIÓN JURÍDICA DE GARANTÍAS DE FIEL CUMPLIMIENTO DE CONTRATOS DE OBRAS Y DE CONSULTORÍAS DE LOS SERVICIOS OPERATIVOS DEL MOP EN LA REGIÓN DE LOS RÍOS.  </w:t>
            </w:r>
            <w:r w:rsidRPr="009C4515">
              <w:rPr>
                <w:rFonts w:ascii="Century Gothic" w:eastAsia="Times New Roman" w:hAnsi="Century Gothic" w:cs="Calibri"/>
                <w:color w:val="000000"/>
                <w:sz w:val="16"/>
                <w:szCs w:val="16"/>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9C4515">
              <w:rPr>
                <w:rFonts w:ascii="Century Gothic" w:eastAsia="Times New Roman" w:hAnsi="Century Gothic" w:cs="Calibri"/>
                <w:color w:val="000000"/>
                <w:sz w:val="16"/>
                <w:szCs w:val="16"/>
                <w:lang w:eastAsia="es-CL"/>
              </w:rPr>
              <w:br/>
              <w:t xml:space="preserve">6. REFORZAR Y LA REVISIÓN JURÍDICA DE LAS RESOLUCIONES QUE ADJUDICAN, MODIFICAN Y LIQUIDAN LOS CONTRATOS DE OBRAS Y DE CONSULTORÍAS.  </w:t>
            </w:r>
            <w:r w:rsidRPr="009C4515">
              <w:rPr>
                <w:rFonts w:ascii="Century Gothic" w:eastAsia="Times New Roman" w:hAnsi="Century Gothic" w:cs="Calibri"/>
                <w:color w:val="000000"/>
                <w:sz w:val="16"/>
                <w:szCs w:val="16"/>
                <w:lang w:eastAsia="es-CL"/>
              </w:rPr>
              <w:br/>
              <w:t xml:space="preserve">7. REFORZAR Y APOYAR AL EQUIPO DE LA FISCALÍA REGIONAL EN LA FUNCIÓN DE APOYO, EN LA TRAMITACIÓN E INTERVENCIÓN DE LOS PROCESOS EXPROPIATORIOS QUE SE LLEVAN EN LA REGIÓN DE LOS RÍOS, TALES COMO LA REVISIÓN Y VISACIÓN DE RESOLUCIONES DE NOMBRAMIENTO DE PERITOS Y SUS MODIFICACIONES, ELABORAR INFORME DE TÍTULOS DEL PREDIO AFECTADO POR LA EXPROPIACIÓN, REVISAR LOS CONVENIOS AD REFERÉNDUM DE 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9C4515">
              <w:rPr>
                <w:rFonts w:ascii="Century Gothic" w:eastAsia="Times New Roman" w:hAnsi="Century Gothic" w:cs="Calibri"/>
                <w:color w:val="000000"/>
                <w:sz w:val="16"/>
                <w:szCs w:val="16"/>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9C4515">
              <w:rPr>
                <w:rFonts w:ascii="Century Gothic" w:eastAsia="Times New Roman" w:hAnsi="Century Gothic" w:cs="Calibri"/>
                <w:color w:val="000000"/>
                <w:sz w:val="16"/>
                <w:szCs w:val="16"/>
                <w:lang w:eastAsia="es-CL"/>
              </w:rPr>
              <w:br/>
              <w:t xml:space="preserve">9. REFORZAR EN EL PROCESO DE SISTEMATIZACIÓN DE INSTRUCTIVOS, CIRCULARES Y TEXTOS LEGALES DE INTERÉS. </w:t>
            </w:r>
            <w:r w:rsidRPr="009C4515">
              <w:rPr>
                <w:rFonts w:ascii="Century Gothic" w:eastAsia="Times New Roman" w:hAnsi="Century Gothic" w:cs="Calibri"/>
                <w:color w:val="000000"/>
                <w:sz w:val="16"/>
                <w:szCs w:val="16"/>
                <w:lang w:eastAsia="es-CL"/>
              </w:rPr>
              <w:br/>
              <w:t>10. REFORZAR Y APOYAR EN OTRAS LABORES, SOLICITADAS POR LA FISCAL NACIONAL DEL MINISTERIO DE OBRAS PÚBLICAS Y/O POR LA FISCAL REGIONAL DE LOS RÍOS EN MATERIAS DE SU COMPETENCIA, EN EL CONTEXTO DEL REFERIDO PROGRAMA.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1.640.000</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DIEGO LUIS HERNÁNDEZ MAYA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 ANALISTA ABOGADO EXPROPIACIONES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 LA DIVISIÓN DE EXPROPIACIONES EN LA ELABORACIÓN Y TRAMITACIÓN DE DOCUMENTOS PROPIOS DE LA DIVISIÓN DE EXPROPIACIONES, QUE LE SEAN REQUERIDOS, TALES COMO, REVISIÓN DE ANTECEDENTES TÉCNICOS EXPROPIATORIOS, REVISIÓN DE PROYECTOS DE DECRETOS EXPROPIATORIOS, REVISIÓN DE EXTRACTOS PARA PUBLICACIÓN, REVISIÓN DE ANTECEDENTES PARA SOLICITAR EL PAGO DE LA EXPROPIACIÓN SEA POR LA VÍA CONVENCIONAL O POR LA VÍA JUDICIAL, DE ACUERDO A LO ESTABLECIDO EN EL DECRETO LEY N° 2.186 DE 1978. </w:t>
            </w:r>
            <w:r w:rsidRPr="009C4515">
              <w:rPr>
                <w:rFonts w:ascii="Century Gothic" w:eastAsia="Times New Roman" w:hAnsi="Century Gothic" w:cs="Calibri"/>
                <w:color w:val="000000"/>
                <w:sz w:val="16"/>
                <w:szCs w:val="16"/>
                <w:lang w:eastAsia="es-CL"/>
              </w:rPr>
              <w:br/>
              <w:t xml:space="preserve">2. REFORZAR, ASESORAR Y APOYAR A LOS EQUIPOS DE TRABAJO QUE CONFORMAN LA DIVISIÓN DE EXPROPIACIONES EN LABORES SOLICITADAS POR LA JEFATURA DE LA DIVISIÓN DE EXPROPIACIONES. </w:t>
            </w:r>
            <w:r w:rsidRPr="009C4515">
              <w:rPr>
                <w:rFonts w:ascii="Century Gothic" w:eastAsia="Times New Roman" w:hAnsi="Century Gothic" w:cs="Calibri"/>
                <w:color w:val="000000"/>
                <w:sz w:val="16"/>
                <w:szCs w:val="16"/>
                <w:lang w:eastAsia="es-CL"/>
              </w:rPr>
              <w:br/>
              <w:t xml:space="preserve">3. REFORZAR A LA DIVISIÓN DE EXPROPIACIONES EN LA FUNCIÓN DE APOYO, EN LA TRAMITACIÓN E INTERVENCIÓN DE LOS PROCESOS EXPROPIATORIOS POR LA VÍA JUDICIAL QUE SE LLEVAN A NIVEL NACIONAL EN LA DIVISIÓN DE EXPROPIACIONES, TALES COMO EN LA CONFECCIONAR PROYECTOS DE ESCRITOS DE CONSIGNACIÓN Y DEMÁS PRESENTACIONES QUE SEAN NECESARIAS PARA LA TRAMITACIÓN DE LA GESTIÓN VOLUNTARIA POR CAUSA DE EXPROPIACIÓN. EN PARTICULAR ASUMIRÁ, BAJO INSTRUCCIONES DEL JEFE DE LA DIVISIÓN DE EXPROPIACIONES Y DE  QUIEN COORDINE POR EL CDE LA TRAMITACIÓN JUDICIAL DE LAS CAUSAS DE CONSIGNACIÓN POR EXPROPIACIÓN; ESTO ES, DESDE LA PRESENTACIÓN DEL ESCRITO QUE CUMPLE LO ORDENADO POR EL TRIBUNAL EN SU PRIMERA PROVIDENCIA, ACOMPAÑANDO LOS DOCUMENTOS FUNDANTES DEL ACTO EXPROPIATORIO, HASTA LA CERTIFICACIÓN DE EJECUTORIEDAD DE LA RESOLUCIÓN QUE AUTORIZA LA TOMA DE POSESIÓN MATERIAL; COORDINAR CON LA DIRECCIÓN DE VIALIDAD, LA DIRECCIÓN DE OBRAS HIDRÁULICAS, DIRECCIÓN DE AEROPUERTOS Y DIRECCIÓN DE OBRAS PORTUARIAS DEL MINISTERIO DE OBRAS PÚBLICAS, LA TOMA DE POSESIÓN MATERIAL DE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9C4515">
              <w:rPr>
                <w:rFonts w:ascii="Century Gothic" w:eastAsia="Times New Roman" w:hAnsi="Century Gothic" w:cs="Calibri"/>
                <w:color w:val="000000"/>
                <w:sz w:val="16"/>
                <w:szCs w:val="16"/>
                <w:lang w:eastAsia="es-CL"/>
              </w:rPr>
              <w:br/>
              <w:t>4. REFORZAR Y APOYAR EN OTRAS LABORES SOLICITADAS POR LA FISCAL NACIONAL Y/O LA JEFATURA DE LA DIVISIÓN DE EXPROPIACIONES EN MATERIAS DE SU COMPETENCIA, EN EL CONTEXTO DEL REFERIDO PROGRAMA.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1.780.000</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ESTEBAN ANDRÉS VERGARA IBÁÑEZ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 ANALISTA ABOGADO EXPROPIACIONES</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 LA DIVISIÓN DE EXPROPIACIONES EN LA ELABORACIÓN Y TRAMITACIÓN DE DOCUMENTOS PROPIOS DE LA DIVISIÓN DE EXPROPIACIONES, QUE LE SEAN REQUERIDOS, TALES COMO, REVISIÓN DE ANTECEDENTES TÉCNICOS EXPROPIATORIOS, REVISIÓN DE PROYECTOS DE DECRETOS EXPROPIATORIOS, REVISIÓN DE EXTRACTOS PARA PUBLICACIÓN, REVISIÓN DE ANTECEDENTES PARA SOLICITAR EL PAGO DE LA EXPROPIACIÓN SEA POR LA VÍA CONVENCIONAL O POR LA VÍA JUDICIAL, DE ACUERDO A LO ESTABLECIDO EN EL DECRETO LEY N° 2.186 DE 1978. </w:t>
            </w:r>
            <w:r w:rsidRPr="009C4515">
              <w:rPr>
                <w:rFonts w:ascii="Century Gothic" w:eastAsia="Times New Roman" w:hAnsi="Century Gothic" w:cs="Calibri"/>
                <w:color w:val="000000"/>
                <w:sz w:val="16"/>
                <w:szCs w:val="16"/>
                <w:lang w:eastAsia="es-CL"/>
              </w:rPr>
              <w:br/>
              <w:t xml:space="preserve">2. REFORZAR, ASESORAR Y APOYAR A LOS EQUIPOS DE TRABAJO QUE CONFORMAN LA DIVISIÓN DE EXPROPIACIONES EN LABORES SOLICITADAS POR LA JEFATURA DE LA DIVISIÓN DE EXPROPIACIONES. </w:t>
            </w:r>
            <w:r w:rsidRPr="009C4515">
              <w:rPr>
                <w:rFonts w:ascii="Century Gothic" w:eastAsia="Times New Roman" w:hAnsi="Century Gothic" w:cs="Calibri"/>
                <w:color w:val="000000"/>
                <w:sz w:val="16"/>
                <w:szCs w:val="16"/>
                <w:lang w:eastAsia="es-CL"/>
              </w:rPr>
              <w:br/>
              <w:t xml:space="preserve">3. REFORZAR A LA DIVISIÓN DE EXPROPIACIONES EN LA FUNCIÓN DE APOYO, EN LA TRAMITACIÓN E INTERVENCIÓN DE LOS PROCESOS EXPROPIATORIOS POR LA VÍA JUDICIAL QUE SE LLEVAN A NIVEL NACIONAL EN LA DIVISIÓN DE EXPROPIACIONES, TALES COMO EN LA CONFECCIONAR PROYECTOS DE ESCRITOS DE CONSIGNACIÓN Y DEMÁS PRESENTACIONES QUE SEAN NECESARIAS PARA LA TRAMITACIÓN DE LA GESTIÓN VOLUNTARIA POR CAUSA DE EXPROPIACIÓN. EN PARTICULAR ASUMIRÁ, BAJO INSTRUCCIONES DEL JEFE DE LA DIVISIÓN DE EXPROPIACIONES Y DE  QUIEN COORDINE POR EL CDE LA TRAMITACIÓN JUDICIAL DE LAS CAUSAS DE CONSIGNACIÓN POR EXPROPIACIÓN; ESTO ES, DESDE LA PRESENTACIÓN DEL ESCRITO QUE CUMPLE LO ORDENADO POR EL TRIBUNAL EN SU PRIMERA PROVIDENCIA, ACOMPAÑANDO LOS DOCUMENTOS FUNDANTES DEL ACTO EXPROPIATORIO, HASTA LA CERTIFICACIÓN DE EJECUTORIEDAD DE LA RESOLUCIÓN QUE AUTORIZA LA TOMA DE POSESIÓN MATERIAL; COORDINAR CON LA DIRECCIÓN DE VIALIDAD, LA DIRECCIÓN DE OBRAS HIDRÁULICAS, DIRECCIÓN DE AEROPUERTOS Y DIRECCIÓN DE OBRAS PORTUARIAS DEL MINISTERIO DE OBRAS PÚBLICAS, LA TOMA DE POSESIÓN MATERIAL DE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9C4515">
              <w:rPr>
                <w:rFonts w:ascii="Century Gothic" w:eastAsia="Times New Roman" w:hAnsi="Century Gothic" w:cs="Calibri"/>
                <w:color w:val="000000"/>
                <w:sz w:val="16"/>
                <w:szCs w:val="16"/>
                <w:lang w:eastAsia="es-CL"/>
              </w:rPr>
              <w:br/>
              <w:t>4. REFORZAR Y APOYAR EN OTRAS LABORES SOLICITADAS POR LA FISCAL NACIONAL Y/O LA JEFATURA DE LA DIVISIÓN DE EXPROPIACIONES EN MATERIAS DE SU COMPETENCIA, EN EL CONTEXTO DEL REFERIDO PROGRAMA.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1.419.056</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HEATHER FRANSHESCA ZEPEDA PÉREZ</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ASESORA - ANALISTA ABOGADA REGIONAL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DEL LIBERTADOR GENERAL BERNARDO O´HIGGINS.     </w:t>
            </w:r>
            <w:r w:rsidRPr="009C4515">
              <w:rPr>
                <w:rFonts w:ascii="Century Gothic" w:eastAsia="Times New Roman" w:hAnsi="Century Gothic" w:cs="Calibri"/>
                <w:color w:val="000000"/>
                <w:sz w:val="16"/>
                <w:szCs w:val="16"/>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DEL LIBERTADOR GENERAL BERNARDO O´HIGGINS,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9C4515">
              <w:rPr>
                <w:rFonts w:ascii="Century Gothic" w:eastAsia="Times New Roman" w:hAnsi="Century Gothic" w:cs="Calibri"/>
                <w:color w:val="000000"/>
                <w:sz w:val="16"/>
                <w:szCs w:val="16"/>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DEL LIBERTADOR GENERAL BERNARDO O´HIGGINS. </w:t>
            </w:r>
            <w:r w:rsidRPr="009C4515">
              <w:rPr>
                <w:rFonts w:ascii="Century Gothic" w:eastAsia="Times New Roman" w:hAnsi="Century Gothic" w:cs="Calibri"/>
                <w:color w:val="000000"/>
                <w:sz w:val="16"/>
                <w:szCs w:val="16"/>
                <w:lang w:eastAsia="es-CL"/>
              </w:rPr>
              <w:br/>
              <w:t xml:space="preserve">4. REFORZAR Y APOYAR AL EQUIPO DE LA FISCALÍA REGIONAL EN LA REVISIÓN JURÍDICA DE GARANTÍAS DE FIEL CUMPLIMIENTO DE CONTRATOS DE OBRAS Y DE CONSULTORÍAS DE LOS SERVICIOS OPERATIVOS DEL MOP EN LA REGIÓN DEL LIBERTADOR GENERAL BERNARDO O´HIGGINS.  </w:t>
            </w:r>
            <w:r w:rsidRPr="009C4515">
              <w:rPr>
                <w:rFonts w:ascii="Century Gothic" w:eastAsia="Times New Roman" w:hAnsi="Century Gothic" w:cs="Calibri"/>
                <w:color w:val="000000"/>
                <w:sz w:val="16"/>
                <w:szCs w:val="16"/>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9C4515">
              <w:rPr>
                <w:rFonts w:ascii="Century Gothic" w:eastAsia="Times New Roman" w:hAnsi="Century Gothic" w:cs="Calibri"/>
                <w:color w:val="000000"/>
                <w:sz w:val="16"/>
                <w:szCs w:val="16"/>
                <w:lang w:eastAsia="es-CL"/>
              </w:rPr>
              <w:br/>
              <w:t xml:space="preserve">6. REFORZAR Y LA REVISIÓN JURÍDICA DE LAS RESOLUCIONES QUE ADJUDICAN, MODIFICAN Y LIQUIDAN LOS CONTRATOS DE OBRAS Y DE CONSULTORÍAS.  </w:t>
            </w:r>
            <w:r w:rsidRPr="009C4515">
              <w:rPr>
                <w:rFonts w:ascii="Century Gothic" w:eastAsia="Times New Roman" w:hAnsi="Century Gothic" w:cs="Calibri"/>
                <w:color w:val="000000"/>
                <w:sz w:val="16"/>
                <w:szCs w:val="16"/>
                <w:lang w:eastAsia="es-CL"/>
              </w:rPr>
              <w:br/>
              <w:t xml:space="preserve">7. REFORZAR Y APOYAR AL EQUIPO DE LA FISCALÍA REGIONAL EN LA FUNCIÓN DE APOYO, EN LA TRAMITACIÓN E INTERVENCIÓN DE LOS PROCESOS EXPROPIATORIOS QUE SE LLEVAN EN LA REGIÓN DEL LIBERTADOR GENERAL BERNARDO O´HIGGINS, TALES COMO LA REVISIÓN Y VISACIÓN DE RESOLUCIONES DE NOMBRAMIENTO DE PERITOS Y SUS MODIFICACIONES, ELABORAR INFORME DE TÍTULOS DEL PREDIO AFECTADO POR LA EXPROPIACIÓN, REVISAR LOS CONVENIOS AD REFERÉNDUM DE 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9C4515">
              <w:rPr>
                <w:rFonts w:ascii="Century Gothic" w:eastAsia="Times New Roman" w:hAnsi="Century Gothic" w:cs="Calibri"/>
                <w:color w:val="000000"/>
                <w:sz w:val="16"/>
                <w:szCs w:val="16"/>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9C4515">
              <w:rPr>
                <w:rFonts w:ascii="Century Gothic" w:eastAsia="Times New Roman" w:hAnsi="Century Gothic" w:cs="Calibri"/>
                <w:color w:val="000000"/>
                <w:sz w:val="16"/>
                <w:szCs w:val="16"/>
                <w:lang w:eastAsia="es-CL"/>
              </w:rPr>
              <w:br/>
              <w:t xml:space="preserve">9. REFORZAR EN EL PROCESO DE SISTEMATIZACIÓN DE INSTRUCTIVOS, CIRCULARES Y TEXTOS LEGALES DE INTERÉS. </w:t>
            </w:r>
            <w:r w:rsidRPr="009C4515">
              <w:rPr>
                <w:rFonts w:ascii="Century Gothic" w:eastAsia="Times New Roman" w:hAnsi="Century Gothic" w:cs="Calibri"/>
                <w:color w:val="000000"/>
                <w:sz w:val="16"/>
                <w:szCs w:val="16"/>
                <w:lang w:eastAsia="es-CL"/>
              </w:rPr>
              <w:br/>
              <w:t xml:space="preserve">10. REFORZAR Y APOYAR EN OTRAS LABORES SOLICITADAS POR LA FISCAL NACIONAL DEL MINISTERIO DE OBRAS PÚBLICAS Y/O POR LA FISCAL REGIONAL DE O´HIGGINS EN MATERIAS DE SU COMPETENCIA, EN EL CONTEXTO DEL REFERIDO PROGRAMA.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1.780.000</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MATÍAS JAVIER TRONCOSO ROJAS</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 ANALISTA ABOGADO REGIONAL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AL EQUIPO DE LA FISCALÍA REGIONAL EN LA REVISIÓN JURÍDICA DE LAS CESIONES DE CRÉDITOS CONTENIDOS EN FACTURAS RELACIONADAS A CONTRATOS DE OBRAS Y DE CONSULTORÍAS, CONTRATOS DE PRESTACIÓN DE SERVICIOS Y CONTRATOS RELACIONADOS A LA ADQUISICIÓN DE BIENES POR PARTE DE LOS SERVICIOS OPERATIVOS DEL MOP EN LA REGIÓN DEL MAULE.     </w:t>
            </w:r>
            <w:r w:rsidRPr="009C4515">
              <w:rPr>
                <w:rFonts w:ascii="Century Gothic" w:eastAsia="Times New Roman" w:hAnsi="Century Gothic" w:cs="Calibri"/>
                <w:color w:val="000000"/>
                <w:sz w:val="16"/>
                <w:szCs w:val="16"/>
                <w:lang w:eastAsia="es-CL"/>
              </w:rPr>
              <w:br/>
              <w:t xml:space="preserve">2. REFORZAR LA FUNCIÓN DE APOYO, EN RELACIÓN AL DEBER DE LA FISCAL REGIONAL DE INFORMAR, ASESORAR Y PRONUNCIARSE SOBRE LAS MATERIAS LEGALES QUE LE ENCOMIENDE EL SECRETARIO REGIONAL MINISTERIAL O LOS JEFES DE SERVICIOS REGIONALES DEPENDIENTES DEL MINISTERIO DE OBRAS PÚBLICAS EN LA REGIÓN DEL MAULE, ACTUANDO PARA ELLO EN EL MARCO DE LA JURISPRUDENCIA ESTABLECIDA POR LA CONTRALORÍA GENERAL DE LA REPÚBLICA Y DE LOS CRITERIOS O LINEAMIENTOS DESARROLLADOS POR LA FISCALÍA DEL MINISTERIO DE OBRAS PÚBLICAS A NIVEL CENTRAL, BAJO LA SUPERVISIÓN Y COORDINACIÓN DE LA FISCAL REGIONAL.  </w:t>
            </w:r>
            <w:r w:rsidRPr="009C4515">
              <w:rPr>
                <w:rFonts w:ascii="Century Gothic" w:eastAsia="Times New Roman" w:hAnsi="Century Gothic" w:cs="Calibri"/>
                <w:color w:val="000000"/>
                <w:sz w:val="16"/>
                <w:szCs w:val="16"/>
                <w:lang w:eastAsia="es-CL"/>
              </w:rPr>
              <w:br/>
              <w:t xml:space="preserve">3. REFORZAR Y APOYAR AL EQUIPO DE LA FISCALÍA REGIONAL EN LA REVISIÓN JURÍDICA DE PROTOCOLIZACIONES Y SUSCRIPCIONES ANTE NOTARIO PÚBLICO DE RESOLUCIONES RELACIONADAS A CONTRATOS DE OBRAS Y DE CONSULTORÍAS DE LOS SERVICIOS OPERATIVOS DEL MOP EN LA REGIÓN DEL MAULE. </w:t>
            </w:r>
            <w:r w:rsidRPr="009C4515">
              <w:rPr>
                <w:rFonts w:ascii="Century Gothic" w:eastAsia="Times New Roman" w:hAnsi="Century Gothic" w:cs="Calibri"/>
                <w:color w:val="000000"/>
                <w:sz w:val="16"/>
                <w:szCs w:val="16"/>
                <w:lang w:eastAsia="es-CL"/>
              </w:rPr>
              <w:br/>
              <w:t xml:space="preserve">4. REFORZAR Y APOYAR AL EQUIPO DE LA FISCALÍA REGIONAL EN LA REVISIÓN JURÍDICA DE GARANTÍAS DE FIEL CUMPLIMIENTO DE CONTRATOS DE OBRAS Y DE CONSULTORÍAS DE LOS SERVICIOS OPERATIVOS DEL MOP EN LA REGIÓN DEL MAULE.  </w:t>
            </w:r>
            <w:r w:rsidRPr="009C4515">
              <w:rPr>
                <w:rFonts w:ascii="Century Gothic" w:eastAsia="Times New Roman" w:hAnsi="Century Gothic" w:cs="Calibri"/>
                <w:color w:val="000000"/>
                <w:sz w:val="16"/>
                <w:szCs w:val="16"/>
                <w:lang w:eastAsia="es-CL"/>
              </w:rPr>
              <w:br/>
              <w:t xml:space="preserve">5. REFORZAR Y APOYAR AL EQUIPO DE LA FISCALÍA REGIONAL EN LA EMISIÓN DE INFORMES PRELIMINARES SOBRE OTROS ASUNTOS QUE LE ENCOMIENDE LA FISCAL REGIONAL, TALES COMO APOYO EN ESTUDIO DE RECURSOS DE PROTECCIÓN, ESTUDIOS DE ANTECEDENTES DE SOCIEDADES QUE SOLICITAN SU INSCRIPCIÓN O RENOVACIÓN DE LA MISMA EN EL REGISTRO DE OBRAS MENORES DEL MOP, ENTRE OTROS.  </w:t>
            </w:r>
            <w:r w:rsidRPr="009C4515">
              <w:rPr>
                <w:rFonts w:ascii="Century Gothic" w:eastAsia="Times New Roman" w:hAnsi="Century Gothic" w:cs="Calibri"/>
                <w:color w:val="000000"/>
                <w:sz w:val="16"/>
                <w:szCs w:val="16"/>
                <w:lang w:eastAsia="es-CL"/>
              </w:rPr>
              <w:br/>
              <w:t xml:space="preserve">6. REFORZAR Y LA REVISIÓN JURÍDICA DE LAS RESOLUCIONES QUE ADJUDICAN, MODIFICAN Y LIQUIDAN LOS CONTRATOS DE OBRAS Y DE CONSULTORÍAS.  </w:t>
            </w:r>
            <w:r w:rsidRPr="009C4515">
              <w:rPr>
                <w:rFonts w:ascii="Century Gothic" w:eastAsia="Times New Roman" w:hAnsi="Century Gothic" w:cs="Calibri"/>
                <w:color w:val="000000"/>
                <w:sz w:val="16"/>
                <w:szCs w:val="16"/>
                <w:lang w:eastAsia="es-CL"/>
              </w:rPr>
              <w:br/>
              <w:t xml:space="preserve">7. REFORZAR Y APOYAR AL EQUIPO DE LA FISCALÍA REGIONAL EN LA FUNCIÓN DE APOYO, EN LA TRAMITACIÓN E INTERVENCIÓN DE LOS PROCESOS EXPROPIATORIOS QUE SE LLEVAN EN LA REGIÓN DEL MAULE, TALES COMO LA REVISIÓN Y VISACIÓN DE RESOLUCIONES DE NOMBRAMIENTO DE PERITOS Y SUS MODIFICACIONES, ELABORAR INFORME DE TÍTULOS DEL PREDIO AFECTADO POR LA EXPROPIACIÓN, REVISAR LOS CONVENIOS AD REFERÉNDUM DE INDEMNIZACIÓN DEFINITIVA DE EXPROPIACIÓN Y SUS DOCUMENTOS FUNDANTES (TASACIÓN, PLANOS Y CUADRO DE EXPROPIACIONES, ANTECEDENTES DE DOMINIO, SOCIEDADES, MANDATOS, ETC.), VISAR EL CONVENIO Y REMITIRLO A LA DIVISIÓN DE EXPROPIACIONES PARA LA TRAMITACIÓN DEL DECRETO EXPROPIATORIO Y SU PUBLICACIÓN EN EXTRACTO, REDACTAR ESCRITURA DE EXPROPIACIÓN Y SUSCRIBIRLA EN REPRESENTACIÓN DEL FISCO, REVISAR INSCRIPCIÓN FISCAL Y CERTIFICADOS PERTINENTES Y ENVIARLOS A LA DIVISIÓN DE EXPROPIACIONES PARA QUE ÉSTA DÉ CURSO AL INFORME DE PAGO, SI PROCEDE.  </w:t>
            </w:r>
            <w:r w:rsidRPr="009C4515">
              <w:rPr>
                <w:rFonts w:ascii="Century Gothic" w:eastAsia="Times New Roman" w:hAnsi="Century Gothic" w:cs="Calibri"/>
                <w:color w:val="000000"/>
                <w:sz w:val="16"/>
                <w:szCs w:val="16"/>
                <w:lang w:eastAsia="es-CL"/>
              </w:rPr>
              <w:br/>
              <w:t xml:space="preserve">8. REFORZAR LA FUNCIÓN DE APOYO, EN LA TRAMITACIÓN E INTERVENCIÓN DE LOS PROCESOS EXPROPIATORIOS QUE SE LLEVAN A NIVEL DE LA DIVISIÓN DE EXPROPIACIONES, TALES COMO LA CONFECCIONAR PROYECTOS DE ESCRITOS DE CONSIGNACIÓN Y DEMÁS PRESENTACIONES QUE SEAN NECESARIAS PARA LA TRAMITACIÓN COMPLETA DE UNA GESTIÓN VOLUNTARIA POR CAUSA DE EXPROPIACIÓN. EN PARTICULAR ASUMIRÁ, BAJO INSTRUCCIONES DE QUIEN COORDINE POR EL CDE LA TRAMITACIÓN JUDICIAL DE LAS CAUSAS DE CONSIGNACIÓN POR EXPROPIACIÓN, DESDE LA 2ª ETAPA DEL PROCEDIMIENTO HASTA SU CONCLUSIÓN; ESTO ES, DESDE LA PRESENTACIÓN DEL ESCRITO QUE CUMPLE LO ORDENADO POR EL TRIBUNAL EN SU PRIMERA PROVIDENCIA, ACOMPAÑANDO LOS DOCUMENTOS FUNDANTES DEL ACTO EXPROPIATORIO, HASTA LA CERTIFICACIÓN DE EJECUTORIEDAD DE LA RESOLUCIÓN QUE AUTORIZA LA TOMA DE POSESIÓN MATERIAL; LA COORDINAR CON LA DIRECCIÓN DE VIALIDAD, LA DIRECCIÓN DE OBRAS HIDRÁULICAS, DIRECCIÓN DE AEROPUERTOS Y DIRECCIÓN DE OBRAS PORTUARIAS DEL MINISTERIO DE OBRAS PÚBLICAS, LA TOMA DE POSESIÓN MATERIAL DE LOS LOTES EXPROPIADOS, PUDIENDO EL FUNCIONARIO A QUIEN SE DESIGNA EN ESTE COMETIDO SER QUIEN FORMALMENTE RECIBE LOS LOTES EXPROPIADOS; CONCURRIR A LOS CONSERVADORES DE BIENES RAÍCES A FIN DE ESTUDIAR LOS TÍTULOS DE DOMINIO DE LOS BIENES EXPROPIADOS; RETIRAR Y REVISAR INSCRIPCIONES PROPUESTAS A LOS CONSERVADOR DE BIENES RAÍCES, VERIFICANDO SÍ ÉSTA ES CORRECTA O CONTIENE ERRORES QUE SE DEBAN REPARAR; PROPONER TEXTO DE OFICIO AL SERVICIO DE IMPUESTOS INTERNOS, TESORERÍA GENERAL DE REPÚBLICA, BIENES NACIONALES Y EL ORGANISMO REQUIRENTE DANDO CUENTA DEL TÉRMINO DE UNA GESTIÓN EXPROPIATORIA; RECIBIR Y REVISAR DECRETOS EXPROPIATORIOS; PROPONER MINUTAS DE INSCRIPCIÓN RESPECTO DE LOS LOTES EXPROPIADOS; INFORMAR A LA DIVISIÓN DE EXPROPIACIONES DE LA FISCALÍA DEL MINISTERIO DE OBRAS PÚBLICAS EL ROL Y TRIBUNAL DE CADA CAUSA, PARA LA CORRESPONDIENTE CONSIGNACIÓN; CONFECCIONAR PROYECTOS DE EXTRACTOS DE PUBLICACIONES CONFORME A LA LEY DE EXPROPIACIONES; CONFECCIONAR PROYECTOS DE OFICIOS PARA REMITIR PUBLICACIONES; Y TODOS LOS TRÁMITES Y GESTIONES ADMINISTRATIVAS Y JUDICIALES DEL PROCEDIMIENTO VOLUNTARIO DE CONSIGNACIÓN, TOMA DE POSESIÓN E INSCRIPCIÓN DE DOMINIO POR EXPROPIACIÓN DE BIENES RAÍCES QUE REGULA EL DECRETO LEY 2.186 DE 1978”.   </w:t>
            </w:r>
            <w:r w:rsidRPr="009C4515">
              <w:rPr>
                <w:rFonts w:ascii="Century Gothic" w:eastAsia="Times New Roman" w:hAnsi="Century Gothic" w:cs="Calibri"/>
                <w:color w:val="000000"/>
                <w:sz w:val="16"/>
                <w:szCs w:val="16"/>
                <w:lang w:eastAsia="es-CL"/>
              </w:rPr>
              <w:br/>
              <w:t xml:space="preserve">9. REFORZAR EN EL PROCESO DE SISTEMATIZACIÓN DE INSTRUCTIVOS, CIRCULARES Y TEXTOS LEGALES DE INTERÉS. </w:t>
            </w:r>
            <w:r w:rsidRPr="009C4515">
              <w:rPr>
                <w:rFonts w:ascii="Century Gothic" w:eastAsia="Times New Roman" w:hAnsi="Century Gothic" w:cs="Calibri"/>
                <w:color w:val="000000"/>
                <w:sz w:val="16"/>
                <w:szCs w:val="16"/>
                <w:lang w:eastAsia="es-CL"/>
              </w:rPr>
              <w:br/>
              <w:t xml:space="preserve">10. REFORZAR Y APOYAR EN OTRAS LABORES SOLICITADAS POR LA FISCAL NACIONAL Y/O LA FISCAL REGIONAL DEL MAULE EN MATERIAS DE SU COMPETENCIA, EN EL CONTEXTO DEL REFERIDO PROGRAMA. </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1.780.000</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PATRICIO ALEJANDRO HERMOSILLA CASTILLO</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 ANALISTA ABOGADO LEGAL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1. REFORZAR Y APOYAR A LA DIVISIÓN LEGAL EN LA REVISIÓN DE PÓLIZAS, PROTOCOLIZACIONES, CESIONES DE FACTURAS, MANDATOS Y OTROS QUE LE SEAN ENCOMENDADOS.  </w:t>
            </w:r>
            <w:r w:rsidRPr="009C4515">
              <w:rPr>
                <w:rFonts w:ascii="Century Gothic" w:eastAsia="Times New Roman" w:hAnsi="Century Gothic" w:cs="Calibri"/>
                <w:color w:val="000000"/>
                <w:sz w:val="16"/>
                <w:szCs w:val="16"/>
                <w:lang w:eastAsia="es-CL"/>
              </w:rPr>
              <w:br/>
              <w:t xml:space="preserve">2. REFORZAR Y APOYAR A LA DIVISIÓN LEGAL EN LA ELABORACIÓN DE PROPUESTAS DE INFORMES PARA EL REGISTRO DE CONTRATISTAS Y CONSULTORES.  </w:t>
            </w:r>
            <w:r w:rsidRPr="009C4515">
              <w:rPr>
                <w:rFonts w:ascii="Century Gothic" w:eastAsia="Times New Roman" w:hAnsi="Century Gothic" w:cs="Calibri"/>
                <w:color w:val="000000"/>
                <w:sz w:val="16"/>
                <w:szCs w:val="16"/>
                <w:lang w:eastAsia="es-CL"/>
              </w:rPr>
              <w:br/>
              <w:t xml:space="preserve">3. REFORZAR Y APOYAR A LA DIVISIÓN LEGAL EN LA REVISIÓN DE RESOLUCIONES DE ADJUDICACIÓN DE CONTRATOS DE OBRAS PÚBLICA </w:t>
            </w:r>
            <w:r w:rsidRPr="009C4515">
              <w:rPr>
                <w:rFonts w:ascii="Century Gothic" w:eastAsia="Times New Roman" w:hAnsi="Century Gothic" w:cs="Calibri"/>
                <w:color w:val="000000"/>
                <w:sz w:val="16"/>
                <w:szCs w:val="16"/>
                <w:lang w:eastAsia="es-CL"/>
              </w:rPr>
              <w:br/>
              <w:t xml:space="preserve">4. REFORZAR Y APOYAR A LA DIVISIÓN LEGAL EN LA REVISIÓN DE RESOLUCIONES DE EJECUCIÓN DE OBRAS PÚBLICAS O CONSULTORÍAS.  </w:t>
            </w:r>
            <w:r w:rsidRPr="009C4515">
              <w:rPr>
                <w:rFonts w:ascii="Century Gothic" w:eastAsia="Times New Roman" w:hAnsi="Century Gothic" w:cs="Calibri"/>
                <w:color w:val="000000"/>
                <w:sz w:val="16"/>
                <w:szCs w:val="16"/>
                <w:lang w:eastAsia="es-CL"/>
              </w:rPr>
              <w:br/>
              <w:t xml:space="preserve">5. REFORZAR Y APOYAR A LA DIVISIÓN LEGAL EN LA REVISIÓN DE DECRETOS DE EMERGENCIA. </w:t>
            </w:r>
            <w:r w:rsidRPr="009C4515">
              <w:rPr>
                <w:rFonts w:ascii="Century Gothic" w:eastAsia="Times New Roman" w:hAnsi="Century Gothic" w:cs="Calibri"/>
                <w:color w:val="000000"/>
                <w:sz w:val="16"/>
                <w:szCs w:val="16"/>
                <w:lang w:eastAsia="es-CL"/>
              </w:rPr>
              <w:br/>
              <w:t xml:space="preserve">6. REFORZAR Y APOYAR EN LA ELABORACIÓN DE OTROS INFORMES DE LEGALIDAD PROPIOS DE LA DIVISIÓN LEGAL, QUE LE SEAN REQUERIDOS. </w:t>
            </w:r>
            <w:r w:rsidRPr="009C4515">
              <w:rPr>
                <w:rFonts w:ascii="Century Gothic" w:eastAsia="Times New Roman" w:hAnsi="Century Gothic" w:cs="Calibri"/>
                <w:color w:val="000000"/>
                <w:sz w:val="16"/>
                <w:szCs w:val="16"/>
                <w:lang w:eastAsia="es-CL"/>
              </w:rPr>
              <w:br/>
              <w:t>7. REFORZAR Y APOYAR EN OTRAS LABORES SOLICITADAS POR LA FISCAL NACIONAL Y/O JEFATURA DE LA DIVISIÓN LEGAL EN MATERIAS DE SU COMPETENCIA, EN EL CONTEXTO DEL REFERIDO PROGRAMA.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1.780.000</w:t>
            </w:r>
          </w:p>
        </w:tc>
      </w:tr>
      <w:tr w:rsidR="009C4515" w:rsidRPr="009C4515" w:rsidTr="009C4515">
        <w:trPr>
          <w:trHeight w:val="570"/>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 xml:space="preserve">SEBASTIAN ANDRES ROUDERGUE QUINTANA </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 ANALISTA ABOGADO LEGAL</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REFORZAR Y APOYAR A LA FISCALÍA REGIONAL DE ÑUBLE EN MATERIALES LEGALES, JURÍDICAS, EMISIÓN DE INFORMES.</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1.780.000</w:t>
            </w:r>
          </w:p>
        </w:tc>
      </w:tr>
      <w:tr w:rsidR="009C4515" w:rsidRPr="009C4515" w:rsidTr="009C4515">
        <w:trPr>
          <w:trHeight w:val="855"/>
        </w:trPr>
        <w:tc>
          <w:tcPr>
            <w:tcW w:w="871"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TAMARA CONSUELO TAPIA FIGUEROA</w:t>
            </w:r>
          </w:p>
        </w:tc>
        <w:tc>
          <w:tcPr>
            <w:tcW w:w="545" w:type="pct"/>
            <w:shd w:val="clear" w:color="auto" w:fill="auto"/>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ASESOR - ANALISTA PROFESIONAL CONTROL DE GESTIÓN</w:t>
            </w:r>
          </w:p>
        </w:tc>
        <w:tc>
          <w:tcPr>
            <w:tcW w:w="3000" w:type="pct"/>
            <w:shd w:val="clear" w:color="auto" w:fill="auto"/>
            <w:noWrap/>
            <w:vAlign w:val="center"/>
            <w:hideMark/>
          </w:tcPr>
          <w:p w:rsidR="009C4515" w:rsidRPr="009C4515" w:rsidRDefault="009C4515" w:rsidP="009C4515">
            <w:pPr>
              <w:spacing w:after="0" w:line="240" w:lineRule="auto"/>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 REFORZAR Y APOYAR AL DEPARTAMENTO DE ADMINISTRACIÓN Y CONTROL DE GESTIÓN EN LAS ACTIVIDADES Y FUNCIONES DE SOPORTE Y ASESORÍA A LA FISCAL NACIONAL EN MATERIAS DE GESTIÓN DE PERSONAS, EN ADMINISTRACIÓN DE BIENES MATERIALES Y PRESUPUESTARIOS Y EN PLANIFICACIÓN Y EN CONTROL DE GESTIÓN.</w:t>
            </w:r>
            <w:r w:rsidRPr="009C4515">
              <w:rPr>
                <w:rFonts w:ascii="Century Gothic" w:eastAsia="Times New Roman" w:hAnsi="Century Gothic" w:cs="Calibri"/>
                <w:color w:val="000000"/>
                <w:sz w:val="16"/>
                <w:szCs w:val="16"/>
                <w:lang w:eastAsia="es-CL"/>
              </w:rPr>
              <w:br/>
              <w:t xml:space="preserve">2. REFORZAR Y APOYAR A LA UNIDAD DE GESTIÓN Y DESARROLLO DE PERSONAS DEL DEPARTAMENTO DE ADMINISTRACIÓN Y CONTROL DE GESTIÓN, EN LA ELABORACIÓN DE FORMATOS TIPOS DE SOLICITUDES, ENCUESTAS Y OTROS DOCUMENTOS DEL ÁREA, EN EL PROCESO DE CAPACITACIÓN, DE GÉNERO E INTEGRIDAD Y  DE COMUNICACIONES, QUE LE SEAN REQUERIDAS POR LA JEFA DE LA UNIDAD Y/O JEFA DE DEPARTAMENTO.  </w:t>
            </w:r>
            <w:r w:rsidRPr="009C4515">
              <w:rPr>
                <w:rFonts w:ascii="Century Gothic" w:eastAsia="Times New Roman" w:hAnsi="Century Gothic" w:cs="Calibri"/>
                <w:color w:val="000000"/>
                <w:sz w:val="16"/>
                <w:szCs w:val="16"/>
                <w:lang w:eastAsia="es-CL"/>
              </w:rPr>
              <w:br/>
              <w:t xml:space="preserve">3. REFORZAR Y APOYAR A LA UNIDAD DE PRESUPUESTO Y CONTROL DE GESTIÓN DEL DEPARTAMENTO DE ADMINISTRACIÓN Y CONTROL DE GESTIÓN EN EL PROCESO DE GESTIÓN DE RIESGOS (PGR) DE LA FISCALÍA DE OBRAS PÚBLICAS, DONDE SE INCLUYE LA ACTUALIZACIÓN Y MANTENCIÓN DE LA MATRIZ DE RIESGOS, LA ELABORACIÓN Y MONITOREO DEL PLAN DE TRATAMIENTOS, Y OTROS PRODUCTOS VINCULADOS AL PROCESO QUE LE SEAN REQUERIDAS POR LA JEFATURA DE LA UNIDAD Y/O LA JEFATURA DE DEPARTAMENTO. </w:t>
            </w:r>
            <w:r w:rsidRPr="009C4515">
              <w:rPr>
                <w:rFonts w:ascii="Century Gothic" w:eastAsia="Times New Roman" w:hAnsi="Century Gothic" w:cs="Calibri"/>
                <w:color w:val="000000"/>
                <w:sz w:val="16"/>
                <w:szCs w:val="16"/>
                <w:lang w:eastAsia="es-CL"/>
              </w:rPr>
              <w:br/>
              <w:t>4. REFORZAR Y APOYAR A LA UNIDAD DE PRESUPUESTO Y CONTROL DE GESTIÓN DEL DEPARTAMENTO DE ADMINISTRACIÓN Y CONTROL DE GESTIÓN EN EL CONTROL Y SEGUIMIENTO DE INDICADORES DE GESTIÓN DE LA FISCALÍA DE OBRAS PÚBLICAS, QUE LE SEAN REQUERIDAS POR LA JEFATURA DE LA UNIDAD Y/O LA JEFATURA DE DEPARTAMENTO, ADEMÁS DEL PROCESO COMUNICACIONAL DE LOS REPORTES DE ESTADO DE CUMPLIMIENTO DE METAS ANUALES COMPROMETIDAS POR LA FISCALÍA DE OBRAS PÚBLICAS EN INSTRUMENTOS DE GESTIÓN, COMO PROGRAMA DE MEJORAMIENTO DE LA GESTIÓN (PM7. Y CONVENIOS DE DESEMPEÑO COLECTIVOS (CD3</w:t>
            </w:r>
            <w:proofErr w:type="gramStart"/>
            <w:r w:rsidRPr="009C4515">
              <w:rPr>
                <w:rFonts w:ascii="Century Gothic" w:eastAsia="Times New Roman" w:hAnsi="Century Gothic" w:cs="Calibri"/>
                <w:color w:val="000000"/>
                <w:sz w:val="16"/>
                <w:szCs w:val="16"/>
                <w:lang w:eastAsia="es-CL"/>
              </w:rPr>
              <w:t>..</w:t>
            </w:r>
            <w:proofErr w:type="gramEnd"/>
            <w:r w:rsidRPr="009C4515">
              <w:rPr>
                <w:rFonts w:ascii="Century Gothic" w:eastAsia="Times New Roman" w:hAnsi="Century Gothic" w:cs="Calibri"/>
                <w:color w:val="000000"/>
                <w:sz w:val="16"/>
                <w:szCs w:val="16"/>
                <w:lang w:eastAsia="es-CL"/>
              </w:rPr>
              <w:t xml:space="preserve"> </w:t>
            </w:r>
            <w:r w:rsidRPr="009C4515">
              <w:rPr>
                <w:rFonts w:ascii="Century Gothic" w:eastAsia="Times New Roman" w:hAnsi="Century Gothic" w:cs="Calibri"/>
                <w:color w:val="000000"/>
                <w:sz w:val="16"/>
                <w:szCs w:val="16"/>
                <w:lang w:eastAsia="es-CL"/>
              </w:rPr>
              <w:br/>
              <w:t>5. ASESORAR Y APOYAR A LOS EQUIPOS DE TRABAJO QUE CONFORMAN EL DEPARTAMENTO DE ADMINISTRACIÓN Y CONTROL DE GESTIÓN EN LABORES SOLICITADAS POR LA JEFATURA DEL DEPARTAMENTO SEÑALADO.</w:t>
            </w:r>
            <w:r w:rsidRPr="009C4515">
              <w:rPr>
                <w:rFonts w:ascii="Century Gothic" w:eastAsia="Times New Roman" w:hAnsi="Century Gothic" w:cs="Calibri"/>
                <w:color w:val="000000"/>
                <w:sz w:val="16"/>
                <w:szCs w:val="16"/>
                <w:lang w:eastAsia="es-CL"/>
              </w:rPr>
              <w:br/>
              <w:t>6. REFORZAR Y APOYAR EN OTRAS LABORES DE SU COMPETENCIA, SOLICITADAS POR LA FISCAL NACIONAL DEL MINISTERIO DE OBRAS PÚBLICAS Y/O POR LA POR LA JEFATURA DEL DEPARTAMENTO DE ADMINISTRACIÓN Y CONTROL DE GESTIÓN, EN MATERIAS DE SU COMPETENCIA, EN EL CONTEXTO DEL REFERIDO PROGRAMA.</w:t>
            </w:r>
          </w:p>
        </w:tc>
        <w:tc>
          <w:tcPr>
            <w:tcW w:w="584" w:type="pct"/>
            <w:shd w:val="clear" w:color="auto" w:fill="auto"/>
            <w:noWrap/>
            <w:vAlign w:val="center"/>
            <w:hideMark/>
          </w:tcPr>
          <w:p w:rsidR="009C4515" w:rsidRPr="009C4515" w:rsidRDefault="009C4515" w:rsidP="009C4515">
            <w:pPr>
              <w:spacing w:after="0" w:line="240" w:lineRule="auto"/>
              <w:jc w:val="center"/>
              <w:rPr>
                <w:rFonts w:ascii="Century Gothic" w:eastAsia="Times New Roman" w:hAnsi="Century Gothic" w:cs="Calibri"/>
                <w:color w:val="000000"/>
                <w:sz w:val="16"/>
                <w:szCs w:val="16"/>
                <w:lang w:eastAsia="es-CL"/>
              </w:rPr>
            </w:pPr>
            <w:r w:rsidRPr="009C4515">
              <w:rPr>
                <w:rFonts w:ascii="Century Gothic" w:eastAsia="Times New Roman" w:hAnsi="Century Gothic" w:cs="Calibri"/>
                <w:color w:val="000000"/>
                <w:sz w:val="16"/>
                <w:szCs w:val="16"/>
                <w:lang w:eastAsia="es-CL"/>
              </w:rPr>
              <w:t>1.780.000</w:t>
            </w:r>
          </w:p>
        </w:tc>
      </w:tr>
    </w:tbl>
    <w:p w:rsidR="00820AD6" w:rsidRPr="00820AD6" w:rsidRDefault="00820AD6" w:rsidP="00B9605A">
      <w:pPr>
        <w:spacing w:line="276" w:lineRule="auto"/>
        <w:jc w:val="both"/>
        <w:rPr>
          <w:lang w:val="es-MX"/>
        </w:rPr>
      </w:pPr>
    </w:p>
    <w:p w:rsidR="00820AD6" w:rsidRDefault="00820AD6" w:rsidP="00B9605A">
      <w:pPr>
        <w:spacing w:line="276" w:lineRule="auto"/>
        <w:rPr>
          <w:b/>
          <w:sz w:val="28"/>
          <w:lang w:val="es-MX"/>
        </w:rPr>
      </w:pPr>
      <w:r>
        <w:rPr>
          <w:b/>
          <w:sz w:val="28"/>
          <w:lang w:val="es-MX"/>
        </w:rPr>
        <w:br w:type="page"/>
      </w:r>
    </w:p>
    <w:p w:rsidR="00A102F8" w:rsidRDefault="00A102F8" w:rsidP="00B9605A">
      <w:pPr>
        <w:spacing w:line="276" w:lineRule="auto"/>
        <w:jc w:val="both"/>
        <w:rPr>
          <w:b/>
          <w:sz w:val="28"/>
          <w:lang w:val="es-MX"/>
        </w:rPr>
        <w:sectPr w:rsidR="00A102F8" w:rsidSect="00820AD6">
          <w:pgSz w:w="15840" w:h="12240" w:orient="landscape" w:code="1"/>
          <w:pgMar w:top="1701" w:right="1418" w:bottom="1701" w:left="1418" w:header="709" w:footer="709" w:gutter="0"/>
          <w:cols w:space="708"/>
          <w:docGrid w:linePitch="360"/>
        </w:sectPr>
      </w:pPr>
    </w:p>
    <w:p w:rsidR="00E62883" w:rsidRDefault="00820AD6" w:rsidP="00B9605A">
      <w:pPr>
        <w:pStyle w:val="Ttulo1"/>
        <w:rPr>
          <w:lang w:val="es-MX"/>
        </w:rPr>
      </w:pPr>
      <w:r w:rsidRPr="00820AD6">
        <w:rPr>
          <w:lang w:val="es-MX"/>
        </w:rPr>
        <w:t>GLOSA N°05</w:t>
      </w:r>
    </w:p>
    <w:p w:rsidR="00C87BC0" w:rsidRPr="00C87BC0" w:rsidRDefault="00C87BC0" w:rsidP="00C87BC0">
      <w:pPr>
        <w:spacing w:after="0"/>
        <w:rPr>
          <w:lang w:val="es-MX"/>
        </w:rPr>
      </w:pPr>
    </w:p>
    <w:p w:rsidR="00AD4753" w:rsidRPr="00AD4753" w:rsidRDefault="00AD4753" w:rsidP="00B9605A">
      <w:pPr>
        <w:spacing w:line="276" w:lineRule="auto"/>
        <w:jc w:val="both"/>
        <w:rPr>
          <w:i/>
          <w:lang w:val="es-MX"/>
        </w:rPr>
      </w:pPr>
      <w:r w:rsidRPr="00AD4753">
        <w:rPr>
          <w:i/>
          <w:lang w:val="es-MX"/>
        </w:rPr>
        <w:t>“El Ministerio de Obras Públicas deberá informar a la Comisión Especial Mixta de Presupuestos, antes del 31 de enero de 2023, acerca del diseño e implementación esperadas para dicho año del Fondo de Infraestructura para el Desarrollo 2023; y, también, sobre la planificación presupuestaria, objetivos y metas del plan para el año 2023. Se deben señalar los ministerios y servicios encargados de ejecutar iniciativas y el presupuesto asignado para ello. Además, trimestralmente, informará los proyectos e iniciativas desarrolladas, y el avance en el cumplimiento de los objetivos y metas, indicando las transferencias a otras instituciones.</w:t>
      </w:r>
    </w:p>
    <w:p w:rsidR="00AD4753" w:rsidRDefault="00AD4753" w:rsidP="00B9605A">
      <w:pPr>
        <w:spacing w:line="276" w:lineRule="auto"/>
        <w:jc w:val="both"/>
        <w:rPr>
          <w:i/>
          <w:lang w:val="es-MX"/>
        </w:rPr>
      </w:pPr>
      <w:r w:rsidRPr="00AD4753">
        <w:rPr>
          <w:i/>
          <w:lang w:val="es-MX"/>
        </w:rPr>
        <w:t>Además, trimestralmente informará los proyectos a financiar con cargo a los recursos del Programa (indicando Código BIP, en caso que corresponda, o señalando si es una conservación), e iniciativas desarrolladas (con la ejecución presupuestaria de cada iniciativa), y el avance en el cumplimiento de los objetivos y metas, identificando las transferencias a otras instituciones.”</w:t>
      </w:r>
    </w:p>
    <w:p w:rsidR="00C87BC0" w:rsidRPr="00C87BC0" w:rsidRDefault="00C87BC0" w:rsidP="00C87BC0">
      <w:pPr>
        <w:spacing w:line="276" w:lineRule="auto"/>
        <w:rPr>
          <w:lang w:val="es-MX"/>
        </w:rPr>
      </w:pPr>
      <w:r w:rsidRPr="00C87BC0">
        <w:rPr>
          <w:b/>
          <w:lang w:val="es-MX"/>
        </w:rPr>
        <w:t>Respuesta</w:t>
      </w:r>
      <w:r w:rsidRPr="00C87BC0">
        <w:rPr>
          <w:lang w:val="es-MX"/>
        </w:rPr>
        <w:t>:</w:t>
      </w:r>
    </w:p>
    <w:p w:rsidR="00467BB1" w:rsidRDefault="00197BB7" w:rsidP="00B9605A">
      <w:pPr>
        <w:spacing w:line="276" w:lineRule="auto"/>
        <w:jc w:val="both"/>
        <w:rPr>
          <w:lang w:val="es-MX"/>
        </w:rPr>
      </w:pPr>
      <w:r>
        <w:rPr>
          <w:lang w:val="es-MX"/>
        </w:rPr>
        <w:t>A</w:t>
      </w:r>
      <w:r w:rsidR="00AD4753">
        <w:rPr>
          <w:lang w:val="es-MX"/>
        </w:rPr>
        <w:t xml:space="preserve"> continuación</w:t>
      </w:r>
      <w:r>
        <w:rPr>
          <w:lang w:val="es-MX"/>
        </w:rPr>
        <w:t>,</w:t>
      </w:r>
      <w:r w:rsidR="00AD4753">
        <w:rPr>
          <w:lang w:val="es-MX"/>
        </w:rPr>
        <w:t xml:space="preserve"> se presenta el </w:t>
      </w:r>
      <w:r w:rsidR="00AE5A67">
        <w:rPr>
          <w:lang w:val="es-MX"/>
        </w:rPr>
        <w:t xml:space="preserve">avance </w:t>
      </w:r>
      <w:r w:rsidR="00E45298">
        <w:rPr>
          <w:lang w:val="es-MX"/>
        </w:rPr>
        <w:t>de la cartera</w:t>
      </w:r>
      <w:r>
        <w:rPr>
          <w:lang w:val="es-MX"/>
        </w:rPr>
        <w:t xml:space="preserve"> del Fondo de Infraest</w:t>
      </w:r>
      <w:r w:rsidR="00B9605A">
        <w:rPr>
          <w:lang w:val="es-MX"/>
        </w:rPr>
        <w:t>ructura para el Desarrollo al 30</w:t>
      </w:r>
      <w:r>
        <w:rPr>
          <w:lang w:val="es-MX"/>
        </w:rPr>
        <w:t xml:space="preserve"> de </w:t>
      </w:r>
      <w:r w:rsidR="00B9605A">
        <w:rPr>
          <w:lang w:val="es-MX"/>
        </w:rPr>
        <w:t>junio</w:t>
      </w:r>
      <w:r w:rsidR="00AE5A67">
        <w:rPr>
          <w:lang w:val="es-MX"/>
        </w:rPr>
        <w:t xml:space="preserve">. </w:t>
      </w:r>
    </w:p>
    <w:p w:rsidR="00467BB1" w:rsidRDefault="00197BB7" w:rsidP="00B9605A">
      <w:pPr>
        <w:spacing w:line="276" w:lineRule="auto"/>
        <w:jc w:val="both"/>
        <w:rPr>
          <w:lang w:val="es-MX"/>
        </w:rPr>
      </w:pPr>
      <w:r w:rsidRPr="00197BB7">
        <w:rPr>
          <w:b/>
          <w:lang w:val="es-MX"/>
        </w:rPr>
        <w:t xml:space="preserve">TABLA N° </w:t>
      </w:r>
      <w:r w:rsidR="00A102F8">
        <w:rPr>
          <w:b/>
          <w:lang w:val="es-MX"/>
        </w:rPr>
        <w:t>2</w:t>
      </w:r>
      <w:r w:rsidRPr="00197BB7">
        <w:rPr>
          <w:b/>
          <w:lang w:val="es-MX"/>
        </w:rPr>
        <w:t>:</w:t>
      </w:r>
      <w:r>
        <w:rPr>
          <w:lang w:val="es-MX"/>
        </w:rPr>
        <w:t xml:space="preserve"> Ejecución al 3</w:t>
      </w:r>
      <w:r w:rsidR="00B9605A">
        <w:rPr>
          <w:lang w:val="es-MX"/>
        </w:rPr>
        <w:t>0</w:t>
      </w:r>
      <w:r>
        <w:rPr>
          <w:lang w:val="es-MX"/>
        </w:rPr>
        <w:t xml:space="preserve"> de </w:t>
      </w:r>
      <w:r w:rsidR="00B9605A">
        <w:rPr>
          <w:lang w:val="es-MX"/>
        </w:rPr>
        <w:t>junio</w:t>
      </w:r>
      <w:r>
        <w:rPr>
          <w:lang w:val="es-MX"/>
        </w:rPr>
        <w:t xml:space="preserve"> por Servicio</w:t>
      </w:r>
      <w:r w:rsidR="0094007D">
        <w:rPr>
          <w:lang w:val="es-MX"/>
        </w:rPr>
        <w:t xml:space="preserve"> MOP</w:t>
      </w:r>
      <w:r>
        <w:rPr>
          <w:lang w:val="es-MX"/>
        </w:rPr>
        <w:t>.</w:t>
      </w:r>
    </w:p>
    <w:p w:rsidR="00C87BC0" w:rsidRPr="00C87BC0" w:rsidRDefault="00C87BC0" w:rsidP="00C87BC0">
      <w:pPr>
        <w:spacing w:after="0" w:line="276" w:lineRule="auto"/>
        <w:jc w:val="right"/>
        <w:rPr>
          <w:sz w:val="20"/>
          <w:lang w:val="es-MX"/>
        </w:rPr>
      </w:pPr>
      <w:r w:rsidRPr="00C87BC0">
        <w:rPr>
          <w:sz w:val="20"/>
          <w:lang w:val="es-MX"/>
        </w:rPr>
        <w:t>Miles $</w:t>
      </w:r>
    </w:p>
    <w:tbl>
      <w:tblPr>
        <w:tblW w:w="5000" w:type="pct"/>
        <w:tblCellMar>
          <w:left w:w="70" w:type="dxa"/>
          <w:right w:w="70" w:type="dxa"/>
        </w:tblCellMar>
        <w:tblLook w:val="04A0" w:firstRow="1" w:lastRow="0" w:firstColumn="1" w:lastColumn="0" w:noHBand="0" w:noVBand="1"/>
      </w:tblPr>
      <w:tblGrid>
        <w:gridCol w:w="4385"/>
        <w:gridCol w:w="1314"/>
        <w:gridCol w:w="1354"/>
        <w:gridCol w:w="1775"/>
      </w:tblGrid>
      <w:tr w:rsidR="00C87BC0" w:rsidRPr="00C87BC0" w:rsidTr="00C87BC0">
        <w:trPr>
          <w:trHeight w:val="600"/>
        </w:trPr>
        <w:tc>
          <w:tcPr>
            <w:tcW w:w="23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Dirección</w:t>
            </w:r>
          </w:p>
        </w:tc>
        <w:tc>
          <w:tcPr>
            <w:tcW w:w="780"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 xml:space="preserve">Monto Ley </w:t>
            </w:r>
          </w:p>
        </w:tc>
        <w:tc>
          <w:tcPr>
            <w:tcW w:w="808"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Monto Programado</w:t>
            </w:r>
          </w:p>
        </w:tc>
        <w:tc>
          <w:tcPr>
            <w:tcW w:w="1043"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Monto Ejecutado</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 xml:space="preserve">Dirección de Aeropuertos </w:t>
            </w:r>
          </w:p>
        </w:tc>
        <w:tc>
          <w:tcPr>
            <w:tcW w:w="780" w:type="pct"/>
            <w:tcBorders>
              <w:top w:val="nil"/>
              <w:left w:val="nil"/>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68.099.775</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69.398.537</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34.479.338</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 xml:space="preserve">Dirección de Arquitectura </w:t>
            </w:r>
          </w:p>
        </w:tc>
        <w:tc>
          <w:tcPr>
            <w:tcW w:w="780"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16.110.897</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3.850.283</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571</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 xml:space="preserve">Dirección de Obras Hidráulicas </w:t>
            </w:r>
          </w:p>
        </w:tc>
        <w:tc>
          <w:tcPr>
            <w:tcW w:w="780" w:type="pct"/>
            <w:tcBorders>
              <w:top w:val="nil"/>
              <w:left w:val="nil"/>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135.712.202</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132.605.242</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42.589.030</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 xml:space="preserve">Dirección de Obras Portuarias </w:t>
            </w:r>
          </w:p>
        </w:tc>
        <w:tc>
          <w:tcPr>
            <w:tcW w:w="780" w:type="pct"/>
            <w:tcBorders>
              <w:top w:val="nil"/>
              <w:left w:val="nil"/>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33.769.530</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26.564.964</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5.023.823</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 xml:space="preserve">Dirección de Planeamiento </w:t>
            </w:r>
          </w:p>
        </w:tc>
        <w:tc>
          <w:tcPr>
            <w:tcW w:w="780" w:type="pct"/>
            <w:tcBorders>
              <w:top w:val="nil"/>
              <w:left w:val="nil"/>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48.685</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53.636</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86</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Dirección de Vialidad</w:t>
            </w:r>
          </w:p>
        </w:tc>
        <w:tc>
          <w:tcPr>
            <w:tcW w:w="780" w:type="pct"/>
            <w:tcBorders>
              <w:top w:val="nil"/>
              <w:left w:val="nil"/>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556.004.951</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517.341.535</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133.056.369</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 xml:space="preserve">Dirección General de Aguas </w:t>
            </w:r>
          </w:p>
        </w:tc>
        <w:tc>
          <w:tcPr>
            <w:tcW w:w="780" w:type="pct"/>
            <w:tcBorders>
              <w:top w:val="nil"/>
              <w:left w:val="nil"/>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6.200.493</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723.101</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158.373</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Dirección General de Concesiones de Obras Públicas</w:t>
            </w:r>
          </w:p>
        </w:tc>
        <w:tc>
          <w:tcPr>
            <w:tcW w:w="780" w:type="pct"/>
            <w:tcBorders>
              <w:top w:val="nil"/>
              <w:left w:val="nil"/>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295.439.018</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435.772.654</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35.765.612</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noWrap/>
            <w:vAlign w:val="bottom"/>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Subdirección de Servicios Sanitarios Rurales</w:t>
            </w:r>
          </w:p>
        </w:tc>
        <w:tc>
          <w:tcPr>
            <w:tcW w:w="780" w:type="pct"/>
            <w:tcBorders>
              <w:top w:val="nil"/>
              <w:left w:val="nil"/>
              <w:bottom w:val="single" w:sz="4" w:space="0" w:color="auto"/>
              <w:right w:val="single" w:sz="4" w:space="0" w:color="auto"/>
            </w:tcBorders>
            <w:shd w:val="clear" w:color="auto" w:fill="auto"/>
            <w:vAlign w:val="bottom"/>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88.436.236</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66.137.473</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25.065.125</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C87BC0" w:rsidRPr="00C87BC0" w:rsidRDefault="00C87BC0" w:rsidP="00C87BC0">
            <w:pPr>
              <w:spacing w:after="0" w:line="240" w:lineRule="auto"/>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Total general</w:t>
            </w:r>
          </w:p>
        </w:tc>
        <w:tc>
          <w:tcPr>
            <w:tcW w:w="780" w:type="pct"/>
            <w:tcBorders>
              <w:top w:val="nil"/>
              <w:left w:val="nil"/>
              <w:bottom w:val="single" w:sz="4" w:space="0" w:color="auto"/>
              <w:right w:val="single" w:sz="4" w:space="0" w:color="auto"/>
            </w:tcBorders>
            <w:shd w:val="clear" w:color="auto" w:fill="DEEAF6" w:themeFill="accent1" w:themeFillTint="33"/>
            <w:noWrap/>
            <w:vAlign w:val="bottom"/>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1.199.821.787</w:t>
            </w:r>
          </w:p>
        </w:tc>
        <w:tc>
          <w:tcPr>
            <w:tcW w:w="808" w:type="pct"/>
            <w:tcBorders>
              <w:top w:val="nil"/>
              <w:left w:val="nil"/>
              <w:bottom w:val="single" w:sz="4" w:space="0" w:color="auto"/>
              <w:right w:val="single" w:sz="4" w:space="0" w:color="auto"/>
            </w:tcBorders>
            <w:shd w:val="clear" w:color="auto" w:fill="DEEAF6" w:themeFill="accent1" w:themeFillTint="33"/>
            <w:noWrap/>
            <w:vAlign w:val="bottom"/>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1.252.447.424</w:t>
            </w:r>
          </w:p>
        </w:tc>
        <w:tc>
          <w:tcPr>
            <w:tcW w:w="1043" w:type="pct"/>
            <w:tcBorders>
              <w:top w:val="nil"/>
              <w:left w:val="nil"/>
              <w:bottom w:val="single" w:sz="4" w:space="0" w:color="auto"/>
              <w:right w:val="single" w:sz="4" w:space="0" w:color="auto"/>
            </w:tcBorders>
            <w:shd w:val="clear" w:color="auto" w:fill="DEEAF6" w:themeFill="accent1" w:themeFillTint="33"/>
            <w:noWrap/>
            <w:vAlign w:val="bottom"/>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276.138.328</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 xml:space="preserve">Infraestructura para el Buen Vivir </w:t>
            </w:r>
          </w:p>
        </w:tc>
        <w:tc>
          <w:tcPr>
            <w:tcW w:w="780"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136.951.375</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136.951.375</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0</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C87BC0" w:rsidRPr="00C87BC0" w:rsidRDefault="00C87BC0" w:rsidP="00C87BC0">
            <w:pPr>
              <w:spacing w:after="0" w:line="240" w:lineRule="auto"/>
              <w:rPr>
                <w:rFonts w:eastAsia="Times New Roman" w:cstheme="minorHAnsi"/>
                <w:b/>
                <w:color w:val="000000"/>
                <w:sz w:val="20"/>
                <w:szCs w:val="20"/>
                <w:lang w:eastAsia="es-CL"/>
              </w:rPr>
            </w:pPr>
            <w:r w:rsidRPr="00C87BC0">
              <w:rPr>
                <w:rFonts w:eastAsia="Times New Roman" w:cstheme="minorHAnsi"/>
                <w:b/>
                <w:color w:val="000000"/>
                <w:sz w:val="20"/>
                <w:szCs w:val="20"/>
                <w:lang w:eastAsia="es-CL"/>
              </w:rPr>
              <w:t>TOTAL ST33.02</w:t>
            </w:r>
          </w:p>
        </w:tc>
        <w:tc>
          <w:tcPr>
            <w:tcW w:w="780" w:type="pct"/>
            <w:tcBorders>
              <w:top w:val="nil"/>
              <w:left w:val="nil"/>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color w:val="000000"/>
                <w:sz w:val="20"/>
                <w:szCs w:val="20"/>
                <w:lang w:eastAsia="es-CL"/>
              </w:rPr>
            </w:pPr>
            <w:r w:rsidRPr="00C87BC0">
              <w:rPr>
                <w:rFonts w:eastAsia="Times New Roman" w:cstheme="minorHAnsi"/>
                <w:b/>
                <w:color w:val="000000"/>
                <w:sz w:val="20"/>
                <w:szCs w:val="20"/>
                <w:lang w:eastAsia="es-CL"/>
              </w:rPr>
              <w:t>1.336.773.162</w:t>
            </w:r>
          </w:p>
        </w:tc>
        <w:tc>
          <w:tcPr>
            <w:tcW w:w="808" w:type="pct"/>
            <w:tcBorders>
              <w:top w:val="nil"/>
              <w:left w:val="nil"/>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color w:val="000000"/>
                <w:sz w:val="20"/>
                <w:szCs w:val="20"/>
                <w:lang w:eastAsia="es-CL"/>
              </w:rPr>
            </w:pPr>
            <w:r w:rsidRPr="00C87BC0">
              <w:rPr>
                <w:rFonts w:eastAsia="Times New Roman" w:cstheme="minorHAnsi"/>
                <w:b/>
                <w:color w:val="000000"/>
                <w:sz w:val="20"/>
                <w:szCs w:val="20"/>
                <w:lang w:eastAsia="es-CL"/>
              </w:rPr>
              <w:t>1.389.398.799</w:t>
            </w:r>
          </w:p>
        </w:tc>
        <w:tc>
          <w:tcPr>
            <w:tcW w:w="1043" w:type="pct"/>
            <w:tcBorders>
              <w:top w:val="nil"/>
              <w:left w:val="nil"/>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color w:val="000000"/>
                <w:sz w:val="20"/>
                <w:szCs w:val="20"/>
                <w:lang w:eastAsia="es-CL"/>
              </w:rPr>
            </w:pPr>
            <w:r w:rsidRPr="00C87BC0">
              <w:rPr>
                <w:rFonts w:eastAsia="Times New Roman" w:cstheme="minorHAnsi"/>
                <w:b/>
                <w:color w:val="000000"/>
                <w:sz w:val="20"/>
                <w:szCs w:val="20"/>
                <w:lang w:eastAsia="es-CL"/>
              </w:rPr>
              <w:t>276.138.328</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20"/>
                <w:szCs w:val="20"/>
                <w:lang w:eastAsia="es-CL"/>
              </w:rPr>
            </w:pPr>
            <w:r w:rsidRPr="00C87BC0">
              <w:rPr>
                <w:rFonts w:eastAsia="Times New Roman" w:cstheme="minorHAnsi"/>
                <w:color w:val="000000"/>
                <w:sz w:val="20"/>
                <w:szCs w:val="20"/>
                <w:lang w:eastAsia="es-CL"/>
              </w:rPr>
              <w:t>A otros ejecutores</w:t>
            </w:r>
          </w:p>
        </w:tc>
        <w:tc>
          <w:tcPr>
            <w:tcW w:w="780"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100.296.385</w:t>
            </w:r>
          </w:p>
        </w:tc>
        <w:tc>
          <w:tcPr>
            <w:tcW w:w="808"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96.579.445</w:t>
            </w:r>
          </w:p>
        </w:tc>
        <w:tc>
          <w:tcPr>
            <w:tcW w:w="1043" w:type="pct"/>
            <w:tcBorders>
              <w:top w:val="nil"/>
              <w:left w:val="nil"/>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20"/>
                <w:szCs w:val="20"/>
                <w:lang w:eastAsia="es-CL"/>
              </w:rPr>
            </w:pPr>
            <w:r w:rsidRPr="00C87BC0">
              <w:rPr>
                <w:rFonts w:eastAsia="Times New Roman" w:cstheme="minorHAnsi"/>
                <w:color w:val="000000"/>
                <w:sz w:val="20"/>
                <w:szCs w:val="20"/>
                <w:lang w:eastAsia="es-CL"/>
              </w:rPr>
              <w:t>0</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C87BC0" w:rsidRPr="00C87BC0" w:rsidRDefault="00C87BC0" w:rsidP="00C87BC0">
            <w:pPr>
              <w:spacing w:after="0" w:line="240" w:lineRule="auto"/>
              <w:rPr>
                <w:rFonts w:eastAsia="Times New Roman" w:cstheme="minorHAnsi"/>
                <w:b/>
                <w:color w:val="000000"/>
                <w:sz w:val="20"/>
                <w:szCs w:val="20"/>
                <w:lang w:eastAsia="es-CL"/>
              </w:rPr>
            </w:pPr>
            <w:r w:rsidRPr="00C87BC0">
              <w:rPr>
                <w:rFonts w:eastAsia="Times New Roman" w:cstheme="minorHAnsi"/>
                <w:b/>
                <w:color w:val="000000"/>
                <w:sz w:val="20"/>
                <w:szCs w:val="20"/>
                <w:lang w:eastAsia="es-CL"/>
              </w:rPr>
              <w:t>TOTAL ST33.03</w:t>
            </w:r>
          </w:p>
        </w:tc>
        <w:tc>
          <w:tcPr>
            <w:tcW w:w="780" w:type="pct"/>
            <w:tcBorders>
              <w:top w:val="nil"/>
              <w:left w:val="nil"/>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color w:val="000000"/>
                <w:sz w:val="20"/>
                <w:szCs w:val="20"/>
                <w:lang w:eastAsia="es-CL"/>
              </w:rPr>
            </w:pPr>
            <w:r w:rsidRPr="00C87BC0">
              <w:rPr>
                <w:rFonts w:eastAsia="Times New Roman" w:cstheme="minorHAnsi"/>
                <w:b/>
                <w:color w:val="000000"/>
                <w:sz w:val="20"/>
                <w:szCs w:val="20"/>
                <w:lang w:eastAsia="es-CL"/>
              </w:rPr>
              <w:t>100.296.385</w:t>
            </w:r>
          </w:p>
        </w:tc>
        <w:tc>
          <w:tcPr>
            <w:tcW w:w="808" w:type="pct"/>
            <w:tcBorders>
              <w:top w:val="nil"/>
              <w:left w:val="nil"/>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color w:val="000000"/>
                <w:sz w:val="20"/>
                <w:szCs w:val="20"/>
                <w:lang w:eastAsia="es-CL"/>
              </w:rPr>
            </w:pPr>
            <w:r w:rsidRPr="00C87BC0">
              <w:rPr>
                <w:rFonts w:eastAsia="Times New Roman" w:cstheme="minorHAnsi"/>
                <w:b/>
                <w:color w:val="000000"/>
                <w:sz w:val="20"/>
                <w:szCs w:val="20"/>
                <w:lang w:eastAsia="es-CL"/>
              </w:rPr>
              <w:t>96.579.445</w:t>
            </w:r>
          </w:p>
        </w:tc>
        <w:tc>
          <w:tcPr>
            <w:tcW w:w="1043" w:type="pct"/>
            <w:tcBorders>
              <w:top w:val="nil"/>
              <w:left w:val="nil"/>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color w:val="000000"/>
                <w:sz w:val="20"/>
                <w:szCs w:val="20"/>
                <w:lang w:eastAsia="es-CL"/>
              </w:rPr>
            </w:pPr>
            <w:r w:rsidRPr="00C87BC0">
              <w:rPr>
                <w:rFonts w:eastAsia="Times New Roman" w:cstheme="minorHAnsi"/>
                <w:b/>
                <w:color w:val="000000"/>
                <w:sz w:val="20"/>
                <w:szCs w:val="20"/>
                <w:lang w:eastAsia="es-CL"/>
              </w:rPr>
              <w:t>0</w:t>
            </w:r>
          </w:p>
        </w:tc>
      </w:tr>
      <w:tr w:rsidR="00C87BC0" w:rsidRPr="00C87BC0" w:rsidTr="00C87BC0">
        <w:trPr>
          <w:trHeight w:val="300"/>
        </w:trPr>
        <w:tc>
          <w:tcPr>
            <w:tcW w:w="2368"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C87BC0" w:rsidRPr="00C87BC0" w:rsidRDefault="00C87BC0" w:rsidP="00C87BC0">
            <w:pPr>
              <w:spacing w:after="0" w:line="240" w:lineRule="auto"/>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 xml:space="preserve">TOTAL ST33.02 + ST33.03 </w:t>
            </w:r>
          </w:p>
        </w:tc>
        <w:tc>
          <w:tcPr>
            <w:tcW w:w="780" w:type="pct"/>
            <w:tcBorders>
              <w:top w:val="nil"/>
              <w:left w:val="nil"/>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1.437.069.547</w:t>
            </w:r>
          </w:p>
        </w:tc>
        <w:tc>
          <w:tcPr>
            <w:tcW w:w="808" w:type="pct"/>
            <w:tcBorders>
              <w:top w:val="nil"/>
              <w:left w:val="nil"/>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1.485.978.244</w:t>
            </w:r>
          </w:p>
        </w:tc>
        <w:tc>
          <w:tcPr>
            <w:tcW w:w="1043" w:type="pct"/>
            <w:tcBorders>
              <w:top w:val="nil"/>
              <w:left w:val="nil"/>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bCs/>
                <w:color w:val="000000"/>
                <w:sz w:val="20"/>
                <w:szCs w:val="20"/>
                <w:lang w:eastAsia="es-CL"/>
              </w:rPr>
            </w:pPr>
            <w:r w:rsidRPr="00C87BC0">
              <w:rPr>
                <w:rFonts w:eastAsia="Times New Roman" w:cstheme="minorHAnsi"/>
                <w:b/>
                <w:bCs/>
                <w:color w:val="000000"/>
                <w:sz w:val="20"/>
                <w:szCs w:val="20"/>
                <w:lang w:eastAsia="es-CL"/>
              </w:rPr>
              <w:t>276.138.328</w:t>
            </w:r>
          </w:p>
        </w:tc>
      </w:tr>
    </w:tbl>
    <w:p w:rsidR="00467BB1" w:rsidRDefault="00467BB1" w:rsidP="00B9605A">
      <w:pPr>
        <w:spacing w:line="276" w:lineRule="auto"/>
        <w:jc w:val="both"/>
        <w:rPr>
          <w:lang w:val="es-MX"/>
        </w:rPr>
      </w:pPr>
    </w:p>
    <w:p w:rsidR="00867FA4" w:rsidRDefault="00867FA4" w:rsidP="00B9605A">
      <w:pPr>
        <w:spacing w:line="276" w:lineRule="auto"/>
        <w:jc w:val="both"/>
        <w:rPr>
          <w:lang w:val="es-MX"/>
        </w:rPr>
        <w:sectPr w:rsidR="00867FA4" w:rsidSect="00A102F8">
          <w:pgSz w:w="12240" w:h="15840" w:code="1"/>
          <w:pgMar w:top="1418" w:right="1701" w:bottom="1418" w:left="1701" w:header="709" w:footer="709" w:gutter="0"/>
          <w:cols w:space="708"/>
          <w:docGrid w:linePitch="360"/>
        </w:sectPr>
      </w:pPr>
    </w:p>
    <w:p w:rsidR="00C87BC0" w:rsidRDefault="00C87BC0" w:rsidP="00C87BC0">
      <w:pPr>
        <w:spacing w:line="276" w:lineRule="auto"/>
        <w:jc w:val="both"/>
        <w:rPr>
          <w:lang w:val="es-MX"/>
        </w:rPr>
      </w:pPr>
      <w:r>
        <w:rPr>
          <w:lang w:val="es-MX"/>
        </w:rPr>
        <w:t xml:space="preserve">A continuación, se presenta el detalle del avance en el cumplimiento de la ejecución presupuestaria por Servicio, con el monto programado 2023 y ejecutado al 30 de Junio, por Servicio y BIP. </w:t>
      </w:r>
    </w:p>
    <w:p w:rsidR="00C87BC0" w:rsidRDefault="00DD2A27" w:rsidP="00B9605A">
      <w:pPr>
        <w:spacing w:line="276" w:lineRule="auto"/>
        <w:rPr>
          <w:lang w:val="es-MX"/>
        </w:rPr>
      </w:pPr>
      <w:r w:rsidRPr="00DD2A27">
        <w:rPr>
          <w:b/>
          <w:lang w:val="es-MX"/>
        </w:rPr>
        <w:t xml:space="preserve">TABLA N° </w:t>
      </w:r>
      <w:r w:rsidR="00A102F8">
        <w:rPr>
          <w:b/>
          <w:lang w:val="es-MX"/>
        </w:rPr>
        <w:t>3</w:t>
      </w:r>
      <w:r>
        <w:rPr>
          <w:lang w:val="es-MX"/>
        </w:rPr>
        <w:t>: Detalle ejecución cartera de proyectos ST33.02 por Servicio</w:t>
      </w:r>
    </w:p>
    <w:p w:rsidR="00DD2A27" w:rsidRDefault="00C87BC0" w:rsidP="00C87BC0">
      <w:pPr>
        <w:spacing w:after="0" w:line="276" w:lineRule="auto"/>
        <w:jc w:val="right"/>
        <w:rPr>
          <w:lang w:val="es-MX"/>
        </w:rPr>
      </w:pPr>
      <w:r>
        <w:rPr>
          <w:lang w:val="es-MX"/>
        </w:rPr>
        <w:t>Miles $</w:t>
      </w:r>
      <w:r w:rsidR="005C0D34">
        <w:rPr>
          <w:lang w:val="es-MX"/>
        </w:rPr>
        <w:fldChar w:fldCharType="begin"/>
      </w:r>
      <w:r w:rsidR="005C0D34">
        <w:rPr>
          <w:lang w:val="es-MX"/>
        </w:rPr>
        <w:instrText xml:space="preserve"> LINK </w:instrText>
      </w:r>
      <w:r w:rsidR="007C6191">
        <w:rPr>
          <w:lang w:val="es-MX"/>
        </w:rPr>
        <w:instrText xml:space="preserve">Excel.Sheet.12 "C:\\Users\\oscar.araya.z\\Desktop\\Copia de cuadros minuta cierre de marzo 2023.xlsx" Hoja1!F2C2:F18C8 </w:instrText>
      </w:r>
      <w:r w:rsidR="005C0D34">
        <w:rPr>
          <w:lang w:val="es-MX"/>
        </w:rPr>
        <w:instrText xml:space="preserve">\a \f 4 \h </w:instrText>
      </w:r>
      <w:r w:rsidR="00CD4898">
        <w:rPr>
          <w:lang w:val="es-MX"/>
        </w:rPr>
        <w:instrText xml:space="preserve"> \* MERGEFORMAT </w:instrText>
      </w:r>
      <w:r w:rsidR="005C0D34">
        <w:rPr>
          <w:lang w:val="es-MX"/>
        </w:rPr>
        <w:fldChar w:fldCharType="separate"/>
      </w:r>
    </w:p>
    <w:tbl>
      <w:tblPr>
        <w:tblW w:w="5000" w:type="pct"/>
        <w:tblCellMar>
          <w:left w:w="70" w:type="dxa"/>
          <w:right w:w="70" w:type="dxa"/>
        </w:tblCellMar>
        <w:tblLook w:val="04A0" w:firstRow="1" w:lastRow="0" w:firstColumn="1" w:lastColumn="0" w:noHBand="0" w:noVBand="1"/>
      </w:tblPr>
      <w:tblGrid>
        <w:gridCol w:w="2178"/>
        <w:gridCol w:w="1115"/>
        <w:gridCol w:w="6879"/>
        <w:gridCol w:w="1411"/>
        <w:gridCol w:w="1411"/>
      </w:tblGrid>
      <w:tr w:rsidR="00C87BC0" w:rsidRPr="00C87BC0" w:rsidTr="00C87BC0">
        <w:trPr>
          <w:trHeight w:val="20"/>
          <w:tblHeader/>
        </w:trPr>
        <w:tc>
          <w:tcPr>
            <w:tcW w:w="838"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87BC0" w:rsidRPr="00C87BC0" w:rsidRDefault="00C87BC0" w:rsidP="00C87BC0">
            <w:pPr>
              <w:spacing w:after="0" w:line="240" w:lineRule="auto"/>
              <w:jc w:val="center"/>
              <w:rPr>
                <w:rFonts w:eastAsia="Times New Roman" w:cstheme="minorHAnsi"/>
                <w:bCs/>
                <w:color w:val="000000"/>
                <w:sz w:val="18"/>
                <w:szCs w:val="18"/>
                <w:lang w:eastAsia="es-CL"/>
              </w:rPr>
            </w:pPr>
            <w:r w:rsidRPr="00C87BC0">
              <w:rPr>
                <w:rFonts w:eastAsia="Times New Roman" w:cstheme="minorHAnsi"/>
                <w:bCs/>
                <w:color w:val="000000"/>
                <w:sz w:val="18"/>
                <w:szCs w:val="18"/>
                <w:lang w:eastAsia="es-CL"/>
              </w:rPr>
              <w:t>Nombre de Servicio</w:t>
            </w:r>
          </w:p>
        </w:tc>
        <w:tc>
          <w:tcPr>
            <w:tcW w:w="429" w:type="pct"/>
            <w:tcBorders>
              <w:top w:val="single" w:sz="4" w:space="0" w:color="auto"/>
              <w:left w:val="nil"/>
              <w:bottom w:val="single" w:sz="4" w:space="0" w:color="auto"/>
              <w:right w:val="single" w:sz="4" w:space="0" w:color="auto"/>
            </w:tcBorders>
            <w:shd w:val="clear" w:color="000000" w:fill="BDD7EE"/>
            <w:vAlign w:val="center"/>
            <w:hideMark/>
          </w:tcPr>
          <w:p w:rsidR="00C87BC0" w:rsidRPr="00C87BC0" w:rsidRDefault="00C87BC0" w:rsidP="00C87BC0">
            <w:pPr>
              <w:spacing w:after="0" w:line="240" w:lineRule="auto"/>
              <w:jc w:val="center"/>
              <w:rPr>
                <w:rFonts w:eastAsia="Times New Roman" w:cstheme="minorHAnsi"/>
                <w:bCs/>
                <w:color w:val="000000"/>
                <w:sz w:val="18"/>
                <w:szCs w:val="18"/>
                <w:lang w:eastAsia="es-CL"/>
              </w:rPr>
            </w:pPr>
            <w:r w:rsidRPr="00C87BC0">
              <w:rPr>
                <w:rFonts w:eastAsia="Times New Roman" w:cstheme="minorHAnsi"/>
                <w:bCs/>
                <w:color w:val="000000"/>
                <w:sz w:val="18"/>
                <w:szCs w:val="18"/>
                <w:lang w:eastAsia="es-CL"/>
              </w:rPr>
              <w:t>BIP</w:t>
            </w:r>
          </w:p>
        </w:tc>
        <w:tc>
          <w:tcPr>
            <w:tcW w:w="2647" w:type="pct"/>
            <w:tcBorders>
              <w:top w:val="single" w:sz="4" w:space="0" w:color="auto"/>
              <w:left w:val="nil"/>
              <w:bottom w:val="single" w:sz="4" w:space="0" w:color="auto"/>
              <w:right w:val="single" w:sz="4" w:space="0" w:color="auto"/>
            </w:tcBorders>
            <w:shd w:val="clear" w:color="000000" w:fill="BDD7EE"/>
            <w:vAlign w:val="center"/>
            <w:hideMark/>
          </w:tcPr>
          <w:p w:rsidR="00C87BC0" w:rsidRPr="00C87BC0" w:rsidRDefault="00C87BC0" w:rsidP="00C87BC0">
            <w:pPr>
              <w:spacing w:after="0" w:line="240" w:lineRule="auto"/>
              <w:jc w:val="center"/>
              <w:rPr>
                <w:rFonts w:eastAsia="Times New Roman" w:cstheme="minorHAnsi"/>
                <w:bCs/>
                <w:color w:val="000000"/>
                <w:sz w:val="18"/>
                <w:szCs w:val="18"/>
                <w:lang w:eastAsia="es-CL"/>
              </w:rPr>
            </w:pPr>
            <w:r w:rsidRPr="00C87BC0">
              <w:rPr>
                <w:rFonts w:eastAsia="Times New Roman" w:cstheme="minorHAnsi"/>
                <w:bCs/>
                <w:color w:val="000000"/>
                <w:sz w:val="18"/>
                <w:szCs w:val="18"/>
                <w:lang w:eastAsia="es-CL"/>
              </w:rPr>
              <w:t>Nombre de Proyecto</w:t>
            </w:r>
          </w:p>
        </w:tc>
        <w:tc>
          <w:tcPr>
            <w:tcW w:w="543" w:type="pct"/>
            <w:tcBorders>
              <w:top w:val="single" w:sz="4" w:space="0" w:color="auto"/>
              <w:left w:val="nil"/>
              <w:bottom w:val="single" w:sz="4" w:space="0" w:color="auto"/>
              <w:right w:val="nil"/>
            </w:tcBorders>
            <w:shd w:val="clear" w:color="000000" w:fill="BDD7EE"/>
            <w:vAlign w:val="center"/>
          </w:tcPr>
          <w:p w:rsidR="00C87BC0" w:rsidRPr="00C87BC0" w:rsidRDefault="00C87BC0" w:rsidP="00C87BC0">
            <w:pPr>
              <w:spacing w:after="0" w:line="240" w:lineRule="auto"/>
              <w:jc w:val="center"/>
              <w:rPr>
                <w:rFonts w:eastAsia="Times New Roman" w:cstheme="minorHAnsi"/>
                <w:bCs/>
                <w:color w:val="000000"/>
                <w:sz w:val="18"/>
                <w:szCs w:val="18"/>
                <w:lang w:eastAsia="es-CL"/>
              </w:rPr>
            </w:pPr>
            <w:r>
              <w:rPr>
                <w:rFonts w:eastAsia="Times New Roman" w:cstheme="minorHAnsi"/>
                <w:bCs/>
                <w:color w:val="000000"/>
                <w:sz w:val="18"/>
                <w:szCs w:val="18"/>
                <w:lang w:eastAsia="es-CL"/>
              </w:rPr>
              <w:t>Monto Programado</w:t>
            </w:r>
          </w:p>
        </w:tc>
        <w:tc>
          <w:tcPr>
            <w:tcW w:w="54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87BC0" w:rsidRPr="00C87BC0" w:rsidRDefault="00C87BC0" w:rsidP="00C87BC0">
            <w:pPr>
              <w:spacing w:after="0" w:line="240" w:lineRule="auto"/>
              <w:jc w:val="center"/>
              <w:rPr>
                <w:rFonts w:eastAsia="Times New Roman" w:cstheme="minorHAnsi"/>
                <w:bCs/>
                <w:color w:val="000000"/>
                <w:sz w:val="18"/>
                <w:szCs w:val="18"/>
                <w:lang w:eastAsia="es-CL"/>
              </w:rPr>
            </w:pPr>
            <w:r w:rsidRPr="00C87BC0">
              <w:rPr>
                <w:rFonts w:eastAsia="Times New Roman" w:cstheme="minorHAnsi"/>
                <w:bCs/>
                <w:color w:val="000000"/>
                <w:sz w:val="18"/>
                <w:szCs w:val="18"/>
                <w:lang w:eastAsia="es-CL"/>
              </w:rPr>
              <w:t xml:space="preserve">Monto </w:t>
            </w:r>
            <w:r>
              <w:rPr>
                <w:rFonts w:eastAsia="Times New Roman" w:cstheme="minorHAnsi"/>
                <w:bCs/>
                <w:color w:val="000000"/>
                <w:sz w:val="18"/>
                <w:szCs w:val="18"/>
                <w:lang w:eastAsia="es-CL"/>
              </w:rPr>
              <w:t>Ejecutado</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30100481-0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 DE DRENAJES AEROPUERTO AMB REGION METROPOLITANA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3.688.889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2.237.296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30436325-0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Y MEJORAMIENTO AERODROMO EL LOA DE CALAMA, REGIÓN DE ANTOFAGASTA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43.325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35.492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30465589-0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NORMALIZACIÓN SUPERFICIE LIMITADORA DE OBSTÁCULOS AD. CAÑAL BAJO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447.276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398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30467388-0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MENOR RED AEROPORTUARIA REGIÓN DE LOS LAGOS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230.000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199.192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30468388-0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ÁREA DE MOVIMIENTO PEQUEÑO AERÓDROMO ALTO PALENA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217.176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134.004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30480664-0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MENOR RED AEROPORTUARIA REGIÓN DE MAGALLANES AÑOS 2017 - 2021</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137.456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64.906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30486549-0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MAYOR AREA DE MOVIMIENTO AEROPUERTO MATAVERI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29.235.536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18.252.890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40006817-0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AMPLIACIÓN Y MEJORAMIENTO AEROPUERTO ANDRES SABELLA REGIÓN DE ANTOFAGASTA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151.209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40006840-0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AMPLIACIÓN Y MEJORAMIENTO AERODROMO DESIERTO DE ATACAMA REGIÓN DE ATACAMA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90.100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40007010-0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PUNTO DE POSADA DE HELICOPTEROS CODPA, REGIÓN DE ARICA Y PARINACOTA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148.091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148.091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40007451-0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Y MEJORAMIENTO AERÓDROMO VIÑA DEL MAR REGIÓN DE VALPARAÍSO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164.942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40009039-0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AREA TERMINAL AERÓDROMO GAMA. ZAÑARTU DE PTO. WILLIAMS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1.546.891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479.202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40011593-0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Y MEJORAMIENTO AEROPUERTO EL TEPUAL REGIÓN DE LOS LAGOS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143.101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40017761-0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Y MEJORAMIENTO AERÓDROMO CAÑAL BAJO, OSORNO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78.832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15.314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40020939-0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PUNTO DE POSADA LOGISTICO PARA HELICOPTEROS, ZAPIGA, COMUNA DE HUARA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685.200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40026092-0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MAYOR AREA DE MOVIMIENTO AEROPUERTO CHACALLUTA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114.747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40027663-0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NORMALIZACION CIERRE PERIMETRAL AERODROMO PUPELDE, ANCUD</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291.388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284.854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40030542-0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ÁREA TERMINAL AEROPUERTO MATAVERI, ISLA DE PASCUA RAPA-NUI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347.562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37.984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40030838-0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PEQUEÑOS AERÓDROMOS REGIÓN DE ANTOFAGASTA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55.780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1.662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40030907-0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AEROPUERTO ANDRES SABELLA, ANTOFAGASTA. PLAN DE RECUPERACION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716.045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170.676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40030955-0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AERÓDROMO GENERAL FREIRE DE CURICÓ, PLAN DE RECUPERACIÓN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114.490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114.270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40031105-0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MAYOR CALLE DE RODAJE BRAVO AEROPUERTO DIEGO ARACENA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20.558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20.558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40031330-0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AERÓDROMO PICHOY, COMUNA DE SAN JOSÉ DE LA MARIQUINA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33.361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33.361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40032168-0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SECTOR PLATAFORMA COMERCIAL AP. DIEGO ARACENA, PLAN DE RECUPERACION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27.986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27.986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40032227-0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PEQUEÑOS AERODROMOS REGION DE O'HIGGINS, PLAN DE RECUPERACIÓN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704.708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702.708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40033052-0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PALENA 2021-2022, PLAN RECUPERACIÓN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7.762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7.762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40033054-0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LLANQUIHUE 2021-2022, PLAN RECUPERACIÓN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2.093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2.093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40033178-0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MAYOR AERÓDROMO EL TUQUI, OVALLE, PLAN DE RECUPERACION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2.253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2.253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40034256-0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AREA DE MOVIMIENTO AERODROMO AYACARA CHAITÉN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952.223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743.548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40034902-0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PUNTOS DE POSADA REGION DE TARAPACA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48.801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48.801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40036316-0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PLANTA DE TRATAMIENTO DE AGUAS SERVIDAS AERÓDROMO LAS MARIAS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9.622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9.622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40036540-0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CONSTRUCCION PUNTO DE POSADA PARA HELICÓPTEROS EN VILLA PUNTA DELGADA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771.964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40037141-0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MAYOR AREA DE MOVIMIENTO FASE II AEROPUERTO CHACALLUTA, ARICA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2.018.175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1.143.026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40037966-0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RUTINARIA AERODROMO LA FLORIDA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1.416.591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40037999-0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CALLE DE RODAJE, AERÓDROMO  LAS MARÍAS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1.820.200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40038020-0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MAYOR PISTA AERÓDROMO LAS MARÍAS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616.201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577.472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40038058-0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AREA DE MOVIMIENTO  AERÓDROMO PICHOY, COMUNA DE SAN JOSE DE LA MARIQU</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2.116.346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824.160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40038560-0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MAYOR AERODROMO VIÑA DEL MAR, REGION DE VALPARAISO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2.740.008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875.000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40039046-0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PEQUEÑOS AERÓDROMOS CHILOÉ 2022 - 2023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1.645.543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1.309.920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40039047-0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PEQUEÑOS AERÓDROMOS LLANQUIHUE 2022 - 2023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1.529.216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1.084.398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40039048-0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PEQUEÑOS AERÓDROMOS PALENA 2022 - 2023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1.641.539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694.206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40039077-0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AEROPUERTO EL TEPUAL 2022 - 2023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464.879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311.432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40039660-0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AERODROMO RIO MURTA - REGION DE AYSEN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272.538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272.238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40039672-0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AERODROMO MOCOPULLI 2022.</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273.794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272.600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40039675-0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PUNTO DE POSADA CALETA VITOR</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151.134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21.225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40039676-0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MAYOR PISTA 02-20, AREA DE MOVIMIENTO AEROPUERTO CHACALLUTA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40040537-0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 PERIMETRAL PONIENTE AVDA. DIEGO BARROS ORTIZ, AEROPUERTO AMB, ETAPA 2</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245.503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245.503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40040899-0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AERODROMO SAN PEDRO DE ATACAMA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951.288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156.155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40045531-0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RUTINARIA AEROPUERTO MATAVERI RAPANUI 2022</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816.374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816.374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40045985-0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PLATAFORMA AERODROMO BALMACEDA - AÑO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801.200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67.636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40046375-0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MAYOR PISTA AERÓDROMO LAS MARÍAS, SEGUNDA ETAPA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1.495.886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40046566-0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MAYOR AERODROMO BARRILES DE TOCOPILLA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2.145.312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593.292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40046567-0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MAYOR AERODROMO LAS BREAS DE TAL </w:t>
            </w:r>
            <w:proofErr w:type="spellStart"/>
            <w:r w:rsidRPr="00C87BC0">
              <w:rPr>
                <w:rFonts w:eastAsia="Times New Roman" w:cstheme="minorHAnsi"/>
                <w:color w:val="000000"/>
                <w:sz w:val="18"/>
                <w:szCs w:val="18"/>
                <w:lang w:eastAsia="es-CL"/>
              </w:rPr>
              <w:t>TAL</w:t>
            </w:r>
            <w:proofErr w:type="spellEnd"/>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1.998.576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67.368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Aeropuertos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40047410-0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AREA MOVIMIENTO AERODROMO CAÑAL BAJO 2022-2023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2.408.862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1.372.102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40003348-0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DIRECCION PROVINCIAL DE VIALIDAD HUASCO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299.683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40036897-0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EDIFICIO VIALIDAD PROVINCIAL PALENA CHAITEN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140.846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40037024-0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DEPENDENCIAS ARQUITECTURA Y OBRAS PORTUARIAS PROVINCIA DE CHILOÉ</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375.557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40038921-0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APOYO EDIFICIO MOP 2023 OFICINA PROVINCIAL DE VIALIDAD AYSEN TENIENTE MERINO 1347 - PUERTO AYSEN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89.076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40039094-0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RECINTO DOH LOS LLEUQUES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137.580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40046324-0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OFICINAS DELEGACIÓN PRESIDENCIAL, LOS RÍOS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500.400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40046330-0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EDIFICIO PUBLICO 2 VALDIVIA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440.805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40047074-0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CAMPAMENTO LAS RIVERAS DOH ARICA Y PARINACOTA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33.400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40047081-0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EDIFICIO MOP - ARICA Y PARINACOTA ARICA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371.230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40047082-0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EDIFICIO MOP DV IQUIQUE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350.521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40047083-0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OFICINA DGA MOP TARAPACA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81.210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40047091-0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OFICINAS DIRECCIÓN REGIONAL OBRAS HIDRÁULICAS REGIÓN DE LA ARAUCANÍA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110.480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40047095-0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LABORATORIOS VIALIDAD OSORNO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600.500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40047097-0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NORMALIZACION Y HABILITACIÓN EDIFICIO TORRE VILLAVICENCIO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Arquitectura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40047776-0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FACHADAS EDIFICIO MOP 2023 LA SERENA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268.997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20159135-0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SISTEMA DE RIEGO EMBALSE EMPEDRADO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4.781.358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1.035.497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30034659-0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EMBALSE CHIRONTA VALLE DE LLUTA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5.299.492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1.611.935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30068336-0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OBRAS DE MEJORAMIENTO CANAL DE LA LUZ EN CHILLÁN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3.000.811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2.072.674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30072036-0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REGADÍO CUNCUMÉN, COMUNA DE SAN ANTONIO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18.757.413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3.569.690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30075236-0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CANALES CAUPOLICÁN Y BANNEN, LOTA, REGIÓN DEL BIO </w:t>
            </w:r>
            <w:proofErr w:type="spellStart"/>
            <w:r w:rsidRPr="00C87BC0">
              <w:rPr>
                <w:rFonts w:eastAsia="Times New Roman" w:cstheme="minorHAnsi"/>
                <w:color w:val="000000"/>
                <w:sz w:val="18"/>
                <w:szCs w:val="18"/>
                <w:lang w:eastAsia="es-CL"/>
              </w:rPr>
              <w:t>BIO</w:t>
            </w:r>
            <w:proofErr w:type="spellEnd"/>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1.711.826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265.481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30086978-0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OBRA DE REGULACIÓN Y SEDIMENTACIÓN EN RIO ANDALIÉN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4.328.554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1.328.554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30109452-0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COLECTORES RED PRIMARIA DE AGUAS LLUVIAS PUERTO AYSEN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514.229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336.538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30114484-0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 CANAL GAETE TALCAHUANO REGIÓN DEL BIOBÍO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2.027.140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63.756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30120090-0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SISTEMA DE AGUAS LLUVIAS QUILQUE, LOS ANGELES, VIII REGIÓN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1.904.912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16.245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30126600-0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HIDROPARQUE LA AGUADA ETAPA II, REGIÓN METROPOLITANA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1.804.000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30228872-0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OBRAS DE RIEGO FISCALES REGIÓN DE TARAPACÁ</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2.903.498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532.455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30309473-0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Y MANTENCIÓN OBRAS DE RIEGO FISCALES, 2015 - 2018</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272.429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157.607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30309772-0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SISTEMAS DE AGUAS LLUVIAS REGIÓN METROPOLITANA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2.271.869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1.296.751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30311674-0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EMBALSE AROMOS V REGIÓN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1.875.618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931.017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30394728-0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OBRAS FLUVIALES Y CONTROL ALUVIONAL RÍO SALADO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3.866.302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15.105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30394729-0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OBRAS FLUVIALES Y CONTROL ALUVIONAL QUEBRADA PAIPOTE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7.069.854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2.567.325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30437781-0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EMBALSE CHACRILLAS REGIÓN DE VALPARAÍSO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2.030.578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467.672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30485825-0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RIBERAS DE CAUCES NATURALES REG. METROPOLITANA (2018-2022)</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2.054.754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1.432.507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30485829-0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OBRAS DE RIEGO FISCAL REGIÓN DE COQUIMBO (2018 - 2022)</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6.398.334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833.127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40000148-0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ANALISIS FIJACION DE DESLINDES RIOS ACONCAGUA, LIGUA Y PETORCA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531.240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178.659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40005310-0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MANEJO Y CONTROL EMBALSE ANCOA, LINARES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3.146.792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1.196.738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40005316-0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MANEJO Y CONTROL EMBALSE EMPEDRADO, TALCA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468.150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167.457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40009380-0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 MANEJO Y CONTROL EMBALSE VALLE HERMOSO, REGIÓN DE COQUIMBO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1.573.019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263.465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40010774-0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OBRAS DE REGADIO SEQUÍA 2019 -2021 REGION VALPARAISO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11.232.517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6.199.868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40010792-0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RIBERAS DE CAUCES NATURALES, XI REGIÓN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544.860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452.406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40015379-0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DEL CANAL EGAÑA DE TOME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1.460.506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745.090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40020452-0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PRIMARIA DE AGUAS LLUVIAS REGION DE LOS RIOS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886.431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219.431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40022429-0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 DE RIEGO REGION DEL MAULE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780.654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137.754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40025787-0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SISTEMA DE AGUAS LLUVIA CAPITÁN GORY DE CALETA LO ROJAS, CORONEL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1.181.797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165.001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40025952-0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RIBERAS REGIÓN DEL MAULE 2020 - 2023 - RECUP</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135.728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135.727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40025988-0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OBRAS DE RIEGO FISCALES REGION DE TARAPACA 2020 - 2023 - RECUP</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357.255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18.672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40025992-0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OBRAS DE RIEGO FISCALES REGION DE VALPARAISO 2020 - 2023 - RECUP</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5.076.601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1.411.089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40025995-0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OBRAS DE RIEGO FISCALES REGION DEL MAULE 2020 - 2023 - RECUP</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3.839.099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2.813.944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40026468-0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MANEJO Y CONTROL SISTEMA DE REGADÍO CUNCUMÉN, REGIÓN DE VALPARAÍSO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566.403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268.863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40027202-0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CANAL PAPEN TRAMO EL NOGAL - SANTA JUSTINA, CHIGUAYANTE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2.628.138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678.039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40030554-0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RIBERAS 2022-2026, REGIÓN DE MAGALLANES Y DE LA ANTARTICA CHILENA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740.404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202.898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40031561-0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COLECTORES DE AGUAS LLUVIAS PRIMARIOS RENGO CENTRO SUR, COMUNA RENGO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212.000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40035370-0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MANEJO Y CONTROL EMBALSE CHIRONTA, REGION DE ARICA Y PARINACOTA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668.696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258.161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40039438-0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RIBERAS DE CAUCES NATURALES REGION DE ARICA Y PARINACOTA 2022 - 2024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3.053.389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1.035.020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40039439-0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RIBERAS DE CAUCES NATURALES REGION DE ANTOFAGASTA 2022 - 2024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657.840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411.941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40039442-0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RIBERAS DE CAUCES NATURALES REGIÓN DEL MAULE 2022 - 2024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494.814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472.809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40039444-0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RIBERAS DE CAUCES NATURALES REGION DE LOS RÍOS 2022 - 2024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2.643.518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1.020.948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40039447-0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RIBERAS DE CAUCES NATURALES REGION LOS LAGOS 2022 - 2024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1.159.016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1.089.890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40039452-0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RIBERAS CAUCE RIO MAPOCHO SECTOR PARQUE LA FAMILIA 2022 - 2024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824.569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412.874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40039925-0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Y MANTENCIÓN SISTEMA DE REGADÍO LAJA DIGUILLIN, REGIÓN DEL ÑUBLE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758.318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330.013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40039931-0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MANEJO Y CONTROL EMBALSE EL BATO RÍO ILLAPEL, REGIÓN DE COQUIMBO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3.294.310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2.671.734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40045155-0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RIBERAS DE CAUCES NATURALES REGION DE TARAPACÁ 2022 - 2025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3.772.270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893.107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40046918-0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SISTEMA DE RIEGO TRANQUE EL DURAZNO, COMUNA DE ROMERAL, REGIÓN DEL MAULE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576.865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40046923-0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SISTEMA DE RIEGO TRANQUE SAN GERARDO, COMUNA DE RIO CLARO, REG. DEL MAULE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842.768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40047427-0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DE CAUCES NATURALES, REGIÓN DE COQUIMBO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761.872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40047428-0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DE CAUCES NATURALES REGIÓN DE VALPARAÍSO 2023 ¿ 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809.200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40047431-0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DE CAUCES NATURALES REGIÓN DEL MAULE 2023 - 2025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847.150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40047432-0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DE CAUCES NATURALES REGIÓN DE ÑUBLE 2023 - 2025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450.900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40047443-0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INFRAESTRUCTURA DE CAUCES NATURALES INTERREGIONAL 2023 - 2024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407.000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203.500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40047511-0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PRIMARIA DE AGUAS LLUVIAS REGIÓN DE VALPARAISO 2023 - 2024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1.060.000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40051363-0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EMERGENCIA EN CAUCES NATURALES POR INCENDIOS FORESTALES, REGION DEL BIOBIO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459.449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40051378-0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DE EMERGENCIA EN CAUCES NATURALES POR INCENDIOS FORESTALES, REGION DE ÑUBLE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257.926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Hidráulicas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40051615-0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DE EMERGENCIA EN CAUCES NATURALES POR INCENDIOS FORESTALES, REGIÓN DEL LA ARAUCA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570.808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30062899-0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INFRAESTRUCTURA PORTUARIA CALETA CHAÑARAL DE ACEITUNO,  FREIRINA,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30063201-0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INFRAESTRUCTURA PORTUARIA CALETA ANGOSTA. HUASCO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30069022-0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INFRAESTRUCTURA  PORTUARIA CALETA OBISPITO. CALDERA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30090001-0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INFRAESTRUCTURA PORTUARIA CALETA SAN MARCOS, IQUIQUE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320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30098093-0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INFRAESTRUCTURA. PESQUERA CALETA PUERTO MANSO, CANELA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681.364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30130906-0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BORDE COSTERO PUYUHUAPI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30211072-0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PLAYA DE HUAYQUIQUE, IQUIQUE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191.369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30291024-0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NAVES REGION DE LOS RIOS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1.845.979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643.822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30352328-0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BORDE COSTERO DE QUELLÓN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30354128-0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BORDE COSTERO ACHAO COMUNA DE QUINCHAO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1.431.503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679.184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30377073-0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BORDE COSTERO SECTOR IANSA, LLANQUIHUE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30426830-0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 PESQUERA ARTESANAL CALETA PTO. OSCURO, CANELA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922.961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30483212-0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BORDE COSTERO PLAYA MELA, COBQUECURA y TREHUACO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30485816-0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BORDE COSTERO SCHWAGER CORONEL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50.630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40000540-0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INFRAESTRUCTURA PORTUARIA CALETA TOTORAL BAJO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40002840-0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VARADERO PUERTO PESQUERO DE QUELLÓN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647.160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40010496-0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ANALISIS SECTOR BAHIA PUNTA CARRERA, PUNTA ARENAS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100.211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40010823-0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Y AMPLIACIÓN MUELLE LA BALSA AYSEN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40014304-0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INFRAESTRUCTURA PARA NAVEGACIÓN TURÍSTICA RIO BUENO COMUNA DE RIO BUENO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38.154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40017907-0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INFRAESTRUCTURA PORTUARIA PARA PESCADORES EX-SUDAMERICANA. VALPARAISO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396.949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101.150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40020114-0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CALETA PESQUERA ARTESANAL DE ANAHUAC</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40020225-0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BORDE COSTERO SECTOR EX ISLA DEL ALACRÁN (ETAPAS 3 Y 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312.210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40020231-0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CALETA PESQUERA CAMARONES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40021352-0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CALETA  PISAGUA,COMUNA DE HUARA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85.300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40025411-0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RAMPA BOTADERO LAGO RANCO, SECTOR LLIFÉN, COMUNA DE FUTRONO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1.195.232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40029707-0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RAMPA PUELO COMUNA DE COCHAMO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398.010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40029709-0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RAMPA POYO, CHAITEN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280.952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40029760-0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INFRAESTRUCTURA PORTUARIA QUENUIR</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40029840-0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PLAYA BELLAVISTA , COMUNA IQUIQUE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90.918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40030537-0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BORDE COSTERO LAGUNA CAHUIL, PICHILEMU</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40032524-0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BORDE COSTERO ICHUAC, PUQUELDON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1.674.130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733.294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40035647-0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PLAYA EL MORRO, TALCAHUANO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306.300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40037620-0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 DE CONECTIVIDAD EN GUADAL, ERASMO Y LAGO VARGAS REGIÓN AYSÉN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540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40037624-0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TRANSBORDADOR LA TEHUELCHE REGIÓN DE AYSEN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294.763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40037626-0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OBRAS CALETA CARAMUCHO, IQUIQUE.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338.370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240.983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40037692-0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OBRAS PORTUARIAS MENORES 2022-2023 REGION BIOBIO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1.593.264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495.154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40037992-0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DIAGNOSTICO MEJORAMIENTO CALETA CHIGUALOCO - LOS VILOS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100.569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40038016-0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CALETA CHANAVAYITA ,  IQUIQUE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81.850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40038127-0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BORDE COSTERO ANTOFAGASTA, BALNEARIO-PLAYA EL CABLE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40038142-0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ISTMO EX ISLA DEL ALACRÁN - ARICA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12.195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12.195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40038239-0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CALETA GUARDIA MARINA RIQUELME, IQUIQUE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682.966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40038350-0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DIAGNOSTICO PLAN DE CONECTIVIDAD, REGIÓN DE LOS LAGOS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40038549-0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BORDE COSTERO PICHIDANGUI, LOS VILOS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380.000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40038575-0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INFRAESTRUCTURA PORTUARIA CALETA PUERTO CHACABUCO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40038591-0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BORDE COSTERO ILOCA ETAPA II, LICANTEN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574.410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40038619-0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EXPLANADA Y OBRAS COMPLEMENTARIAS CALETA LO ROJAS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50.640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40038738-0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MUELLE CALETA PUNTA ARENAS, TOCOPILLA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40038741-0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INFRAESTRUCTURA PORTUARIA CALETA BUENA TOCOPILLA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40038775-0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BORDE COSTERO PLAYA LAS MACHAS ETAPA I Y ETAPA II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40038791-0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PROTECCION Y DRENAJE TALUD CALETA PESQUERA BARRANCO AMARILLO, PUNTA ARENAS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40038792-0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POZA DE ABRIGO MUELLE PESQUERO PUERTO NATALES - ETAPA II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40038793-0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 PORTUARIA EN PUERTO EDEN, ULTIMA ESPERANZA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40038870-0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DIAGNOSTICO PREFACTIBILIDAD MEJORAMIENTO  INFRAESTRUCTURA PORTUARIA CANAL YAL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40038871-0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INFRAESTRUCTURAS PORTUARIAS COMUNAS DE CHAITÉN Y FUTALEUFÚ</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25.055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40038876-0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 PORTUARIA COMUNA DE MAULLIN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87.000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40038879-0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 PORTUARIA COMUNA DE FRUTILLAR</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22.195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40038882-0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 PORTUARIAS COMUNA DE COCHAMO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40.459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40038969-0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 DE CONECTIVIDAD FUTRONO - ISLA HUAPI COMUNA DE FUTRONO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584.648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40038970-0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TERMINALES PORTUARIOS DE PUERTO FUY Y PUERTO PIREHUEICO COMUNA DE PANGUIPULLI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815.150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40039405-0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CALETA PESCADORES DE MATANZAS, NAVIDAD</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38.500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40039412-0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INTEGRAL BORDE COSTERO BUCALEMU, COMUNA PAREDONES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40040546-0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INFRAESTRUCTURA PORTUARIA CALETA HORNITOS, MEJILLONES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40040596-0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RAMPAS PUERTO NATALES Y PUNTA DAROCH</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477.427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222.224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40041313-0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NAVES REGIÓN DE LOS RÍOS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40041401-0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AVDA. ALTAMIRANO, ETAPA II, COMUNA DE VALPARAÍSO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1.582.575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1.524.360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40043864-0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INTEGRAL CALETA BAHIA MANSA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40045806-0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OBRAS TERRESTRE  Y MARITIMAS CALETA PORTALES VALPARAISO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221.500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40046150-0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BORDE COSTERO PLAYA ARENILLAS NEGRAS ARICA 2DA EDICIÓN , ARICA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64.322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40046713-0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 PORTUARIA CALETA PUERTECITO, ETAPA 2. SAN ANTONIO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46.850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40046715-0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BORDE COSTERO DE PAPUDO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38.500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40046721-0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INFRAESTRUCTURA PORTUARIA EN BAHIA CUMBERLAND. ARCHIPIELAGO JUAN FERNANDEZ</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32.010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40046727-0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CALETAS PESQUERAS REGION DE COQUIMBO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2.796.556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268.836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40046968-0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PROTECCIÓN COSTERA ISLA ACUY, COMUNA DE QUEILEN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575.458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102.478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RAMPAS PRIMERA ANGOSTURA, PROVINCIA DE MAGALLANES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40047077-0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CALETA PESQUERA ARTESANAL PUERTO WILLIAMS, COMUNA CABO DE HORNOS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40047079-0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RAMPA DE CONECTIVIDAD DE YENDEGAIA, COMUNA DE CABO DE HORNOS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40049426-0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BORDE COSTERO SECTOR CUEVAS DE ANZOTA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Obras Portuarias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40049650-0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DE CONSERVACIONES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2.315.400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de Planeamiento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40040006-0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ANALISIS DE LA INFRAESTRUCTURA DE TRANSPORTE REGION DE COQUIMBO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53.636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20183209-0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CONEXION VIAL RALCO-LONQUIMAY, VIII Y IX REGIÓNES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165.956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142.714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30043498-0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H-45-G SECTOR: CUESTA CHADA A LÍMITE REGIONAL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279.650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120.667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30062103-0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PAV. RUTA M-50 SECTOR: CHANCO-CONSTITUCIÓN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468.889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17.236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30063344-0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PAVIMENTO RUTA J-60, SECTOR RAUCO-CRUCE RUTA COSTERA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30067364-0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PUENTE EN RIO BIOBIO, SECTOR: CHIGUAYANTE-LAJA VIII REGIÓN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41.001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2.404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30069463-0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VARIANTE POLPAICO EN RUTA G-132, COMUNA DE TILTIL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104.476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6.091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30072725-0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RUTAS T-47 Y T-45 SECTOR: CHOSHUENCO RIÑIHUE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18.760.180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9.396.370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30074253-0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RUTA G-25 SECTOR: SAN JOSÉ DE MAIPO - SAN GABRIEL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72.000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30075545-0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RUTA Y-905, WILLIAMS - NAVARINO, VARÍOS SECTORES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250.700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175.109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30080507-0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PAVIMENTO RUTA 215-CH. SECTOR: ADUANA - LÍMITE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2.459.184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30080831-0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RUTA 181-CH CURACAUTÍN MALALCAHUELLO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179.696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1.249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30081531-0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CIRCUITO VIAL RUTA F-360 COLMO - F-366 LO ROJAS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30099535-0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RUTA N-59-Q, SECTOR: CHILLÁN - YUNGAY</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6.826.075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3.897.134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30101424-0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ACCESO PONIENTE A VICUÑA, PROVINCIA ELQUI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30106296-0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T-60 SECTOR: CRUCE RUTA 206 - TRES VENTANAS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136.832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23.735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30107026-0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AMPLIACIÓN RUTA F-30-E SECTOR: CRUCE RUTA F-20 - CONCÓN, PROVINCIA VALPARAÍSO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97.470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30122001-0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RUTA PRECORDILLERANA SECTOR:  RUTA L-11- RUTA L-535 Y PUENTE ACHIBUENO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1.079.281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35.434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30122189-0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RUTA PRECORDILLERA SECTOR: RUTA L-535-COLVINDO Y 4 PUENTES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748.049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347.400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30123640-0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CIRCUNVALACIÓN CALAMA S: YALQUINCHA - POBL TUCNAR HUASI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30124912-0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RUTA S-31 CAJÓN - VILCÚN - REFUGIO LLAIMA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30125055-0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R-60-P, LOS SAUCES - PURÉN - LÍMITE REGIONAL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30128290-0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7, SECTOR LAS PULGAS - QUEULAT - BIFURCACIÓN CISNES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894.951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30130944-0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RUTA 9, TRAMO AEROPUERTO PTA. ARENAS - GOB. PHILLIPI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52.000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30131594-0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C-13. SECTOR: DIEGO DE ALMAGRO - LLANTA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30132426-0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RUTAS J-40 Y J-448; SECTOR: TENO-RAUCO, PROV. CURICO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20.215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30132448-0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208 LA UNION - RAPACO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104.716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2.457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30137246-0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CONEXIÓN VIAL ACCESO NORTE A SAN ANTONIO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30231173-0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CAMINOS VARIOS EN COMUNA DE COYHAIQUE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687.909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64.625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30241272-0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A-27, SECTOR KM 32 AL KM 40,2, XV REGIÓN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383.275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30244022-0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11 CH ARICA TAMBO QUEMADO; CRUCE RUTA 5 - ROSARIO, KM 0-18</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30255173-0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CAMINO BAHIA TALCAHUANO-ESTERO WORSLEY- II ETAPA (CMT)</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30257572-0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 PALENA Y PUENTE ROSSELOT, RUTA 7, XI REGION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126.886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340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30259523-0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Q-806 CRUCE RUTA 5 MULCHÉN - NEGRETE, PROVINCIA BIO </w:t>
            </w:r>
            <w:proofErr w:type="spellStart"/>
            <w:r w:rsidRPr="00C87BC0">
              <w:rPr>
                <w:rFonts w:eastAsia="Times New Roman" w:cstheme="minorHAnsi"/>
                <w:color w:val="000000"/>
                <w:sz w:val="18"/>
                <w:szCs w:val="18"/>
                <w:lang w:eastAsia="es-CL"/>
              </w:rPr>
              <w:t>BIO</w:t>
            </w:r>
            <w:proofErr w:type="spellEnd"/>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10.743.000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6.373.234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30280722-0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CAMINO DE PENETRACION CALAFATE - RUSSFIN, TIERRA DEL FUEGO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17.474.165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3.251.963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30283174-0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7 SUR EL MANZANO-COCHRANE, SECTOR CONFLUENCIA-PUENTE CHACABUCO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30283222-0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7 SUR. SECTOR: MURTA-PUERTO RÍO TRANQUILO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81.113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38.654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30285173-0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265: CRUCE EL MAITÉN-GUADAL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8.774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30310125-0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DEFENSAS EN ZONA DE RODADOS EN RUTA 265-CH</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30364289-0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A-143, SECTOR CRUCE RUTA 11 CH - CRUCE RUTA A-191</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452.200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30376625-0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597, SECTOR: CARÉN-TULAHUÉN, PROVINCIA LIMARÍ, IV REGIÓN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195.840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37.276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30384479-0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15 CH SEXTOR: ALTO HUASQUIÑA - ALTO USMAGAMA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35.211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30386472-0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PUENTE BRASIL EN RUTA C-48 Y ACCESOS, VALLENAR</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30387097-0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O-60 SECTOR YUMBEL - RERE, YUMBEL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378.774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10.745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30388972-0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PASO SAN FRANCISCO SECTOR: BIFURCACIÓN POTRERILLOS - PEDERNALES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56.000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30391322-0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5, SECTOR PASADA POR CHAÑARAL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30395625-0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P-721; P-722 SECTOR TIRUA - LONCOTRIPAY - LOS MAQUIS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134.754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233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30398835-0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ESTABILIZACIÓN DE TALUDES RUTA 115-CH SECTOR: LA MINA - LÍMITE INTERNACIONAL.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10.630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30398852-0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1 SECTOR EL LOA-CUESTA GUANILLOS, REG DE TARAPACÁ</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30423923-0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RUTA DE ACCESO CALETA DE HUENTELAUQUÉN, CHOAPA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407.300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30451323-0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N-66-O SAN IGNACIO DE PALOMARES-RAFAEL, ÑUBLE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30457895-0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PUENTES Y MEJORAMIENTO RUTA G-16: SECTOR LAMPA, TILTIL,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745.882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515.188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30458378-0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15 CH; SECTOR: HUARA - ACCESO TARAPACA; REGIÓN TARAPACA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22.120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30458426-0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15-CH; SALTO USMAGAMA -ALTO CHUSMIZA, R. TARAPACA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30458834-0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PAVIMENTO RUTA 5 S: CARMEN ALTO-LIMITE PROVINCIAL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54.150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30458843-0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23-CH SECTOR: CALAMA - SAN PEDRO DE ATACAMA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620.150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30458861-0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PUENTE COLLILELFU 2 Y ACCESOS EN CIUDAD DE LOS LAGOS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398.595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595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30458877-0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31-CH SECTORES CUESTA CODOCEO Y EL SALTO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30458882-0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PASO FRONTERIZO R 9-253-CH,S:AVDA.ULTIMA ESPERANZA-CASAS VIEJAS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304.455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86.363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30458973-0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CBI CAMINO QUEPE-PRADOS DE HUICHAHUE, PADRE LAS CASAS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47.018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30459231-0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CAMINO PENETRACIÓN RUTA 7 - RUTA X-91 PUERTO YUNGAY - RIO BRAVO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56.000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30459291-0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Y NORMALIZACIÓN PUENTE RUBENS Y ACCESOS, PROVINCIA DE ÚLTIMA ESPERANZA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226.819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152.837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30459307-0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OFICINA PROVINCIAL MELIPILLA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30474709-0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AMPLIACIÓN RUTA H-10 Y RUTA H-210 SECTOR URBANO COMUNA DE RANCAGUA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30475584-0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AMPLIACION </w:t>
            </w:r>
            <w:proofErr w:type="spellStart"/>
            <w:r w:rsidRPr="00C87BC0">
              <w:rPr>
                <w:rFonts w:eastAsia="Times New Roman" w:cstheme="minorHAnsi"/>
                <w:color w:val="000000"/>
                <w:sz w:val="18"/>
                <w:szCs w:val="18"/>
                <w:lang w:eastAsia="es-CL"/>
              </w:rPr>
              <w:t>AMPLIACION</w:t>
            </w:r>
            <w:proofErr w:type="spellEnd"/>
            <w:r w:rsidRPr="00C87BC0">
              <w:rPr>
                <w:rFonts w:eastAsia="Times New Roman" w:cstheme="minorHAnsi"/>
                <w:color w:val="000000"/>
                <w:sz w:val="18"/>
                <w:szCs w:val="18"/>
                <w:lang w:eastAsia="es-CL"/>
              </w:rPr>
              <w:t xml:space="preserve"> Y MEJORAMIENTO RUTA L-30-M, SECTOR KM 0,0 AL KM 8,5 Y KM 61,1 AL KM 82,6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30480266-0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BY PASS RUTA E-85, TRAMO URBANO CIUDAD DE LOS ANDES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30480962-0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DE CICLOVIAS EN RED VIAL REGION DE LOS RIOS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1.133.205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30480980-0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CBI RUTA T-931:CRUCE T-87(CHANCO)-CRUCE T-975-U(CARIMALLIN) COMUNA DE RIO BUENO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30481307-0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SANEAMIENTO RED VIAL PARINACOTA NORTE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126.750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30481760-0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PUENTE MAITENCILLO Y ACCESOS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30482391-0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PROYECTO INTEGRAL DE CICLOVIAS ETAPA II, REG VALPARAISO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53.250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30482582-0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PUENTE COLGANTE PRESIDENTE IBAÑEZ, AYSÉN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30483135-0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PUENTE PALENA Nº 2, PALENA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30483136-0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RUPUMEICA ALTO-RUPUMEICA BAJO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2.487.612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4.118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30483141-0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RUTA 5 SECTOR: CUESTA CHACA SUR</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5.030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30483144-0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24 SECTOR : CUESTA MONTECRISTO - CHUQUICAMATA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30483167-0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 MALLECO Y ACCESOS EN RUTA R-152 ANGOL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10.459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717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30483353-0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B-243 S:CR 27-CH-PASO HITO CAJON REGION DE ANTOFAGASTA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30483558-0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CONSTRUCCIÓN CIRCUNVALACIÓN TEMUCO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61.623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30485128-0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I-45 S: LA </w:t>
            </w:r>
            <w:proofErr w:type="gramStart"/>
            <w:r w:rsidRPr="00C87BC0">
              <w:rPr>
                <w:rFonts w:eastAsia="Times New Roman" w:cstheme="minorHAnsi"/>
                <w:color w:val="000000"/>
                <w:sz w:val="18"/>
                <w:szCs w:val="18"/>
                <w:lang w:eastAsia="es-CL"/>
              </w:rPr>
              <w:t>RUFINA ?</w:t>
            </w:r>
            <w:proofErr w:type="gramEnd"/>
            <w:r w:rsidRPr="00C87BC0">
              <w:rPr>
                <w:rFonts w:eastAsia="Times New Roman" w:cstheme="minorHAnsi"/>
                <w:color w:val="000000"/>
                <w:sz w:val="18"/>
                <w:szCs w:val="18"/>
                <w:lang w:eastAsia="es-CL"/>
              </w:rPr>
              <w:t xml:space="preserve"> ACCESO A TERMAS DEL FLACO, PROV. COLCHAGUA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30485416-0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Y-65, PORVENIR - MANANTIALES, TIERRA DEL FUEGO, ETAPA II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24.912.171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12.161.354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30485466-0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Y-71, PORVENIR- ONAISSIN, TRAMO II, PROVINCIA DE TIERRA DEL FUEGO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5.630.106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250.055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30486473-0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 MARQUESA EN RUTA D-215, COMUNA VICUÑA, REGIÓN DE COQUIMBO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1.908.446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30487155-0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C-13 S: CRUCE RUTA 5 - EL SALADO - D. DE ALMAGRO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75.000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40000118-0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CBI CAMINO PUENTE NARANJO-ESCUELA ÑANCO Y MALLIN DEL TREILE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40002995-0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7 SUR EL MANZANO-COCHRANE, SECTOR CUESTA EL TRARO ¿ ACCESO SUR</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11.303.899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5.484.584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40003014-0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PUENTES POBLACION, CANAL S. CRUZ Y CHOMEDAHUE 2, RUTA I760, COMUNA DE SANTA CRUZ</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10.530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2.598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40003276-0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AMPLIACIÓN CONEXIÓN VIAL CONCEPCIÓN-CHIGUAYANTE, ETAPA 2</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10.112.252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4.598.839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40003396-0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V-69 SECTOR COCHAMO PTE PUCHEGUIN, COCHAMO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598.970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5.044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40003478-0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PUENTE SOBRE ESTERO PUNITAQUI EN RUTA D-607</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53.119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40003772-0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PUENTE POCOYAN Y ACCESOS EN RUTA S-648 ENTRE RUTAS S-60 Y S-70; TOLTEN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40004155-0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CAMINO BASICO INTERMEDIO RUTA K-20, SECTOR GUALLECO - CARRIZAL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113.520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40004311-0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PASO FONTERIZO SICO RUTA 23-CH S: SOCAIRE -PASO SICO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40.200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40004451-0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PASO FRONTERIZO CRISTO REDENTOR, FASE 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40004544-0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RUTA DE ACCESO CALETA PUERTO MANSO,CANELA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42.359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42.359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40006136-0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PUENTE CERRO NEGRO, COMUNA DE QUILLÓN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6.058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40007337-0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PUENTE MONTE GRANDE RUTA D-487 COMUNA DE PAIHUANO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10.630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40007464-0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REPOSICIÓN PUENTE CANCURA EN RUTA U-55-V COMUNAS DE PUERTO OCTAY Y OSORNO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310.400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40011116-0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PUENTE ÑIPAS EN RUTA O-122 REGION DE ÑUBLE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104.500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40011124-0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CONEXIÓN VIAL RUTA 5 - RUTA 31-CH, COPIAPO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40011156-0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MIXTA CAMINOS RED VIAL REGION DE LOS LAGOS 2020</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35.578.486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11.834.183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40011477-0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COSTANERA DEL MAIPO, TRAMO PTE LOS MORROS   G-46, SECTOR 1</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40011757-0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RUTA 5</w:t>
            </w:r>
            <w:proofErr w:type="gramStart"/>
            <w:r w:rsidRPr="00C87BC0">
              <w:rPr>
                <w:rFonts w:eastAsia="Times New Roman" w:cstheme="minorHAnsi"/>
                <w:color w:val="000000"/>
                <w:sz w:val="18"/>
                <w:szCs w:val="18"/>
                <w:lang w:eastAsia="es-CL"/>
              </w:rPr>
              <w:t>,.</w:t>
            </w:r>
            <w:proofErr w:type="gramEnd"/>
            <w:r w:rsidRPr="00C87BC0">
              <w:rPr>
                <w:rFonts w:eastAsia="Times New Roman" w:cstheme="minorHAnsi"/>
                <w:color w:val="000000"/>
                <w:sz w:val="18"/>
                <w:szCs w:val="18"/>
                <w:lang w:eastAsia="es-CL"/>
              </w:rPr>
              <w:t xml:space="preserve"> SECTOR HUARA-NEGREIROS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40011774-0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 LAS ROJAS EN RUTA D-325, PROV. DEL ELQUI, REGION DE COQUIMBO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40012473-0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AVENIDA ESPAÑA S: CALLE PEDRO AGUIRRE CERDA- CAMINO CABO BLANCO VALDIVIA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40015138-0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CBI VICTORIA - LAS CARDAS SELVA OSCURA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40016268-0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CAMINO BASICO INTERMEDIO CHUFQUEN QUINO R-850</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34.000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40016879-0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ACTUALIZACION EST HIDROLÓGICO Y DIS HIDRAULICO EN M.C. CAMBIO CLIMÁTICO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40017202-0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CAMINO COSTERO SECTOR: PUEBLO HUNDIDO - BIF. CHOVELLEN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40017890-0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SEGURIDAD VIAL VARIAS INTERSECCIONES VARIAS REGIONES ETAPA 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349.785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193.734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40020035-0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U-911 SECTOR CR. U-55-V - CR. U-981-T</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96.170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40020214-0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MIXTA CAMINOS RED VIAL METROPOLITANA 2021</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20.745.932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8.800.452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40020330-0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 MANFLAS EN RUTA C-393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40020525-0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SEGURIDAD VIAL, CAMINO A-65 0 AL 3,5 Y A-615 DEL 0 AL 3,3, SECTOR POZO ALMONTE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40020590-0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 ILUMINACION TUNEL GALLEGUILLOS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815.271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2.620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40020935-0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CICLOVIA RUTA N-31, SECTOR SAN CARLOS - SAN FABIAN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73.687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5.747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40021408-0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PUENTES RUTA T-60</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1.557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40021416-0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CBI REGIÓN DE LOS RIOS IV PARTE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40021423-0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CICLOVIAS EN RED VIAL REGION DE LOS RIOS II ETAPA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40023995-0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PUENTE RIO PEREZ, COMUNA DE RIO VERDE, XII REGION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40025147-0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PASARELAS LONGITUDINALES PEATONALES EN BADENES VARIAS REG</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53.650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40025508-0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INTERCOMUNAL DE SECANO INTERIOR DE ÑUBLE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215.984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114.602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40026108-0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PASADA URBANA POR ALGARROBO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61.450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40026114-0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C-17, SECTOR : COPIAPO-LIMITE PROVINCIAL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1.581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40026159-0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INTERCONEXION VIAL LAGO NELTUME LIQUIÑE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53.660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40026739-0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RUTA 1 SECTOR PABELLON DE PICA - PATACHE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40026957-0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CONEXIÓN VIAL RUTA 5 - RUTA U-500, ACCESO NORTE OSORNO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53.150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28.683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40027042-0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DE CICLOVIAS EN RUTA Q-503  SECTOR: CRUCE LONGITUDINAL-EL PERAL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36.002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40027071-0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CRUCE VIAL RUTA E-30-F CON RUTA F-170, SECTOR LOS PESCADORES, COMUNA PUCHUNCAVI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854.771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40027106-0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DEL BIOBIO 2020(PLAN DE RECUPERACION)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10.975.532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7.656.860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40028272-0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RUTA H-10 SECTOR RANCAGUA - GRANEROS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40029247-0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DIAGNOSTICO DE TERRENOS FISCALES DE LA RM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40029691-0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PAVIMENTO RUTA U-40 OSORNO - BAHIA MANSA, S: LOMA DE LA PIEDRA-BAHIA MANSA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53.150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40029858-0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F-100-G, SECTOR PELUMPEN (RUTA F-660) - PUENTE LO CHAPARRO, COM. OLMUE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40031012-0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RUTA 5 SECTOR CRUCERO - IBERIA EN REGIÓN DE ANTOFAGASTA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40031015-0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A-755 SECTOR PINTADOS - PICA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40031033-0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NORMALIZACION VARIOS PUENTES REGION DE VALPARAISO (ACT SISMICA)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40031085-0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NORMALIZACION DE VARIOS PUENTES REGION DE LA ARAUCANIA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40031344-0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INTERCONEXION AV. PICARTE - LAS ANIMAS - PUENTE CALLE </w:t>
            </w:r>
            <w:proofErr w:type="spellStart"/>
            <w:r w:rsidRPr="00C87BC0">
              <w:rPr>
                <w:rFonts w:eastAsia="Times New Roman" w:cstheme="minorHAnsi"/>
                <w:color w:val="000000"/>
                <w:sz w:val="18"/>
                <w:szCs w:val="18"/>
                <w:lang w:eastAsia="es-CL"/>
              </w:rPr>
              <w:t>CALLE</w:t>
            </w:r>
            <w:proofErr w:type="spellEnd"/>
            <w:r w:rsidRPr="00C87BC0">
              <w:rPr>
                <w:rFonts w:eastAsia="Times New Roman" w:cstheme="minorHAnsi"/>
                <w:color w:val="000000"/>
                <w:sz w:val="18"/>
                <w:szCs w:val="18"/>
                <w:lang w:eastAsia="es-CL"/>
              </w:rPr>
              <w:t xml:space="preserve">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40031614-0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PUENTE CLONQUI Y ACCESOS, EN RUTA H-265, COMUNA DE MACHALI</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119.000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40032185-0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VARIOS PUENTES DE LA REGION DE O'HIGGINS VII ETAPA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40032256-0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w:t>
            </w:r>
            <w:proofErr w:type="spellStart"/>
            <w:r w:rsidRPr="00C87BC0">
              <w:rPr>
                <w:rFonts w:eastAsia="Times New Roman" w:cstheme="minorHAnsi"/>
                <w:color w:val="000000"/>
                <w:sz w:val="18"/>
                <w:szCs w:val="18"/>
                <w:lang w:eastAsia="es-CL"/>
              </w:rPr>
              <w:t>MEJORAMIENTO</w:t>
            </w:r>
            <w:proofErr w:type="spellEnd"/>
            <w:r w:rsidRPr="00C87BC0">
              <w:rPr>
                <w:rFonts w:eastAsia="Times New Roman" w:cstheme="minorHAnsi"/>
                <w:color w:val="000000"/>
                <w:sz w:val="18"/>
                <w:szCs w:val="18"/>
                <w:lang w:eastAsia="es-CL"/>
              </w:rPr>
              <w:t xml:space="preserve"> PASADAS URBANAS POR LA CIUDAD DE LA UNIÓN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40033187-0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RED VIAL RUTA A-93 SECTOR CRUCE RUTA 11-CH - HITO TRIPARTITO, XV REGION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16.445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40034120-0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B-16 ACCESO SUR MEJILLONES II REGION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58.950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40034246-0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C-485 S:RUTA 5 - ALTO DEL CARMEN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40035364-0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L-30-M SECTOR KM 26 AL KM 61,18 SEPULTURA NIRIVILO PTE EL TORO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53.220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40035384-0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DEL BIOBIO PERIODO 2021-2023 PLAN DE RECUPERACIÓN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19.906.913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12.265.145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40035400-0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ATACAMA PERIODO 2021-2023 PLAN DE RECUPERACIÓN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15.995.644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8.051.643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40036449-0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E-30-F, SECTOR PUCHUNCAVI- ACCESO QUINTERO, COMUNAS PUCHUNCAVÍ Y QUINTERO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53.250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40036588-0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PUENTES MAYORES RUTA 7 GRUPO 1, REGION DE LOS LAGOS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40036595-0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 CHOROY-TRAIGUEN, RUTA U-302, SAN JUAN DE LA COSTA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40036598-0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CAMINO U-911 SECTOR: PUENTE VESPERINA- LAS GAVIOTAS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40036599-0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CONEXION VIAL RUTA 5 - RUTA 225 CH, PUERTO VARAS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40036602-0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PUENTES MAYORES REGION DE LOS LAGOS GRUPO 5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569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40036618-0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EN CAMINOS ROL V-590 Y V-720, PROVINCIA DE LLANQUIHUE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40036799-0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CBI RUTA T800 CRUCE RUTA 210 LA UNION HUEICOLLA VENECIA COMUNA DE LA UNION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259.000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40036827-0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PUENTE CODAO RUTA H-774, COMUNA DE PEUMO Y PICHIDEHUA. REG. O'HIGGINS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40037092-0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N-86, SECTOR LIUCURA, COMUNA DE QUILLON, REGION DE ÑUBLE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40037286-0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A-93 SECTOR LIMITE PARQUE NACIONAL LAUCA - HITO TRIPARTITO,  XV REGION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28.138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40037608-0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CAMINO ROL N-48-O, SECTOR PUENTE 7 - AGUA DE LA GLORIA, PROVINCIA CONCEPCIÓN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40038276-0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CONSTRUCCION CONEXIÓN VIAL RUTA COSTERA SECTOR: PUNTA ANGAMOS-CALETA LAGARTO-MEJILLONES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40038277-0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B-39 </w:t>
            </w:r>
            <w:proofErr w:type="gramStart"/>
            <w:r w:rsidRPr="00C87BC0">
              <w:rPr>
                <w:rFonts w:eastAsia="Times New Roman" w:cstheme="minorHAnsi"/>
                <w:color w:val="000000"/>
                <w:sz w:val="18"/>
                <w:szCs w:val="18"/>
                <w:lang w:eastAsia="es-CL"/>
              </w:rPr>
              <w:t>SECTOR :</w:t>
            </w:r>
            <w:proofErr w:type="gramEnd"/>
            <w:r w:rsidRPr="00C87BC0">
              <w:rPr>
                <w:rFonts w:eastAsia="Times New Roman" w:cstheme="minorHAnsi"/>
                <w:color w:val="000000"/>
                <w:sz w:val="18"/>
                <w:szCs w:val="18"/>
                <w:lang w:eastAsia="es-CL"/>
              </w:rPr>
              <w:t xml:space="preserve"> BAQUEDANO - MINERA GABY, REG. ANTOFAGASTA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40038305-0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PUENTE RANQUILCO EN RUTA P-544, COMUNA DE LOS ALAMOS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13.495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40038423-0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RUTAS C-120 Y  C-112 S:CHAÑARAL-PAN DE AZUCAR-RUTA 5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40038438-0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TARAPACA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3.721.205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671.798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40038439-0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AYSEN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6.602.013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2.219.156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40038440-0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ATACAMA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8.069.461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3.334.743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40038441-0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ARICA Y PARINACOTA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5.619.373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1.230.618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40038443-0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MAGALLANES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5.335.900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1.994.474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40038444-0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METROPOLITANA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6.950.593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2.426.652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40038445-0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O´HIGGINS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6.623.047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2.657.009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40038447-0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LOS RIOS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5.980.978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1.440.604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40038449-0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DEL MAULE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8.589.328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2.568.087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40038462-0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GLOBAL MIXTA CAMINOS RED VIAL REGION DE ARICA Y PARINACOTA 2023_</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551.292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40038474-0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ARICA Y PARINACOTA 2023 - 2024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40038480-0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VALPARAISO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8.548.257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1.795.068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40038482-0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ANTOFAGASTA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6.584.985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838.033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40038487-0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DEL BIOBIO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5.405.933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968.990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40038488-0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ÑUBLE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5.108.520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1.458.475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40038497-0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COQUIMBO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5.865.788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1.302.422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40038504-0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 VIAL ADMINISTRACION DIRECTA REGION DE LOS LAGOS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12.916.547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5.277.138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40038511-0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REDVIAL ADMINISTRACION DIRECTA REGION DE LA ARAUCANIA 2023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4.002.676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362.678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40038629-0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CONSTRUCCION CAMINO RIO HOLLEMBERG - RIO PEREZ, ETAPA II, XII REGION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54.150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40038633-0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RUTA 9 SECTOR CORDON ARAUCO-CASAS VIEJAS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11.630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40038706-0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SECTOR ROTONDA REÑACA ALTO - ROTONDA SANTA JULIA - MIRAFLORES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67.198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40038716-0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CONEXION VIAL COSTERA SECTOR MEHUIN - PICHICULLIN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40038732-0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Q-148 CRUCE RUTA 180 (PASO ARENA)-CRUCE Q-34 (LAS QUILAS), LOS ANGELES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40038736-0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O-60. SECTOR: RERE-TALCAMAVIDA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40038838-0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EJE AV. JORGE ALESSANDRI SECTOR: TRÉBOL DE AUTOPISTA-COSTANERA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69.500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40038845-0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PUENTES CON CALIFICACION PRIMERA ETAPA, BIOBIO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20.001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40038913-0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CIRCUNVALACION LAUTARO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40038954-0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PUENTE SCHNEIDER Y ACCESOS EN RUTA S-689</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40038987-0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PUENTE CONFLUENCIA EN RUTA 47</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40038988-0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NORMALIZACION SEGURIDAD VIAL EN RUTAS D-687 Y D-35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40039345-0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PUENTES CADENAS 1 Y CADENAS 2, RUTA 90, COMUNA DE MARCHIGUE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40039401-0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29 SECTOR: CRUCERO-CHUQUICAMATA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43.140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40039696-0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CONSTRUCCION CO DE PENETRACIÓN RIO SERRANO-GLACIAR TYNDALL - C DELAS MONTAÑAS. I ETAPA, XIIR</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40040095-0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ATACAMA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11.411.594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40040107-0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DEL MAULE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5.607.510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40040112-0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OHIGGINS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13.749.884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40040120-0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AYSEN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230.610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40040121-0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MAGALLANES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633.720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40040122-0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METROPOLITANA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6.043.676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40040130-0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DEL BIOBIO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4.035.086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VALPARAISO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14.371.947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1.204.164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40040155-0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LOS LAGOS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13.311.001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40040157-0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LOS RIOS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8.889.548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841.401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40040166-0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ÑUBLE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1.762.023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40040172-0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ANTOFAGASTA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3.105.941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40040178-0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REGION DE COQUIMBO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1.244.937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40042816-0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PUENTE LAS BASAS EN RUTA Q-685, COMUNA DE SANTA BARBARA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13.495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40043105-0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DIAGNOSTICO SEGURIDAD VIAL VARIAS RUTAS DE LA RED VIAL NACIONAL REGION DE ARAUCANIA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40043115-0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PLAZA PEAJE CHAIMAVIDA RUTA148, EN SECTOR QUEIME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8.821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40043117-0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DIAGNOSTICO Y ACTUALIZACIÓN PTOS CENSALES TTO Y SU ASIGNACIÓN A LA RED PARA NUEVAS INV VIALES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40043126-0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EQUIPAMIENTO TECNOLOGICO PLAZA DE PEAJE LAS RAICES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40043131-0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NUEVA PLAZA DE PEAJE CRISTO REDENTOR  2023 - 2025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12.665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40043133-0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Y REPOSICION ESTACIONES PESAJE FIJAS AUTOMATICAS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40043135-0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DIAGNOSTICO E IMPLEMENTACIÓN NUEVO SISTEMA DE INFORMACIÓN PARA LA GESTIÓN VIAL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40043144-0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PLAZA DE PEAJE SAN ROQUE-REGION DEL BIO-BIO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9.634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40043145-0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DIAGNOSTICO DE COMO DETERMINAR HUELLA DE CARBONO EN OBRAS VIALES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40043377-0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Y NORMALIZACION SISTEMA DE SEGURIDAD VIAL EN TUNEL CRISTO REDENTOR</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40043394-0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PASADA URBANA POR MARCHIGUE, REGION DE O'HIGGINS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40043709-0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REGION DE COQUIMBO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2.791.600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40043719-0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REGION DE MAGALLANES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40043720-0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REGION DE ARICA Y PARINACOTA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15.906.644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40043722-0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REGION DE ANTOFAGASTA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4.090.744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40043723-0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REGION DE ATACAMA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11.644.094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40043726-0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REGION DE 0HIGGINS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4.761.479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40043727-0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AMINOS BASICOS REGION DEL MAULE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6.472.504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180.004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40043728-0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REGION DE  ÑUBLE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7.792.819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962.098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40043729-0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REGION DEL BIOBIO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1.222.526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40043821-0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27 CH SECTOR: SAN PEDRO DE ATACAMA-PASO JAMA-EIA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40043828-0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DIAGNOSTICO ACTUALIZACION METODOLOGÍAS PARA LA GESTIÓN Y DETERMINACIÓN DEL ESTADO DE CNOS PAV, NO PAV Y SOL BÁSICAS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213.110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40044675-0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CONSTRUCCION PUENTE SANTA TERESA, CAMINO I-620, PUMANQUE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40044942-0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PUENTE CHILE EN RUTA P-348, COMUNA DE ARAUCO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13.495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40045238-0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RUTA Q-561, SECTOR: CRUCE Q-469 (CEMENTERIO QUILLECO)-CAÑICURA-LOS PRADOS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20.500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40046331-0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CASA DE HUESPEDES DVR ÑUBLE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40046336-0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OFICINAS Y BODEGAS DEL TALLER FISCAL LAZARETO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40046374-0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OFICINAS RECINTO FISCAL LAZARETO DRV ÑUBLE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40046622-0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PASADA URBANA DE LA RUTA 41-CH POR LA COMUNA DE LA SERENA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40046639-0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MEJORAMIENTO SISTEMA DE ILUMINACION CIRCUNVALACION CALAMA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40046640-0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CONSTRUCCION PUENTE DE CONEXIÓN PANQUEHUE - CATEMU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40046645-0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CONSTRUCCION INSPECTORIA SAN PEDRO DE ATACAMA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40046653-0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CONSTRUCCION BY PASS A LA CIUDAD DEL QUISCO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40046655-0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CONSTRUCCION CONEXIÓN VIAL ACCESO NORTE A SAN ANTONIO - TRAMO 3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40046660-0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RUTA F-966 SECTOR SAN SEBASTIAN, CARTAGENA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10.100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40046664-0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REPOSICION OFICINA PROVINCIAL EL LOA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265.750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40046667-0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REPOSICION OFICINA PROVINCIAL TOCOPILLA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265.750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40046668-0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PUENTE CACHAPOAL DE OHIGGINS AÑO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1.105.281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40046685-0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PUENTE ATIRANTADO YELCHO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40047019-0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ADMINISTRACIÓN DIRECTA  PROVINCIAS DE ARAUCO Y BIOBÍO </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4.006.684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530.927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40047021-0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ADMINISTRACION DIRECTA PROVINCIAS DE CAUTIN Y MALLECO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10.343.280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1.341.855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40047503-0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REGION DE VALPARAÍSO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549.240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40047505-0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CAMINOS BASICOS REGIÓN DE AYSÉN 2023-2024</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185.800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40047506-0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RED VIAL REGIÓN DE TARAPACÁ 2023-2025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40047677-0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SEGURIDAD EN ZONAS DE ESCUELA 2023-2024  REGIÓN DE OHIGGINS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201.581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40047678-0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SEGURIDAD VIAL PASADAS ZONAS POBLADAS - TRAVESIAS 2023  REGIÓN DE OHIGGINS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501.581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40047679-0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SEGURIDAD EN ZONAS DE ESCUELA 2023-2024 REGIÓN DE ATACAMA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488.400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40047681-0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CONSERVACIÓN SEGURIDAD VIAL, PASADAS ZONAS </w:t>
            </w:r>
            <w:proofErr w:type="gramStart"/>
            <w:r w:rsidRPr="00C87BC0">
              <w:rPr>
                <w:rFonts w:eastAsia="Times New Roman" w:cstheme="minorHAnsi"/>
                <w:color w:val="000000"/>
                <w:sz w:val="18"/>
                <w:szCs w:val="18"/>
                <w:lang w:eastAsia="es-CL"/>
              </w:rPr>
              <w:t>URBANAS ?</w:t>
            </w:r>
            <w:proofErr w:type="gramEnd"/>
            <w:r w:rsidRPr="00C87BC0">
              <w:rPr>
                <w:rFonts w:eastAsia="Times New Roman" w:cstheme="minorHAnsi"/>
                <w:color w:val="000000"/>
                <w:sz w:val="18"/>
                <w:szCs w:val="18"/>
                <w:lang w:eastAsia="es-CL"/>
              </w:rPr>
              <w:t xml:space="preserve"> TRAVESÍAS 2023-2024 REGIÓN DE ATACAMA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1.849.473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40047683-0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SEGURIDAD VIAL EN RUTAS DE LA RED 2023 XV REGION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3.190.232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40047686-0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SEGURIDAD EN ZONAS DE ESCUELA 2023-2024  XV REGIÓN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40047688-0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SEGURIDAD VIAL PASADAS ZONAS POBLADAS - TRAVESIAS 2023  XV REGIÓN</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480.000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40047697-0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SENDAS MULTIPROPÓSITOS Y CICLOVIAS EN RUTAS RM 2023</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1.000.300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40047698-0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SEGURIDAD VIAL ZONAS DE ESCUELA PERIODO 2023-2024 REGIÓN DEL ÑUBLE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40047704-0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SEGURIDAD EN ZONAS DE ESCUELA 2023-2024 REGIÓN DE VALPARAÍSO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629.815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40047707-0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SEGURIDAD VIAL PASADAS ZONAS POBLADAS - TRAVESIAS 2023  REGIÓN DE VALPARAÍSO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5.081.734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884.894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40047708-0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SEGURIDAD VIAL EN RUTAS DE LA RED 2023-2024  REGION DE OHIGGINS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601.601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40047710-0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DE SEGURIDAD VIAL EN RUTAS DE LA RED 2023-2024 REGION DEL MAULE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1.647.838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294.080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de Vialidad</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40047711-0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SEGURIDAD EN ZONAS DE ESCUELA 2023-2024  REGIÓN DEL MAULE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1.718.806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64.223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General de Aguas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30089740-0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Y MANTENCIÓN RED HIDROMÉTRICA NACIONAL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General de Aguas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30130213-0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RED DE MEDICIÓN DE PARÁMETROS GLACIOLÓGICOS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459.113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125.291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General de Aguas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30130218-0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DE LA RED HIDROMETEOROLÓGICA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166.164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33.082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Dirección General de Aguas </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30483327-0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AMPLIACION RED DE MONITOREO PIEZOMÉTRICOS REGIÓN DEL MAULE</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47.824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General de Concesiones de Obras Públicas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29000032-0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RUTA 5 COLLIPULLI - TEMUCO (COMPENSACIONES SISTEMA NUEVAS INVERSIONES)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27.051.659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1.749.542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General de Concesiones de Obras Públicas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29000103-0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CONCESIÓN INTERCONEXIÓN VIAL SANTIAGO - VALPARAÍSO - VIÑA DEL MAR (SISTEMA NUEVAS INVERSIONES)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5.530.029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2.020.323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General de Concesiones de Obras Públicas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29000108-0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RUTA 5 TRAMO TEMUCO-RIO BUENO (SISTEMA NUEVAS INVERSIONES)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34.300.732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59.942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General de Concesiones de Obras Públicas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29000110-0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CONCESIÓN AMÉRICO VESPUCIO SUR (SISTEMA NUEVAS INVERSIONES)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42.828.578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2.277.363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General de Concesiones de Obras Públicas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29000111-0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CONCESIÓN RUTA 5 TRAMO SANTIAGO-TALCA Y ACCESO SUR (SISTEMA NUEVAS INVERSIONES)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78.158.007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2.588.924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General de Concesiones de Obras Públicas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29000114-0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CONCESIÓN SISTEMA NORTE SUR (SISTEMA NUEVAS INVERSIONES)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82.385.266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8.460.225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General de Concesiones de Obras Públicas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29000625-0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SISTEMA AMÉRICO VESPUCIO NORTE (SISTEMA NUEVAS INVERSIONES - COVID)</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56.575.295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4.721.646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General de Concesiones de Obras Públicas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29000627-0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SISTEMA AMÉRICO VESPUCIO SUR (SISTEMA NUEVAS INVERSIONES - COVID)</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65.270.005</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13.887.647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Dirección General de Concesiones de Obras Públicas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29000630-0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RUTA 5 TRAMO VALLENAR - CALDERA (SISTEMA NUEVAS INVERSIONES)</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43.673.084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27000007-0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PROGRAMA DE ADMINISTRACIÓN Y SUPERVISIÓN SISTEMA DE AGUA POTABLE RURAL</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1.918.550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1.246.712</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40016160-0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MANTENCIÓN Y AMPLIACIÓN SIST. APR,REGIÓN DE COQUIMBO (GLOSA 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2.015.311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519.865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40016173-0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MANTENCIÓN Y AMPLIACIÓN SISTEMAS APR, REGIÓN DE TARAPACÁ (GLOSA 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1.422.220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599.990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40017070-0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MANTENCIÓN Y AMPLIACIÓN DE SIST. APR, REGIÓN DE AYSÉN (GLOSA 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2.590.430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933.855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40017073-0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MANTENCIÓN Y AMPLIACIÓN DE SIST. APR, REGIÓN METROPOLITANA (GLOSA 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1.049.962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113.135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40017074-0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MANTENCIÓN Y AMPLIACIÓN DE SIST. APR, REGIÓN DE LOS LAGOS (GLOSA 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3.601.122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785.767</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40017219-0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MANTENCIÓN Y AMPLIACIÓN SIST. APR, REGIÓN DE VALPO. (GLOSA 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890.338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30.883</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40017220-0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CONSERVACIÓN MANTENCIÓN Y AMPLIACIÓN SIST. APR, REGIÓN DE ÑUBLE (GLOSA 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3.250.327</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1.087.104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40020346-0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 xml:space="preserve">CONSERVACION MANTENCIÓN Y AMPLIACIÓN SIST. APR, REGION BIO </w:t>
            </w:r>
            <w:proofErr w:type="spellStart"/>
            <w:r w:rsidRPr="00C87BC0">
              <w:rPr>
                <w:rFonts w:eastAsia="Times New Roman" w:cstheme="minorHAnsi"/>
                <w:color w:val="000000"/>
                <w:sz w:val="18"/>
                <w:szCs w:val="18"/>
                <w:lang w:eastAsia="es-CL"/>
              </w:rPr>
              <w:t>BIO</w:t>
            </w:r>
            <w:proofErr w:type="spellEnd"/>
            <w:r w:rsidRPr="00C87BC0">
              <w:rPr>
                <w:rFonts w:eastAsia="Times New Roman" w:cstheme="minorHAnsi"/>
                <w:color w:val="000000"/>
                <w:sz w:val="18"/>
                <w:szCs w:val="18"/>
                <w:lang w:eastAsia="es-CL"/>
              </w:rPr>
              <w:t xml:space="preserve"> (GLOSA 5)</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1.017.216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157.508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40020575-0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Y AMPLIACIÓN SISTEMA DE AGUA POTABLE SERVICIO SANITARIO RURAL  PUPUYA, NAVIDAD</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2.620.000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40027918-0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SISTEMAS APR REGION ANTOFAGASTA, GLOSA 05 APR (PREFACT.,FACT.,DISEÑO)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403.169</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315.794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40027919-0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SISTEMAS APR, REGION COQUIMBO, GLOSA 05 APR (PREFACT.,FACT.,DISEÑO)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5.610.384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3.266.608</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40027921-0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SISTEMAS APR REGION VALPARAISO, GLOSA 05 APR (PREFACT.,FACT.,DISEÑO)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789.762</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353.386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40027925-0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SISTEMAS APR, REGION MAULE, GLOSA 05 APR (PREFACT.,FACT.,DISEÑO)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5.550.694</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408.389</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40027927-0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SISTEMAS APR, REGION ÑUBLE, GLOSA 05 APR (PREFACT.,FACT.,DISEÑO)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1.406.763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520.895</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40027928-0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SISTEMAS APR, REGION DE LOS LAGOS, GLOSA 05 APR (PREFACT.,FACT.,DISEÑO)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2.269.610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917.354</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40027944-0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SISTEMAS APR REGION DE TARAPACA, GLOSA 05 APR (PREFACT.,FACT.,DISEÑO)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1.012.256</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760.576</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40031343-0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MEJORAMIENTO AGUA POTABLE SERVICIO SANITARIO RURAL PATAGUA ORILLA,PICHIDEGUA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1.518.353</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651.791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40037946-0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SEQUÍA 2022 - 2023 REGIÓN DE VALPARAÍSO</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26.157.111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12.333.271</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40038636-0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INTEGRAL APR SAN PEDRO DE ATACAMA - II ETAPA - COMUNA DE SAN PEDRO DE ATACAMA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547.780</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40038637-0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INTEGRAL APR QUILLAGUA - COMUNA DE MARÍA ELENA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128.698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0</w:t>
            </w:r>
          </w:p>
        </w:tc>
      </w:tr>
      <w:tr w:rsidR="00C87BC0" w:rsidRPr="00C87BC0" w:rsidTr="00C87BC0">
        <w:trPr>
          <w:trHeight w:val="2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Subdirección de Servicios Sanitarios Rurales</w:t>
            </w:r>
          </w:p>
        </w:tc>
        <w:tc>
          <w:tcPr>
            <w:tcW w:w="429"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40040851-0</w:t>
            </w:r>
          </w:p>
        </w:tc>
        <w:tc>
          <w:tcPr>
            <w:tcW w:w="2647" w:type="pct"/>
            <w:tcBorders>
              <w:top w:val="nil"/>
              <w:left w:val="nil"/>
              <w:bottom w:val="single" w:sz="4" w:space="0" w:color="auto"/>
              <w:right w:val="single" w:sz="4" w:space="0" w:color="auto"/>
            </w:tcBorders>
            <w:shd w:val="clear" w:color="auto" w:fill="auto"/>
            <w:vAlign w:val="center"/>
            <w:hideMark/>
          </w:tcPr>
          <w:p w:rsidR="00C87BC0" w:rsidRPr="00C87BC0" w:rsidRDefault="00C87BC0" w:rsidP="00C87BC0">
            <w:pPr>
              <w:spacing w:after="0" w:line="240" w:lineRule="auto"/>
              <w:rPr>
                <w:rFonts w:eastAsia="Times New Roman" w:cstheme="minorHAnsi"/>
                <w:color w:val="000000"/>
                <w:sz w:val="18"/>
                <w:szCs w:val="18"/>
                <w:lang w:eastAsia="es-CL"/>
              </w:rPr>
            </w:pPr>
            <w:r w:rsidRPr="00C87BC0">
              <w:rPr>
                <w:rFonts w:eastAsia="Times New Roman" w:cstheme="minorHAnsi"/>
                <w:color w:val="000000"/>
                <w:sz w:val="18"/>
                <w:szCs w:val="18"/>
                <w:lang w:eastAsia="es-CL"/>
              </w:rPr>
              <w:t>CONSERVACION SISTEMA AGUA POTABLE RURAL PAPOSO II ETAPA</w:t>
            </w:r>
          </w:p>
        </w:tc>
        <w:tc>
          <w:tcPr>
            <w:tcW w:w="543" w:type="pct"/>
            <w:tcBorders>
              <w:top w:val="single" w:sz="4" w:space="0" w:color="auto"/>
              <w:left w:val="nil"/>
              <w:bottom w:val="single" w:sz="4" w:space="0" w:color="auto"/>
              <w:right w:val="nil"/>
            </w:tcBorders>
            <w:vAlign w:val="center"/>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367.418</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rsidR="00C87BC0" w:rsidRPr="00C87BC0" w:rsidRDefault="00C87BC0" w:rsidP="00C87BC0">
            <w:pPr>
              <w:spacing w:after="0" w:line="240" w:lineRule="auto"/>
              <w:jc w:val="center"/>
              <w:rPr>
                <w:rFonts w:eastAsia="Times New Roman" w:cstheme="minorHAnsi"/>
                <w:color w:val="000000"/>
                <w:sz w:val="18"/>
                <w:szCs w:val="18"/>
                <w:lang w:eastAsia="es-CL"/>
              </w:rPr>
            </w:pPr>
            <w:r w:rsidRPr="00C87BC0">
              <w:rPr>
                <w:rFonts w:eastAsia="Times New Roman" w:cstheme="minorHAnsi"/>
                <w:color w:val="000000"/>
                <w:sz w:val="18"/>
                <w:szCs w:val="18"/>
                <w:lang w:eastAsia="es-CL"/>
              </w:rPr>
              <w:t>62.241</w:t>
            </w:r>
          </w:p>
        </w:tc>
      </w:tr>
      <w:tr w:rsidR="00C87BC0" w:rsidRPr="00C87BC0" w:rsidTr="00C87BC0">
        <w:trPr>
          <w:trHeight w:val="20"/>
        </w:trPr>
        <w:tc>
          <w:tcPr>
            <w:tcW w:w="3914" w:type="pct"/>
            <w:gridSpan w:val="3"/>
            <w:tcBorders>
              <w:top w:val="nil"/>
              <w:left w:val="single" w:sz="4" w:space="0" w:color="auto"/>
              <w:bottom w:val="single" w:sz="4" w:space="0" w:color="auto"/>
              <w:right w:val="single" w:sz="4" w:space="0" w:color="auto"/>
            </w:tcBorders>
            <w:shd w:val="clear" w:color="auto" w:fill="DEEAF6" w:themeFill="accent1" w:themeFillTint="33"/>
            <w:vAlign w:val="center"/>
          </w:tcPr>
          <w:p w:rsidR="00C87BC0" w:rsidRPr="00C87BC0" w:rsidRDefault="00C87BC0" w:rsidP="00C87BC0">
            <w:pPr>
              <w:spacing w:after="0" w:line="240" w:lineRule="auto"/>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Total</w:t>
            </w:r>
          </w:p>
        </w:tc>
        <w:tc>
          <w:tcPr>
            <w:tcW w:w="543" w:type="pct"/>
            <w:tcBorders>
              <w:top w:val="single" w:sz="4" w:space="0" w:color="auto"/>
              <w:left w:val="nil"/>
              <w:bottom w:val="single" w:sz="4" w:space="0" w:color="auto"/>
              <w:right w:val="nil"/>
            </w:tcBorders>
            <w:shd w:val="clear" w:color="auto" w:fill="DEEAF6" w:themeFill="accent1" w:themeFillTint="33"/>
            <w:vAlign w:val="center"/>
          </w:tcPr>
          <w:p w:rsidR="00C87BC0" w:rsidRPr="00C87BC0" w:rsidRDefault="00C87BC0" w:rsidP="00C87BC0">
            <w:pPr>
              <w:spacing w:after="0" w:line="240" w:lineRule="auto"/>
              <w:jc w:val="center"/>
              <w:rPr>
                <w:rFonts w:eastAsia="Times New Roman" w:cstheme="minorHAnsi"/>
                <w:b/>
                <w:bCs/>
                <w:color w:val="000000"/>
                <w:sz w:val="18"/>
                <w:szCs w:val="18"/>
                <w:lang w:eastAsia="es-CL"/>
              </w:rPr>
            </w:pPr>
            <w:r w:rsidRPr="00C87BC0">
              <w:rPr>
                <w:rFonts w:eastAsia="Times New Roman" w:cstheme="minorHAnsi"/>
                <w:b/>
                <w:bCs/>
                <w:color w:val="000000"/>
                <w:sz w:val="18"/>
                <w:szCs w:val="18"/>
                <w:lang w:eastAsia="es-CL"/>
              </w:rPr>
              <w:t>1.252.447.424</w:t>
            </w:r>
          </w:p>
        </w:tc>
        <w:tc>
          <w:tcPr>
            <w:tcW w:w="543"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C87BC0" w:rsidRPr="00C87BC0" w:rsidRDefault="00C87BC0" w:rsidP="00C87BC0">
            <w:pPr>
              <w:spacing w:after="0" w:line="240" w:lineRule="auto"/>
              <w:jc w:val="center"/>
              <w:rPr>
                <w:rFonts w:eastAsia="Times New Roman" w:cstheme="minorHAnsi"/>
                <w:b/>
                <w:bCs/>
                <w:color w:val="000000"/>
                <w:sz w:val="18"/>
                <w:szCs w:val="18"/>
                <w:lang w:eastAsia="es-CL"/>
              </w:rPr>
            </w:pPr>
            <w:r w:rsidRPr="00C87BC0">
              <w:rPr>
                <w:rFonts w:eastAsia="Times New Roman" w:cstheme="minorHAnsi"/>
                <w:b/>
                <w:bCs/>
                <w:color w:val="000000"/>
                <w:sz w:val="18"/>
                <w:szCs w:val="18"/>
                <w:lang w:eastAsia="es-CL"/>
              </w:rPr>
              <w:t>276.138.328</w:t>
            </w:r>
          </w:p>
        </w:tc>
      </w:tr>
    </w:tbl>
    <w:p w:rsidR="005C0D34" w:rsidRDefault="005C0D34" w:rsidP="00C87BC0">
      <w:pPr>
        <w:spacing w:after="0" w:line="276" w:lineRule="auto"/>
        <w:rPr>
          <w:lang w:val="es-MX"/>
        </w:rPr>
      </w:pPr>
    </w:p>
    <w:p w:rsidR="00D16D40" w:rsidRDefault="005C0D34" w:rsidP="00C87BC0">
      <w:pPr>
        <w:spacing w:after="0" w:line="276" w:lineRule="auto"/>
        <w:rPr>
          <w:lang w:val="es-MX"/>
        </w:rPr>
        <w:sectPr w:rsidR="00D16D40" w:rsidSect="00A102F8">
          <w:pgSz w:w="15840" w:h="12240" w:orient="landscape" w:code="1"/>
          <w:pgMar w:top="1701" w:right="1418" w:bottom="1701" w:left="1418" w:header="709" w:footer="709" w:gutter="0"/>
          <w:cols w:space="708"/>
          <w:docGrid w:linePitch="360"/>
        </w:sectPr>
      </w:pPr>
      <w:r>
        <w:rPr>
          <w:lang w:val="es-MX"/>
        </w:rPr>
        <w:fldChar w:fldCharType="end"/>
      </w:r>
    </w:p>
    <w:p w:rsidR="00D16D40" w:rsidRDefault="00820AD6" w:rsidP="00C87BC0">
      <w:pPr>
        <w:pStyle w:val="Ttulo1"/>
        <w:rPr>
          <w:lang w:val="es-MX"/>
        </w:rPr>
      </w:pPr>
      <w:r w:rsidRPr="00D16D40">
        <w:rPr>
          <w:lang w:val="es-MX"/>
        </w:rPr>
        <w:t>GLOSA N°</w:t>
      </w:r>
      <w:r w:rsidR="00C87BC0">
        <w:rPr>
          <w:lang w:val="es-MX"/>
        </w:rPr>
        <w:t>0</w:t>
      </w:r>
      <w:r w:rsidRPr="00D16D40">
        <w:rPr>
          <w:lang w:val="es-MX"/>
        </w:rPr>
        <w:t>6</w:t>
      </w:r>
      <w:r w:rsidR="00D16D40" w:rsidRPr="00D16D40">
        <w:rPr>
          <w:lang w:val="es-MX"/>
        </w:rPr>
        <w:t xml:space="preserve"> </w:t>
      </w:r>
    </w:p>
    <w:p w:rsidR="00C87BC0" w:rsidRPr="00C87BC0" w:rsidRDefault="00C87BC0" w:rsidP="00C87BC0">
      <w:pPr>
        <w:spacing w:after="0"/>
        <w:rPr>
          <w:lang w:val="es-MX"/>
        </w:rPr>
      </w:pPr>
    </w:p>
    <w:p w:rsidR="005C0D34" w:rsidRPr="00D16D40" w:rsidRDefault="00D16D40" w:rsidP="00B9605A">
      <w:pPr>
        <w:spacing w:line="276" w:lineRule="auto"/>
        <w:jc w:val="both"/>
        <w:rPr>
          <w:i/>
          <w:lang w:val="es-MX"/>
        </w:rPr>
      </w:pPr>
      <w:r w:rsidRPr="00D16D40">
        <w:rPr>
          <w:i/>
          <w:lang w:val="es-MX"/>
        </w:rPr>
        <w:t>“Cada resolución o convenio que transfiera los recursos de este Subtítulo deberá ser publicada en una sección preferente de la página web del Ministerio, y ser enviada, en forma trimestral y por medios electrónicos, a la Comisión de Obras Públicas del Senado, a la Comisión de Obras Públicas, Transportes y Telecomunicaciones de la Cámara de Diputados y a la Comisión Especial Mixta de Presupuestos.</w:t>
      </w:r>
      <w:r>
        <w:rPr>
          <w:i/>
          <w:lang w:val="es-MX"/>
        </w:rPr>
        <w:t>”</w:t>
      </w:r>
    </w:p>
    <w:p w:rsidR="00D16D40" w:rsidRPr="00C87BC0" w:rsidRDefault="00D16D40" w:rsidP="00B9605A">
      <w:pPr>
        <w:spacing w:line="276" w:lineRule="auto"/>
        <w:rPr>
          <w:lang w:val="es-MX"/>
        </w:rPr>
      </w:pPr>
      <w:r w:rsidRPr="00C87BC0">
        <w:rPr>
          <w:b/>
          <w:lang w:val="es-MX"/>
        </w:rPr>
        <w:t>Respuesta</w:t>
      </w:r>
      <w:r w:rsidRPr="00C87BC0">
        <w:rPr>
          <w:lang w:val="es-MX"/>
        </w:rPr>
        <w:t>:</w:t>
      </w:r>
    </w:p>
    <w:p w:rsidR="00C87BC0" w:rsidRDefault="00C87BC0" w:rsidP="00C87BC0">
      <w:pPr>
        <w:spacing w:line="276" w:lineRule="auto"/>
        <w:jc w:val="both"/>
        <w:rPr>
          <w:lang w:val="es-MX"/>
        </w:rPr>
      </w:pPr>
      <w:r>
        <w:rPr>
          <w:lang w:val="es-MX"/>
        </w:rPr>
        <w:t>A la fecha del 30 de Junio, no se han realizado transferencias por el ST33 otras instituciones.</w:t>
      </w:r>
    </w:p>
    <w:p w:rsidR="00D16D40" w:rsidRDefault="00F27C15" w:rsidP="00F27C15">
      <w:pPr>
        <w:pStyle w:val="Ttulo1"/>
        <w:rPr>
          <w:lang w:val="es-MX"/>
        </w:rPr>
      </w:pPr>
      <w:r>
        <w:rPr>
          <w:lang w:val="es-MX"/>
        </w:rPr>
        <w:t>GLOSA N°07</w:t>
      </w:r>
    </w:p>
    <w:p w:rsidR="00351C96" w:rsidRPr="00351C96" w:rsidRDefault="00351C96" w:rsidP="00351C96">
      <w:pPr>
        <w:spacing w:after="0"/>
        <w:rPr>
          <w:lang w:val="es-MX"/>
        </w:rPr>
      </w:pPr>
    </w:p>
    <w:p w:rsidR="00F27C15" w:rsidRDefault="00351C96" w:rsidP="00C87BC0">
      <w:pPr>
        <w:spacing w:line="276" w:lineRule="auto"/>
        <w:jc w:val="both"/>
        <w:rPr>
          <w:i/>
          <w:lang w:val="es-MX"/>
        </w:rPr>
      </w:pPr>
      <w:r w:rsidRPr="00351C96">
        <w:rPr>
          <w:i/>
          <w:lang w:val="es-MX"/>
        </w:rPr>
        <w:t>“Durante el primer semestre de 2023, la Dirección de Vialidad informará a la Comisión Especial Mixta de Presupuestos, a la Comisión de Obras Públicas del Senado y a la Comisión de Obras Públicas, Transportes y Telecomunicaciones de la Cámara de Diputados, sobre los recursos y acciones contemplados para el avance de la construcción de puentes en Valdivia.”</w:t>
      </w:r>
    </w:p>
    <w:p w:rsidR="00351C96" w:rsidRPr="00C87BC0" w:rsidRDefault="00351C96" w:rsidP="00351C96">
      <w:pPr>
        <w:spacing w:line="276" w:lineRule="auto"/>
        <w:rPr>
          <w:lang w:val="es-MX"/>
        </w:rPr>
      </w:pPr>
      <w:r w:rsidRPr="00C87BC0">
        <w:rPr>
          <w:b/>
          <w:lang w:val="es-MX"/>
        </w:rPr>
        <w:t>Respuesta</w:t>
      </w:r>
      <w:r w:rsidRPr="00C87BC0">
        <w:rPr>
          <w:lang w:val="es-MX"/>
        </w:rPr>
        <w:t>:</w:t>
      </w:r>
    </w:p>
    <w:p w:rsidR="00351C96" w:rsidRDefault="00351C96" w:rsidP="00C87BC0">
      <w:pPr>
        <w:spacing w:line="276" w:lineRule="auto"/>
        <w:jc w:val="both"/>
        <w:rPr>
          <w:lang w:val="es-MX"/>
        </w:rPr>
      </w:pPr>
      <w:r w:rsidRPr="00351C96">
        <w:rPr>
          <w:lang w:val="es-MX"/>
        </w:rPr>
        <w:t>Consultado a D</w:t>
      </w:r>
      <w:r>
        <w:rPr>
          <w:lang w:val="es-MX"/>
        </w:rPr>
        <w:t xml:space="preserve">irección de </w:t>
      </w:r>
      <w:r w:rsidRPr="00351C96">
        <w:rPr>
          <w:lang w:val="es-MX"/>
        </w:rPr>
        <w:t>V</w:t>
      </w:r>
      <w:r>
        <w:rPr>
          <w:lang w:val="es-MX"/>
        </w:rPr>
        <w:t>ialidad</w:t>
      </w:r>
      <w:r w:rsidRPr="00351C96">
        <w:rPr>
          <w:lang w:val="es-MX"/>
        </w:rPr>
        <w:t>, su respuesta ha sido:</w:t>
      </w:r>
    </w:p>
    <w:p w:rsidR="00351C96" w:rsidRPr="00351C96" w:rsidRDefault="00351C96" w:rsidP="00C87BC0">
      <w:pPr>
        <w:spacing w:line="276" w:lineRule="auto"/>
        <w:jc w:val="both"/>
        <w:rPr>
          <w:i/>
          <w:lang w:val="es-MX"/>
        </w:rPr>
      </w:pPr>
      <w:r w:rsidRPr="00351C96">
        <w:rPr>
          <w:i/>
          <w:lang w:val="es-MX"/>
        </w:rPr>
        <w:t xml:space="preserve">"El único contrato con nuestra supervisión, que es la Rehabilitación del Puente </w:t>
      </w:r>
      <w:proofErr w:type="spellStart"/>
      <w:r w:rsidRPr="00351C96">
        <w:rPr>
          <w:i/>
          <w:lang w:val="es-MX"/>
        </w:rPr>
        <w:t>Cau</w:t>
      </w:r>
      <w:proofErr w:type="spellEnd"/>
      <w:r w:rsidRPr="00351C96">
        <w:rPr>
          <w:i/>
          <w:lang w:val="es-MX"/>
        </w:rPr>
        <w:t xml:space="preserve"> </w:t>
      </w:r>
      <w:proofErr w:type="spellStart"/>
      <w:r w:rsidRPr="00351C96">
        <w:rPr>
          <w:i/>
          <w:lang w:val="es-MX"/>
        </w:rPr>
        <w:t>Cau</w:t>
      </w:r>
      <w:proofErr w:type="spellEnd"/>
      <w:r w:rsidRPr="00351C96">
        <w:rPr>
          <w:i/>
          <w:lang w:val="es-MX"/>
        </w:rPr>
        <w:t xml:space="preserve"> en Valdivia, no corresponde a una iniciativa de "Construcción", por consiguiente se indica que no hay información que enviar."</w:t>
      </w:r>
    </w:p>
    <w:sectPr w:rsidR="00351C96" w:rsidRPr="00351C96" w:rsidSect="00A102F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C0" w:rsidRDefault="00C87BC0" w:rsidP="005C1C60">
      <w:pPr>
        <w:spacing w:after="0" w:line="240" w:lineRule="auto"/>
      </w:pPr>
      <w:r>
        <w:separator/>
      </w:r>
    </w:p>
  </w:endnote>
  <w:endnote w:type="continuationSeparator" w:id="0">
    <w:p w:rsidR="00C87BC0" w:rsidRDefault="00C87BC0" w:rsidP="005C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13896"/>
      <w:docPartObj>
        <w:docPartGallery w:val="Page Numbers (Bottom of Page)"/>
        <w:docPartUnique/>
      </w:docPartObj>
    </w:sdtPr>
    <w:sdtEndPr/>
    <w:sdtContent>
      <w:p w:rsidR="00C87BC0" w:rsidRDefault="00C87BC0">
        <w:pPr>
          <w:pStyle w:val="Piedepgina"/>
          <w:jc w:val="right"/>
        </w:pPr>
        <w:r>
          <w:fldChar w:fldCharType="begin"/>
        </w:r>
        <w:r>
          <w:instrText>PAGE   \* MERGEFORMAT</w:instrText>
        </w:r>
        <w:r>
          <w:fldChar w:fldCharType="separate"/>
        </w:r>
        <w:r w:rsidR="009C4515" w:rsidRPr="009C4515">
          <w:rPr>
            <w:noProof/>
            <w:lang w:val="es-ES"/>
          </w:rPr>
          <w:t>21</w:t>
        </w:r>
        <w:r>
          <w:fldChar w:fldCharType="end"/>
        </w:r>
      </w:p>
    </w:sdtContent>
  </w:sdt>
  <w:p w:rsidR="00C87BC0" w:rsidRDefault="00C87B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C0" w:rsidRDefault="00C87BC0" w:rsidP="005C1C60">
      <w:pPr>
        <w:spacing w:after="0" w:line="240" w:lineRule="auto"/>
      </w:pPr>
      <w:r>
        <w:separator/>
      </w:r>
    </w:p>
  </w:footnote>
  <w:footnote w:type="continuationSeparator" w:id="0">
    <w:p w:rsidR="00C87BC0" w:rsidRDefault="00C87BC0" w:rsidP="005C1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C0" w:rsidRPr="00D91C0E" w:rsidRDefault="00C87BC0" w:rsidP="00C87BC0">
    <w:pPr>
      <w:pStyle w:val="Encabezado"/>
      <w:tabs>
        <w:tab w:val="clear" w:pos="4419"/>
      </w:tabs>
      <w:ind w:firstLine="1843"/>
      <w:rPr>
        <w:sz w:val="20"/>
      </w:rPr>
    </w:pPr>
    <w:r w:rsidRPr="00D91C0E">
      <w:rPr>
        <w:noProof/>
        <w:sz w:val="20"/>
        <w:lang w:eastAsia="es-CL"/>
      </w:rPr>
      <w:drawing>
        <wp:anchor distT="0" distB="0" distL="114300" distR="114300" simplePos="0" relativeHeight="251662336" behindDoc="0" locked="0" layoutInCell="1" allowOverlap="1" wp14:anchorId="5F48B61A" wp14:editId="037EEF45">
          <wp:simplePos x="0" y="0"/>
          <wp:positionH relativeFrom="margin">
            <wp:align>left</wp:align>
          </wp:positionH>
          <wp:positionV relativeFrom="paragraph">
            <wp:posOffset>-2540</wp:posOffset>
          </wp:positionV>
          <wp:extent cx="1038225" cy="94164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41646"/>
                  </a:xfrm>
                  <a:prstGeom prst="rect">
                    <a:avLst/>
                  </a:prstGeom>
                  <a:noFill/>
                </pic:spPr>
              </pic:pic>
            </a:graphicData>
          </a:graphic>
          <wp14:sizeRelH relativeFrom="page">
            <wp14:pctWidth>0</wp14:pctWidth>
          </wp14:sizeRelH>
          <wp14:sizeRelV relativeFrom="page">
            <wp14:pctHeight>0</wp14:pctHeight>
          </wp14:sizeRelV>
        </wp:anchor>
      </w:drawing>
    </w:r>
    <w:r w:rsidRPr="00D91C0E">
      <w:rPr>
        <w:sz w:val="20"/>
      </w:rPr>
      <w:t>Ministerio de Obras Públicas</w:t>
    </w:r>
  </w:p>
  <w:p w:rsidR="00C87BC0" w:rsidRPr="00D91C0E" w:rsidRDefault="00C87BC0" w:rsidP="00C87BC0">
    <w:pPr>
      <w:pStyle w:val="Encabezado"/>
      <w:tabs>
        <w:tab w:val="clear" w:pos="4419"/>
        <w:tab w:val="clear" w:pos="8838"/>
      </w:tabs>
      <w:ind w:firstLine="1843"/>
      <w:rPr>
        <w:sz w:val="20"/>
      </w:rPr>
    </w:pPr>
    <w:r w:rsidRPr="00D91C0E">
      <w:rPr>
        <w:sz w:val="20"/>
      </w:rPr>
      <w:t>Dirección General de Obras Públicas</w:t>
    </w:r>
  </w:p>
  <w:p w:rsidR="00C87BC0" w:rsidRPr="00D91C0E" w:rsidRDefault="00C87BC0" w:rsidP="00C87BC0">
    <w:pPr>
      <w:pStyle w:val="Encabezado"/>
      <w:tabs>
        <w:tab w:val="clear" w:pos="4419"/>
        <w:tab w:val="clear" w:pos="8838"/>
      </w:tabs>
      <w:ind w:left="1134" w:firstLine="709"/>
      <w:rPr>
        <w:sz w:val="20"/>
      </w:rPr>
    </w:pPr>
    <w:r w:rsidRPr="00D91C0E">
      <w:rPr>
        <w:sz w:val="20"/>
      </w:rPr>
      <w:t>Secretaría Ejecutiva de Programas Especiales</w:t>
    </w:r>
  </w:p>
  <w:p w:rsidR="00C87BC0" w:rsidRPr="00D91C0E" w:rsidRDefault="00C87BC0" w:rsidP="00C87BC0">
    <w:pPr>
      <w:pStyle w:val="Encabezado"/>
      <w:tabs>
        <w:tab w:val="clear" w:pos="4419"/>
        <w:tab w:val="clear" w:pos="8838"/>
      </w:tabs>
      <w:ind w:left="1134" w:firstLine="709"/>
      <w:rPr>
        <w:sz w:val="20"/>
      </w:rPr>
    </w:pPr>
    <w:r w:rsidRPr="00D91C0E">
      <w:rPr>
        <w:sz w:val="20"/>
      </w:rPr>
      <w:t>Fondo de Infraestructura para el Desarrollo 2023</w:t>
    </w:r>
  </w:p>
  <w:p w:rsidR="00C87BC0" w:rsidRPr="00D91C0E" w:rsidRDefault="00C87BC0" w:rsidP="00C87BC0">
    <w:pPr>
      <w:pStyle w:val="Encabezado"/>
      <w:tabs>
        <w:tab w:val="clear" w:pos="4419"/>
        <w:tab w:val="clear" w:pos="8838"/>
      </w:tabs>
      <w:jc w:val="both"/>
      <w:rPr>
        <w:sz w:val="20"/>
      </w:rPr>
    </w:pPr>
    <w:r w:rsidRPr="00D91C0E">
      <w:rPr>
        <w:sz w:val="20"/>
      </w:rPr>
      <w:tab/>
    </w:r>
    <w:r w:rsidRPr="00D91C0E">
      <w:rPr>
        <w:sz w:val="20"/>
      </w:rPr>
      <w:tab/>
    </w:r>
    <w:r w:rsidRPr="00D91C0E">
      <w:rPr>
        <w:sz w:val="20"/>
      </w:rPr>
      <w:tab/>
    </w:r>
  </w:p>
  <w:p w:rsidR="00C87BC0" w:rsidRPr="00D91C0E" w:rsidRDefault="00C87BC0" w:rsidP="00C87BC0">
    <w:pPr>
      <w:pStyle w:val="Encabezado"/>
      <w:tabs>
        <w:tab w:val="clear" w:pos="4419"/>
        <w:tab w:val="clear" w:pos="8838"/>
      </w:tabs>
      <w:ind w:firstLine="1843"/>
      <w:jc w:val="both"/>
      <w:rPr>
        <w:b/>
        <w:sz w:val="20"/>
        <w:szCs w:val="21"/>
      </w:rPr>
    </w:pPr>
    <w:r w:rsidRPr="00D91C0E">
      <w:rPr>
        <w:b/>
        <w:sz w:val="20"/>
        <w:szCs w:val="21"/>
      </w:rPr>
      <w:t>GLOSA</w:t>
    </w:r>
    <w:r>
      <w:rPr>
        <w:b/>
        <w:sz w:val="20"/>
        <w:szCs w:val="21"/>
      </w:rPr>
      <w:t>S</w:t>
    </w:r>
    <w:r w:rsidRPr="00D91C0E">
      <w:rPr>
        <w:b/>
        <w:sz w:val="20"/>
        <w:szCs w:val="21"/>
      </w:rPr>
      <w:t>: FONDO DE INFRAESTRUCTURA</w:t>
    </w:r>
    <w:r>
      <w:rPr>
        <w:b/>
        <w:sz w:val="20"/>
        <w:szCs w:val="21"/>
      </w:rPr>
      <w:t xml:space="preserve"> </w:t>
    </w:r>
    <w:r w:rsidRPr="00D91C0E">
      <w:rPr>
        <w:b/>
        <w:sz w:val="20"/>
        <w:szCs w:val="21"/>
      </w:rPr>
      <w:t>PARA EL DESARROLLO</w:t>
    </w:r>
  </w:p>
  <w:p w:rsidR="00C87BC0" w:rsidRDefault="00C87B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3188"/>
    <w:multiLevelType w:val="hybridMultilevel"/>
    <w:tmpl w:val="2B34DBE6"/>
    <w:lvl w:ilvl="0" w:tplc="5C28F83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A8C69BC"/>
    <w:multiLevelType w:val="hybridMultilevel"/>
    <w:tmpl w:val="3744ACA6"/>
    <w:lvl w:ilvl="0" w:tplc="16D6600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BFE6BB7"/>
    <w:multiLevelType w:val="hybridMultilevel"/>
    <w:tmpl w:val="27E83E8E"/>
    <w:lvl w:ilvl="0" w:tplc="5C28F83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A13202A"/>
    <w:multiLevelType w:val="hybridMultilevel"/>
    <w:tmpl w:val="07A24048"/>
    <w:lvl w:ilvl="0" w:tplc="507E75D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A6687D"/>
    <w:multiLevelType w:val="hybridMultilevel"/>
    <w:tmpl w:val="B11640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8D0E33"/>
    <w:multiLevelType w:val="hybridMultilevel"/>
    <w:tmpl w:val="481CC744"/>
    <w:lvl w:ilvl="0" w:tplc="16202EC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6D61CE2"/>
    <w:multiLevelType w:val="hybridMultilevel"/>
    <w:tmpl w:val="60D40B38"/>
    <w:lvl w:ilvl="0" w:tplc="2650471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8F22E91"/>
    <w:multiLevelType w:val="hybridMultilevel"/>
    <w:tmpl w:val="5EC62D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FB05E8D"/>
    <w:multiLevelType w:val="hybridMultilevel"/>
    <w:tmpl w:val="47B8A9EA"/>
    <w:lvl w:ilvl="0" w:tplc="5C28F83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60"/>
    <w:rsid w:val="00010212"/>
    <w:rsid w:val="000215A3"/>
    <w:rsid w:val="00024139"/>
    <w:rsid w:val="00026F5B"/>
    <w:rsid w:val="00030F21"/>
    <w:rsid w:val="00040883"/>
    <w:rsid w:val="00042576"/>
    <w:rsid w:val="00071969"/>
    <w:rsid w:val="0008475D"/>
    <w:rsid w:val="000E2D17"/>
    <w:rsid w:val="000E4FE2"/>
    <w:rsid w:val="000F478B"/>
    <w:rsid w:val="00102366"/>
    <w:rsid w:val="001202F5"/>
    <w:rsid w:val="0013418C"/>
    <w:rsid w:val="00164672"/>
    <w:rsid w:val="00197BB7"/>
    <w:rsid w:val="001C2F76"/>
    <w:rsid w:val="001F1739"/>
    <w:rsid w:val="002030D1"/>
    <w:rsid w:val="00204F71"/>
    <w:rsid w:val="00212909"/>
    <w:rsid w:val="00215315"/>
    <w:rsid w:val="002207CC"/>
    <w:rsid w:val="00234FCB"/>
    <w:rsid w:val="00247F2C"/>
    <w:rsid w:val="00293A74"/>
    <w:rsid w:val="00297EB4"/>
    <w:rsid w:val="002F3474"/>
    <w:rsid w:val="00301BAB"/>
    <w:rsid w:val="0032007B"/>
    <w:rsid w:val="003408C9"/>
    <w:rsid w:val="00342229"/>
    <w:rsid w:val="00351C96"/>
    <w:rsid w:val="00386267"/>
    <w:rsid w:val="003D5612"/>
    <w:rsid w:val="00412CD6"/>
    <w:rsid w:val="004168DE"/>
    <w:rsid w:val="0042740A"/>
    <w:rsid w:val="00433BB5"/>
    <w:rsid w:val="00467BB1"/>
    <w:rsid w:val="004950C8"/>
    <w:rsid w:val="004D1882"/>
    <w:rsid w:val="004E64BC"/>
    <w:rsid w:val="004F4D01"/>
    <w:rsid w:val="004F793A"/>
    <w:rsid w:val="00547477"/>
    <w:rsid w:val="00571343"/>
    <w:rsid w:val="005A1A29"/>
    <w:rsid w:val="005B5252"/>
    <w:rsid w:val="005B61A3"/>
    <w:rsid w:val="005C0D34"/>
    <w:rsid w:val="005C1C60"/>
    <w:rsid w:val="00613C89"/>
    <w:rsid w:val="00616E54"/>
    <w:rsid w:val="00653114"/>
    <w:rsid w:val="006632D8"/>
    <w:rsid w:val="0067323C"/>
    <w:rsid w:val="00693461"/>
    <w:rsid w:val="0069627D"/>
    <w:rsid w:val="006B251A"/>
    <w:rsid w:val="006C2D6F"/>
    <w:rsid w:val="006E6D3C"/>
    <w:rsid w:val="006F4324"/>
    <w:rsid w:val="006F61B0"/>
    <w:rsid w:val="00705970"/>
    <w:rsid w:val="007B2C7F"/>
    <w:rsid w:val="007C6191"/>
    <w:rsid w:val="007D3695"/>
    <w:rsid w:val="007E6C12"/>
    <w:rsid w:val="00804AC6"/>
    <w:rsid w:val="00811EE9"/>
    <w:rsid w:val="00820AD6"/>
    <w:rsid w:val="00827FB4"/>
    <w:rsid w:val="00832D74"/>
    <w:rsid w:val="00851806"/>
    <w:rsid w:val="00867FA4"/>
    <w:rsid w:val="008903CA"/>
    <w:rsid w:val="008A1EAA"/>
    <w:rsid w:val="008A4642"/>
    <w:rsid w:val="009038B0"/>
    <w:rsid w:val="009230D8"/>
    <w:rsid w:val="00923C2F"/>
    <w:rsid w:val="0094007D"/>
    <w:rsid w:val="00941D29"/>
    <w:rsid w:val="009618BB"/>
    <w:rsid w:val="00982583"/>
    <w:rsid w:val="009C4515"/>
    <w:rsid w:val="009D4CC0"/>
    <w:rsid w:val="009E2059"/>
    <w:rsid w:val="00A102F8"/>
    <w:rsid w:val="00A1429F"/>
    <w:rsid w:val="00A264AF"/>
    <w:rsid w:val="00A47E83"/>
    <w:rsid w:val="00A53BCB"/>
    <w:rsid w:val="00A94E9B"/>
    <w:rsid w:val="00AB09DB"/>
    <w:rsid w:val="00AB2CCF"/>
    <w:rsid w:val="00AD4753"/>
    <w:rsid w:val="00AD6611"/>
    <w:rsid w:val="00AD7DFB"/>
    <w:rsid w:val="00AE5A67"/>
    <w:rsid w:val="00AF72E0"/>
    <w:rsid w:val="00B45C90"/>
    <w:rsid w:val="00B85A97"/>
    <w:rsid w:val="00B9605A"/>
    <w:rsid w:val="00BB0B70"/>
    <w:rsid w:val="00BB5737"/>
    <w:rsid w:val="00BC468F"/>
    <w:rsid w:val="00C87BC0"/>
    <w:rsid w:val="00CD21C5"/>
    <w:rsid w:val="00CD4898"/>
    <w:rsid w:val="00D15CA6"/>
    <w:rsid w:val="00D16D40"/>
    <w:rsid w:val="00D31428"/>
    <w:rsid w:val="00D67163"/>
    <w:rsid w:val="00D75938"/>
    <w:rsid w:val="00D778C7"/>
    <w:rsid w:val="00D82D01"/>
    <w:rsid w:val="00D851CB"/>
    <w:rsid w:val="00D91C0E"/>
    <w:rsid w:val="00D93C3C"/>
    <w:rsid w:val="00DA6687"/>
    <w:rsid w:val="00DC50E4"/>
    <w:rsid w:val="00DC7A87"/>
    <w:rsid w:val="00DD2A27"/>
    <w:rsid w:val="00DE5AD3"/>
    <w:rsid w:val="00E03340"/>
    <w:rsid w:val="00E21F1C"/>
    <w:rsid w:val="00E22F18"/>
    <w:rsid w:val="00E35679"/>
    <w:rsid w:val="00E4080E"/>
    <w:rsid w:val="00E44812"/>
    <w:rsid w:val="00E4493C"/>
    <w:rsid w:val="00E45298"/>
    <w:rsid w:val="00E56460"/>
    <w:rsid w:val="00E574A5"/>
    <w:rsid w:val="00E62883"/>
    <w:rsid w:val="00EB18E3"/>
    <w:rsid w:val="00EE344E"/>
    <w:rsid w:val="00F01083"/>
    <w:rsid w:val="00F12301"/>
    <w:rsid w:val="00F22EE7"/>
    <w:rsid w:val="00F27C15"/>
    <w:rsid w:val="00F410CC"/>
    <w:rsid w:val="00F46466"/>
    <w:rsid w:val="00F630ED"/>
    <w:rsid w:val="00F745D9"/>
    <w:rsid w:val="00F969B8"/>
    <w:rsid w:val="00F96E6B"/>
    <w:rsid w:val="00FC5F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3FC5F34-BE4A-4F05-BC28-220FC8D6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9605A"/>
    <w:pPr>
      <w:keepNext/>
      <w:keepLines/>
      <w:spacing w:before="240" w:after="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605A"/>
    <w:rPr>
      <w:rFonts w:eastAsiaTheme="majorEastAsia" w:cstheme="majorBidi"/>
      <w:b/>
      <w:szCs w:val="32"/>
    </w:rPr>
  </w:style>
  <w:style w:type="paragraph" w:styleId="Encabezado">
    <w:name w:val="header"/>
    <w:basedOn w:val="Normal"/>
    <w:link w:val="EncabezadoCar"/>
    <w:uiPriority w:val="99"/>
    <w:unhideWhenUsed/>
    <w:rsid w:val="005C1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C60"/>
  </w:style>
  <w:style w:type="paragraph" w:styleId="Piedepgina">
    <w:name w:val="footer"/>
    <w:basedOn w:val="Normal"/>
    <w:link w:val="PiedepginaCar"/>
    <w:uiPriority w:val="99"/>
    <w:unhideWhenUsed/>
    <w:rsid w:val="005C1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C60"/>
  </w:style>
  <w:style w:type="paragraph" w:styleId="Prrafodelista">
    <w:name w:val="List Paragraph"/>
    <w:basedOn w:val="Normal"/>
    <w:uiPriority w:val="34"/>
    <w:qFormat/>
    <w:rsid w:val="00467BB1"/>
    <w:pPr>
      <w:ind w:left="720"/>
      <w:contextualSpacing/>
    </w:pPr>
  </w:style>
  <w:style w:type="paragraph" w:styleId="Textonotapie">
    <w:name w:val="footnote text"/>
    <w:basedOn w:val="Normal"/>
    <w:link w:val="TextonotapieCar"/>
    <w:uiPriority w:val="99"/>
    <w:semiHidden/>
    <w:unhideWhenUsed/>
    <w:rsid w:val="009D4C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4CC0"/>
    <w:rPr>
      <w:sz w:val="20"/>
      <w:szCs w:val="20"/>
    </w:rPr>
  </w:style>
  <w:style w:type="character" w:styleId="Refdenotaalpie">
    <w:name w:val="footnote reference"/>
    <w:basedOn w:val="Fuentedeprrafopredeter"/>
    <w:uiPriority w:val="99"/>
    <w:semiHidden/>
    <w:unhideWhenUsed/>
    <w:rsid w:val="009D4CC0"/>
    <w:rPr>
      <w:vertAlign w:val="superscript"/>
    </w:rPr>
  </w:style>
  <w:style w:type="paragraph" w:styleId="Sinespaciado">
    <w:name w:val="No Spacing"/>
    <w:uiPriority w:val="1"/>
    <w:qFormat/>
    <w:rsid w:val="00E21F1C"/>
    <w:pPr>
      <w:spacing w:after="0" w:line="240" w:lineRule="auto"/>
    </w:pPr>
  </w:style>
  <w:style w:type="character" w:styleId="Hipervnculo">
    <w:name w:val="Hyperlink"/>
    <w:basedOn w:val="Fuentedeprrafopredeter"/>
    <w:uiPriority w:val="99"/>
    <w:unhideWhenUsed/>
    <w:rsid w:val="00024139"/>
    <w:rPr>
      <w:color w:val="0563C1" w:themeColor="hyperlink"/>
      <w:u w:val="single"/>
    </w:rPr>
  </w:style>
  <w:style w:type="table" w:styleId="Tablaconcuadrcula">
    <w:name w:val="Table Grid"/>
    <w:basedOn w:val="Tablanormal"/>
    <w:uiPriority w:val="39"/>
    <w:rsid w:val="0098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D4898"/>
    <w:rPr>
      <w:color w:val="800080"/>
      <w:u w:val="single"/>
    </w:rPr>
  </w:style>
  <w:style w:type="paragraph" w:customStyle="1" w:styleId="xl65">
    <w:name w:val="xl65"/>
    <w:basedOn w:val="Normal"/>
    <w:rsid w:val="00CD48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66">
    <w:name w:val="xl66"/>
    <w:basedOn w:val="Normal"/>
    <w:rsid w:val="00CD48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67">
    <w:name w:val="xl67"/>
    <w:basedOn w:val="Normal"/>
    <w:rsid w:val="00CD48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CD48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69">
    <w:name w:val="xl69"/>
    <w:basedOn w:val="Normal"/>
    <w:rsid w:val="00CD489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70">
    <w:name w:val="xl70"/>
    <w:basedOn w:val="Normal"/>
    <w:rsid w:val="00CD489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L"/>
    </w:rPr>
  </w:style>
  <w:style w:type="paragraph" w:customStyle="1" w:styleId="xl71">
    <w:name w:val="xl71"/>
    <w:basedOn w:val="Normal"/>
    <w:rsid w:val="00E35679"/>
    <w:pPr>
      <w:pBdr>
        <w:top w:val="single" w:sz="4" w:space="0" w:color="auto"/>
        <w:left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Century Gothic" w:eastAsia="Times New Roman" w:hAnsi="Century Gothic" w:cs="Times New Roman"/>
      <w:b/>
      <w:bCs/>
      <w:sz w:val="18"/>
      <w:szCs w:val="18"/>
      <w:lang w:eastAsia="es-CL"/>
    </w:rPr>
  </w:style>
  <w:style w:type="paragraph" w:customStyle="1" w:styleId="xl72">
    <w:name w:val="xl72"/>
    <w:basedOn w:val="Normal"/>
    <w:rsid w:val="00E3567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entury Gothic" w:eastAsia="Times New Roman" w:hAnsi="Century Gothic" w:cs="Times New Roman"/>
      <w:b/>
      <w:bCs/>
      <w:sz w:val="18"/>
      <w:szCs w:val="18"/>
      <w:lang w:eastAsia="es-CL"/>
    </w:rPr>
  </w:style>
  <w:style w:type="paragraph" w:customStyle="1" w:styleId="xl73">
    <w:name w:val="xl73"/>
    <w:basedOn w:val="Normal"/>
    <w:rsid w:val="00E35679"/>
    <w:pPr>
      <w:spacing w:before="100" w:beforeAutospacing="1" w:after="100" w:afterAutospacing="1" w:line="240" w:lineRule="auto"/>
      <w:textAlignment w:val="center"/>
    </w:pPr>
    <w:rPr>
      <w:rFonts w:ascii="Century Gothic" w:eastAsia="Times New Roman" w:hAnsi="Century Gothic" w:cs="Times New Roman"/>
      <w:b/>
      <w:bCs/>
      <w:sz w:val="18"/>
      <w:szCs w:val="18"/>
      <w:lang w:eastAsia="es-CL"/>
    </w:rPr>
  </w:style>
  <w:style w:type="paragraph" w:customStyle="1" w:styleId="xl74">
    <w:name w:val="xl74"/>
    <w:basedOn w:val="Normal"/>
    <w:rsid w:val="00E35679"/>
    <w:pP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75">
    <w:name w:val="xl75"/>
    <w:basedOn w:val="Normal"/>
    <w:rsid w:val="00E3567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Century Gothic" w:eastAsia="Times New Roman" w:hAnsi="Century Gothic" w:cs="Times New Roman"/>
      <w:color w:val="000000"/>
      <w:sz w:val="18"/>
      <w:szCs w:val="18"/>
      <w:lang w:eastAsia="es-CL"/>
    </w:rPr>
  </w:style>
  <w:style w:type="paragraph" w:customStyle="1" w:styleId="xl76">
    <w:name w:val="xl76"/>
    <w:basedOn w:val="Normal"/>
    <w:rsid w:val="00E3567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Century Gothic" w:eastAsia="Times New Roman" w:hAnsi="Century Gothic" w:cs="Times New Roman"/>
      <w:color w:val="000000"/>
      <w:sz w:val="18"/>
      <w:szCs w:val="18"/>
      <w:lang w:eastAsia="es-CL"/>
    </w:rPr>
  </w:style>
  <w:style w:type="paragraph" w:customStyle="1" w:styleId="xl77">
    <w:name w:val="xl77"/>
    <w:basedOn w:val="Normal"/>
    <w:rsid w:val="00E35679"/>
    <w:pPr>
      <w:shd w:val="clear" w:color="000000" w:fill="FFF2CC"/>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78">
    <w:name w:val="xl78"/>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79">
    <w:name w:val="xl79"/>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color w:val="000000"/>
      <w:sz w:val="18"/>
      <w:szCs w:val="18"/>
      <w:lang w:eastAsia="es-CL"/>
    </w:rPr>
  </w:style>
  <w:style w:type="paragraph" w:customStyle="1" w:styleId="xl80">
    <w:name w:val="xl80"/>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81">
    <w:name w:val="xl81"/>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82">
    <w:name w:val="xl82"/>
    <w:basedOn w:val="Normal"/>
    <w:rsid w:val="00E356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color w:val="000000"/>
      <w:sz w:val="18"/>
      <w:szCs w:val="18"/>
      <w:lang w:eastAsia="es-CL"/>
    </w:rPr>
  </w:style>
  <w:style w:type="paragraph" w:customStyle="1" w:styleId="xl83">
    <w:name w:val="xl83"/>
    <w:basedOn w:val="Normal"/>
    <w:rsid w:val="00E356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84">
    <w:name w:val="xl84"/>
    <w:basedOn w:val="Normal"/>
    <w:rsid w:val="00E356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85">
    <w:name w:val="xl85"/>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86">
    <w:name w:val="xl86"/>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es-CL"/>
    </w:rPr>
  </w:style>
  <w:style w:type="paragraph" w:customStyle="1" w:styleId="xl87">
    <w:name w:val="xl87"/>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es-CL"/>
    </w:rPr>
  </w:style>
  <w:style w:type="paragraph" w:customStyle="1" w:styleId="xl88">
    <w:name w:val="xl88"/>
    <w:basedOn w:val="Normal"/>
    <w:rsid w:val="00E35679"/>
    <w:pP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89">
    <w:name w:val="xl89"/>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90">
    <w:name w:val="xl90"/>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91">
    <w:name w:val="xl91"/>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92">
    <w:name w:val="xl92"/>
    <w:basedOn w:val="Normal"/>
    <w:rsid w:val="00E35679"/>
    <w:pP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93">
    <w:name w:val="xl93"/>
    <w:basedOn w:val="Normal"/>
    <w:rsid w:val="00E35679"/>
    <w:pP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94">
    <w:name w:val="xl94"/>
    <w:basedOn w:val="Normal"/>
    <w:rsid w:val="00E35679"/>
    <w:pP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95">
    <w:name w:val="xl95"/>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color w:val="000000"/>
      <w:sz w:val="18"/>
      <w:szCs w:val="18"/>
      <w:lang w:eastAsia="es-CL"/>
    </w:rPr>
  </w:style>
  <w:style w:type="paragraph" w:customStyle="1" w:styleId="xl96">
    <w:name w:val="xl96"/>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entury Gothic" w:eastAsia="Times New Roman" w:hAnsi="Century Gothic" w:cs="Times New Roman"/>
      <w:sz w:val="18"/>
      <w:szCs w:val="18"/>
      <w:lang w:eastAsia="es-CL"/>
    </w:rPr>
  </w:style>
  <w:style w:type="paragraph" w:customStyle="1" w:styleId="xl97">
    <w:name w:val="xl97"/>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es-CL"/>
    </w:rPr>
  </w:style>
  <w:style w:type="paragraph" w:customStyle="1" w:styleId="xl98">
    <w:name w:val="xl98"/>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color w:val="000000"/>
      <w:sz w:val="18"/>
      <w:szCs w:val="18"/>
      <w:lang w:eastAsia="es-CL"/>
    </w:rPr>
  </w:style>
  <w:style w:type="paragraph" w:customStyle="1" w:styleId="xl99">
    <w:name w:val="xl99"/>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18"/>
      <w:szCs w:val="18"/>
      <w:lang w:eastAsia="es-CL"/>
    </w:rPr>
  </w:style>
  <w:style w:type="paragraph" w:customStyle="1" w:styleId="xl100">
    <w:name w:val="xl100"/>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18"/>
      <w:szCs w:val="18"/>
      <w:lang w:eastAsia="es-CL"/>
    </w:rPr>
  </w:style>
  <w:style w:type="paragraph" w:customStyle="1" w:styleId="xl101">
    <w:name w:val="xl101"/>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lang w:eastAsia="es-CL"/>
    </w:rPr>
  </w:style>
  <w:style w:type="paragraph" w:customStyle="1" w:styleId="xl102">
    <w:name w:val="xl102"/>
    <w:basedOn w:val="Normal"/>
    <w:rsid w:val="00E35679"/>
    <w:pPr>
      <w:spacing w:before="100" w:beforeAutospacing="1" w:after="100" w:afterAutospacing="1" w:line="240" w:lineRule="auto"/>
      <w:jc w:val="center"/>
      <w:textAlignment w:val="center"/>
    </w:pPr>
    <w:rPr>
      <w:rFonts w:ascii="Century Gothic" w:eastAsia="Times New Roman" w:hAnsi="Century Gothic" w:cs="Times New Roman"/>
      <w:sz w:val="18"/>
      <w:szCs w:val="18"/>
      <w:lang w:eastAsia="es-CL"/>
    </w:rPr>
  </w:style>
  <w:style w:type="paragraph" w:customStyle="1" w:styleId="xl103">
    <w:name w:val="xl103"/>
    <w:basedOn w:val="Normal"/>
    <w:rsid w:val="00E356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0000"/>
      <w:sz w:val="18"/>
      <w:szCs w:val="1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219">
      <w:bodyDiv w:val="1"/>
      <w:marLeft w:val="0"/>
      <w:marRight w:val="0"/>
      <w:marTop w:val="0"/>
      <w:marBottom w:val="0"/>
      <w:divBdr>
        <w:top w:val="none" w:sz="0" w:space="0" w:color="auto"/>
        <w:left w:val="none" w:sz="0" w:space="0" w:color="auto"/>
        <w:bottom w:val="none" w:sz="0" w:space="0" w:color="auto"/>
        <w:right w:val="none" w:sz="0" w:space="0" w:color="auto"/>
      </w:divBdr>
    </w:div>
    <w:div w:id="215625664">
      <w:bodyDiv w:val="1"/>
      <w:marLeft w:val="0"/>
      <w:marRight w:val="0"/>
      <w:marTop w:val="0"/>
      <w:marBottom w:val="0"/>
      <w:divBdr>
        <w:top w:val="none" w:sz="0" w:space="0" w:color="auto"/>
        <w:left w:val="none" w:sz="0" w:space="0" w:color="auto"/>
        <w:bottom w:val="none" w:sz="0" w:space="0" w:color="auto"/>
        <w:right w:val="none" w:sz="0" w:space="0" w:color="auto"/>
      </w:divBdr>
    </w:div>
    <w:div w:id="231232087">
      <w:bodyDiv w:val="1"/>
      <w:marLeft w:val="0"/>
      <w:marRight w:val="0"/>
      <w:marTop w:val="0"/>
      <w:marBottom w:val="0"/>
      <w:divBdr>
        <w:top w:val="none" w:sz="0" w:space="0" w:color="auto"/>
        <w:left w:val="none" w:sz="0" w:space="0" w:color="auto"/>
        <w:bottom w:val="none" w:sz="0" w:space="0" w:color="auto"/>
        <w:right w:val="none" w:sz="0" w:space="0" w:color="auto"/>
      </w:divBdr>
    </w:div>
    <w:div w:id="271717166">
      <w:bodyDiv w:val="1"/>
      <w:marLeft w:val="0"/>
      <w:marRight w:val="0"/>
      <w:marTop w:val="0"/>
      <w:marBottom w:val="0"/>
      <w:divBdr>
        <w:top w:val="none" w:sz="0" w:space="0" w:color="auto"/>
        <w:left w:val="none" w:sz="0" w:space="0" w:color="auto"/>
        <w:bottom w:val="none" w:sz="0" w:space="0" w:color="auto"/>
        <w:right w:val="none" w:sz="0" w:space="0" w:color="auto"/>
      </w:divBdr>
    </w:div>
    <w:div w:id="289169032">
      <w:bodyDiv w:val="1"/>
      <w:marLeft w:val="0"/>
      <w:marRight w:val="0"/>
      <w:marTop w:val="0"/>
      <w:marBottom w:val="0"/>
      <w:divBdr>
        <w:top w:val="none" w:sz="0" w:space="0" w:color="auto"/>
        <w:left w:val="none" w:sz="0" w:space="0" w:color="auto"/>
        <w:bottom w:val="none" w:sz="0" w:space="0" w:color="auto"/>
        <w:right w:val="none" w:sz="0" w:space="0" w:color="auto"/>
      </w:divBdr>
    </w:div>
    <w:div w:id="345446400">
      <w:bodyDiv w:val="1"/>
      <w:marLeft w:val="0"/>
      <w:marRight w:val="0"/>
      <w:marTop w:val="0"/>
      <w:marBottom w:val="0"/>
      <w:divBdr>
        <w:top w:val="none" w:sz="0" w:space="0" w:color="auto"/>
        <w:left w:val="none" w:sz="0" w:space="0" w:color="auto"/>
        <w:bottom w:val="none" w:sz="0" w:space="0" w:color="auto"/>
        <w:right w:val="none" w:sz="0" w:space="0" w:color="auto"/>
      </w:divBdr>
    </w:div>
    <w:div w:id="353314168">
      <w:bodyDiv w:val="1"/>
      <w:marLeft w:val="0"/>
      <w:marRight w:val="0"/>
      <w:marTop w:val="0"/>
      <w:marBottom w:val="0"/>
      <w:divBdr>
        <w:top w:val="none" w:sz="0" w:space="0" w:color="auto"/>
        <w:left w:val="none" w:sz="0" w:space="0" w:color="auto"/>
        <w:bottom w:val="none" w:sz="0" w:space="0" w:color="auto"/>
        <w:right w:val="none" w:sz="0" w:space="0" w:color="auto"/>
      </w:divBdr>
    </w:div>
    <w:div w:id="538858391">
      <w:bodyDiv w:val="1"/>
      <w:marLeft w:val="0"/>
      <w:marRight w:val="0"/>
      <w:marTop w:val="0"/>
      <w:marBottom w:val="0"/>
      <w:divBdr>
        <w:top w:val="none" w:sz="0" w:space="0" w:color="auto"/>
        <w:left w:val="none" w:sz="0" w:space="0" w:color="auto"/>
        <w:bottom w:val="none" w:sz="0" w:space="0" w:color="auto"/>
        <w:right w:val="none" w:sz="0" w:space="0" w:color="auto"/>
      </w:divBdr>
    </w:div>
    <w:div w:id="600187654">
      <w:bodyDiv w:val="1"/>
      <w:marLeft w:val="0"/>
      <w:marRight w:val="0"/>
      <w:marTop w:val="0"/>
      <w:marBottom w:val="0"/>
      <w:divBdr>
        <w:top w:val="none" w:sz="0" w:space="0" w:color="auto"/>
        <w:left w:val="none" w:sz="0" w:space="0" w:color="auto"/>
        <w:bottom w:val="none" w:sz="0" w:space="0" w:color="auto"/>
        <w:right w:val="none" w:sz="0" w:space="0" w:color="auto"/>
      </w:divBdr>
    </w:div>
    <w:div w:id="953245988">
      <w:bodyDiv w:val="1"/>
      <w:marLeft w:val="0"/>
      <w:marRight w:val="0"/>
      <w:marTop w:val="0"/>
      <w:marBottom w:val="0"/>
      <w:divBdr>
        <w:top w:val="none" w:sz="0" w:space="0" w:color="auto"/>
        <w:left w:val="none" w:sz="0" w:space="0" w:color="auto"/>
        <w:bottom w:val="none" w:sz="0" w:space="0" w:color="auto"/>
        <w:right w:val="none" w:sz="0" w:space="0" w:color="auto"/>
      </w:divBdr>
      <w:divsChild>
        <w:div w:id="2081174672">
          <w:marLeft w:val="0"/>
          <w:marRight w:val="0"/>
          <w:marTop w:val="0"/>
          <w:marBottom w:val="0"/>
          <w:divBdr>
            <w:top w:val="none" w:sz="0" w:space="0" w:color="auto"/>
            <w:left w:val="none" w:sz="0" w:space="0" w:color="auto"/>
            <w:bottom w:val="none" w:sz="0" w:space="0" w:color="auto"/>
            <w:right w:val="none" w:sz="0" w:space="0" w:color="auto"/>
          </w:divBdr>
        </w:div>
        <w:div w:id="413473627">
          <w:marLeft w:val="0"/>
          <w:marRight w:val="0"/>
          <w:marTop w:val="0"/>
          <w:marBottom w:val="0"/>
          <w:divBdr>
            <w:top w:val="none" w:sz="0" w:space="0" w:color="auto"/>
            <w:left w:val="none" w:sz="0" w:space="0" w:color="auto"/>
            <w:bottom w:val="none" w:sz="0" w:space="0" w:color="auto"/>
            <w:right w:val="none" w:sz="0" w:space="0" w:color="auto"/>
          </w:divBdr>
        </w:div>
        <w:div w:id="1994722679">
          <w:marLeft w:val="0"/>
          <w:marRight w:val="0"/>
          <w:marTop w:val="0"/>
          <w:marBottom w:val="0"/>
          <w:divBdr>
            <w:top w:val="none" w:sz="0" w:space="0" w:color="auto"/>
            <w:left w:val="none" w:sz="0" w:space="0" w:color="auto"/>
            <w:bottom w:val="none" w:sz="0" w:space="0" w:color="auto"/>
            <w:right w:val="none" w:sz="0" w:space="0" w:color="auto"/>
          </w:divBdr>
        </w:div>
        <w:div w:id="740063111">
          <w:marLeft w:val="0"/>
          <w:marRight w:val="0"/>
          <w:marTop w:val="0"/>
          <w:marBottom w:val="0"/>
          <w:divBdr>
            <w:top w:val="none" w:sz="0" w:space="0" w:color="auto"/>
            <w:left w:val="none" w:sz="0" w:space="0" w:color="auto"/>
            <w:bottom w:val="none" w:sz="0" w:space="0" w:color="auto"/>
            <w:right w:val="none" w:sz="0" w:space="0" w:color="auto"/>
          </w:divBdr>
        </w:div>
        <w:div w:id="549926634">
          <w:marLeft w:val="0"/>
          <w:marRight w:val="0"/>
          <w:marTop w:val="0"/>
          <w:marBottom w:val="0"/>
          <w:divBdr>
            <w:top w:val="none" w:sz="0" w:space="0" w:color="auto"/>
            <w:left w:val="none" w:sz="0" w:space="0" w:color="auto"/>
            <w:bottom w:val="none" w:sz="0" w:space="0" w:color="auto"/>
            <w:right w:val="none" w:sz="0" w:space="0" w:color="auto"/>
          </w:divBdr>
        </w:div>
        <w:div w:id="1320768734">
          <w:marLeft w:val="0"/>
          <w:marRight w:val="0"/>
          <w:marTop w:val="0"/>
          <w:marBottom w:val="0"/>
          <w:divBdr>
            <w:top w:val="none" w:sz="0" w:space="0" w:color="auto"/>
            <w:left w:val="none" w:sz="0" w:space="0" w:color="auto"/>
            <w:bottom w:val="none" w:sz="0" w:space="0" w:color="auto"/>
            <w:right w:val="none" w:sz="0" w:space="0" w:color="auto"/>
          </w:divBdr>
        </w:div>
        <w:div w:id="1822192479">
          <w:marLeft w:val="0"/>
          <w:marRight w:val="0"/>
          <w:marTop w:val="0"/>
          <w:marBottom w:val="0"/>
          <w:divBdr>
            <w:top w:val="none" w:sz="0" w:space="0" w:color="auto"/>
            <w:left w:val="none" w:sz="0" w:space="0" w:color="auto"/>
            <w:bottom w:val="none" w:sz="0" w:space="0" w:color="auto"/>
            <w:right w:val="none" w:sz="0" w:space="0" w:color="auto"/>
          </w:divBdr>
        </w:div>
        <w:div w:id="550654599">
          <w:marLeft w:val="0"/>
          <w:marRight w:val="0"/>
          <w:marTop w:val="0"/>
          <w:marBottom w:val="0"/>
          <w:divBdr>
            <w:top w:val="none" w:sz="0" w:space="0" w:color="auto"/>
            <w:left w:val="none" w:sz="0" w:space="0" w:color="auto"/>
            <w:bottom w:val="none" w:sz="0" w:space="0" w:color="auto"/>
            <w:right w:val="none" w:sz="0" w:space="0" w:color="auto"/>
          </w:divBdr>
        </w:div>
      </w:divsChild>
    </w:div>
    <w:div w:id="1006786297">
      <w:bodyDiv w:val="1"/>
      <w:marLeft w:val="0"/>
      <w:marRight w:val="0"/>
      <w:marTop w:val="0"/>
      <w:marBottom w:val="0"/>
      <w:divBdr>
        <w:top w:val="none" w:sz="0" w:space="0" w:color="auto"/>
        <w:left w:val="none" w:sz="0" w:space="0" w:color="auto"/>
        <w:bottom w:val="none" w:sz="0" w:space="0" w:color="auto"/>
        <w:right w:val="none" w:sz="0" w:space="0" w:color="auto"/>
      </w:divBdr>
    </w:div>
    <w:div w:id="1199664912">
      <w:bodyDiv w:val="1"/>
      <w:marLeft w:val="0"/>
      <w:marRight w:val="0"/>
      <w:marTop w:val="0"/>
      <w:marBottom w:val="0"/>
      <w:divBdr>
        <w:top w:val="none" w:sz="0" w:space="0" w:color="auto"/>
        <w:left w:val="none" w:sz="0" w:space="0" w:color="auto"/>
        <w:bottom w:val="none" w:sz="0" w:space="0" w:color="auto"/>
        <w:right w:val="none" w:sz="0" w:space="0" w:color="auto"/>
      </w:divBdr>
    </w:div>
    <w:div w:id="1260791627">
      <w:bodyDiv w:val="1"/>
      <w:marLeft w:val="0"/>
      <w:marRight w:val="0"/>
      <w:marTop w:val="0"/>
      <w:marBottom w:val="0"/>
      <w:divBdr>
        <w:top w:val="none" w:sz="0" w:space="0" w:color="auto"/>
        <w:left w:val="none" w:sz="0" w:space="0" w:color="auto"/>
        <w:bottom w:val="none" w:sz="0" w:space="0" w:color="auto"/>
        <w:right w:val="none" w:sz="0" w:space="0" w:color="auto"/>
      </w:divBdr>
    </w:div>
    <w:div w:id="1431657873">
      <w:bodyDiv w:val="1"/>
      <w:marLeft w:val="0"/>
      <w:marRight w:val="0"/>
      <w:marTop w:val="0"/>
      <w:marBottom w:val="0"/>
      <w:divBdr>
        <w:top w:val="none" w:sz="0" w:space="0" w:color="auto"/>
        <w:left w:val="none" w:sz="0" w:space="0" w:color="auto"/>
        <w:bottom w:val="none" w:sz="0" w:space="0" w:color="auto"/>
        <w:right w:val="none" w:sz="0" w:space="0" w:color="auto"/>
      </w:divBdr>
      <w:divsChild>
        <w:div w:id="1798446663">
          <w:marLeft w:val="0"/>
          <w:marRight w:val="0"/>
          <w:marTop w:val="0"/>
          <w:marBottom w:val="0"/>
          <w:divBdr>
            <w:top w:val="none" w:sz="0" w:space="0" w:color="auto"/>
            <w:left w:val="none" w:sz="0" w:space="0" w:color="auto"/>
            <w:bottom w:val="none" w:sz="0" w:space="0" w:color="auto"/>
            <w:right w:val="none" w:sz="0" w:space="0" w:color="auto"/>
          </w:divBdr>
        </w:div>
        <w:div w:id="191578367">
          <w:marLeft w:val="0"/>
          <w:marRight w:val="0"/>
          <w:marTop w:val="0"/>
          <w:marBottom w:val="0"/>
          <w:divBdr>
            <w:top w:val="none" w:sz="0" w:space="0" w:color="auto"/>
            <w:left w:val="none" w:sz="0" w:space="0" w:color="auto"/>
            <w:bottom w:val="none" w:sz="0" w:space="0" w:color="auto"/>
            <w:right w:val="none" w:sz="0" w:space="0" w:color="auto"/>
          </w:divBdr>
        </w:div>
        <w:div w:id="144468919">
          <w:marLeft w:val="0"/>
          <w:marRight w:val="0"/>
          <w:marTop w:val="0"/>
          <w:marBottom w:val="0"/>
          <w:divBdr>
            <w:top w:val="none" w:sz="0" w:space="0" w:color="auto"/>
            <w:left w:val="none" w:sz="0" w:space="0" w:color="auto"/>
            <w:bottom w:val="none" w:sz="0" w:space="0" w:color="auto"/>
            <w:right w:val="none" w:sz="0" w:space="0" w:color="auto"/>
          </w:divBdr>
        </w:div>
        <w:div w:id="1859388717">
          <w:marLeft w:val="0"/>
          <w:marRight w:val="0"/>
          <w:marTop w:val="0"/>
          <w:marBottom w:val="0"/>
          <w:divBdr>
            <w:top w:val="none" w:sz="0" w:space="0" w:color="auto"/>
            <w:left w:val="none" w:sz="0" w:space="0" w:color="auto"/>
            <w:bottom w:val="none" w:sz="0" w:space="0" w:color="auto"/>
            <w:right w:val="none" w:sz="0" w:space="0" w:color="auto"/>
          </w:divBdr>
        </w:div>
        <w:div w:id="698168065">
          <w:marLeft w:val="0"/>
          <w:marRight w:val="0"/>
          <w:marTop w:val="0"/>
          <w:marBottom w:val="0"/>
          <w:divBdr>
            <w:top w:val="none" w:sz="0" w:space="0" w:color="auto"/>
            <w:left w:val="none" w:sz="0" w:space="0" w:color="auto"/>
            <w:bottom w:val="none" w:sz="0" w:space="0" w:color="auto"/>
            <w:right w:val="none" w:sz="0" w:space="0" w:color="auto"/>
          </w:divBdr>
        </w:div>
        <w:div w:id="1254781691">
          <w:marLeft w:val="0"/>
          <w:marRight w:val="0"/>
          <w:marTop w:val="0"/>
          <w:marBottom w:val="0"/>
          <w:divBdr>
            <w:top w:val="none" w:sz="0" w:space="0" w:color="auto"/>
            <w:left w:val="none" w:sz="0" w:space="0" w:color="auto"/>
            <w:bottom w:val="none" w:sz="0" w:space="0" w:color="auto"/>
            <w:right w:val="none" w:sz="0" w:space="0" w:color="auto"/>
          </w:divBdr>
        </w:div>
        <w:div w:id="750322661">
          <w:marLeft w:val="0"/>
          <w:marRight w:val="0"/>
          <w:marTop w:val="0"/>
          <w:marBottom w:val="0"/>
          <w:divBdr>
            <w:top w:val="none" w:sz="0" w:space="0" w:color="auto"/>
            <w:left w:val="none" w:sz="0" w:space="0" w:color="auto"/>
            <w:bottom w:val="none" w:sz="0" w:space="0" w:color="auto"/>
            <w:right w:val="none" w:sz="0" w:space="0" w:color="auto"/>
          </w:divBdr>
        </w:div>
        <w:div w:id="49615740">
          <w:marLeft w:val="0"/>
          <w:marRight w:val="0"/>
          <w:marTop w:val="0"/>
          <w:marBottom w:val="0"/>
          <w:divBdr>
            <w:top w:val="none" w:sz="0" w:space="0" w:color="auto"/>
            <w:left w:val="none" w:sz="0" w:space="0" w:color="auto"/>
            <w:bottom w:val="none" w:sz="0" w:space="0" w:color="auto"/>
            <w:right w:val="none" w:sz="0" w:space="0" w:color="auto"/>
          </w:divBdr>
        </w:div>
      </w:divsChild>
    </w:div>
    <w:div w:id="1521971038">
      <w:bodyDiv w:val="1"/>
      <w:marLeft w:val="0"/>
      <w:marRight w:val="0"/>
      <w:marTop w:val="0"/>
      <w:marBottom w:val="0"/>
      <w:divBdr>
        <w:top w:val="none" w:sz="0" w:space="0" w:color="auto"/>
        <w:left w:val="none" w:sz="0" w:space="0" w:color="auto"/>
        <w:bottom w:val="none" w:sz="0" w:space="0" w:color="auto"/>
        <w:right w:val="none" w:sz="0" w:space="0" w:color="auto"/>
      </w:divBdr>
    </w:div>
    <w:div w:id="1550416343">
      <w:bodyDiv w:val="1"/>
      <w:marLeft w:val="0"/>
      <w:marRight w:val="0"/>
      <w:marTop w:val="0"/>
      <w:marBottom w:val="0"/>
      <w:divBdr>
        <w:top w:val="none" w:sz="0" w:space="0" w:color="auto"/>
        <w:left w:val="none" w:sz="0" w:space="0" w:color="auto"/>
        <w:bottom w:val="none" w:sz="0" w:space="0" w:color="auto"/>
        <w:right w:val="none" w:sz="0" w:space="0" w:color="auto"/>
      </w:divBdr>
    </w:div>
    <w:div w:id="1635870519">
      <w:bodyDiv w:val="1"/>
      <w:marLeft w:val="0"/>
      <w:marRight w:val="0"/>
      <w:marTop w:val="0"/>
      <w:marBottom w:val="0"/>
      <w:divBdr>
        <w:top w:val="none" w:sz="0" w:space="0" w:color="auto"/>
        <w:left w:val="none" w:sz="0" w:space="0" w:color="auto"/>
        <w:bottom w:val="none" w:sz="0" w:space="0" w:color="auto"/>
        <w:right w:val="none" w:sz="0" w:space="0" w:color="auto"/>
      </w:divBdr>
    </w:div>
    <w:div w:id="1684744601">
      <w:bodyDiv w:val="1"/>
      <w:marLeft w:val="0"/>
      <w:marRight w:val="0"/>
      <w:marTop w:val="0"/>
      <w:marBottom w:val="0"/>
      <w:divBdr>
        <w:top w:val="none" w:sz="0" w:space="0" w:color="auto"/>
        <w:left w:val="none" w:sz="0" w:space="0" w:color="auto"/>
        <w:bottom w:val="none" w:sz="0" w:space="0" w:color="auto"/>
        <w:right w:val="none" w:sz="0" w:space="0" w:color="auto"/>
      </w:divBdr>
    </w:div>
    <w:div w:id="1777284549">
      <w:bodyDiv w:val="1"/>
      <w:marLeft w:val="0"/>
      <w:marRight w:val="0"/>
      <w:marTop w:val="0"/>
      <w:marBottom w:val="0"/>
      <w:divBdr>
        <w:top w:val="none" w:sz="0" w:space="0" w:color="auto"/>
        <w:left w:val="none" w:sz="0" w:space="0" w:color="auto"/>
        <w:bottom w:val="none" w:sz="0" w:space="0" w:color="auto"/>
        <w:right w:val="none" w:sz="0" w:space="0" w:color="auto"/>
      </w:divBdr>
    </w:div>
    <w:div w:id="1803766644">
      <w:bodyDiv w:val="1"/>
      <w:marLeft w:val="0"/>
      <w:marRight w:val="0"/>
      <w:marTop w:val="0"/>
      <w:marBottom w:val="0"/>
      <w:divBdr>
        <w:top w:val="none" w:sz="0" w:space="0" w:color="auto"/>
        <w:left w:val="none" w:sz="0" w:space="0" w:color="auto"/>
        <w:bottom w:val="none" w:sz="0" w:space="0" w:color="auto"/>
        <w:right w:val="none" w:sz="0" w:space="0" w:color="auto"/>
      </w:divBdr>
    </w:div>
    <w:div w:id="1859342876">
      <w:bodyDiv w:val="1"/>
      <w:marLeft w:val="0"/>
      <w:marRight w:val="0"/>
      <w:marTop w:val="0"/>
      <w:marBottom w:val="0"/>
      <w:divBdr>
        <w:top w:val="none" w:sz="0" w:space="0" w:color="auto"/>
        <w:left w:val="none" w:sz="0" w:space="0" w:color="auto"/>
        <w:bottom w:val="none" w:sz="0" w:space="0" w:color="auto"/>
        <w:right w:val="none" w:sz="0" w:space="0" w:color="auto"/>
      </w:divBdr>
    </w:div>
    <w:div w:id="1894659184">
      <w:bodyDiv w:val="1"/>
      <w:marLeft w:val="0"/>
      <w:marRight w:val="0"/>
      <w:marTop w:val="0"/>
      <w:marBottom w:val="0"/>
      <w:divBdr>
        <w:top w:val="none" w:sz="0" w:space="0" w:color="auto"/>
        <w:left w:val="none" w:sz="0" w:space="0" w:color="auto"/>
        <w:bottom w:val="none" w:sz="0" w:space="0" w:color="auto"/>
        <w:right w:val="none" w:sz="0" w:space="0" w:color="auto"/>
      </w:divBdr>
    </w:div>
    <w:div w:id="20874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B0BE7994-1ABB-4EBD-B503-7434A3A70A97}"/>
</file>

<file path=customXml/itemProps2.xml><?xml version="1.0" encoding="utf-8"?>
<ds:datastoreItem xmlns:ds="http://schemas.openxmlformats.org/officeDocument/2006/customXml" ds:itemID="{DCC61486-C455-49B9-84A2-50411DF86AD8}"/>
</file>

<file path=customXml/itemProps3.xml><?xml version="1.0" encoding="utf-8"?>
<ds:datastoreItem xmlns:ds="http://schemas.openxmlformats.org/officeDocument/2006/customXml" ds:itemID="{08A6FB8E-3624-4E19-A942-59FC6F6A6BB9}"/>
</file>

<file path=customXml/itemProps4.xml><?xml version="1.0" encoding="utf-8"?>
<ds:datastoreItem xmlns:ds="http://schemas.openxmlformats.org/officeDocument/2006/customXml" ds:itemID="{E0AE97C8-E365-413B-8137-71CC05024D32}"/>
</file>

<file path=docProps/app.xml><?xml version="1.0" encoding="utf-8"?>
<Properties xmlns="http://schemas.openxmlformats.org/officeDocument/2006/extended-properties" xmlns:vt="http://schemas.openxmlformats.org/officeDocument/2006/docPropsVTypes">
  <Template>Normal</Template>
  <TotalTime>0</TotalTime>
  <Pages>162</Pages>
  <Words>72160</Words>
  <Characters>396883</Characters>
  <Application>Microsoft Office Word</Application>
  <DocSecurity>0</DocSecurity>
  <Lines>3307</Lines>
  <Paragraphs>936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González Pizarro (DGOP)</dc:creator>
  <cp:keywords/>
  <dc:description/>
  <cp:lastModifiedBy>Carolina Castro Torres (DGOP)</cp:lastModifiedBy>
  <cp:revision>2</cp:revision>
  <dcterms:created xsi:type="dcterms:W3CDTF">2023-07-18T19:39:00Z</dcterms:created>
  <dcterms:modified xsi:type="dcterms:W3CDTF">2023-07-18T19:39:00Z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